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8" w:type="dxa"/>
        <w:tblInd w:w="93" w:type="dxa"/>
        <w:tblLook w:val="0000"/>
      </w:tblPr>
      <w:tblGrid>
        <w:gridCol w:w="700"/>
        <w:gridCol w:w="4720"/>
        <w:gridCol w:w="4376"/>
        <w:gridCol w:w="142"/>
      </w:tblGrid>
      <w:tr w:rsidR="00152F74" w:rsidRPr="008E44F7" w:rsidTr="00B43146">
        <w:trPr>
          <w:trHeight w:val="157"/>
        </w:trPr>
        <w:tc>
          <w:tcPr>
            <w:tcW w:w="9938" w:type="dxa"/>
            <w:gridSpan w:val="4"/>
            <w:vAlign w:val="center"/>
          </w:tcPr>
          <w:p w:rsidR="00152F74" w:rsidRPr="008E44F7" w:rsidRDefault="00152F74" w:rsidP="00152F7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Информ</w:t>
            </w:r>
            <w:r w:rsidR="00A642FE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ация об исполнении приложения </w:t>
            </w:r>
            <w:r w:rsidR="00E25128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1</w:t>
            </w:r>
            <w:r w:rsidR="00991286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3</w:t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к Закону Ульяновской области</w:t>
            </w:r>
          </w:p>
          <w:p w:rsidR="00152F74" w:rsidRPr="008E44F7" w:rsidRDefault="005F0FC2" w:rsidP="00152F7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«</w:t>
            </w:r>
            <w:r w:rsidR="00152F74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Об областном бюджете Ульяновской области на 201</w:t>
            </w:r>
            <w:r w:rsidR="00991286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9</w:t>
            </w:r>
            <w:r w:rsidR="00152F74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</w:t>
            </w:r>
            <w:r w:rsidR="00991286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="00E25128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и на плановый период 20</w:t>
            </w:r>
            <w:r w:rsidR="00991286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20</w:t>
            </w:r>
            <w:r w:rsidR="00E25128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и 20</w:t>
            </w:r>
            <w:r w:rsidR="00BA47FF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2</w:t>
            </w:r>
            <w:r w:rsidR="00991286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1</w:t>
            </w:r>
            <w:r w:rsidR="00E25128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годов</w:t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»</w:t>
            </w:r>
            <w:r w:rsidR="00BA47FF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за 201</w:t>
            </w:r>
            <w:r w:rsidR="00991286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9</w:t>
            </w:r>
            <w:r w:rsidR="00BA47FF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</w:t>
            </w:r>
          </w:p>
          <w:p w:rsidR="00152F74" w:rsidRPr="008E44F7" w:rsidRDefault="00152F74" w:rsidP="00CB286D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BA47FF" w:rsidRPr="008E44F7" w:rsidTr="00B43146">
        <w:trPr>
          <w:gridAfter w:val="1"/>
          <w:wAfter w:w="142" w:type="dxa"/>
          <w:trHeight w:val="157"/>
        </w:trPr>
        <w:tc>
          <w:tcPr>
            <w:tcW w:w="9796" w:type="dxa"/>
            <w:gridSpan w:val="3"/>
            <w:vAlign w:val="center"/>
          </w:tcPr>
          <w:p w:rsidR="00BA47FF" w:rsidRPr="008E44F7" w:rsidRDefault="00BA47FF" w:rsidP="002B1BC3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sz w:val="28"/>
                <w:szCs w:val="28"/>
              </w:rPr>
              <w:t>Таблица 1</w:t>
            </w:r>
          </w:p>
          <w:p w:rsidR="00BA47FF" w:rsidRPr="008E44F7" w:rsidRDefault="00BA47FF" w:rsidP="002B1BC3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BA47FF" w:rsidRPr="008E44F7" w:rsidTr="00B43146">
        <w:trPr>
          <w:gridAfter w:val="1"/>
          <w:wAfter w:w="142" w:type="dxa"/>
          <w:trHeight w:val="984"/>
        </w:trPr>
        <w:tc>
          <w:tcPr>
            <w:tcW w:w="9796" w:type="dxa"/>
            <w:gridSpan w:val="3"/>
            <w:vAlign w:val="center"/>
          </w:tcPr>
          <w:p w:rsidR="00BA47FF" w:rsidRPr="008E44F7" w:rsidRDefault="00FC7D6C" w:rsidP="0099128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Распределение дотаций на выравнивание бюджетной обеспеченности </w:t>
            </w:r>
            <w:r w:rsidR="001B26A5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городских округов Ульяновской области из областного фонда</w:t>
            </w:r>
            <w:r w:rsidR="00991286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финансовой поддержки поселений на 201</w:t>
            </w:r>
            <w:r w:rsidR="00991286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9</w:t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A47FF" w:rsidRPr="008E44F7" w:rsidTr="00B43146">
        <w:trPr>
          <w:gridAfter w:val="1"/>
          <w:wAfter w:w="142" w:type="dxa"/>
          <w:trHeight w:val="375"/>
        </w:trPr>
        <w:tc>
          <w:tcPr>
            <w:tcW w:w="700" w:type="dxa"/>
            <w:noWrap/>
            <w:vAlign w:val="bottom"/>
          </w:tcPr>
          <w:p w:rsidR="00BA47FF" w:rsidRPr="008E44F7" w:rsidRDefault="00BA47FF" w:rsidP="002B1BC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BA47FF" w:rsidRPr="008E44F7" w:rsidRDefault="00BA47FF" w:rsidP="002B1BC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BA47FF" w:rsidRPr="008E44F7" w:rsidRDefault="00BA47FF" w:rsidP="002B1BC3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BA47FF" w:rsidRPr="008E44F7" w:rsidRDefault="00BA47FF" w:rsidP="00BA47FF">
      <w:pPr>
        <w:rPr>
          <w:rFonts w:ascii="PT Astra Serif" w:hAnsi="PT Astra Serif"/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653"/>
        <w:gridCol w:w="3843"/>
        <w:gridCol w:w="1757"/>
        <w:gridCol w:w="1757"/>
        <w:gridCol w:w="1786"/>
      </w:tblGrid>
      <w:tr w:rsidR="00BA47FF" w:rsidRPr="008E44F7" w:rsidTr="002B1BC3">
        <w:trPr>
          <w:trHeight w:val="451"/>
          <w:tblHeader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8E44F7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№    п/п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8E44F7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BA47FF" w:rsidRPr="008E44F7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8E44F7" w:rsidRDefault="00FC7D6C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8E44F7" w:rsidRDefault="00FC7D6C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8E44F7" w:rsidRDefault="00FC7D6C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8E44F7">
              <w:rPr>
                <w:rFonts w:ascii="PT Astra Serif" w:hAnsi="PT Astra Serif"/>
                <w:sz w:val="28"/>
                <w:szCs w:val="28"/>
              </w:rPr>
              <w:t>испол</w:t>
            </w:r>
            <w:r w:rsidR="00AD59FA" w:rsidRPr="008E44F7">
              <w:rPr>
                <w:rFonts w:ascii="PT Astra Serif" w:hAnsi="PT Astra Serif"/>
                <w:sz w:val="28"/>
                <w:szCs w:val="28"/>
              </w:rPr>
              <w:t>-</w:t>
            </w:r>
            <w:r w:rsidRPr="008E44F7">
              <w:rPr>
                <w:rFonts w:ascii="PT Astra Serif" w:hAnsi="PT Astra Serif"/>
                <w:sz w:val="28"/>
                <w:szCs w:val="28"/>
              </w:rPr>
              <w:t>нения</w:t>
            </w:r>
            <w:proofErr w:type="gramEnd"/>
          </w:p>
        </w:tc>
      </w:tr>
      <w:tr w:rsidR="006D75B3" w:rsidRPr="008E44F7" w:rsidTr="00AA1AE7">
        <w:trPr>
          <w:tblHeader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B3" w:rsidRPr="008E44F7" w:rsidRDefault="006D75B3" w:rsidP="00AA1A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B3" w:rsidRPr="008E44F7" w:rsidRDefault="006D75B3" w:rsidP="00AA1A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B3" w:rsidRPr="008E44F7" w:rsidRDefault="006D75B3" w:rsidP="00AA1A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B3" w:rsidRPr="008E44F7" w:rsidRDefault="006D75B3" w:rsidP="00AA1A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B3" w:rsidRPr="008E44F7" w:rsidRDefault="006D75B3" w:rsidP="00AA1A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991286" w:rsidRPr="008E44F7" w:rsidTr="002B1BC3">
        <w:trPr>
          <w:trHeight w:val="375"/>
        </w:trPr>
        <w:tc>
          <w:tcPr>
            <w:tcW w:w="653" w:type="dxa"/>
            <w:noWrap/>
            <w:vAlign w:val="bottom"/>
          </w:tcPr>
          <w:p w:rsidR="00991286" w:rsidRPr="008E44F7" w:rsidRDefault="00991286" w:rsidP="00FC7D6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43" w:type="dxa"/>
            <w:noWrap/>
            <w:vAlign w:val="bottom"/>
          </w:tcPr>
          <w:p w:rsidR="00991286" w:rsidRPr="008E44F7" w:rsidRDefault="00991286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57" w:type="dxa"/>
            <w:noWrap/>
            <w:vAlign w:val="bottom"/>
          </w:tcPr>
          <w:p w:rsidR="00991286" w:rsidRPr="008E44F7" w:rsidRDefault="007A0C0B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  <w:sz w:val="28"/>
                <w:szCs w:val="28"/>
              </w:rPr>
            </w:pPr>
            <w:r>
              <w:rPr>
                <w:rFonts w:ascii="PT Astra Serif" w:eastAsia="Calibri" w:hAnsi="PT Astra Serif"/>
                <w:bCs/>
                <w:sz w:val="28"/>
                <w:szCs w:val="28"/>
              </w:rPr>
              <w:t>37737,7</w:t>
            </w:r>
          </w:p>
        </w:tc>
        <w:tc>
          <w:tcPr>
            <w:tcW w:w="1757" w:type="dxa"/>
            <w:vAlign w:val="bottom"/>
          </w:tcPr>
          <w:p w:rsidR="00991286" w:rsidRPr="008E44F7" w:rsidRDefault="007A0C0B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  <w:sz w:val="28"/>
                <w:szCs w:val="28"/>
              </w:rPr>
            </w:pPr>
            <w:r>
              <w:rPr>
                <w:rFonts w:ascii="PT Astra Serif" w:eastAsia="Calibri" w:hAnsi="PT Astra Serif"/>
                <w:bCs/>
                <w:sz w:val="28"/>
                <w:szCs w:val="28"/>
              </w:rPr>
              <w:t>37737,7</w:t>
            </w:r>
          </w:p>
        </w:tc>
        <w:tc>
          <w:tcPr>
            <w:tcW w:w="1786" w:type="dxa"/>
            <w:vAlign w:val="bottom"/>
          </w:tcPr>
          <w:p w:rsidR="00991286" w:rsidRPr="008E44F7" w:rsidRDefault="009912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91286" w:rsidRPr="008E44F7" w:rsidTr="002B1BC3">
        <w:trPr>
          <w:trHeight w:val="375"/>
        </w:trPr>
        <w:tc>
          <w:tcPr>
            <w:tcW w:w="653" w:type="dxa"/>
            <w:noWrap/>
            <w:vAlign w:val="bottom"/>
          </w:tcPr>
          <w:p w:rsidR="00991286" w:rsidRPr="008E44F7" w:rsidRDefault="00991286" w:rsidP="00FC7D6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43" w:type="dxa"/>
            <w:noWrap/>
            <w:vAlign w:val="bottom"/>
          </w:tcPr>
          <w:p w:rsidR="00991286" w:rsidRPr="008E44F7" w:rsidRDefault="00991286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57" w:type="dxa"/>
            <w:noWrap/>
            <w:vAlign w:val="bottom"/>
          </w:tcPr>
          <w:p w:rsidR="00991286" w:rsidRPr="008E44F7" w:rsidRDefault="007A0C0B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  <w:sz w:val="28"/>
                <w:szCs w:val="28"/>
              </w:rPr>
            </w:pPr>
            <w:r>
              <w:rPr>
                <w:rFonts w:ascii="PT Astra Serif" w:eastAsia="Calibri" w:hAnsi="PT Astra Serif"/>
                <w:bCs/>
                <w:sz w:val="28"/>
                <w:szCs w:val="28"/>
              </w:rPr>
              <w:t>5858,7</w:t>
            </w:r>
          </w:p>
        </w:tc>
        <w:tc>
          <w:tcPr>
            <w:tcW w:w="1757" w:type="dxa"/>
            <w:vAlign w:val="bottom"/>
          </w:tcPr>
          <w:p w:rsidR="00991286" w:rsidRPr="008E44F7" w:rsidRDefault="007A0C0B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  <w:sz w:val="28"/>
                <w:szCs w:val="28"/>
              </w:rPr>
            </w:pPr>
            <w:r>
              <w:rPr>
                <w:rFonts w:ascii="PT Astra Serif" w:eastAsia="Calibri" w:hAnsi="PT Astra Serif"/>
                <w:bCs/>
                <w:sz w:val="28"/>
                <w:szCs w:val="28"/>
              </w:rPr>
              <w:t>5858,7</w:t>
            </w:r>
          </w:p>
        </w:tc>
        <w:tc>
          <w:tcPr>
            <w:tcW w:w="1786" w:type="dxa"/>
            <w:vAlign w:val="bottom"/>
          </w:tcPr>
          <w:p w:rsidR="00991286" w:rsidRPr="008E44F7" w:rsidRDefault="009912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91286" w:rsidRPr="008E44F7" w:rsidTr="002B1BC3">
        <w:trPr>
          <w:trHeight w:val="375"/>
        </w:trPr>
        <w:tc>
          <w:tcPr>
            <w:tcW w:w="653" w:type="dxa"/>
            <w:noWrap/>
            <w:vAlign w:val="bottom"/>
          </w:tcPr>
          <w:p w:rsidR="00991286" w:rsidRPr="008E44F7" w:rsidRDefault="00991286" w:rsidP="00FC7D6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43" w:type="dxa"/>
            <w:noWrap/>
            <w:vAlign w:val="bottom"/>
          </w:tcPr>
          <w:p w:rsidR="00991286" w:rsidRPr="008E44F7" w:rsidRDefault="00991286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757" w:type="dxa"/>
            <w:noWrap/>
            <w:vAlign w:val="bottom"/>
          </w:tcPr>
          <w:p w:rsidR="00991286" w:rsidRPr="008E44F7" w:rsidRDefault="00991286" w:rsidP="007A0C0B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eastAsia="Calibri" w:hAnsi="PT Astra Serif"/>
                <w:bCs/>
                <w:sz w:val="28"/>
                <w:szCs w:val="28"/>
              </w:rPr>
              <w:t>212548,5</w:t>
            </w:r>
          </w:p>
        </w:tc>
        <w:tc>
          <w:tcPr>
            <w:tcW w:w="1757" w:type="dxa"/>
            <w:vAlign w:val="bottom"/>
          </w:tcPr>
          <w:p w:rsidR="00991286" w:rsidRPr="008E44F7" w:rsidRDefault="00991286" w:rsidP="007A0C0B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eastAsia="Calibri" w:hAnsi="PT Astra Serif"/>
                <w:bCs/>
                <w:sz w:val="28"/>
                <w:szCs w:val="28"/>
              </w:rPr>
              <w:t>212548,5</w:t>
            </w:r>
          </w:p>
        </w:tc>
        <w:tc>
          <w:tcPr>
            <w:tcW w:w="1786" w:type="dxa"/>
            <w:vAlign w:val="bottom"/>
          </w:tcPr>
          <w:p w:rsidR="00991286" w:rsidRPr="008E44F7" w:rsidRDefault="009912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FC7D6C" w:rsidRPr="008E44F7" w:rsidTr="002B1BC3">
        <w:trPr>
          <w:trHeight w:val="375"/>
        </w:trPr>
        <w:tc>
          <w:tcPr>
            <w:tcW w:w="653" w:type="dxa"/>
            <w:noWrap/>
            <w:vAlign w:val="bottom"/>
          </w:tcPr>
          <w:p w:rsidR="00FC7D6C" w:rsidRPr="008E44F7" w:rsidRDefault="00FC7D6C" w:rsidP="00FC7D6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843" w:type="dxa"/>
            <w:noWrap/>
            <w:vAlign w:val="bottom"/>
          </w:tcPr>
          <w:p w:rsidR="00FC7D6C" w:rsidRPr="008E44F7" w:rsidRDefault="00FC7D6C" w:rsidP="00991286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57" w:type="dxa"/>
            <w:noWrap/>
            <w:vAlign w:val="bottom"/>
          </w:tcPr>
          <w:p w:rsidR="00FC7D6C" w:rsidRPr="008E44F7" w:rsidRDefault="00991286" w:rsidP="00FC7D6C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eastAsia="Calibri" w:hAnsi="PT Astra Serif"/>
                <w:b/>
                <w:bCs/>
                <w:sz w:val="28"/>
                <w:szCs w:val="28"/>
              </w:rPr>
              <w:t>256144,9</w:t>
            </w:r>
          </w:p>
        </w:tc>
        <w:tc>
          <w:tcPr>
            <w:tcW w:w="1757" w:type="dxa"/>
            <w:vAlign w:val="bottom"/>
          </w:tcPr>
          <w:p w:rsidR="00FC7D6C" w:rsidRPr="008E44F7" w:rsidRDefault="00991286" w:rsidP="00FC7D6C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eastAsia="Calibri" w:hAnsi="PT Astra Serif"/>
                <w:b/>
                <w:bCs/>
                <w:sz w:val="28"/>
                <w:szCs w:val="28"/>
              </w:rPr>
              <w:t>256144,9</w:t>
            </w:r>
          </w:p>
        </w:tc>
        <w:tc>
          <w:tcPr>
            <w:tcW w:w="1786" w:type="dxa"/>
            <w:vAlign w:val="bottom"/>
          </w:tcPr>
          <w:p w:rsidR="00FC7D6C" w:rsidRPr="008E44F7" w:rsidRDefault="00FC7D6C" w:rsidP="00FC7D6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100,0</w:t>
            </w:r>
          </w:p>
        </w:tc>
      </w:tr>
    </w:tbl>
    <w:p w:rsidR="00BA47FF" w:rsidRPr="008E44F7" w:rsidRDefault="00BA47FF" w:rsidP="00BA47FF">
      <w:pPr>
        <w:rPr>
          <w:rFonts w:ascii="PT Astra Serif" w:hAnsi="PT Astra Serif"/>
          <w:sz w:val="28"/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BA47FF" w:rsidRPr="008E44F7" w:rsidTr="002B1BC3">
        <w:trPr>
          <w:trHeight w:val="157"/>
        </w:trPr>
        <w:tc>
          <w:tcPr>
            <w:tcW w:w="9796" w:type="dxa"/>
            <w:gridSpan w:val="3"/>
            <w:vAlign w:val="center"/>
          </w:tcPr>
          <w:p w:rsidR="00BA47FF" w:rsidRPr="008E44F7" w:rsidRDefault="00BA47FF" w:rsidP="002B1BC3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sz w:val="28"/>
                <w:szCs w:val="28"/>
              </w:rPr>
              <w:t>Таблица 2</w:t>
            </w:r>
          </w:p>
          <w:p w:rsidR="00BA47FF" w:rsidRPr="008E44F7" w:rsidRDefault="00BA47FF" w:rsidP="002B1BC3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BA47FF" w:rsidRPr="008E44F7" w:rsidTr="002B1BC3">
        <w:trPr>
          <w:trHeight w:val="984"/>
        </w:trPr>
        <w:tc>
          <w:tcPr>
            <w:tcW w:w="9796" w:type="dxa"/>
            <w:gridSpan w:val="3"/>
            <w:vAlign w:val="center"/>
          </w:tcPr>
          <w:p w:rsidR="00BA47FF" w:rsidRPr="008E44F7" w:rsidRDefault="00FC7D6C" w:rsidP="00AD59FA">
            <w:pPr>
              <w:jc w:val="center"/>
              <w:rPr>
                <w:rFonts w:ascii="PT Astra Serif" w:hAnsi="PT Astra Serif"/>
                <w:bCs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Распределение дотаций на выравнивание бюджетной обеспеченности </w:t>
            </w:r>
            <w:r w:rsidR="001B26A5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муниципальных районов и городских округов Ульяновской области </w:t>
            </w:r>
            <w:r w:rsidR="001B26A5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из областного фонда финансовой поддержки муниципальных районов </w:t>
            </w:r>
            <w:r w:rsidR="001B26A5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(городских округов) на 201</w:t>
            </w:r>
            <w:r w:rsidR="00AD59FA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9</w:t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A47FF" w:rsidRPr="008E44F7" w:rsidTr="002B1BC3">
        <w:trPr>
          <w:trHeight w:val="375"/>
        </w:trPr>
        <w:tc>
          <w:tcPr>
            <w:tcW w:w="700" w:type="dxa"/>
            <w:noWrap/>
            <w:vAlign w:val="bottom"/>
          </w:tcPr>
          <w:p w:rsidR="00BA47FF" w:rsidRPr="008E44F7" w:rsidRDefault="00BA47FF" w:rsidP="002B1BC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BA47FF" w:rsidRPr="008E44F7" w:rsidRDefault="00BA47FF" w:rsidP="002B1BC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BA47FF" w:rsidRPr="008E44F7" w:rsidRDefault="00BA47FF" w:rsidP="002B1BC3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BA47FF" w:rsidRPr="008E44F7" w:rsidRDefault="00BA47FF" w:rsidP="00BA47FF">
      <w:pPr>
        <w:rPr>
          <w:rFonts w:ascii="PT Astra Serif" w:hAnsi="PT Astra Serif"/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3816"/>
        <w:gridCol w:w="1748"/>
        <w:gridCol w:w="1748"/>
        <w:gridCol w:w="1749"/>
      </w:tblGrid>
      <w:tr w:rsidR="00BA47FF" w:rsidRPr="008E44F7" w:rsidTr="002B1BC3">
        <w:trPr>
          <w:trHeight w:val="451"/>
          <w:tblHeader/>
        </w:trPr>
        <w:tc>
          <w:tcPr>
            <w:tcW w:w="735" w:type="dxa"/>
            <w:vAlign w:val="center"/>
          </w:tcPr>
          <w:p w:rsidR="00BA47FF" w:rsidRPr="008E44F7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№    п/п</w:t>
            </w:r>
          </w:p>
        </w:tc>
        <w:tc>
          <w:tcPr>
            <w:tcW w:w="3816" w:type="dxa"/>
            <w:vAlign w:val="center"/>
          </w:tcPr>
          <w:p w:rsidR="00BA47FF" w:rsidRPr="008E44F7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BA47FF" w:rsidRPr="008E44F7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8E44F7" w:rsidRDefault="00FC7D6C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BA47FF" w:rsidRPr="008E44F7" w:rsidRDefault="00FC7D6C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8E44F7" w:rsidRDefault="00FC7D6C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8E44F7">
              <w:rPr>
                <w:rFonts w:ascii="PT Astra Serif" w:hAnsi="PT Astra Serif"/>
                <w:sz w:val="28"/>
                <w:szCs w:val="28"/>
              </w:rPr>
              <w:t>испол</w:t>
            </w:r>
            <w:r w:rsidR="00AD59FA" w:rsidRPr="008E44F7">
              <w:rPr>
                <w:rFonts w:ascii="PT Astra Serif" w:hAnsi="PT Astra Serif"/>
                <w:sz w:val="28"/>
                <w:szCs w:val="28"/>
              </w:rPr>
              <w:t>-</w:t>
            </w:r>
            <w:r w:rsidRPr="008E44F7">
              <w:rPr>
                <w:rFonts w:ascii="PT Astra Serif" w:hAnsi="PT Astra Serif"/>
                <w:sz w:val="28"/>
                <w:szCs w:val="28"/>
              </w:rPr>
              <w:t>нения</w:t>
            </w:r>
            <w:proofErr w:type="gramEnd"/>
          </w:p>
        </w:tc>
      </w:tr>
    </w:tbl>
    <w:p w:rsidR="00BA47FF" w:rsidRPr="008E44F7" w:rsidRDefault="00BA47FF" w:rsidP="00BA47FF">
      <w:pPr>
        <w:rPr>
          <w:rFonts w:ascii="PT Astra Serif" w:hAnsi="PT Astra Serif"/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3816"/>
        <w:gridCol w:w="1748"/>
        <w:gridCol w:w="1748"/>
        <w:gridCol w:w="1749"/>
      </w:tblGrid>
      <w:tr w:rsidR="00BA47FF" w:rsidRPr="008E44F7" w:rsidTr="00976B22">
        <w:trPr>
          <w:trHeight w:val="220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8E44F7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8E44F7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8E44F7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8E44F7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8E44F7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</w:tcBorders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60 224,4</w:t>
            </w:r>
          </w:p>
        </w:tc>
        <w:tc>
          <w:tcPr>
            <w:tcW w:w="1748" w:type="dxa"/>
            <w:tcBorders>
              <w:top w:val="single" w:sz="4" w:space="0" w:color="auto"/>
            </w:tcBorders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60 224,4</w:t>
            </w:r>
          </w:p>
        </w:tc>
        <w:tc>
          <w:tcPr>
            <w:tcW w:w="1749" w:type="dxa"/>
            <w:tcBorders>
              <w:top w:val="single" w:sz="4" w:space="0" w:color="auto"/>
            </w:tcBorders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185 842,0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185 842,0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84 639,4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84 639,4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96 897,5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96 897,5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104 323,4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104 323,4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78 926,6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78 926,6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97 341,5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97 341,5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149 147,9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149 147,9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131 686,0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131 686,0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65 269,8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65 269,8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66 364,0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66 364,0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72 700,9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72 700,9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76 090,9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76 090,9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62 521,7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62 521,7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65 361,6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65 361,6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107 208,4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107 208,4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92 448,3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92 448,3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78 428,6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78 428,6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105 751,2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105 751,2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107 954,1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107 954,1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93 872,7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93 872,7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1 983 000,9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1 983 000,9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18 852,3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18 852,3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55 698,1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55 698,1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74 550,40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74 550,40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  <w:tr w:rsidR="00AD59FA" w:rsidRPr="008E44F7" w:rsidTr="00976B22">
        <w:trPr>
          <w:trHeight w:val="375"/>
        </w:trPr>
        <w:tc>
          <w:tcPr>
            <w:tcW w:w="735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noWrap/>
          </w:tcPr>
          <w:p w:rsidR="00AD59FA" w:rsidRPr="008E44F7" w:rsidRDefault="00AD59FA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noWrap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2 057 551,30</w:t>
            </w:r>
          </w:p>
        </w:tc>
        <w:tc>
          <w:tcPr>
            <w:tcW w:w="1748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2 057 551,30</w:t>
            </w:r>
          </w:p>
        </w:tc>
        <w:tc>
          <w:tcPr>
            <w:tcW w:w="1749" w:type="dxa"/>
          </w:tcPr>
          <w:p w:rsidR="00AD59FA" w:rsidRPr="008E44F7" w:rsidRDefault="00AD59FA" w:rsidP="00AD59F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</w:tbl>
    <w:p w:rsidR="00BA47FF" w:rsidRPr="008E44F7" w:rsidRDefault="00BA47FF" w:rsidP="00BA47FF">
      <w:pPr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800" w:type="dxa"/>
        <w:tblInd w:w="93" w:type="dxa"/>
        <w:tblLook w:val="0000"/>
      </w:tblPr>
      <w:tblGrid>
        <w:gridCol w:w="15"/>
        <w:gridCol w:w="648"/>
        <w:gridCol w:w="52"/>
        <w:gridCol w:w="3840"/>
        <w:gridCol w:w="880"/>
        <w:gridCol w:w="868"/>
        <w:gridCol w:w="1748"/>
        <w:gridCol w:w="1749"/>
      </w:tblGrid>
      <w:tr w:rsidR="00BA47FF" w:rsidRPr="008E44F7" w:rsidTr="00976B22">
        <w:trPr>
          <w:gridBefore w:val="1"/>
          <w:wBefore w:w="15" w:type="dxa"/>
          <w:trHeight w:val="157"/>
        </w:trPr>
        <w:tc>
          <w:tcPr>
            <w:tcW w:w="97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47FF" w:rsidRPr="008E44F7" w:rsidRDefault="00BA47FF" w:rsidP="002B1BC3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sz w:val="28"/>
                <w:szCs w:val="28"/>
              </w:rPr>
              <w:t>Таблица 3</w:t>
            </w:r>
          </w:p>
          <w:p w:rsidR="00BA47FF" w:rsidRPr="008E44F7" w:rsidRDefault="00BA47FF" w:rsidP="002B1BC3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BA47FF" w:rsidRPr="008E44F7" w:rsidTr="00976B22">
        <w:trPr>
          <w:gridBefore w:val="1"/>
          <w:wBefore w:w="15" w:type="dxa"/>
          <w:trHeight w:val="916"/>
        </w:trPr>
        <w:tc>
          <w:tcPr>
            <w:tcW w:w="97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47FF" w:rsidRPr="008E44F7" w:rsidRDefault="00FC7D6C" w:rsidP="00F275A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Распределение дотаций бюджетам муниципальных районов и городских округов Ульяновской области на поддержку мер по обеспечению </w:t>
            </w:r>
            <w:r w:rsidR="001B26A5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сбалансированности местных бюджетов на 201</w:t>
            </w:r>
            <w:r w:rsidR="00F275A4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9</w:t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A47FF" w:rsidRPr="008E44F7" w:rsidTr="00976B22">
        <w:trPr>
          <w:gridBefore w:val="1"/>
          <w:wBefore w:w="15" w:type="dxa"/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47FF" w:rsidRPr="008E44F7" w:rsidRDefault="00BA47FF" w:rsidP="002B1BC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47FF" w:rsidRPr="008E44F7" w:rsidRDefault="00BA47FF" w:rsidP="002B1BC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47FF" w:rsidRPr="008E44F7" w:rsidRDefault="00BA47FF" w:rsidP="002B1BC3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  <w:tr w:rsidR="00976B22" w:rsidRPr="008E44F7" w:rsidTr="00976B22">
        <w:tblPrEx>
          <w:tblLook w:val="04A0"/>
        </w:tblPrEx>
        <w:trPr>
          <w:trHeight w:val="212"/>
          <w:tblHeader/>
        </w:trPr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6B22" w:rsidRPr="008E44F7" w:rsidRDefault="00976B2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№    п/п</w:t>
            </w: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6B22" w:rsidRPr="008E44F7" w:rsidRDefault="00976B2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976B22" w:rsidRPr="008E44F7" w:rsidRDefault="00976B2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6B22" w:rsidRPr="008E44F7" w:rsidRDefault="00976B2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B22" w:rsidRPr="008E44F7" w:rsidRDefault="00976B2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B22" w:rsidRPr="008E44F7" w:rsidRDefault="00976B2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8E44F7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976B22" w:rsidRPr="008E44F7" w:rsidRDefault="00976B22">
      <w:pPr>
        <w:rPr>
          <w:rFonts w:ascii="PT Astra Serif" w:hAnsi="PT Astra Serif"/>
          <w:sz w:val="2"/>
          <w:szCs w:val="2"/>
        </w:rPr>
      </w:pPr>
    </w:p>
    <w:tbl>
      <w:tblPr>
        <w:tblW w:w="9800" w:type="dxa"/>
        <w:tblInd w:w="93" w:type="dxa"/>
        <w:tblLook w:val="04A0"/>
      </w:tblPr>
      <w:tblGrid>
        <w:gridCol w:w="663"/>
        <w:gridCol w:w="3892"/>
        <w:gridCol w:w="1748"/>
        <w:gridCol w:w="1748"/>
        <w:gridCol w:w="1749"/>
      </w:tblGrid>
      <w:tr w:rsidR="00BA47FF" w:rsidRPr="008E44F7" w:rsidTr="00976B22">
        <w:trPr>
          <w:trHeight w:val="212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8E44F7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8E44F7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8E44F7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8E44F7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8E44F7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9 378,6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9 378,6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24 291,7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24 291,7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49 498,8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49 498,8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38 068,7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38 068,7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57 539,7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57 539,7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13 979,5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13 979,5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46 033,1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46 033,1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20 720,5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20 720,5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9 035,7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9 035,7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32 429,7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32 429,7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25 448,5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25 448,5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11 142,8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11 142,8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20 348,6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20 348,6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45 566,8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45 566,8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30 683,0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30 683,0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16 087,1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16 087,1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lastRenderedPageBreak/>
              <w:t>17.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16 961,8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16 961,8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22 906,2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22 906,2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38 921,3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38 921,3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40 854,8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40 854,8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34 657,5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34 657,5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604 554,4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604 554,4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69 246,8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69 246,8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6 804,3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6 804,3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76 051,1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76 051,1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  <w:tr w:rsidR="00976B22" w:rsidRPr="008E44F7" w:rsidTr="00976B22">
        <w:trPr>
          <w:trHeight w:val="374"/>
        </w:trPr>
        <w:tc>
          <w:tcPr>
            <w:tcW w:w="663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92" w:type="dxa"/>
            <w:noWrap/>
          </w:tcPr>
          <w:p w:rsidR="00976B22" w:rsidRPr="008E44F7" w:rsidRDefault="00976B22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noWrap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680 605,5</w:t>
            </w:r>
          </w:p>
        </w:tc>
        <w:tc>
          <w:tcPr>
            <w:tcW w:w="1748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680 605,5</w:t>
            </w:r>
          </w:p>
        </w:tc>
        <w:tc>
          <w:tcPr>
            <w:tcW w:w="1749" w:type="dxa"/>
          </w:tcPr>
          <w:p w:rsidR="00976B22" w:rsidRPr="008E44F7" w:rsidRDefault="00976B22" w:rsidP="00976B2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</w:tbl>
    <w:p w:rsidR="00BA47FF" w:rsidRPr="008E44F7" w:rsidRDefault="00BA47FF" w:rsidP="00BA47FF">
      <w:pPr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4A0"/>
      </w:tblPr>
      <w:tblGrid>
        <w:gridCol w:w="640"/>
        <w:gridCol w:w="3820"/>
        <w:gridCol w:w="1760"/>
        <w:gridCol w:w="1580"/>
        <w:gridCol w:w="1996"/>
      </w:tblGrid>
      <w:tr w:rsidR="0052176E" w:rsidRPr="005B6F07" w:rsidTr="0037667D"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176E" w:rsidRPr="005B6F07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5B6F07">
              <w:rPr>
                <w:rFonts w:ascii="PT Astra Serif" w:hAnsi="PT Astra Serif"/>
                <w:bCs/>
                <w:sz w:val="28"/>
                <w:szCs w:val="28"/>
              </w:rPr>
              <w:t>Таблица 4</w:t>
            </w:r>
          </w:p>
          <w:p w:rsidR="0052176E" w:rsidRPr="005B6F07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52176E" w:rsidRPr="005B6F07" w:rsidTr="0037667D"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76E" w:rsidRPr="005B6F07" w:rsidRDefault="0052176E" w:rsidP="00B24725">
            <w:pPr>
              <w:spacing w:line="235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B6F07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 w:rsidRPr="005B6F0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 городских округов Ульяновской области на софинансирование</w:t>
            </w:r>
            <w:r w:rsidRPr="005B6F0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расходных обязательств, возникающих в связи с организацией</w:t>
            </w:r>
            <w:r w:rsidRPr="005B6F0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деятельности по оздоровлению работников органов местного</w:t>
            </w:r>
            <w:r w:rsidRPr="005B6F0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самоуправления, муниципальных органов и муниципальных</w:t>
            </w:r>
            <w:r w:rsidRPr="005B6F0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учреждений муниципальных образований Ульяновской области,</w:t>
            </w:r>
            <w:r w:rsidRPr="005B6F0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замещающих в них должности, не являющиеся муниципальными</w:t>
            </w:r>
            <w:r w:rsidRPr="005B6F0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должностями или должностями муниципальной службы, на 2019 год</w:t>
            </w:r>
          </w:p>
        </w:tc>
      </w:tr>
      <w:tr w:rsidR="0052176E" w:rsidRPr="005B6F07" w:rsidTr="0037667D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76E" w:rsidRPr="005B6F07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76E" w:rsidRPr="005B6F07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76E" w:rsidRPr="005B6F07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76E" w:rsidRPr="005B6F07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76E" w:rsidRPr="005B6F07" w:rsidRDefault="0052176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52176E" w:rsidRPr="008E44F7" w:rsidRDefault="0052176E" w:rsidP="0052176E">
      <w:pPr>
        <w:rPr>
          <w:rFonts w:ascii="PT Astra Serif" w:hAnsi="PT Astra Serif"/>
          <w:color w:val="FF0000"/>
          <w:sz w:val="2"/>
          <w:szCs w:val="2"/>
        </w:rPr>
      </w:pPr>
    </w:p>
    <w:tbl>
      <w:tblPr>
        <w:tblW w:w="9807" w:type="dxa"/>
        <w:tblInd w:w="93" w:type="dxa"/>
        <w:tblBorders>
          <w:top w:val="single" w:sz="4" w:space="0" w:color="auto"/>
          <w:left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640"/>
        <w:gridCol w:w="3820"/>
        <w:gridCol w:w="1760"/>
        <w:gridCol w:w="1733"/>
        <w:gridCol w:w="1854"/>
      </w:tblGrid>
      <w:tr w:rsidR="0037667D" w:rsidRPr="005B6F07" w:rsidTr="003251C7">
        <w:trPr>
          <w:trHeight w:val="516"/>
        </w:trPr>
        <w:tc>
          <w:tcPr>
            <w:tcW w:w="640" w:type="dxa"/>
            <w:shd w:val="clear" w:color="auto" w:fill="auto"/>
            <w:vAlign w:val="center"/>
            <w:hideMark/>
          </w:tcPr>
          <w:p w:rsidR="0037667D" w:rsidRPr="005B6F07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№</w:t>
            </w:r>
            <w:r w:rsidRPr="005B6F07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20" w:type="dxa"/>
            <w:shd w:val="clear" w:color="auto" w:fill="auto"/>
            <w:vAlign w:val="center"/>
            <w:hideMark/>
          </w:tcPr>
          <w:p w:rsidR="0037667D" w:rsidRPr="005B6F07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Наименование</w:t>
            </w:r>
            <w:r w:rsidRPr="005B6F07">
              <w:rPr>
                <w:rFonts w:ascii="PT Astra Serif" w:hAnsi="PT Astra Serif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37667D" w:rsidRPr="005B6F07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33" w:type="dxa"/>
            <w:shd w:val="clear" w:color="auto" w:fill="auto"/>
            <w:vAlign w:val="center"/>
          </w:tcPr>
          <w:p w:rsidR="0037667D" w:rsidRPr="005B6F07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37667D" w:rsidRPr="005B6F07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5B6F07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E77A67" w:rsidRPr="005B6F07" w:rsidRDefault="00E77A67">
      <w:pPr>
        <w:rPr>
          <w:sz w:val="2"/>
          <w:szCs w:val="2"/>
        </w:rPr>
      </w:pPr>
    </w:p>
    <w:tbl>
      <w:tblPr>
        <w:tblW w:w="9807" w:type="dxa"/>
        <w:tblInd w:w="93" w:type="dxa"/>
        <w:tblLook w:val="04A0"/>
      </w:tblPr>
      <w:tblGrid>
        <w:gridCol w:w="640"/>
        <w:gridCol w:w="3820"/>
        <w:gridCol w:w="1760"/>
        <w:gridCol w:w="1733"/>
        <w:gridCol w:w="1854"/>
      </w:tblGrid>
      <w:tr w:rsidR="0052176E" w:rsidRPr="005B6F07" w:rsidTr="003251C7">
        <w:trPr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5B6F07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5B6F07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5B6F07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5B6F07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5B6F07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16,6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16,53904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85,1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85,0458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39,7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39,6924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59,6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59,5368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39,7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39,696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40,6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40,51786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69,5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69,468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99,2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36,4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36,3836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19,8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19,8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56,3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56,2292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40,2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40,135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39,7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39,696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49,6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49,6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39,7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39,7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16,1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16,014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33,9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33,8824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36,4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36,3836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99,2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59,5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59,49856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79,4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79,392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B6F07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B6F07">
              <w:rPr>
                <w:rFonts w:ascii="PT Astra Serif" w:hAnsi="PT Astra Serif"/>
                <w:b/>
                <w:sz w:val="28"/>
                <w:szCs w:val="28"/>
              </w:rPr>
              <w:t>1056,2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1055,61026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188,6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188,556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38,10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38,044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6F07">
              <w:rPr>
                <w:rFonts w:ascii="PT Astra Serif" w:hAnsi="PT Astra Serif"/>
                <w:sz w:val="28"/>
                <w:szCs w:val="28"/>
              </w:rPr>
              <w:t>1156,8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5B6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1156,8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B6F07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B6F07">
              <w:rPr>
                <w:rFonts w:ascii="PT Astra Serif" w:hAnsi="PT Astra Serif"/>
                <w:b/>
                <w:sz w:val="28"/>
                <w:szCs w:val="28"/>
              </w:rPr>
              <w:t>1383,5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 w:rsidP="00E91A2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1383,4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5B6F07" w:rsidRPr="005B6F07" w:rsidTr="00E91A25">
        <w:trPr>
          <w:trHeight w:val="37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B6F07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F07" w:rsidRPr="005B6F07" w:rsidRDefault="005B6F07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B6F07">
              <w:rPr>
                <w:rFonts w:ascii="PT Astra Serif" w:hAnsi="PT Astra Serif"/>
                <w:b/>
                <w:sz w:val="28"/>
                <w:szCs w:val="28"/>
              </w:rPr>
              <w:t>2439,7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6F07" w:rsidRDefault="005B6F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2439,01026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6F07" w:rsidRDefault="005B6F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BA47FF" w:rsidRPr="005B6F07" w:rsidRDefault="00BA47FF" w:rsidP="00BA47FF">
      <w:pPr>
        <w:rPr>
          <w:rFonts w:ascii="PT Astra Serif" w:hAnsi="PT Astra Serif"/>
          <w:sz w:val="28"/>
          <w:highlight w:val="yellow"/>
        </w:rPr>
      </w:pPr>
    </w:p>
    <w:tbl>
      <w:tblPr>
        <w:tblStyle w:val="a9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81"/>
      </w:tblGrid>
      <w:tr w:rsidR="00F40B94" w:rsidRPr="00E64AF9" w:rsidTr="00E77A67">
        <w:tc>
          <w:tcPr>
            <w:tcW w:w="9781" w:type="dxa"/>
            <w:shd w:val="clear" w:color="auto" w:fill="auto"/>
          </w:tcPr>
          <w:p w:rsidR="00F40B94" w:rsidRPr="00E64AF9" w:rsidRDefault="00F40B94" w:rsidP="004254F4">
            <w:pPr>
              <w:pStyle w:val="aa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E64AF9">
              <w:rPr>
                <w:rFonts w:ascii="PT Astra Serif" w:hAnsi="PT Astra Serif"/>
                <w:sz w:val="28"/>
                <w:szCs w:val="28"/>
              </w:rPr>
              <w:t>Таблица 5</w:t>
            </w:r>
          </w:p>
          <w:p w:rsidR="00F40B94" w:rsidRPr="00E64AF9" w:rsidRDefault="00F40B94" w:rsidP="004254F4">
            <w:pPr>
              <w:pStyle w:val="aa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40B94" w:rsidRPr="00E64AF9" w:rsidTr="00E77A67">
        <w:tc>
          <w:tcPr>
            <w:tcW w:w="9781" w:type="dxa"/>
            <w:shd w:val="clear" w:color="auto" w:fill="auto"/>
          </w:tcPr>
          <w:p w:rsidR="00F40B94" w:rsidRPr="00E64AF9" w:rsidRDefault="00F40B94" w:rsidP="00F40B94">
            <w:pPr>
              <w:pStyle w:val="aa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64AF9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 w:rsidRPr="00E64AF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 городских округов Ульяновской области на софинансирование</w:t>
            </w:r>
            <w:r w:rsidRPr="00E64AF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расходных обязательств, возникающих в связи с обеспечением</w:t>
            </w:r>
            <w:r w:rsidRPr="00E64AF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мероприятий по созданию в субъектах Российской Федерации</w:t>
            </w:r>
            <w:r w:rsidRPr="00E64AF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дополнительных мест для детей в возрасте от 2 месяцев до 3 лет</w:t>
            </w:r>
            <w:r w:rsidRPr="00E64AF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в образовательных организациях, осуществляющих образовательную</w:t>
            </w:r>
            <w:r w:rsidRPr="00E64AF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деятельность по образовательным программам дошкольного</w:t>
            </w:r>
            <w:r w:rsidRPr="00E64AF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образования, в рамках государственной программы</w:t>
            </w:r>
            <w:r w:rsidRPr="00E64AF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 «Развитие и модернизация образования</w:t>
            </w:r>
            <w:r w:rsidRPr="00E64AF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в</w:t>
            </w:r>
            <w:proofErr w:type="gramEnd"/>
            <w:r w:rsidRPr="00E64AF9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Ульяновской области» на 2014-2024 годы на 2019 год</w:t>
            </w:r>
          </w:p>
        </w:tc>
      </w:tr>
      <w:tr w:rsidR="00F40B94" w:rsidRPr="00E64AF9" w:rsidTr="00E77A67">
        <w:tc>
          <w:tcPr>
            <w:tcW w:w="9781" w:type="dxa"/>
            <w:shd w:val="clear" w:color="auto" w:fill="auto"/>
          </w:tcPr>
          <w:p w:rsidR="00F40B94" w:rsidRPr="00E64AF9" w:rsidRDefault="00F40B94" w:rsidP="00F40B94">
            <w:pPr>
              <w:pStyle w:val="aa"/>
              <w:jc w:val="right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64AF9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F40B94" w:rsidRPr="00E64AF9" w:rsidRDefault="00F40B94" w:rsidP="00F40B94">
      <w:pPr>
        <w:rPr>
          <w:rFonts w:ascii="PT Astra Serif" w:hAnsi="PT Astra Serif"/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6"/>
        <w:gridCol w:w="18"/>
        <w:gridCol w:w="3951"/>
        <w:gridCol w:w="91"/>
        <w:gridCol w:w="1895"/>
        <w:gridCol w:w="89"/>
        <w:gridCol w:w="1701"/>
        <w:gridCol w:w="162"/>
        <w:gridCol w:w="1313"/>
      </w:tblGrid>
      <w:tr w:rsidR="00F40B94" w:rsidRPr="00E64AF9" w:rsidTr="00F1712A">
        <w:trPr>
          <w:trHeight w:val="723"/>
          <w:tblHeader/>
        </w:trPr>
        <w:tc>
          <w:tcPr>
            <w:tcW w:w="594" w:type="dxa"/>
            <w:gridSpan w:val="2"/>
            <w:vAlign w:val="center"/>
          </w:tcPr>
          <w:p w:rsidR="00F40B94" w:rsidRPr="00E64AF9" w:rsidRDefault="00F40B94" w:rsidP="00F40B9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64AF9">
              <w:rPr>
                <w:rFonts w:ascii="PT Astra Serif" w:hAnsi="PT Astra Serif"/>
                <w:sz w:val="28"/>
                <w:szCs w:val="28"/>
              </w:rPr>
              <w:t>№</w:t>
            </w:r>
            <w:r w:rsidRPr="00E64AF9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4042" w:type="dxa"/>
            <w:gridSpan w:val="2"/>
            <w:vAlign w:val="center"/>
          </w:tcPr>
          <w:p w:rsidR="00F40B94" w:rsidRPr="00E64AF9" w:rsidRDefault="00F40B94" w:rsidP="00F40B9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64AF9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F40B94" w:rsidRPr="00E64AF9" w:rsidRDefault="00F40B94" w:rsidP="00F40B9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64AF9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984" w:type="dxa"/>
            <w:gridSpan w:val="2"/>
            <w:vAlign w:val="center"/>
          </w:tcPr>
          <w:p w:rsidR="00F40B94" w:rsidRPr="00E64AF9" w:rsidRDefault="00F40B94" w:rsidP="00F40B9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64AF9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01" w:type="dxa"/>
            <w:vAlign w:val="center"/>
          </w:tcPr>
          <w:p w:rsidR="00F40B94" w:rsidRPr="00E64AF9" w:rsidRDefault="00F40B94" w:rsidP="00F40B9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64AF9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475" w:type="dxa"/>
            <w:gridSpan w:val="2"/>
            <w:vAlign w:val="center"/>
          </w:tcPr>
          <w:p w:rsidR="00F40B94" w:rsidRPr="00E64AF9" w:rsidRDefault="00F40B94" w:rsidP="00F40B9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64AF9">
              <w:rPr>
                <w:rFonts w:ascii="PT Astra Serif" w:hAnsi="PT Astra Serif"/>
                <w:sz w:val="28"/>
                <w:szCs w:val="28"/>
              </w:rPr>
              <w:t>% испо</w:t>
            </w:r>
            <w:r w:rsidRPr="00E64AF9">
              <w:rPr>
                <w:rFonts w:ascii="PT Astra Serif" w:hAnsi="PT Astra Serif"/>
                <w:sz w:val="28"/>
                <w:szCs w:val="28"/>
              </w:rPr>
              <w:t>л</w:t>
            </w:r>
            <w:r w:rsidRPr="00E64AF9">
              <w:rPr>
                <w:rFonts w:ascii="PT Astra Serif" w:hAnsi="PT Astra Serif"/>
                <w:sz w:val="28"/>
                <w:szCs w:val="28"/>
              </w:rPr>
              <w:t>нения</w:t>
            </w:r>
          </w:p>
        </w:tc>
      </w:tr>
      <w:tr w:rsidR="00F40B94" w:rsidRPr="00E64AF9" w:rsidTr="00F171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  <w:tblHeader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0B94" w:rsidRPr="00E64AF9" w:rsidRDefault="00F40B94" w:rsidP="004254F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64AF9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0B94" w:rsidRPr="00E64AF9" w:rsidRDefault="00F40B94" w:rsidP="004254F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64AF9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0B94" w:rsidRPr="00E64AF9" w:rsidRDefault="00F40B94" w:rsidP="004254F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64AF9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94" w:rsidRPr="00E64AF9" w:rsidRDefault="00F40B94" w:rsidP="004254F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94" w:rsidRPr="00E64AF9" w:rsidRDefault="00F40B94" w:rsidP="004254F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712A" w:rsidRPr="00F1712A" w:rsidTr="00F171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6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69" w:type="dxa"/>
            <w:gridSpan w:val="2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91 995,498</w:t>
            </w:r>
          </w:p>
        </w:tc>
        <w:tc>
          <w:tcPr>
            <w:tcW w:w="1952" w:type="dxa"/>
            <w:gridSpan w:val="3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91 995,498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1712A" w:rsidRPr="00F1712A" w:rsidTr="00F171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6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969" w:type="dxa"/>
            <w:gridSpan w:val="2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79 249,18005</w:t>
            </w:r>
          </w:p>
        </w:tc>
        <w:tc>
          <w:tcPr>
            <w:tcW w:w="1952" w:type="dxa"/>
            <w:gridSpan w:val="3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79 249,18005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1712A" w:rsidRPr="00F1712A" w:rsidTr="00F171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gridSpan w:val="2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1712A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1712A">
              <w:rPr>
                <w:b/>
                <w:bCs/>
                <w:color w:val="000000"/>
                <w:sz w:val="28"/>
                <w:szCs w:val="28"/>
              </w:rPr>
              <w:t>171,24468</w:t>
            </w:r>
          </w:p>
        </w:tc>
        <w:tc>
          <w:tcPr>
            <w:tcW w:w="1952" w:type="dxa"/>
            <w:gridSpan w:val="3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1712A">
              <w:rPr>
                <w:b/>
                <w:bCs/>
                <w:color w:val="000000"/>
                <w:sz w:val="28"/>
                <w:szCs w:val="28"/>
              </w:rPr>
              <w:t>171,24468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1712A" w:rsidRPr="00F1712A" w:rsidTr="00F171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969" w:type="dxa"/>
            <w:gridSpan w:val="2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169332,9803</w:t>
            </w:r>
          </w:p>
        </w:tc>
        <w:tc>
          <w:tcPr>
            <w:tcW w:w="1952" w:type="dxa"/>
            <w:gridSpan w:val="3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169332,97801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1712A" w:rsidRPr="00F1712A" w:rsidTr="00F171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gridSpan w:val="2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1712A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1712A">
              <w:rPr>
                <w:b/>
                <w:bCs/>
                <w:color w:val="000000"/>
                <w:sz w:val="28"/>
                <w:szCs w:val="28"/>
              </w:rPr>
              <w:t>169332,9803</w:t>
            </w:r>
          </w:p>
        </w:tc>
        <w:tc>
          <w:tcPr>
            <w:tcW w:w="1952" w:type="dxa"/>
            <w:gridSpan w:val="3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1712A">
              <w:rPr>
                <w:b/>
                <w:bCs/>
                <w:color w:val="000000"/>
                <w:sz w:val="28"/>
                <w:szCs w:val="28"/>
              </w:rPr>
              <w:t>169332,97801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1712A" w:rsidRPr="00F1712A" w:rsidTr="00F1712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39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gridSpan w:val="2"/>
            <w:shd w:val="clear" w:color="auto" w:fill="auto"/>
            <w:vAlign w:val="bottom"/>
            <w:hideMark/>
          </w:tcPr>
          <w:p w:rsidR="00F1712A" w:rsidRPr="00F1712A" w:rsidRDefault="00F1712A" w:rsidP="00F1712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1712A">
              <w:rPr>
                <w:b/>
                <w:bCs/>
                <w:color w:val="000000"/>
                <w:sz w:val="28"/>
                <w:szCs w:val="28"/>
              </w:rPr>
              <w:t>340577,65835</w:t>
            </w:r>
          </w:p>
        </w:tc>
        <w:tc>
          <w:tcPr>
            <w:tcW w:w="1952" w:type="dxa"/>
            <w:gridSpan w:val="3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1712A">
              <w:rPr>
                <w:b/>
                <w:bCs/>
                <w:color w:val="000000"/>
                <w:sz w:val="28"/>
                <w:szCs w:val="28"/>
              </w:rPr>
              <w:t>340577,65606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F1712A" w:rsidRPr="00F1712A" w:rsidRDefault="00F1712A" w:rsidP="00F1712A">
            <w:pPr>
              <w:jc w:val="center"/>
              <w:rPr>
                <w:color w:val="000000"/>
                <w:sz w:val="28"/>
                <w:szCs w:val="28"/>
              </w:rPr>
            </w:pPr>
            <w:r w:rsidRPr="00F1712A">
              <w:rPr>
                <w:color w:val="000000"/>
                <w:sz w:val="28"/>
                <w:szCs w:val="28"/>
              </w:rPr>
              <w:t>100,0</w:t>
            </w:r>
          </w:p>
        </w:tc>
      </w:tr>
    </w:tbl>
    <w:p w:rsidR="00F1712A" w:rsidRDefault="00F1712A" w:rsidP="00BA47FF">
      <w:pPr>
        <w:rPr>
          <w:rFonts w:ascii="PT Astra Serif" w:hAnsi="PT Astra Serif"/>
          <w:sz w:val="28"/>
          <w:szCs w:val="28"/>
          <w:highlight w:val="yellow"/>
        </w:rPr>
      </w:pPr>
    </w:p>
    <w:p w:rsidR="009F1EE2" w:rsidRDefault="009F1EE2" w:rsidP="00BA47FF">
      <w:pPr>
        <w:rPr>
          <w:rFonts w:ascii="PT Astra Serif" w:hAnsi="PT Astra Serif"/>
          <w:sz w:val="28"/>
          <w:szCs w:val="28"/>
          <w:highlight w:val="yellow"/>
        </w:rPr>
      </w:pPr>
    </w:p>
    <w:p w:rsidR="009F1EE2" w:rsidRDefault="009F1EE2" w:rsidP="00BA47FF">
      <w:pPr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BA47FF" w:rsidRPr="008E44F7" w:rsidTr="002B1BC3">
        <w:trPr>
          <w:trHeight w:val="157"/>
        </w:trPr>
        <w:tc>
          <w:tcPr>
            <w:tcW w:w="9796" w:type="dxa"/>
            <w:gridSpan w:val="3"/>
            <w:vAlign w:val="center"/>
          </w:tcPr>
          <w:p w:rsidR="00BA47FF" w:rsidRPr="00EB5569" w:rsidRDefault="00BA47FF" w:rsidP="002B1BC3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EB5569">
              <w:rPr>
                <w:rFonts w:ascii="PT Astra Serif" w:hAnsi="PT Astra Serif"/>
                <w:bCs/>
                <w:sz w:val="28"/>
                <w:szCs w:val="28"/>
              </w:rPr>
              <w:t>Таблица 6</w:t>
            </w:r>
          </w:p>
          <w:p w:rsidR="00BA47FF" w:rsidRPr="00EB5569" w:rsidRDefault="00BA47FF" w:rsidP="00FC5149">
            <w:pPr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BA47FF" w:rsidRPr="008E44F7" w:rsidTr="002B1BC3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5569" w:rsidRPr="00EB5569" w:rsidRDefault="00EB5569" w:rsidP="00EB556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B5569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субсидии на мероприятие государственной</w:t>
            </w:r>
          </w:p>
          <w:p w:rsidR="00EB5569" w:rsidRPr="00EB5569" w:rsidRDefault="00EB5569" w:rsidP="00EB556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B5569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программы Российской Федерации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«</w:t>
            </w:r>
            <w:r w:rsidRPr="00EB5569">
              <w:rPr>
                <w:rFonts w:ascii="PT Astra Serif" w:hAnsi="PT Astra Serif"/>
                <w:b/>
                <w:bCs/>
                <w:sz w:val="28"/>
                <w:szCs w:val="28"/>
              </w:rPr>
              <w:t>Доступная среда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»</w:t>
            </w:r>
          </w:p>
          <w:p w:rsidR="00EB5569" w:rsidRPr="00EB5569" w:rsidRDefault="00EB5569" w:rsidP="00EB556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B5569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на 2011-2025 годы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«</w:t>
            </w:r>
            <w:r w:rsidRPr="00EB5569">
              <w:rPr>
                <w:rFonts w:ascii="PT Astra Serif" w:hAnsi="PT Astra Serif"/>
                <w:b/>
                <w:bCs/>
                <w:sz w:val="28"/>
                <w:szCs w:val="28"/>
              </w:rPr>
              <w:t>Реализация мероприятий в сфере</w:t>
            </w:r>
          </w:p>
          <w:p w:rsidR="00EB5569" w:rsidRPr="00EB5569" w:rsidRDefault="00EB5569" w:rsidP="00EB556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B5569">
              <w:rPr>
                <w:rFonts w:ascii="PT Astra Serif" w:hAnsi="PT Astra Serif"/>
                <w:b/>
                <w:bCs/>
                <w:sz w:val="28"/>
                <w:szCs w:val="28"/>
              </w:rPr>
              <w:t>обеспечения доступности приоритетных объектов и услуг</w:t>
            </w:r>
          </w:p>
          <w:p w:rsidR="00EB5569" w:rsidRPr="00EB5569" w:rsidRDefault="00EB5569" w:rsidP="00EB556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B5569">
              <w:rPr>
                <w:rFonts w:ascii="PT Astra Serif" w:hAnsi="PT Astra Serif"/>
                <w:b/>
                <w:bCs/>
                <w:sz w:val="28"/>
                <w:szCs w:val="28"/>
              </w:rPr>
              <w:t>в приоритетных сферах жизнедеятельности инвалидов и других</w:t>
            </w:r>
          </w:p>
          <w:p w:rsidR="00BA47FF" w:rsidRPr="008E44F7" w:rsidRDefault="00EB5569" w:rsidP="00EB556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highlight w:val="yellow"/>
              </w:rPr>
            </w:pPr>
            <w:r w:rsidRPr="00EB5569">
              <w:rPr>
                <w:rFonts w:ascii="PT Astra Serif" w:hAnsi="PT Astra Serif"/>
                <w:b/>
                <w:bCs/>
                <w:sz w:val="28"/>
                <w:szCs w:val="28"/>
              </w:rPr>
              <w:t>маломобильных групп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»</w:t>
            </w:r>
            <w:r w:rsidRPr="00EB5569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на 2019 год</w:t>
            </w:r>
          </w:p>
        </w:tc>
      </w:tr>
      <w:tr w:rsidR="00BA47FF" w:rsidRPr="00EB5569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EB5569" w:rsidRDefault="00BA47FF" w:rsidP="002B1BC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EB5569" w:rsidRDefault="00BA47FF" w:rsidP="002B1BC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EB5569" w:rsidRDefault="00BA47FF" w:rsidP="002B1BC3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EB5569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BA47FF" w:rsidRPr="00EB5569" w:rsidRDefault="00BA47FF" w:rsidP="00BA47FF">
      <w:pPr>
        <w:rPr>
          <w:rFonts w:ascii="PT Astra Serif" w:hAnsi="PT Astra Serif"/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957"/>
        <w:gridCol w:w="1748"/>
        <w:gridCol w:w="1748"/>
        <w:gridCol w:w="1749"/>
      </w:tblGrid>
      <w:tr w:rsidR="00BA47FF" w:rsidRPr="00EB5569" w:rsidTr="002B1BC3">
        <w:trPr>
          <w:trHeight w:val="489"/>
          <w:tblHeader/>
        </w:trPr>
        <w:tc>
          <w:tcPr>
            <w:tcW w:w="594" w:type="dxa"/>
            <w:vAlign w:val="center"/>
          </w:tcPr>
          <w:p w:rsidR="00BA47FF" w:rsidRPr="00EB5569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B5569">
              <w:rPr>
                <w:rFonts w:ascii="PT Astra Serif" w:hAnsi="PT Astra Serif"/>
                <w:sz w:val="28"/>
                <w:szCs w:val="28"/>
              </w:rPr>
              <w:t>№    п/п</w:t>
            </w:r>
          </w:p>
        </w:tc>
        <w:tc>
          <w:tcPr>
            <w:tcW w:w="3957" w:type="dxa"/>
            <w:vAlign w:val="center"/>
          </w:tcPr>
          <w:p w:rsidR="00BA47FF" w:rsidRPr="00EB5569" w:rsidRDefault="00BA47FF" w:rsidP="002B1BC3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EB5569">
              <w:rPr>
                <w:rFonts w:ascii="PT Astra Serif" w:hAnsi="PT Astra Serif"/>
              </w:rPr>
              <w:t xml:space="preserve">Наименование </w:t>
            </w:r>
          </w:p>
          <w:p w:rsidR="00BA47FF" w:rsidRPr="00EB5569" w:rsidRDefault="00BA47FF" w:rsidP="002B1BC3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EB5569">
              <w:rPr>
                <w:rFonts w:ascii="PT Astra Serif" w:hAnsi="PT Astra Serif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EB5569" w:rsidRDefault="002B1BC3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B5569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BA47FF" w:rsidRPr="00EB5569" w:rsidRDefault="002B1BC3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B5569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EB5569" w:rsidRDefault="002B1BC3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B5569">
              <w:rPr>
                <w:rFonts w:ascii="PT Astra Serif" w:hAnsi="PT Astra Serif"/>
                <w:sz w:val="28"/>
                <w:szCs w:val="28"/>
              </w:rPr>
              <w:t>% исполн</w:t>
            </w:r>
            <w:r w:rsidRPr="00EB5569">
              <w:rPr>
                <w:rFonts w:ascii="PT Astra Serif" w:hAnsi="PT Astra Serif"/>
                <w:sz w:val="28"/>
                <w:szCs w:val="28"/>
              </w:rPr>
              <w:t>е</w:t>
            </w:r>
            <w:r w:rsidRPr="00EB5569">
              <w:rPr>
                <w:rFonts w:ascii="PT Astra Serif" w:hAnsi="PT Astra Serif"/>
                <w:sz w:val="28"/>
                <w:szCs w:val="28"/>
              </w:rPr>
              <w:t>ния</w:t>
            </w:r>
          </w:p>
        </w:tc>
      </w:tr>
    </w:tbl>
    <w:p w:rsidR="00BA47FF" w:rsidRPr="00EB5569" w:rsidRDefault="00BA47FF" w:rsidP="00BA47FF">
      <w:pPr>
        <w:rPr>
          <w:rFonts w:ascii="PT Astra Serif" w:hAnsi="PT Astra Serif"/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77"/>
        <w:gridCol w:w="17"/>
        <w:gridCol w:w="3957"/>
        <w:gridCol w:w="1701"/>
        <w:gridCol w:w="47"/>
        <w:gridCol w:w="1748"/>
        <w:gridCol w:w="48"/>
        <w:gridCol w:w="1701"/>
      </w:tblGrid>
      <w:tr w:rsidR="00BA47FF" w:rsidRPr="008E44F7" w:rsidTr="00EB5569">
        <w:trPr>
          <w:trHeight w:val="70"/>
          <w:tblHeader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7FF" w:rsidRPr="00EB5569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B5569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7FF" w:rsidRPr="00EB5569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B5569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7FF" w:rsidRPr="00EB5569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B5569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7FF" w:rsidRPr="00EB5569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B5569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7FF" w:rsidRPr="00EB5569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B5569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EB5569" w:rsidRPr="00EB5569" w:rsidTr="00EB5569">
        <w:tblPrEx>
          <w:tblBorders>
            <w:top w:val="single" w:sz="4" w:space="0" w:color="auto"/>
          </w:tblBorders>
          <w:tblLook w:val="04A0"/>
        </w:tblPrEx>
        <w:trPr>
          <w:trHeight w:val="400"/>
        </w:trPr>
        <w:tc>
          <w:tcPr>
            <w:tcW w:w="577" w:type="dxa"/>
            <w:shd w:val="clear" w:color="auto" w:fill="auto"/>
            <w:vAlign w:val="bottom"/>
            <w:hideMark/>
          </w:tcPr>
          <w:p w:rsidR="00EB5569" w:rsidRPr="00EB5569" w:rsidRDefault="00EB5569" w:rsidP="00EB5569">
            <w:pPr>
              <w:jc w:val="center"/>
              <w:rPr>
                <w:color w:val="000000"/>
                <w:sz w:val="28"/>
                <w:szCs w:val="28"/>
              </w:rPr>
            </w:pPr>
            <w:r w:rsidRPr="00EB556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69" w:type="dxa"/>
            <w:gridSpan w:val="2"/>
            <w:shd w:val="clear" w:color="auto" w:fill="auto"/>
            <w:vAlign w:val="bottom"/>
            <w:hideMark/>
          </w:tcPr>
          <w:p w:rsidR="00EB5569" w:rsidRPr="00EB5569" w:rsidRDefault="00EB5569" w:rsidP="00EB5569">
            <w:pPr>
              <w:rPr>
                <w:color w:val="000000"/>
                <w:sz w:val="28"/>
                <w:szCs w:val="28"/>
              </w:rPr>
            </w:pPr>
            <w:r w:rsidRPr="00EB5569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B5569" w:rsidRPr="00EB5569" w:rsidRDefault="00EB5569" w:rsidP="00EB5569">
            <w:pPr>
              <w:jc w:val="center"/>
              <w:rPr>
                <w:color w:val="000000"/>
                <w:sz w:val="28"/>
                <w:szCs w:val="28"/>
              </w:rPr>
            </w:pPr>
            <w:r w:rsidRPr="00EB5569">
              <w:rPr>
                <w:color w:val="000000"/>
                <w:sz w:val="28"/>
                <w:szCs w:val="28"/>
              </w:rPr>
              <w:t>1457,89635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  <w:hideMark/>
          </w:tcPr>
          <w:p w:rsidR="00EB5569" w:rsidRPr="00EB5569" w:rsidRDefault="00EB5569" w:rsidP="00EB5569">
            <w:pPr>
              <w:jc w:val="center"/>
              <w:rPr>
                <w:color w:val="000000"/>
                <w:sz w:val="28"/>
                <w:szCs w:val="28"/>
              </w:rPr>
            </w:pPr>
            <w:r w:rsidRPr="00EB5569">
              <w:rPr>
                <w:color w:val="000000"/>
                <w:sz w:val="28"/>
                <w:szCs w:val="28"/>
              </w:rPr>
              <w:t>1457,89635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B5569" w:rsidRPr="00EB5569" w:rsidRDefault="00EB5569" w:rsidP="00EB5569">
            <w:pPr>
              <w:jc w:val="center"/>
              <w:rPr>
                <w:color w:val="000000"/>
                <w:sz w:val="28"/>
                <w:szCs w:val="28"/>
              </w:rPr>
            </w:pPr>
            <w:r w:rsidRPr="00EB556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B5569" w:rsidRPr="00EB5569" w:rsidTr="00EB5569">
        <w:tblPrEx>
          <w:tblBorders>
            <w:top w:val="single" w:sz="4" w:space="0" w:color="auto"/>
          </w:tblBorders>
          <w:tblLook w:val="04A0"/>
        </w:tblPrEx>
        <w:trPr>
          <w:trHeight w:val="373"/>
        </w:trPr>
        <w:tc>
          <w:tcPr>
            <w:tcW w:w="577" w:type="dxa"/>
            <w:shd w:val="clear" w:color="auto" w:fill="auto"/>
            <w:vAlign w:val="bottom"/>
            <w:hideMark/>
          </w:tcPr>
          <w:p w:rsidR="00EB5569" w:rsidRPr="00EB5569" w:rsidRDefault="00EB5569" w:rsidP="00EB5569">
            <w:pPr>
              <w:jc w:val="center"/>
              <w:rPr>
                <w:color w:val="000000"/>
                <w:sz w:val="28"/>
                <w:szCs w:val="28"/>
              </w:rPr>
            </w:pPr>
            <w:r w:rsidRPr="00EB55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gridSpan w:val="2"/>
            <w:shd w:val="clear" w:color="auto" w:fill="auto"/>
            <w:vAlign w:val="bottom"/>
            <w:hideMark/>
          </w:tcPr>
          <w:p w:rsidR="00EB5569" w:rsidRPr="00EB5569" w:rsidRDefault="00EB5569" w:rsidP="00EB556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569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B5569" w:rsidRPr="00EB5569" w:rsidRDefault="00EB5569" w:rsidP="00EB55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569">
              <w:rPr>
                <w:b/>
                <w:bCs/>
                <w:color w:val="000000"/>
                <w:sz w:val="28"/>
                <w:szCs w:val="28"/>
              </w:rPr>
              <w:t>1457,89635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  <w:hideMark/>
          </w:tcPr>
          <w:p w:rsidR="00EB5569" w:rsidRPr="00EB5569" w:rsidRDefault="00EB5569" w:rsidP="00EB55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569">
              <w:rPr>
                <w:b/>
                <w:bCs/>
                <w:color w:val="000000"/>
                <w:sz w:val="28"/>
                <w:szCs w:val="28"/>
              </w:rPr>
              <w:t>1457,89635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B5569" w:rsidRPr="00EB5569" w:rsidRDefault="00EB5569" w:rsidP="00EB5569">
            <w:pPr>
              <w:jc w:val="center"/>
              <w:rPr>
                <w:color w:val="000000"/>
                <w:sz w:val="28"/>
                <w:szCs w:val="28"/>
              </w:rPr>
            </w:pPr>
            <w:r w:rsidRPr="00EB556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B5569" w:rsidRPr="00EB5569" w:rsidTr="00EB5569">
        <w:tblPrEx>
          <w:tblBorders>
            <w:top w:val="single" w:sz="4" w:space="0" w:color="auto"/>
          </w:tblBorders>
          <w:tblLook w:val="04A0"/>
        </w:tblPrEx>
        <w:trPr>
          <w:trHeight w:val="360"/>
        </w:trPr>
        <w:tc>
          <w:tcPr>
            <w:tcW w:w="577" w:type="dxa"/>
            <w:shd w:val="clear" w:color="auto" w:fill="auto"/>
            <w:noWrap/>
            <w:vAlign w:val="bottom"/>
            <w:hideMark/>
          </w:tcPr>
          <w:p w:rsidR="00EB5569" w:rsidRPr="00EB5569" w:rsidRDefault="00EB5569" w:rsidP="00EB5569">
            <w:pPr>
              <w:jc w:val="center"/>
              <w:rPr>
                <w:color w:val="000000"/>
                <w:sz w:val="28"/>
                <w:szCs w:val="28"/>
              </w:rPr>
            </w:pPr>
            <w:r w:rsidRPr="00EB556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969" w:type="dxa"/>
            <w:gridSpan w:val="2"/>
            <w:shd w:val="clear" w:color="auto" w:fill="auto"/>
            <w:noWrap/>
            <w:vAlign w:val="bottom"/>
            <w:hideMark/>
          </w:tcPr>
          <w:p w:rsidR="00EB5569" w:rsidRPr="00EB5569" w:rsidRDefault="00EB5569" w:rsidP="00EB5569">
            <w:pPr>
              <w:rPr>
                <w:color w:val="000000"/>
                <w:sz w:val="28"/>
                <w:szCs w:val="28"/>
              </w:rPr>
            </w:pPr>
            <w:r w:rsidRPr="00EB5569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B5569" w:rsidRPr="00EB5569" w:rsidRDefault="00EB5569" w:rsidP="00EB5569">
            <w:pPr>
              <w:jc w:val="center"/>
              <w:rPr>
                <w:color w:val="000000"/>
                <w:sz w:val="28"/>
                <w:szCs w:val="28"/>
              </w:rPr>
            </w:pPr>
            <w:r w:rsidRPr="00EB5569">
              <w:rPr>
                <w:color w:val="000000"/>
                <w:sz w:val="28"/>
                <w:szCs w:val="28"/>
              </w:rPr>
              <w:t>1457,89635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  <w:hideMark/>
          </w:tcPr>
          <w:p w:rsidR="00EB5569" w:rsidRPr="00EB5569" w:rsidRDefault="00EB5569" w:rsidP="00EB5569">
            <w:pPr>
              <w:jc w:val="center"/>
              <w:rPr>
                <w:color w:val="000000"/>
                <w:sz w:val="28"/>
                <w:szCs w:val="28"/>
              </w:rPr>
            </w:pPr>
            <w:r w:rsidRPr="00EB5569">
              <w:rPr>
                <w:color w:val="000000"/>
                <w:sz w:val="28"/>
                <w:szCs w:val="28"/>
              </w:rPr>
              <w:t>1457,89635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B5569" w:rsidRPr="00EB5569" w:rsidRDefault="00EB5569" w:rsidP="00EB5569">
            <w:pPr>
              <w:jc w:val="center"/>
              <w:rPr>
                <w:color w:val="000000"/>
                <w:sz w:val="28"/>
                <w:szCs w:val="28"/>
              </w:rPr>
            </w:pPr>
            <w:r w:rsidRPr="00EB556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B5569" w:rsidRPr="00EB5569" w:rsidTr="00EB5569">
        <w:tblPrEx>
          <w:tblBorders>
            <w:top w:val="single" w:sz="4" w:space="0" w:color="auto"/>
          </w:tblBorders>
          <w:tblLook w:val="04A0"/>
        </w:tblPrEx>
        <w:trPr>
          <w:trHeight w:val="360"/>
        </w:trPr>
        <w:tc>
          <w:tcPr>
            <w:tcW w:w="577" w:type="dxa"/>
            <w:shd w:val="clear" w:color="auto" w:fill="auto"/>
            <w:noWrap/>
            <w:vAlign w:val="bottom"/>
            <w:hideMark/>
          </w:tcPr>
          <w:p w:rsidR="00EB5569" w:rsidRPr="00EB5569" w:rsidRDefault="00EB5569" w:rsidP="00EB5569">
            <w:pPr>
              <w:rPr>
                <w:color w:val="000000"/>
                <w:sz w:val="28"/>
                <w:szCs w:val="28"/>
              </w:rPr>
            </w:pPr>
            <w:r w:rsidRPr="00EB55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gridSpan w:val="2"/>
            <w:shd w:val="clear" w:color="auto" w:fill="auto"/>
            <w:noWrap/>
            <w:vAlign w:val="bottom"/>
            <w:hideMark/>
          </w:tcPr>
          <w:p w:rsidR="00EB5569" w:rsidRPr="00EB5569" w:rsidRDefault="00EB5569" w:rsidP="00EB556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569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B5569" w:rsidRPr="00EB5569" w:rsidRDefault="00EB5569" w:rsidP="00EB55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569">
              <w:rPr>
                <w:b/>
                <w:bCs/>
                <w:color w:val="000000"/>
                <w:sz w:val="28"/>
                <w:szCs w:val="28"/>
              </w:rPr>
              <w:t>1457,89635</w:t>
            </w:r>
          </w:p>
        </w:tc>
        <w:tc>
          <w:tcPr>
            <w:tcW w:w="1843" w:type="dxa"/>
            <w:gridSpan w:val="3"/>
            <w:shd w:val="clear" w:color="auto" w:fill="auto"/>
            <w:noWrap/>
            <w:vAlign w:val="center"/>
            <w:hideMark/>
          </w:tcPr>
          <w:p w:rsidR="00EB5569" w:rsidRPr="00EB5569" w:rsidRDefault="00EB5569" w:rsidP="00EB55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569">
              <w:rPr>
                <w:b/>
                <w:bCs/>
                <w:color w:val="000000"/>
                <w:sz w:val="28"/>
                <w:szCs w:val="28"/>
              </w:rPr>
              <w:t>1457,89635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B5569" w:rsidRPr="00EB5569" w:rsidRDefault="00EB5569" w:rsidP="00EB55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569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EB5569" w:rsidRPr="00EB5569" w:rsidTr="00EB5569">
        <w:tblPrEx>
          <w:tblBorders>
            <w:top w:val="single" w:sz="4" w:space="0" w:color="auto"/>
          </w:tblBorders>
          <w:tblLook w:val="04A0"/>
        </w:tblPrEx>
        <w:trPr>
          <w:trHeight w:val="360"/>
        </w:trPr>
        <w:tc>
          <w:tcPr>
            <w:tcW w:w="577" w:type="dxa"/>
            <w:shd w:val="clear" w:color="auto" w:fill="auto"/>
            <w:noWrap/>
            <w:vAlign w:val="bottom"/>
            <w:hideMark/>
          </w:tcPr>
          <w:p w:rsidR="00EB5569" w:rsidRPr="00EB5569" w:rsidRDefault="00EB5569" w:rsidP="00EB5569">
            <w:pPr>
              <w:rPr>
                <w:color w:val="000000"/>
                <w:sz w:val="28"/>
                <w:szCs w:val="28"/>
              </w:rPr>
            </w:pPr>
            <w:r w:rsidRPr="00EB55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gridSpan w:val="2"/>
            <w:shd w:val="clear" w:color="auto" w:fill="auto"/>
            <w:noWrap/>
            <w:vAlign w:val="bottom"/>
            <w:hideMark/>
          </w:tcPr>
          <w:p w:rsidR="00EB5569" w:rsidRPr="00EB5569" w:rsidRDefault="00EB5569" w:rsidP="00EB556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B5569" w:rsidRPr="00EB5569" w:rsidRDefault="00EB5569" w:rsidP="00EB55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569">
              <w:rPr>
                <w:b/>
                <w:bCs/>
                <w:color w:val="000000"/>
                <w:sz w:val="28"/>
                <w:szCs w:val="28"/>
              </w:rPr>
              <w:t>2915,79270</w:t>
            </w:r>
          </w:p>
        </w:tc>
        <w:tc>
          <w:tcPr>
            <w:tcW w:w="1843" w:type="dxa"/>
            <w:gridSpan w:val="3"/>
            <w:shd w:val="clear" w:color="auto" w:fill="auto"/>
            <w:noWrap/>
            <w:vAlign w:val="center"/>
            <w:hideMark/>
          </w:tcPr>
          <w:p w:rsidR="00EB5569" w:rsidRPr="00EB5569" w:rsidRDefault="00EB5569" w:rsidP="00EB55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569">
              <w:rPr>
                <w:b/>
                <w:bCs/>
                <w:color w:val="000000"/>
                <w:sz w:val="28"/>
                <w:szCs w:val="28"/>
              </w:rPr>
              <w:t>2915,79270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B5569" w:rsidRPr="00EB5569" w:rsidRDefault="00EB5569" w:rsidP="00EB55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569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EB5569" w:rsidRPr="008E44F7" w:rsidRDefault="00EB5569" w:rsidP="00BA47FF">
      <w:pPr>
        <w:rPr>
          <w:rFonts w:ascii="PT Astra Serif" w:hAnsi="PT Astra Serif"/>
          <w:sz w:val="28"/>
          <w:szCs w:val="28"/>
          <w:highlight w:val="yellow"/>
        </w:rPr>
      </w:pPr>
    </w:p>
    <w:p w:rsidR="00BA47FF" w:rsidRPr="008E44F7" w:rsidRDefault="00BA47FF" w:rsidP="00BA47FF">
      <w:pPr>
        <w:rPr>
          <w:rFonts w:ascii="PT Astra Serif" w:hAnsi="PT Astra Serif"/>
          <w:sz w:val="2"/>
          <w:szCs w:val="2"/>
          <w:highlight w:val="yellow"/>
        </w:rPr>
      </w:pPr>
    </w:p>
    <w:tbl>
      <w:tblPr>
        <w:tblW w:w="9795" w:type="dxa"/>
        <w:tblInd w:w="93" w:type="dxa"/>
        <w:tblLook w:val="0000"/>
      </w:tblPr>
      <w:tblGrid>
        <w:gridCol w:w="594"/>
        <w:gridCol w:w="4666"/>
        <w:gridCol w:w="4535"/>
      </w:tblGrid>
      <w:tr w:rsidR="00BA47FF" w:rsidRPr="008E44F7" w:rsidTr="002B1BC3">
        <w:trPr>
          <w:trHeight w:val="309"/>
        </w:trPr>
        <w:tc>
          <w:tcPr>
            <w:tcW w:w="9795" w:type="dxa"/>
            <w:gridSpan w:val="3"/>
            <w:vAlign w:val="center"/>
          </w:tcPr>
          <w:p w:rsidR="00BA47FF" w:rsidRPr="00CE5A48" w:rsidRDefault="00BA47FF" w:rsidP="009F1EE2">
            <w:pPr>
              <w:ind w:right="-108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CE5A48">
              <w:rPr>
                <w:rFonts w:ascii="PT Astra Serif" w:hAnsi="PT Astra Serif"/>
                <w:bCs/>
                <w:sz w:val="28"/>
                <w:szCs w:val="28"/>
              </w:rPr>
              <w:t>Таблица 7</w:t>
            </w:r>
          </w:p>
        </w:tc>
      </w:tr>
      <w:tr w:rsidR="00BA47FF" w:rsidRPr="008E44F7" w:rsidTr="002B1BC3">
        <w:trPr>
          <w:trHeight w:val="80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A48" w:rsidRPr="00CE5A48" w:rsidRDefault="00CE5A48" w:rsidP="00CE5A48">
            <w:pPr>
              <w:pStyle w:val="ConsPlusNormal"/>
              <w:jc w:val="center"/>
              <w:rPr>
                <w:rFonts w:ascii="PT Astra Serif" w:hAnsi="PT Astra Serif"/>
                <w:b/>
              </w:rPr>
            </w:pPr>
            <w:r w:rsidRPr="00CE5A48">
              <w:rPr>
                <w:rFonts w:ascii="PT Astra Serif" w:hAnsi="PT Astra Serif"/>
                <w:b/>
              </w:rPr>
              <w:t>Распределение субсидий на реализацию мероприятий</w:t>
            </w:r>
          </w:p>
          <w:p w:rsidR="00CE5A48" w:rsidRPr="00CE5A48" w:rsidRDefault="00CE5A48" w:rsidP="00CE5A48">
            <w:pPr>
              <w:pStyle w:val="ConsPlusNormal"/>
              <w:jc w:val="center"/>
              <w:rPr>
                <w:rFonts w:ascii="PT Astra Serif" w:hAnsi="PT Astra Serif"/>
                <w:b/>
              </w:rPr>
            </w:pPr>
            <w:r w:rsidRPr="00CE5A48">
              <w:rPr>
                <w:rFonts w:ascii="PT Astra Serif" w:hAnsi="PT Astra Serif"/>
                <w:b/>
              </w:rPr>
              <w:t xml:space="preserve">подпрограммы </w:t>
            </w:r>
            <w:r>
              <w:rPr>
                <w:rFonts w:ascii="PT Astra Serif" w:hAnsi="PT Astra Serif"/>
                <w:b/>
              </w:rPr>
              <w:t>«</w:t>
            </w:r>
            <w:r w:rsidRPr="00CE5A48">
              <w:rPr>
                <w:rFonts w:ascii="PT Astra Serif" w:hAnsi="PT Astra Serif"/>
                <w:b/>
              </w:rPr>
              <w:t>Формирование системы комплексной реабилитации</w:t>
            </w:r>
          </w:p>
          <w:p w:rsidR="00CE5A48" w:rsidRDefault="00CE5A48" w:rsidP="00CE5A48">
            <w:pPr>
              <w:pStyle w:val="ConsPlusNormal"/>
              <w:jc w:val="center"/>
              <w:rPr>
                <w:rFonts w:ascii="PT Astra Serif" w:hAnsi="PT Astra Serif"/>
                <w:b/>
              </w:rPr>
            </w:pPr>
            <w:r w:rsidRPr="00CE5A48">
              <w:rPr>
                <w:rFonts w:ascii="PT Astra Serif" w:hAnsi="PT Astra Serif"/>
                <w:b/>
              </w:rPr>
              <w:t>(абилитации) инвалидов, в том числе детей-инвалидов,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CE5A48">
              <w:rPr>
                <w:rFonts w:ascii="PT Astra Serif" w:hAnsi="PT Astra Serif"/>
                <w:b/>
              </w:rPr>
              <w:t>на 2019-2021 годы</w:t>
            </w:r>
            <w:r>
              <w:rPr>
                <w:rFonts w:ascii="PT Astra Serif" w:hAnsi="PT Astra Serif"/>
                <w:b/>
              </w:rPr>
              <w:t>»</w:t>
            </w:r>
            <w:r w:rsidRPr="00CE5A48">
              <w:rPr>
                <w:rFonts w:ascii="PT Astra Serif" w:hAnsi="PT Astra Serif"/>
                <w:b/>
              </w:rPr>
              <w:t xml:space="preserve"> государственной программы Ульяновской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CE5A48">
              <w:rPr>
                <w:rFonts w:ascii="PT Astra Serif" w:hAnsi="PT Astra Serif"/>
                <w:b/>
              </w:rPr>
              <w:t xml:space="preserve">области </w:t>
            </w:r>
            <w:r>
              <w:rPr>
                <w:rFonts w:ascii="PT Astra Serif" w:hAnsi="PT Astra Serif"/>
                <w:b/>
              </w:rPr>
              <w:br/>
              <w:t>«</w:t>
            </w:r>
            <w:r w:rsidRPr="00CE5A48">
              <w:rPr>
                <w:rFonts w:ascii="PT Astra Serif" w:hAnsi="PT Astra Serif"/>
                <w:b/>
              </w:rPr>
              <w:t>Социальная поддержка и защита населения Ульяновской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CE5A48">
              <w:rPr>
                <w:rFonts w:ascii="PT Astra Serif" w:hAnsi="PT Astra Serif"/>
                <w:b/>
              </w:rPr>
              <w:t xml:space="preserve">области </w:t>
            </w:r>
          </w:p>
          <w:p w:rsidR="00BA47FF" w:rsidRPr="008E44F7" w:rsidRDefault="00CE5A48" w:rsidP="00CE5A48">
            <w:pPr>
              <w:pStyle w:val="ConsPlusNormal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CE5A48">
              <w:rPr>
                <w:rFonts w:ascii="PT Astra Serif" w:hAnsi="PT Astra Serif"/>
                <w:b/>
              </w:rPr>
              <w:t>на 2014-2021 годы</w:t>
            </w:r>
            <w:r>
              <w:rPr>
                <w:rFonts w:ascii="PT Astra Serif" w:hAnsi="PT Astra Serif"/>
                <w:b/>
              </w:rPr>
              <w:t>»</w:t>
            </w:r>
            <w:r w:rsidRPr="00CE5A48">
              <w:rPr>
                <w:rFonts w:ascii="PT Astra Serif" w:hAnsi="PT Astra Serif"/>
                <w:b/>
              </w:rPr>
              <w:t xml:space="preserve"> на 2019 год</w:t>
            </w:r>
          </w:p>
        </w:tc>
      </w:tr>
      <w:tr w:rsidR="00BA47FF" w:rsidRPr="00CE5A48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CE5A48" w:rsidRDefault="00BA47FF" w:rsidP="002B1BC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CE5A48" w:rsidRDefault="00BA47FF" w:rsidP="002B1BC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CE5A48" w:rsidRDefault="00BA47FF" w:rsidP="002B1BC3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CE5A48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BA47FF" w:rsidRPr="00CE5A48" w:rsidRDefault="00BA47FF" w:rsidP="00BA47FF">
      <w:pPr>
        <w:rPr>
          <w:rFonts w:ascii="PT Astra Serif" w:hAnsi="PT Astra Serif"/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957"/>
        <w:gridCol w:w="1748"/>
        <w:gridCol w:w="1796"/>
        <w:gridCol w:w="1701"/>
      </w:tblGrid>
      <w:tr w:rsidR="00BA47FF" w:rsidRPr="00CE5A48" w:rsidTr="00C674FF">
        <w:trPr>
          <w:trHeight w:val="489"/>
        </w:trPr>
        <w:tc>
          <w:tcPr>
            <w:tcW w:w="594" w:type="dxa"/>
            <w:vAlign w:val="bottom"/>
          </w:tcPr>
          <w:p w:rsidR="00BA47FF" w:rsidRPr="00CE5A48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5A48">
              <w:rPr>
                <w:rFonts w:ascii="PT Astra Serif" w:hAnsi="PT Astra Serif"/>
                <w:sz w:val="28"/>
                <w:szCs w:val="28"/>
              </w:rPr>
              <w:t>№    п/п</w:t>
            </w:r>
          </w:p>
        </w:tc>
        <w:tc>
          <w:tcPr>
            <w:tcW w:w="3957" w:type="dxa"/>
            <w:vAlign w:val="bottom"/>
          </w:tcPr>
          <w:p w:rsidR="00BA47FF" w:rsidRPr="00CE5A48" w:rsidRDefault="00BA47FF" w:rsidP="002B1BC3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CE5A48">
              <w:rPr>
                <w:rFonts w:ascii="PT Astra Serif" w:hAnsi="PT Astra Serif"/>
              </w:rPr>
              <w:t xml:space="preserve">Наименование </w:t>
            </w:r>
          </w:p>
          <w:p w:rsidR="00BA47FF" w:rsidRPr="00CE5A48" w:rsidRDefault="00BA47FF" w:rsidP="002B1BC3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CE5A48">
              <w:rPr>
                <w:rFonts w:ascii="PT Astra Serif" w:hAnsi="PT Astra Serif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CE5A48" w:rsidRDefault="00E94172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5A48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96" w:type="dxa"/>
            <w:vAlign w:val="center"/>
          </w:tcPr>
          <w:p w:rsidR="00BA47FF" w:rsidRPr="00CE5A48" w:rsidRDefault="00E94172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5A48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BA47FF" w:rsidRPr="00CE5A48" w:rsidRDefault="004F1885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5A48">
              <w:rPr>
                <w:rFonts w:ascii="PT Astra Serif" w:hAnsi="PT Astra Serif"/>
                <w:sz w:val="28"/>
                <w:szCs w:val="28"/>
              </w:rPr>
              <w:t>% исполн</w:t>
            </w:r>
            <w:r w:rsidRPr="00CE5A48">
              <w:rPr>
                <w:rFonts w:ascii="PT Astra Serif" w:hAnsi="PT Astra Serif"/>
                <w:sz w:val="28"/>
                <w:szCs w:val="28"/>
              </w:rPr>
              <w:t>е</w:t>
            </w:r>
            <w:r w:rsidRPr="00CE5A48">
              <w:rPr>
                <w:rFonts w:ascii="PT Astra Serif" w:hAnsi="PT Astra Serif"/>
                <w:sz w:val="28"/>
                <w:szCs w:val="28"/>
              </w:rPr>
              <w:t>ния</w:t>
            </w:r>
          </w:p>
        </w:tc>
      </w:tr>
    </w:tbl>
    <w:p w:rsidR="00BA47FF" w:rsidRPr="00CE5A48" w:rsidRDefault="00BA47FF" w:rsidP="00BA47FF">
      <w:pPr>
        <w:rPr>
          <w:rFonts w:ascii="PT Astra Serif" w:hAnsi="PT Astra Serif"/>
          <w:sz w:val="2"/>
          <w:szCs w:val="2"/>
        </w:rPr>
      </w:pPr>
    </w:p>
    <w:tbl>
      <w:tblPr>
        <w:tblW w:w="9798" w:type="dxa"/>
        <w:tblInd w:w="91" w:type="dxa"/>
        <w:tblLayout w:type="fixed"/>
        <w:tblLook w:val="04A0"/>
      </w:tblPr>
      <w:tblGrid>
        <w:gridCol w:w="7"/>
        <w:gridCol w:w="577"/>
        <w:gridCol w:w="16"/>
        <w:gridCol w:w="3953"/>
        <w:gridCol w:w="1701"/>
        <w:gridCol w:w="47"/>
        <w:gridCol w:w="1796"/>
        <w:gridCol w:w="1701"/>
      </w:tblGrid>
      <w:tr w:rsidR="00BA47FF" w:rsidRPr="008E44F7" w:rsidTr="00CE5A48">
        <w:trPr>
          <w:trHeight w:val="70"/>
          <w:tblHeader/>
        </w:trPr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CE5A48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5A48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CE5A48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5A48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FF" w:rsidRPr="00CE5A48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5A48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7FF" w:rsidRPr="00CE5A48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5A48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7FF" w:rsidRPr="00CE5A48" w:rsidRDefault="00BA47F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5A48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CE5A48" w:rsidRPr="00CE5A48" w:rsidTr="00CE5A48">
        <w:trPr>
          <w:gridBefore w:val="1"/>
          <w:wBefore w:w="7" w:type="dxa"/>
          <w:trHeight w:val="360"/>
        </w:trPr>
        <w:tc>
          <w:tcPr>
            <w:tcW w:w="5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48" w:rsidRPr="00CE5A48" w:rsidRDefault="00CE5A48" w:rsidP="00CE5A48">
            <w:pPr>
              <w:jc w:val="center"/>
              <w:rPr>
                <w:color w:val="000000"/>
                <w:sz w:val="28"/>
                <w:szCs w:val="28"/>
              </w:rPr>
            </w:pPr>
            <w:r w:rsidRPr="00CE5A48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48" w:rsidRPr="00CE5A48" w:rsidRDefault="00CE5A48" w:rsidP="00CE5A48">
            <w:pPr>
              <w:rPr>
                <w:color w:val="000000"/>
                <w:sz w:val="28"/>
                <w:szCs w:val="28"/>
              </w:rPr>
            </w:pPr>
            <w:r w:rsidRPr="00CE5A48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48" w:rsidRPr="00CE5A48" w:rsidRDefault="00CE5A48" w:rsidP="00CE5A48">
            <w:pPr>
              <w:jc w:val="center"/>
              <w:rPr>
                <w:color w:val="000000"/>
                <w:sz w:val="28"/>
                <w:szCs w:val="28"/>
              </w:rPr>
            </w:pPr>
            <w:r w:rsidRPr="00CE5A48">
              <w:rPr>
                <w:color w:val="000000"/>
                <w:sz w:val="28"/>
                <w:szCs w:val="28"/>
              </w:rPr>
              <w:t>682,9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48" w:rsidRPr="00CE5A48" w:rsidRDefault="00CE5A48" w:rsidP="00CE5A48">
            <w:pPr>
              <w:jc w:val="center"/>
              <w:rPr>
                <w:color w:val="000000"/>
                <w:sz w:val="28"/>
                <w:szCs w:val="28"/>
              </w:rPr>
            </w:pPr>
            <w:r w:rsidRPr="00CE5A48">
              <w:rPr>
                <w:color w:val="000000"/>
                <w:sz w:val="28"/>
                <w:szCs w:val="28"/>
              </w:rPr>
              <w:t>682,9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48" w:rsidRPr="00CE5A48" w:rsidRDefault="00CE5A48" w:rsidP="00CE5A48">
            <w:pPr>
              <w:jc w:val="center"/>
              <w:rPr>
                <w:color w:val="000000"/>
                <w:sz w:val="28"/>
                <w:szCs w:val="28"/>
              </w:rPr>
            </w:pPr>
            <w:r w:rsidRPr="00CE5A4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E5A48" w:rsidRPr="00CE5A48" w:rsidTr="00CE5A48">
        <w:trPr>
          <w:gridBefore w:val="1"/>
          <w:wBefore w:w="7" w:type="dxa"/>
          <w:trHeight w:val="360"/>
        </w:trPr>
        <w:tc>
          <w:tcPr>
            <w:tcW w:w="5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E5A48" w:rsidRPr="00CE5A48" w:rsidRDefault="00CE5A48" w:rsidP="00CE5A48">
            <w:pPr>
              <w:rPr>
                <w:color w:val="000000"/>
                <w:sz w:val="28"/>
                <w:szCs w:val="28"/>
              </w:rPr>
            </w:pPr>
            <w:r w:rsidRPr="00CE5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E5A48" w:rsidRPr="00CE5A48" w:rsidRDefault="00CE5A48" w:rsidP="00CE5A4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E5A48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E5A48" w:rsidRPr="00CE5A48" w:rsidRDefault="00CE5A48" w:rsidP="00CE5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E5A48">
              <w:rPr>
                <w:b/>
                <w:bCs/>
                <w:color w:val="000000"/>
                <w:sz w:val="28"/>
                <w:szCs w:val="28"/>
              </w:rPr>
              <w:t>682,9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E5A48" w:rsidRPr="00CE5A48" w:rsidRDefault="00CE5A48" w:rsidP="00CE5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E5A48">
              <w:rPr>
                <w:b/>
                <w:bCs/>
                <w:color w:val="000000"/>
                <w:sz w:val="28"/>
                <w:szCs w:val="28"/>
              </w:rPr>
              <w:t>682,9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E5A48" w:rsidRPr="00CE5A48" w:rsidRDefault="00CE5A48" w:rsidP="00CE5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E5A48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CE5A48" w:rsidRDefault="00CE5A48" w:rsidP="00BA47FF">
      <w:pPr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781" w:type="dxa"/>
        <w:tblInd w:w="108" w:type="dxa"/>
        <w:tblLook w:val="04A0"/>
      </w:tblPr>
      <w:tblGrid>
        <w:gridCol w:w="700"/>
        <w:gridCol w:w="4720"/>
        <w:gridCol w:w="4361"/>
      </w:tblGrid>
      <w:tr w:rsidR="0052176E" w:rsidRPr="00007C4C" w:rsidTr="003251C7">
        <w:trPr>
          <w:trHeight w:val="157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52176E" w:rsidRPr="00007C4C" w:rsidRDefault="0052176E" w:rsidP="009F1EE2">
            <w:pPr>
              <w:spacing w:line="235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007C4C">
              <w:rPr>
                <w:rFonts w:ascii="PT Astra Serif" w:hAnsi="PT Astra Serif"/>
                <w:bCs/>
                <w:sz w:val="28"/>
                <w:szCs w:val="28"/>
              </w:rPr>
              <w:t>Таблица 8</w:t>
            </w:r>
          </w:p>
        </w:tc>
      </w:tr>
      <w:tr w:rsidR="0052176E" w:rsidRPr="00007C4C" w:rsidTr="003251C7">
        <w:tc>
          <w:tcPr>
            <w:tcW w:w="9781" w:type="dxa"/>
            <w:gridSpan w:val="3"/>
            <w:shd w:val="clear" w:color="auto" w:fill="auto"/>
            <w:vAlign w:val="center"/>
            <w:hideMark/>
          </w:tcPr>
          <w:p w:rsidR="0052176E" w:rsidRPr="00007C4C" w:rsidRDefault="0052176E" w:rsidP="00007C4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07C4C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 w:rsidRPr="00007C4C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 поселений Ульяновской области на обеспечение развития</w:t>
            </w:r>
            <w:r w:rsidRPr="00007C4C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 укрепления материально-технической базы домов культуры</w:t>
            </w:r>
            <w:r w:rsidRPr="00007C4C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в населённых пунктах с числом жителей до 50 тысяч человек</w:t>
            </w:r>
            <w:r w:rsidR="00007C4C" w:rsidRPr="00007C4C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007C4C">
              <w:rPr>
                <w:rFonts w:ascii="PT Astra Serif" w:hAnsi="PT Astra Serif"/>
                <w:b/>
                <w:bCs/>
                <w:sz w:val="28"/>
                <w:szCs w:val="28"/>
              </w:rPr>
              <w:t>на 2019 год</w:t>
            </w:r>
          </w:p>
        </w:tc>
      </w:tr>
      <w:tr w:rsidR="0052176E" w:rsidRPr="00007C4C" w:rsidTr="003251C7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2176E" w:rsidRPr="00007C4C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2176E" w:rsidRPr="00007C4C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76E" w:rsidRPr="00007C4C" w:rsidRDefault="0052176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007C4C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52176E" w:rsidRPr="008E44F7" w:rsidRDefault="0052176E" w:rsidP="0052176E">
      <w:pPr>
        <w:rPr>
          <w:rFonts w:ascii="PT Astra Serif" w:hAnsi="PT Astra Serif"/>
          <w:color w:val="FF0000"/>
          <w:sz w:val="2"/>
          <w:szCs w:val="2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8"/>
        <w:gridCol w:w="4020"/>
        <w:gridCol w:w="1730"/>
        <w:gridCol w:w="1837"/>
        <w:gridCol w:w="1536"/>
      </w:tblGrid>
      <w:tr w:rsidR="00007C4C" w:rsidRPr="00007C4C" w:rsidTr="00007C4C">
        <w:trPr>
          <w:trHeight w:val="221"/>
          <w:tblHeader/>
        </w:trPr>
        <w:tc>
          <w:tcPr>
            <w:tcW w:w="658" w:type="dxa"/>
            <w:noWrap/>
            <w:tcMar>
              <w:left w:w="28" w:type="dxa"/>
              <w:right w:w="28" w:type="dxa"/>
            </w:tcMar>
            <w:vAlign w:val="center"/>
          </w:tcPr>
          <w:p w:rsidR="00007C4C" w:rsidRPr="00007C4C" w:rsidRDefault="00007C4C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7C4C">
              <w:rPr>
                <w:rFonts w:ascii="PT Astra Serif" w:hAnsi="PT Astra Serif"/>
                <w:sz w:val="28"/>
                <w:szCs w:val="28"/>
              </w:rPr>
              <w:t>№</w:t>
            </w:r>
            <w:r w:rsidRPr="00007C4C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4020" w:type="dxa"/>
            <w:noWrap/>
            <w:vAlign w:val="center"/>
          </w:tcPr>
          <w:p w:rsidR="00007C4C" w:rsidRPr="00007C4C" w:rsidRDefault="00007C4C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7C4C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007C4C" w:rsidRPr="00007C4C" w:rsidRDefault="00007C4C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7C4C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30" w:type="dxa"/>
            <w:noWrap/>
            <w:vAlign w:val="center"/>
          </w:tcPr>
          <w:p w:rsidR="00007C4C" w:rsidRPr="00007C4C" w:rsidRDefault="00007C4C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7C4C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37" w:type="dxa"/>
            <w:vAlign w:val="center"/>
          </w:tcPr>
          <w:p w:rsidR="00007C4C" w:rsidRPr="00007C4C" w:rsidRDefault="00007C4C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7C4C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36" w:type="dxa"/>
            <w:vAlign w:val="center"/>
          </w:tcPr>
          <w:p w:rsidR="00007C4C" w:rsidRPr="00007C4C" w:rsidRDefault="00007C4C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7C4C">
              <w:rPr>
                <w:rFonts w:ascii="PT Astra Serif" w:hAnsi="PT Astra Serif"/>
                <w:sz w:val="28"/>
                <w:szCs w:val="28"/>
              </w:rPr>
              <w:t>% испол-нения</w:t>
            </w:r>
          </w:p>
        </w:tc>
      </w:tr>
    </w:tbl>
    <w:p w:rsidR="00007C4C" w:rsidRPr="00007C4C" w:rsidRDefault="00007C4C">
      <w:pPr>
        <w:rPr>
          <w:sz w:val="2"/>
          <w:szCs w:val="2"/>
        </w:rPr>
      </w:pPr>
    </w:p>
    <w:tbl>
      <w:tblPr>
        <w:tblW w:w="9781" w:type="dxa"/>
        <w:tblInd w:w="28" w:type="dxa"/>
        <w:tblLook w:val="04A0"/>
      </w:tblPr>
      <w:tblGrid>
        <w:gridCol w:w="658"/>
        <w:gridCol w:w="4020"/>
        <w:gridCol w:w="1730"/>
        <w:gridCol w:w="1837"/>
        <w:gridCol w:w="1536"/>
      </w:tblGrid>
      <w:tr w:rsidR="00007C4C" w:rsidRPr="00007C4C" w:rsidTr="00007C4C">
        <w:trPr>
          <w:trHeight w:val="221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2176E" w:rsidRPr="00007C4C" w:rsidRDefault="0052176E" w:rsidP="00007C4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7C4C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176E" w:rsidRPr="00007C4C" w:rsidRDefault="0052176E" w:rsidP="00007C4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7C4C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176E" w:rsidRPr="00007C4C" w:rsidRDefault="0052176E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6E" w:rsidRPr="00007C4C" w:rsidRDefault="0052176E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6E" w:rsidRPr="00007C4C" w:rsidRDefault="0052176E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5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Вешкаймский район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584,5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584,5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2.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Инзенский район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4809,1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4809,05849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99,9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2.1.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Инзенское городское</w:t>
            </w:r>
            <w:r w:rsidRPr="00007C4C">
              <w:rPr>
                <w:rFonts w:ascii="PT Astra Serif" w:hAnsi="PT Astra Serif"/>
              </w:rPr>
              <w:br/>
              <w:t>поселение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4809,1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4809,05849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99,9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3.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Кузоватовский район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5723,2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5723,2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4.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Майнский район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5728,9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5728,71379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99,9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4.1.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Игнатовское городское</w:t>
            </w:r>
            <w:r w:rsidRPr="00007C4C">
              <w:rPr>
                <w:rFonts w:ascii="PT Astra Serif" w:hAnsi="PT Astra Serif"/>
              </w:rPr>
              <w:br/>
              <w:t>поселение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3708,1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3708,00979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99,9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4.2.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Тагайское сельское поселение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2020,8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2020,704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99,9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5.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Мелекесский район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790,2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790,14114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99,9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5.1.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Мулловское городское</w:t>
            </w:r>
            <w:r w:rsidRPr="00007C4C">
              <w:rPr>
                <w:rFonts w:ascii="PT Astra Serif" w:hAnsi="PT Astra Serif"/>
              </w:rPr>
              <w:br/>
              <w:t>поселение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790,2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790,14114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99,9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6.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Николаевский район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6688,0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6688,0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7.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Новомалыклинский район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327,5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327,5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7.1.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Среднеякушкинское сельское поселение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327,5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327,5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8.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Новоспасский район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658,8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658,8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8.1.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Троицкосунгурское сельское поселение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658,8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658,8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9.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Павловский район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950,0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950,0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Радищевский район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2000,0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2000,0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11.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Сенгилеевский район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600,0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600,0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11.1.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Красногуляевское городское поселение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400,0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400,0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11.2.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Сенгилеевский район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200,0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200,0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12.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Старомайнский район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447,2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447,2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13.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Тереньгульский район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760,0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760,0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14.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Ульяновский район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54,5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54,5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14.1.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Тимирязевское сельское</w:t>
            </w:r>
            <w:r w:rsidRPr="00007C4C">
              <w:rPr>
                <w:rFonts w:ascii="PT Astra Serif" w:hAnsi="PT Astra Serif"/>
              </w:rPr>
              <w:br/>
              <w:t>поселение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54,5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54,5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15.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Чердаклинский район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234,3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234,3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15.1.</w:t>
            </w: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Мирновское сельское</w:t>
            </w:r>
            <w:r w:rsidRPr="00007C4C">
              <w:rPr>
                <w:rFonts w:ascii="PT Astra Serif" w:hAnsi="PT Astra Serif"/>
              </w:rPr>
              <w:br/>
              <w:t>поселение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234,3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234,3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07C4C">
              <w:rPr>
                <w:rFonts w:ascii="PT Astra Serif" w:hAnsi="PT Astra Serif"/>
              </w:rPr>
              <w:t>100,0</w:t>
            </w:r>
          </w:p>
        </w:tc>
      </w:tr>
      <w:tr w:rsidR="00007C4C" w:rsidRPr="00007C4C" w:rsidTr="00007C4C">
        <w:trPr>
          <w:trHeight w:val="374"/>
        </w:trPr>
        <w:tc>
          <w:tcPr>
            <w:tcW w:w="658" w:type="dxa"/>
            <w:tcMar>
              <w:left w:w="28" w:type="dxa"/>
              <w:right w:w="28" w:type="dxa"/>
            </w:tcMar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  <w:b/>
              </w:rPr>
            </w:pPr>
          </w:p>
        </w:tc>
        <w:tc>
          <w:tcPr>
            <w:tcW w:w="4020" w:type="dxa"/>
          </w:tcPr>
          <w:p w:rsidR="00007C4C" w:rsidRPr="00007C4C" w:rsidRDefault="00007C4C" w:rsidP="00F82C0E">
            <w:pPr>
              <w:pStyle w:val="ConsPlusNormal"/>
              <w:rPr>
                <w:rFonts w:ascii="PT Astra Serif" w:hAnsi="PT Astra Serif"/>
                <w:b/>
              </w:rPr>
            </w:pPr>
            <w:r w:rsidRPr="00007C4C">
              <w:rPr>
                <w:rFonts w:ascii="PT Astra Serif" w:hAnsi="PT Astra Serif"/>
                <w:b/>
              </w:rPr>
              <w:t>Итого</w:t>
            </w:r>
          </w:p>
        </w:tc>
        <w:tc>
          <w:tcPr>
            <w:tcW w:w="1730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  <w:b/>
              </w:rPr>
            </w:pPr>
            <w:r w:rsidRPr="00007C4C">
              <w:rPr>
                <w:rFonts w:ascii="PT Astra Serif" w:hAnsi="PT Astra Serif"/>
                <w:b/>
              </w:rPr>
              <w:t>30356,2</w:t>
            </w:r>
          </w:p>
        </w:tc>
        <w:tc>
          <w:tcPr>
            <w:tcW w:w="1837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  <w:b/>
              </w:rPr>
            </w:pPr>
            <w:r w:rsidRPr="00007C4C">
              <w:rPr>
                <w:rFonts w:ascii="PT Astra Serif" w:hAnsi="PT Astra Serif"/>
                <w:b/>
              </w:rPr>
              <w:t>30355,91342</w:t>
            </w:r>
          </w:p>
        </w:tc>
        <w:tc>
          <w:tcPr>
            <w:tcW w:w="1536" w:type="dxa"/>
            <w:vAlign w:val="bottom"/>
          </w:tcPr>
          <w:p w:rsidR="00007C4C" w:rsidRPr="00007C4C" w:rsidRDefault="00007C4C" w:rsidP="00007C4C">
            <w:pPr>
              <w:pStyle w:val="ConsPlusNormal"/>
              <w:jc w:val="center"/>
              <w:rPr>
                <w:rFonts w:ascii="PT Astra Serif" w:hAnsi="PT Astra Serif"/>
                <w:b/>
              </w:rPr>
            </w:pPr>
            <w:r w:rsidRPr="00007C4C">
              <w:rPr>
                <w:rFonts w:ascii="PT Astra Serif" w:hAnsi="PT Astra Serif"/>
                <w:b/>
              </w:rPr>
              <w:t>99,9</w:t>
            </w:r>
          </w:p>
        </w:tc>
      </w:tr>
    </w:tbl>
    <w:p w:rsidR="00BA47FF" w:rsidRPr="008E44F7" w:rsidRDefault="00BA47FF" w:rsidP="00BA47FF">
      <w:pPr>
        <w:rPr>
          <w:rFonts w:ascii="PT Astra Serif" w:hAnsi="PT Astra Serif"/>
          <w:sz w:val="28"/>
          <w:highlight w:val="yellow"/>
        </w:rPr>
      </w:pPr>
    </w:p>
    <w:p w:rsidR="00BA47FF" w:rsidRPr="008E44F7" w:rsidRDefault="00BA47FF" w:rsidP="00BA47FF">
      <w:pPr>
        <w:rPr>
          <w:rFonts w:ascii="PT Astra Serif" w:hAnsi="PT Astra Serif"/>
          <w:sz w:val="2"/>
          <w:szCs w:val="2"/>
          <w:highlight w:val="yellow"/>
        </w:rPr>
      </w:pPr>
    </w:p>
    <w:p w:rsidR="001C2C56" w:rsidRPr="008E44F7" w:rsidRDefault="001C2C56" w:rsidP="00BA47FF">
      <w:pPr>
        <w:rPr>
          <w:rFonts w:ascii="PT Astra Serif" w:hAnsi="PT Astra Serif"/>
          <w:sz w:val="28"/>
          <w:szCs w:val="28"/>
          <w:highlight w:val="yellow"/>
        </w:rPr>
        <w:sectPr w:rsidR="001C2C56" w:rsidRPr="008E44F7" w:rsidSect="006C4097">
          <w:headerReference w:type="default" r:id="rId8"/>
          <w:footerReference w:type="first" r:id="rId9"/>
          <w:pgSz w:w="11906" w:h="16838" w:code="9"/>
          <w:pgMar w:top="1134" w:right="709" w:bottom="1134" w:left="1418" w:header="709" w:footer="709" w:gutter="0"/>
          <w:pgNumType w:start="692"/>
          <w:cols w:space="708"/>
          <w:docGrid w:linePitch="360"/>
        </w:sectPr>
      </w:pPr>
    </w:p>
    <w:tbl>
      <w:tblPr>
        <w:tblW w:w="15026" w:type="dxa"/>
        <w:tblInd w:w="108" w:type="dxa"/>
        <w:tblLook w:val="04A0"/>
      </w:tblPr>
      <w:tblGrid>
        <w:gridCol w:w="700"/>
        <w:gridCol w:w="4720"/>
        <w:gridCol w:w="9606"/>
      </w:tblGrid>
      <w:tr w:rsidR="001C2C56" w:rsidRPr="00CA7A79" w:rsidTr="00CC53CC">
        <w:trPr>
          <w:trHeight w:val="157"/>
        </w:trPr>
        <w:tc>
          <w:tcPr>
            <w:tcW w:w="15026" w:type="dxa"/>
            <w:gridSpan w:val="3"/>
            <w:shd w:val="clear" w:color="auto" w:fill="auto"/>
            <w:vAlign w:val="center"/>
          </w:tcPr>
          <w:p w:rsidR="001C2C56" w:rsidRPr="00CA7A79" w:rsidRDefault="001C2C56" w:rsidP="00CC53CC">
            <w:pPr>
              <w:spacing w:line="235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CA7A79">
              <w:rPr>
                <w:rFonts w:ascii="PT Astra Serif" w:hAnsi="PT Astra Serif"/>
                <w:bCs/>
                <w:sz w:val="28"/>
                <w:szCs w:val="28"/>
              </w:rPr>
              <w:t>Таблица 9</w:t>
            </w:r>
          </w:p>
          <w:p w:rsidR="001C2C56" w:rsidRPr="00CA7A79" w:rsidRDefault="001C2C56" w:rsidP="00CC53CC">
            <w:pPr>
              <w:spacing w:line="235" w:lineRule="auto"/>
              <w:jc w:val="right"/>
              <w:rPr>
                <w:rFonts w:ascii="PT Astra Serif" w:hAnsi="PT Astra Serif"/>
                <w:bCs/>
              </w:rPr>
            </w:pPr>
          </w:p>
        </w:tc>
      </w:tr>
      <w:tr w:rsidR="001C2C56" w:rsidRPr="00CA7A79" w:rsidTr="00CC53CC">
        <w:tc>
          <w:tcPr>
            <w:tcW w:w="15026" w:type="dxa"/>
            <w:gridSpan w:val="3"/>
            <w:shd w:val="clear" w:color="auto" w:fill="auto"/>
            <w:vAlign w:val="center"/>
            <w:hideMark/>
          </w:tcPr>
          <w:p w:rsidR="001C2C56" w:rsidRPr="00CA7A79" w:rsidRDefault="001C2C56" w:rsidP="00CA7A7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A7A79">
              <w:rPr>
                <w:rFonts w:ascii="PT Astra Serif" w:hAnsi="PT Astra Serif"/>
                <w:b/>
                <w:sz w:val="28"/>
                <w:szCs w:val="28"/>
              </w:rPr>
              <w:t>Распределение субсидий бюджетам муниципальных образований Ульяновской области</w:t>
            </w:r>
            <w:r w:rsidRPr="00CA7A79">
              <w:rPr>
                <w:rFonts w:ascii="PT Astra Serif" w:hAnsi="PT Astra Serif"/>
                <w:b/>
                <w:sz w:val="28"/>
                <w:szCs w:val="28"/>
              </w:rPr>
              <w:br/>
              <w:t>на поддерж</w:t>
            </w:r>
            <w:r w:rsidR="00CA7A79" w:rsidRPr="00CA7A79">
              <w:rPr>
                <w:rFonts w:ascii="PT Astra Serif" w:hAnsi="PT Astra Serif"/>
                <w:b/>
                <w:sz w:val="28"/>
                <w:szCs w:val="28"/>
              </w:rPr>
              <w:t>ку отрасли культуры на 2019 год</w:t>
            </w:r>
          </w:p>
        </w:tc>
      </w:tr>
      <w:tr w:rsidR="001C2C56" w:rsidRPr="00CA7A79" w:rsidTr="00CC53CC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C2C56" w:rsidRPr="00CA7A79" w:rsidRDefault="001C2C56" w:rsidP="00CC53C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C2C56" w:rsidRPr="00CA7A79" w:rsidRDefault="001C2C56" w:rsidP="00CC53C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C56" w:rsidRPr="00CA7A79" w:rsidRDefault="001C2C56" w:rsidP="00CC53C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CA7A79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1C2C56" w:rsidRPr="00CA7A79" w:rsidRDefault="001C2C56" w:rsidP="001C2C56">
      <w:pPr>
        <w:rPr>
          <w:rFonts w:ascii="PT Astra Serif" w:hAnsi="PT Astra Serif"/>
          <w:color w:val="FF0000"/>
          <w:sz w:val="2"/>
          <w:szCs w:val="2"/>
          <w:highlight w:val="cyan"/>
        </w:rPr>
      </w:pPr>
    </w:p>
    <w:tbl>
      <w:tblPr>
        <w:tblW w:w="5121" w:type="pct"/>
        <w:tblInd w:w="28" w:type="dxa"/>
        <w:tblLayout w:type="fixed"/>
        <w:tblLook w:val="04A0"/>
      </w:tblPr>
      <w:tblGrid>
        <w:gridCol w:w="395"/>
        <w:gridCol w:w="1810"/>
        <w:gridCol w:w="877"/>
        <w:gridCol w:w="853"/>
        <w:gridCol w:w="738"/>
        <w:gridCol w:w="813"/>
        <w:gridCol w:w="1139"/>
        <w:gridCol w:w="831"/>
        <w:gridCol w:w="744"/>
        <w:gridCol w:w="846"/>
        <w:gridCol w:w="705"/>
        <w:gridCol w:w="877"/>
        <w:gridCol w:w="849"/>
        <w:gridCol w:w="1012"/>
        <w:gridCol w:w="967"/>
        <w:gridCol w:w="916"/>
        <w:gridCol w:w="690"/>
      </w:tblGrid>
      <w:tr w:rsidR="00CA7A79" w:rsidRPr="00CA7A79" w:rsidTr="008B6E36">
        <w:trPr>
          <w:cantSplit/>
        </w:trPr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054F" w:rsidRPr="00CA7A79" w:rsidRDefault="00B7054F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CA7A79">
              <w:rPr>
                <w:rFonts w:ascii="PT Astra Serif" w:hAnsi="PT Astra Serif"/>
                <w:spacing w:val="-2"/>
                <w:sz w:val="20"/>
                <w:szCs w:val="20"/>
              </w:rPr>
              <w:t>№</w:t>
            </w:r>
            <w:r w:rsidRPr="00CA7A79">
              <w:rPr>
                <w:rFonts w:ascii="PT Astra Serif" w:hAnsi="PT Astra Serif"/>
                <w:spacing w:val="-2"/>
                <w:sz w:val="20"/>
                <w:szCs w:val="20"/>
              </w:rPr>
              <w:br/>
              <w:t>п/п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54F" w:rsidRPr="00CA7A79" w:rsidRDefault="00B7054F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Наименование</w:t>
            </w:r>
            <w:r w:rsidRPr="00CA7A79">
              <w:rPr>
                <w:rFonts w:ascii="PT Astra Serif" w:hAnsi="PT Astra Serif"/>
                <w:sz w:val="20"/>
                <w:szCs w:val="20"/>
              </w:rPr>
              <w:br/>
              <w:t>муниципального</w:t>
            </w:r>
            <w:r w:rsidRPr="00CA7A79">
              <w:rPr>
                <w:rFonts w:ascii="PT Astra Serif" w:hAnsi="PT Astra Serif"/>
                <w:sz w:val="20"/>
                <w:szCs w:val="20"/>
              </w:rPr>
              <w:br/>
              <w:t>образования</w:t>
            </w:r>
          </w:p>
        </w:tc>
        <w:tc>
          <w:tcPr>
            <w:tcW w:w="8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054F" w:rsidRPr="00CA7A79" w:rsidRDefault="00B7054F" w:rsidP="00CA7A79">
            <w:pPr>
              <w:jc w:val="center"/>
              <w:rPr>
                <w:rFonts w:ascii="PT Astra Serif" w:hAnsi="PT Astra Serif"/>
                <w:spacing w:val="-4"/>
                <w:sz w:val="20"/>
                <w:szCs w:val="20"/>
              </w:rPr>
            </w:pP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Комплектование</w:t>
            </w:r>
            <w:r w:rsidR="00CA7A79" w:rsidRPr="00CA7A79">
              <w:rPr>
                <w:rFonts w:ascii="PT Astra Serif" w:hAnsi="PT Astra Serif"/>
                <w:spacing w:val="-4"/>
                <w:sz w:val="20"/>
                <w:szCs w:val="20"/>
              </w:rPr>
              <w:br/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книжных фондов</w:t>
            </w:r>
            <w:r w:rsidR="00CA7A79" w:rsidRPr="00CA7A79">
              <w:rPr>
                <w:rFonts w:ascii="PT Astra Serif" w:hAnsi="PT Astra Serif"/>
                <w:spacing w:val="-4"/>
                <w:sz w:val="20"/>
                <w:szCs w:val="20"/>
              </w:rPr>
              <w:br/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библиотек</w:t>
            </w:r>
            <w:r w:rsidR="00CA7A79" w:rsidRPr="00CA7A79">
              <w:rPr>
                <w:rFonts w:ascii="PT Astra Serif" w:hAnsi="PT Astra Serif"/>
                <w:spacing w:val="-4"/>
                <w:sz w:val="20"/>
                <w:szCs w:val="20"/>
              </w:rPr>
              <w:br/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муниципальных</w:t>
            </w:r>
            <w:r w:rsidR="00CA7A79" w:rsidRPr="00CA7A79">
              <w:rPr>
                <w:rFonts w:ascii="PT Astra Serif" w:hAnsi="PT Astra Serif"/>
                <w:spacing w:val="-4"/>
                <w:sz w:val="20"/>
                <w:szCs w:val="20"/>
              </w:rPr>
              <w:br/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образований</w:t>
            </w:r>
          </w:p>
        </w:tc>
        <w:tc>
          <w:tcPr>
            <w:tcW w:w="9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054F" w:rsidRPr="00CA7A79" w:rsidRDefault="00B7054F" w:rsidP="00CA7A79">
            <w:pPr>
              <w:jc w:val="center"/>
              <w:rPr>
                <w:rFonts w:ascii="PT Astra Serif" w:hAnsi="PT Astra Serif"/>
                <w:spacing w:val="-4"/>
                <w:sz w:val="20"/>
                <w:szCs w:val="20"/>
              </w:rPr>
            </w:pP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Подключение</w:t>
            </w:r>
            <w:r w:rsidR="00CA7A79" w:rsidRPr="00CA7A79">
              <w:rPr>
                <w:rFonts w:ascii="PT Astra Serif" w:hAnsi="PT Astra Serif"/>
                <w:spacing w:val="-4"/>
                <w:sz w:val="20"/>
                <w:szCs w:val="20"/>
              </w:rPr>
              <w:br/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общедоступных библиотек</w:t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br/>
              <w:t>Российской</w:t>
            </w:r>
            <w:r w:rsidR="00CA7A79" w:rsidRPr="00CA7A79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Федерации к сети «Интернет» и развитие системы библиотечного дела с учётом расширения</w:t>
            </w:r>
            <w:r w:rsidR="00CA7A79" w:rsidRPr="00CA7A79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информационных технологий</w:t>
            </w:r>
            <w:r w:rsidR="00CA7A79" w:rsidRPr="00CA7A79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и оцифровки</w:t>
            </w:r>
          </w:p>
        </w:tc>
        <w:tc>
          <w:tcPr>
            <w:tcW w:w="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054F" w:rsidRPr="00CA7A79" w:rsidRDefault="00B7054F" w:rsidP="00CA7A79">
            <w:pPr>
              <w:jc w:val="center"/>
              <w:rPr>
                <w:rFonts w:ascii="PT Astra Serif" w:hAnsi="PT Astra Serif"/>
                <w:spacing w:val="-4"/>
                <w:sz w:val="20"/>
                <w:szCs w:val="20"/>
              </w:rPr>
            </w:pP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Государственная</w:t>
            </w:r>
            <w:r w:rsidR="00CA7A79" w:rsidRPr="00CA7A79">
              <w:rPr>
                <w:rFonts w:ascii="PT Astra Serif" w:hAnsi="PT Astra Serif"/>
                <w:spacing w:val="-4"/>
                <w:sz w:val="20"/>
                <w:szCs w:val="20"/>
              </w:rPr>
              <w:br/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поддержка</w:t>
            </w:r>
            <w:r w:rsidR="00CA7A79" w:rsidRPr="00CA7A79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лучших</w:t>
            </w:r>
            <w:r w:rsidR="00CA7A79" w:rsidRPr="00CA7A79">
              <w:rPr>
                <w:rFonts w:ascii="PT Astra Serif" w:hAnsi="PT Astra Serif"/>
                <w:spacing w:val="-4"/>
                <w:sz w:val="20"/>
                <w:szCs w:val="20"/>
              </w:rPr>
              <w:br/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муниципальных</w:t>
            </w:r>
            <w:r w:rsidR="00CA7A79" w:rsidRPr="00CA7A79">
              <w:rPr>
                <w:rFonts w:ascii="PT Astra Serif" w:hAnsi="PT Astra Serif"/>
                <w:spacing w:val="-4"/>
                <w:sz w:val="20"/>
                <w:szCs w:val="20"/>
              </w:rPr>
              <w:br/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учреждений культуры,</w:t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br/>
              <w:t>находящихся</w:t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br/>
              <w:t>на территориях сельских</w:t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br/>
              <w:t>поселений</w:t>
            </w:r>
          </w:p>
        </w:tc>
        <w:tc>
          <w:tcPr>
            <w:tcW w:w="9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054F" w:rsidRPr="00CA7A79" w:rsidRDefault="00B7054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Государственная поддержка</w:t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br/>
              <w:t>лучших работников</w:t>
            </w:r>
            <w:r w:rsidR="00CA7A79" w:rsidRPr="00CA7A79">
              <w:rPr>
                <w:rFonts w:ascii="PT Astra Serif" w:hAnsi="PT Astra Serif"/>
                <w:spacing w:val="-4"/>
                <w:sz w:val="20"/>
                <w:szCs w:val="20"/>
              </w:rPr>
              <w:br/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муниципальных</w:t>
            </w:r>
            <w:r w:rsidR="00CA7A79" w:rsidRPr="00CA7A79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учреждений культуры,</w:t>
            </w:r>
            <w:r w:rsidR="00CA7A79" w:rsidRPr="00CA7A79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t>находящихся</w:t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br/>
              <w:t>на территориях сельских</w:t>
            </w:r>
            <w:r w:rsidRPr="00CA7A79">
              <w:rPr>
                <w:rFonts w:ascii="PT Astra Serif" w:hAnsi="PT Astra Serif"/>
                <w:spacing w:val="-4"/>
                <w:sz w:val="20"/>
                <w:szCs w:val="20"/>
              </w:rPr>
              <w:br/>
              <w:t>поселений</w:t>
            </w:r>
          </w:p>
        </w:tc>
        <w:tc>
          <w:tcPr>
            <w:tcW w:w="8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4F" w:rsidRPr="00CA7A79" w:rsidRDefault="00B7054F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Строительство,</w:t>
            </w:r>
            <w:r w:rsidRPr="00CA7A79">
              <w:rPr>
                <w:rFonts w:ascii="PT Astra Serif" w:hAnsi="PT Astra Serif"/>
                <w:sz w:val="20"/>
                <w:szCs w:val="20"/>
              </w:rPr>
              <w:br/>
              <w:t>реконструкция</w:t>
            </w:r>
            <w:r w:rsidRPr="00CA7A79">
              <w:rPr>
                <w:rFonts w:ascii="PT Astra Serif" w:hAnsi="PT Astra Serif"/>
                <w:sz w:val="20"/>
                <w:szCs w:val="20"/>
              </w:rPr>
              <w:br/>
              <w:t>и капремонт сельских</w:t>
            </w:r>
            <w:r w:rsidRPr="00CA7A79">
              <w:rPr>
                <w:rFonts w:ascii="PT Astra Serif" w:hAnsi="PT Astra Serif"/>
                <w:sz w:val="20"/>
                <w:szCs w:val="20"/>
              </w:rPr>
              <w:br/>
              <w:t>домов культуры</w:t>
            </w:r>
          </w:p>
        </w:tc>
      </w:tr>
      <w:tr w:rsidR="00CA7A79" w:rsidRPr="00CA7A79" w:rsidTr="00CA7A79"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A7A79" w:rsidRPr="00CA7A79" w:rsidRDefault="00CA7A79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A79" w:rsidRPr="00CA7A79" w:rsidRDefault="00CA7A79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уто</w:t>
            </w:r>
            <w:r w:rsidRPr="00CA7A79">
              <w:rPr>
                <w:rFonts w:ascii="PT Astra Serif" w:hAnsi="PT Astra Serif"/>
                <w:sz w:val="20"/>
                <w:szCs w:val="20"/>
              </w:rPr>
              <w:t>ч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нённый план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испо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л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нено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%</w:t>
            </w:r>
            <w:r w:rsidRPr="00CA7A79">
              <w:rPr>
                <w:rFonts w:ascii="PT Astra Serif" w:hAnsi="PT Astra Serif"/>
                <w:sz w:val="20"/>
                <w:szCs w:val="20"/>
              </w:rPr>
              <w:br/>
              <w:t>испо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л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нения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уто</w:t>
            </w:r>
            <w:r w:rsidRPr="00CA7A79">
              <w:rPr>
                <w:rFonts w:ascii="PT Astra Serif" w:hAnsi="PT Astra Serif"/>
                <w:sz w:val="20"/>
                <w:szCs w:val="20"/>
              </w:rPr>
              <w:t>ч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нённый план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исполнено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%</w:t>
            </w:r>
            <w:r w:rsidRPr="00CA7A79">
              <w:rPr>
                <w:rFonts w:ascii="PT Astra Serif" w:hAnsi="PT Astra Serif"/>
                <w:sz w:val="20"/>
                <w:szCs w:val="20"/>
              </w:rPr>
              <w:br/>
              <w:t>испо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л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нения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уто</w:t>
            </w:r>
            <w:r w:rsidRPr="00CA7A79">
              <w:rPr>
                <w:rFonts w:ascii="PT Astra Serif" w:hAnsi="PT Astra Serif"/>
                <w:sz w:val="20"/>
                <w:szCs w:val="20"/>
              </w:rPr>
              <w:t>ч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нё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ный план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испо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л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нено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%</w:t>
            </w:r>
            <w:r w:rsidRPr="00CA7A79">
              <w:rPr>
                <w:rFonts w:ascii="PT Astra Serif" w:hAnsi="PT Astra Serif"/>
                <w:sz w:val="20"/>
                <w:szCs w:val="20"/>
              </w:rPr>
              <w:br/>
              <w:t>и</w:t>
            </w:r>
            <w:r w:rsidRPr="00CA7A79">
              <w:rPr>
                <w:rFonts w:ascii="PT Astra Serif" w:hAnsi="PT Astra Serif"/>
                <w:sz w:val="20"/>
                <w:szCs w:val="20"/>
              </w:rPr>
              <w:t>с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по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л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нения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уто</w:t>
            </w:r>
            <w:r w:rsidRPr="00CA7A79">
              <w:rPr>
                <w:rFonts w:ascii="PT Astra Serif" w:hAnsi="PT Astra Serif"/>
                <w:sz w:val="20"/>
                <w:szCs w:val="20"/>
              </w:rPr>
              <w:t>ч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нённый план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испо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л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нено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% испо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л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нения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уточнё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ный план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испо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л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нено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%</w:t>
            </w:r>
            <w:r w:rsidRPr="00CA7A79">
              <w:rPr>
                <w:rFonts w:ascii="PT Astra Serif" w:hAnsi="PT Astra Serif"/>
                <w:sz w:val="20"/>
                <w:szCs w:val="20"/>
              </w:rPr>
              <w:br/>
              <w:t>и</w:t>
            </w:r>
            <w:r w:rsidRPr="00CA7A79">
              <w:rPr>
                <w:rFonts w:ascii="PT Astra Serif" w:hAnsi="PT Astra Serif"/>
                <w:sz w:val="20"/>
                <w:szCs w:val="20"/>
              </w:rPr>
              <w:t>с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по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л</w:t>
            </w:r>
            <w:r w:rsidRPr="00CA7A79">
              <w:rPr>
                <w:rFonts w:ascii="PT Astra Serif" w:hAnsi="PT Astra Serif"/>
                <w:sz w:val="20"/>
                <w:szCs w:val="20"/>
              </w:rPr>
              <w:t>нения</w:t>
            </w:r>
          </w:p>
        </w:tc>
      </w:tr>
    </w:tbl>
    <w:p w:rsidR="00647930" w:rsidRPr="00647930" w:rsidRDefault="00647930">
      <w:pPr>
        <w:rPr>
          <w:sz w:val="2"/>
          <w:szCs w:val="2"/>
        </w:rPr>
      </w:pPr>
    </w:p>
    <w:tbl>
      <w:tblPr>
        <w:tblW w:w="5121" w:type="pct"/>
        <w:tblInd w:w="28" w:type="dxa"/>
        <w:tblLayout w:type="fixed"/>
        <w:tblLook w:val="04A0"/>
      </w:tblPr>
      <w:tblGrid>
        <w:gridCol w:w="395"/>
        <w:gridCol w:w="1810"/>
        <w:gridCol w:w="877"/>
        <w:gridCol w:w="853"/>
        <w:gridCol w:w="738"/>
        <w:gridCol w:w="813"/>
        <w:gridCol w:w="1139"/>
        <w:gridCol w:w="831"/>
        <w:gridCol w:w="744"/>
        <w:gridCol w:w="846"/>
        <w:gridCol w:w="705"/>
        <w:gridCol w:w="877"/>
        <w:gridCol w:w="849"/>
        <w:gridCol w:w="1012"/>
        <w:gridCol w:w="967"/>
        <w:gridCol w:w="916"/>
        <w:gridCol w:w="690"/>
      </w:tblGrid>
      <w:tr w:rsidR="00CA7A79" w:rsidRPr="00CA7A79" w:rsidTr="00CA7A79">
        <w:trPr>
          <w:tblHeader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7054F" w:rsidRPr="00CA7A79" w:rsidRDefault="00B7054F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CA7A79">
              <w:rPr>
                <w:rFonts w:ascii="PT Astra Serif" w:hAnsi="PT Astra Serif"/>
                <w:spacing w:val="-2"/>
                <w:sz w:val="20"/>
                <w:szCs w:val="20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4F" w:rsidRPr="00CA7A79" w:rsidRDefault="00B7054F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4F" w:rsidRPr="00CA7A79" w:rsidRDefault="00B7054F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4F" w:rsidRPr="00CA7A79" w:rsidRDefault="008C5F7D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4F" w:rsidRPr="00CA7A79" w:rsidRDefault="008C5F7D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4F" w:rsidRPr="00CA7A79" w:rsidRDefault="008C5F7D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4F" w:rsidRPr="00CA7A79" w:rsidRDefault="008C5F7D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4F" w:rsidRPr="00CA7A79" w:rsidRDefault="008C5F7D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4F" w:rsidRPr="00CA7A79" w:rsidRDefault="008C5F7D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4F" w:rsidRPr="00CA7A79" w:rsidRDefault="008C5F7D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4F" w:rsidRPr="00CA7A79" w:rsidRDefault="008C5F7D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4F" w:rsidRPr="00CA7A79" w:rsidRDefault="008C5F7D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4F" w:rsidRPr="00CA7A79" w:rsidRDefault="008C5F7D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4F" w:rsidRPr="00CA7A79" w:rsidRDefault="008C5F7D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4F" w:rsidRPr="00CA7A79" w:rsidRDefault="008C5F7D" w:rsidP="008C5F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4F" w:rsidRPr="00CA7A79" w:rsidRDefault="008C5F7D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4F" w:rsidRPr="00CA7A79" w:rsidRDefault="008C5F7D" w:rsidP="00CC53C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17</w:t>
            </w:r>
          </w:p>
        </w:tc>
      </w:tr>
      <w:tr w:rsidR="00CA7A79" w:rsidRPr="00CA7A79" w:rsidTr="00CA7A79">
        <w:tc>
          <w:tcPr>
            <w:tcW w:w="131" w:type="pc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A7A79" w:rsidRPr="00CA7A79" w:rsidRDefault="00CA7A79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CA7A79">
              <w:rPr>
                <w:rFonts w:ascii="PT Astra Serif" w:hAnsi="PT Astra Serif"/>
                <w:spacing w:val="-2"/>
                <w:sz w:val="20"/>
                <w:szCs w:val="20"/>
              </w:rPr>
              <w:t>1.</w:t>
            </w:r>
          </w:p>
        </w:tc>
        <w:tc>
          <w:tcPr>
            <w:tcW w:w="601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A7A79" w:rsidRPr="00CA7A79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Базарносызганский район</w:t>
            </w:r>
          </w:p>
        </w:tc>
        <w:tc>
          <w:tcPr>
            <w:tcW w:w="291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19,0</w:t>
            </w:r>
          </w:p>
        </w:tc>
        <w:tc>
          <w:tcPr>
            <w:tcW w:w="283" w:type="pct"/>
            <w:tcBorders>
              <w:top w:val="single" w:sz="4" w:space="0" w:color="auto"/>
            </w:tcBorders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19,0</w:t>
            </w:r>
          </w:p>
        </w:tc>
        <w:tc>
          <w:tcPr>
            <w:tcW w:w="245" w:type="pct"/>
            <w:tcBorders>
              <w:top w:val="single" w:sz="4" w:space="0" w:color="auto"/>
            </w:tcBorders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70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378" w:type="pct"/>
            <w:tcBorders>
              <w:top w:val="single" w:sz="4" w:space="0" w:color="auto"/>
            </w:tcBorders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276" w:type="pct"/>
            <w:tcBorders>
              <w:top w:val="single" w:sz="4" w:space="0" w:color="auto"/>
            </w:tcBorders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47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tcBorders>
              <w:top w:val="single" w:sz="4" w:space="0" w:color="auto"/>
            </w:tcBorders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91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CA7A79" w:rsidRPr="00CA7A79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CA7A79" w:rsidRDefault="00CA7A79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CA7A79">
              <w:rPr>
                <w:rFonts w:ascii="PT Astra Serif" w:hAnsi="PT Astra Serif"/>
                <w:spacing w:val="-2"/>
                <w:sz w:val="20"/>
                <w:szCs w:val="20"/>
              </w:rPr>
              <w:t>1.1.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CA7A79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Сосновоборское 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CA7A79" w:rsidRPr="00CA7A79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CA7A79" w:rsidRDefault="00CA7A79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CA7A79">
              <w:rPr>
                <w:rFonts w:ascii="PT Astra Serif" w:hAnsi="PT Astra Serif"/>
                <w:spacing w:val="-2"/>
                <w:sz w:val="20"/>
                <w:szCs w:val="20"/>
              </w:rPr>
              <w:t>2.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CA7A79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Барышский 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66,1</w:t>
            </w:r>
          </w:p>
        </w:tc>
        <w:tc>
          <w:tcPr>
            <w:tcW w:w="283" w:type="pct"/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66,1</w:t>
            </w:r>
          </w:p>
        </w:tc>
        <w:tc>
          <w:tcPr>
            <w:tcW w:w="245" w:type="pct"/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100</w:t>
            </w:r>
            <w:r w:rsidR="00447BEF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103,38</w:t>
            </w:r>
          </w:p>
        </w:tc>
        <w:tc>
          <w:tcPr>
            <w:tcW w:w="378" w:type="pct"/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103,38</w:t>
            </w:r>
          </w:p>
        </w:tc>
        <w:tc>
          <w:tcPr>
            <w:tcW w:w="276" w:type="pct"/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100</w:t>
            </w:r>
            <w:r w:rsidR="00447BEF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CA7A79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7A7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CA7A79" w:rsidRPr="00447BEF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447BEF" w:rsidRDefault="00CA7A79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447BEF">
              <w:rPr>
                <w:rFonts w:ascii="PT Astra Serif" w:hAnsi="PT Astra Serif"/>
                <w:spacing w:val="-2"/>
                <w:sz w:val="20"/>
                <w:szCs w:val="20"/>
              </w:rPr>
              <w:t>2.1.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447BEF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Поливенское</w:t>
            </w:r>
            <w:r w:rsidRPr="00447BEF">
              <w:rPr>
                <w:rFonts w:ascii="PT Astra Serif" w:hAnsi="PT Astra Serif"/>
                <w:sz w:val="20"/>
                <w:szCs w:val="20"/>
              </w:rPr>
              <w:br/>
              <w:t>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CA7A79" w:rsidRPr="00447BEF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447BEF" w:rsidRDefault="00CA7A79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447BEF">
              <w:rPr>
                <w:rFonts w:ascii="PT Astra Serif" w:hAnsi="PT Astra Serif"/>
                <w:spacing w:val="-2"/>
                <w:sz w:val="20"/>
                <w:szCs w:val="20"/>
              </w:rPr>
              <w:t>3.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447BEF" w:rsidRDefault="00CA7A79" w:rsidP="00447BEF">
            <w:pPr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Вешкаймский</w:t>
            </w:r>
            <w:r w:rsidR="00447BEF" w:rsidRPr="00447BEF">
              <w:rPr>
                <w:rFonts w:ascii="PT Astra Serif" w:hAnsi="PT Astra Serif"/>
                <w:sz w:val="20"/>
                <w:szCs w:val="20"/>
              </w:rPr>
              <w:br/>
            </w:r>
            <w:r w:rsidRPr="00447BEF">
              <w:rPr>
                <w:rFonts w:ascii="PT Astra Serif" w:hAnsi="PT Astra Serif"/>
                <w:sz w:val="20"/>
                <w:szCs w:val="20"/>
              </w:rPr>
              <w:t>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34,9</w:t>
            </w:r>
          </w:p>
        </w:tc>
        <w:tc>
          <w:tcPr>
            <w:tcW w:w="283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34,9</w:t>
            </w:r>
          </w:p>
        </w:tc>
        <w:tc>
          <w:tcPr>
            <w:tcW w:w="245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100</w:t>
            </w:r>
            <w:r w:rsidR="00447BEF" w:rsidRPr="00447BEF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378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276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100</w:t>
            </w:r>
            <w:r w:rsidR="00447BEF" w:rsidRPr="00447BEF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100</w:t>
            </w:r>
            <w:r w:rsidR="00447BEF" w:rsidRPr="00447BEF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447BEF" w:rsidRPr="00447BEF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447BEF" w:rsidRPr="00447BEF" w:rsidRDefault="00447BEF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447BEF">
              <w:rPr>
                <w:rFonts w:ascii="PT Astra Serif" w:hAnsi="PT Astra Serif"/>
                <w:spacing w:val="-2"/>
                <w:sz w:val="20"/>
                <w:szCs w:val="20"/>
              </w:rPr>
              <w:t>3.1.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447BEF" w:rsidRPr="00447BEF" w:rsidRDefault="00447BEF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Ермоловское</w:t>
            </w:r>
            <w:r w:rsidRPr="00447BEF">
              <w:rPr>
                <w:rFonts w:ascii="PT Astra Serif" w:hAnsi="PT Astra Serif"/>
                <w:sz w:val="20"/>
                <w:szCs w:val="20"/>
              </w:rPr>
              <w:br/>
              <w:t>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447BEF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447BEF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447BEF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CA7A79" w:rsidRPr="00447BEF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447BEF" w:rsidRDefault="00CA7A79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447BEF">
              <w:rPr>
                <w:rFonts w:ascii="PT Astra Serif" w:hAnsi="PT Astra Serif"/>
                <w:spacing w:val="-2"/>
                <w:sz w:val="20"/>
                <w:szCs w:val="20"/>
              </w:rPr>
              <w:t>4.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447BEF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Инзенский 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50,3</w:t>
            </w:r>
          </w:p>
        </w:tc>
        <w:tc>
          <w:tcPr>
            <w:tcW w:w="283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50,3</w:t>
            </w:r>
          </w:p>
        </w:tc>
        <w:tc>
          <w:tcPr>
            <w:tcW w:w="245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100</w:t>
            </w:r>
            <w:r w:rsidR="00447BEF" w:rsidRPr="00447BEF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378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276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100</w:t>
            </w:r>
            <w:r w:rsidR="00447BEF" w:rsidRPr="00447BEF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CA7A79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CA7A79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282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336" w:type="pct"/>
            <w:vAlign w:val="bottom"/>
          </w:tcPr>
          <w:p w:rsidR="00CA7A79" w:rsidRPr="00447BEF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100</w:t>
            </w:r>
            <w:r w:rsidR="00447BEF" w:rsidRPr="00447BEF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447BEF" w:rsidRPr="00447BEF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447BEF" w:rsidRPr="00447BEF" w:rsidRDefault="00447BEF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447BEF">
              <w:rPr>
                <w:rFonts w:ascii="PT Astra Serif" w:hAnsi="PT Astra Serif"/>
                <w:spacing w:val="-2"/>
                <w:sz w:val="20"/>
                <w:szCs w:val="20"/>
              </w:rPr>
              <w:t>4.1.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447BEF" w:rsidRPr="00447BEF" w:rsidRDefault="00447BEF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Оськинское</w:t>
            </w:r>
            <w:r w:rsidRPr="00447BEF">
              <w:rPr>
                <w:rFonts w:ascii="PT Astra Serif" w:hAnsi="PT Astra Serif"/>
                <w:sz w:val="20"/>
                <w:szCs w:val="20"/>
              </w:rPr>
              <w:br/>
              <w:t>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447BEF" w:rsidRPr="00447BEF" w:rsidRDefault="00447BEF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447BEF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447BEF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447BEF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447BEF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282" w:type="pct"/>
            <w:vAlign w:val="bottom"/>
          </w:tcPr>
          <w:p w:rsidR="00447BEF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336" w:type="pct"/>
            <w:vAlign w:val="bottom"/>
          </w:tcPr>
          <w:p w:rsidR="00447BEF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447BEF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447BEF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447BEF" w:rsidRPr="00447BEF" w:rsidRDefault="00447BEF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7BE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CA7A79" w:rsidRPr="00E73ECA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E73ECA" w:rsidRDefault="00CA7A79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E73ECA">
              <w:rPr>
                <w:rFonts w:ascii="PT Astra Serif" w:hAnsi="PT Astra Serif"/>
                <w:spacing w:val="-2"/>
                <w:sz w:val="20"/>
                <w:szCs w:val="20"/>
              </w:rPr>
              <w:t>5.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E73ECA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Карсунский 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E73ECA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44,3</w:t>
            </w:r>
          </w:p>
        </w:tc>
        <w:tc>
          <w:tcPr>
            <w:tcW w:w="283" w:type="pct"/>
            <w:vAlign w:val="bottom"/>
          </w:tcPr>
          <w:p w:rsidR="00CA7A79" w:rsidRPr="00E73ECA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44,3</w:t>
            </w:r>
          </w:p>
        </w:tc>
        <w:tc>
          <w:tcPr>
            <w:tcW w:w="245" w:type="pct"/>
            <w:vAlign w:val="bottom"/>
          </w:tcPr>
          <w:p w:rsidR="00CA7A79" w:rsidRPr="00E73ECA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100</w:t>
            </w:r>
            <w:r w:rsidR="00E73ECA" w:rsidRPr="00E73ECA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E73ECA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378" w:type="pct"/>
            <w:vAlign w:val="bottom"/>
          </w:tcPr>
          <w:p w:rsidR="00CA7A79" w:rsidRPr="00E73ECA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276" w:type="pct"/>
            <w:vAlign w:val="bottom"/>
          </w:tcPr>
          <w:p w:rsidR="00CA7A79" w:rsidRPr="00E73ECA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100</w:t>
            </w:r>
            <w:r w:rsidR="00E73ECA" w:rsidRPr="00E73ECA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E73ECA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CA7A79" w:rsidRPr="00E73ECA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CA7A79" w:rsidRPr="00E73ECA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100</w:t>
            </w:r>
            <w:r w:rsidR="00E73ECA" w:rsidRPr="00E73ECA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E73ECA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282" w:type="pct"/>
            <w:vAlign w:val="bottom"/>
          </w:tcPr>
          <w:p w:rsidR="00CA7A79" w:rsidRPr="00E73ECA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336" w:type="pct"/>
            <w:vAlign w:val="bottom"/>
          </w:tcPr>
          <w:p w:rsidR="00CA7A79" w:rsidRPr="00E73ECA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100</w:t>
            </w:r>
            <w:r w:rsidR="00E73ECA" w:rsidRPr="00E73ECA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E73ECA" w:rsidRPr="00E73ECA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E73ECA" w:rsidRPr="00E73ECA" w:rsidRDefault="00E73ECA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E73ECA">
              <w:rPr>
                <w:rFonts w:ascii="PT Astra Serif" w:hAnsi="PT Astra Serif"/>
                <w:spacing w:val="-2"/>
                <w:sz w:val="20"/>
                <w:szCs w:val="20"/>
              </w:rPr>
              <w:t>5.1.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E73ECA" w:rsidRPr="00E73ECA" w:rsidRDefault="00E73ECA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Вальдиватское</w:t>
            </w:r>
            <w:r w:rsidRPr="00E73ECA">
              <w:rPr>
                <w:rFonts w:ascii="PT Astra Serif" w:hAnsi="PT Astra Serif"/>
                <w:sz w:val="20"/>
                <w:szCs w:val="20"/>
              </w:rPr>
              <w:br/>
              <w:t>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E73ECA" w:rsidRPr="00E73ECA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E73ECA" w:rsidRPr="00E73ECA" w:rsidRDefault="00E73ECA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E73ECA">
              <w:rPr>
                <w:rFonts w:ascii="PT Astra Serif" w:hAnsi="PT Astra Serif"/>
                <w:spacing w:val="-2"/>
                <w:sz w:val="20"/>
                <w:szCs w:val="20"/>
              </w:rPr>
              <w:t>5.2.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E73ECA" w:rsidRPr="00E73ECA" w:rsidRDefault="00E73ECA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Урено-Карлинское 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282" w:type="pct"/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336" w:type="pct"/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E73ECA" w:rsidRPr="00E73ECA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E73ECA" w:rsidRPr="00E73ECA" w:rsidRDefault="00E73ECA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E73ECA">
              <w:rPr>
                <w:rFonts w:ascii="PT Astra Serif" w:hAnsi="PT Astra Serif"/>
                <w:spacing w:val="-2"/>
                <w:sz w:val="20"/>
                <w:szCs w:val="20"/>
              </w:rPr>
              <w:t>6.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E73ECA" w:rsidRPr="00E73ECA" w:rsidRDefault="00E73ECA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Кузоватовский</w:t>
            </w:r>
            <w:r w:rsidRPr="00E73ECA">
              <w:rPr>
                <w:rFonts w:ascii="PT Astra Serif" w:hAnsi="PT Astra Serif"/>
                <w:sz w:val="20"/>
                <w:szCs w:val="20"/>
              </w:rPr>
              <w:br/>
              <w:t>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40,7</w:t>
            </w:r>
          </w:p>
        </w:tc>
        <w:tc>
          <w:tcPr>
            <w:tcW w:w="283" w:type="pct"/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40,7</w:t>
            </w:r>
          </w:p>
        </w:tc>
        <w:tc>
          <w:tcPr>
            <w:tcW w:w="245" w:type="pct"/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378" w:type="pct"/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276" w:type="pct"/>
            <w:vAlign w:val="bottom"/>
          </w:tcPr>
          <w:p w:rsidR="00E73ECA" w:rsidRPr="00E73ECA" w:rsidRDefault="00E73ECA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E73ECA" w:rsidRPr="00E73ECA" w:rsidRDefault="00E73ECA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73ECA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445D7C" w:rsidRPr="00445D7C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445D7C" w:rsidRPr="00445D7C" w:rsidRDefault="00445D7C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445D7C">
              <w:rPr>
                <w:rFonts w:ascii="PT Astra Serif" w:hAnsi="PT Astra Serif"/>
                <w:spacing w:val="-2"/>
                <w:sz w:val="20"/>
                <w:szCs w:val="20"/>
              </w:rPr>
              <w:t>7.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445D7C" w:rsidRPr="00445D7C" w:rsidRDefault="00445D7C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Майнский 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48,7</w:t>
            </w:r>
          </w:p>
        </w:tc>
        <w:tc>
          <w:tcPr>
            <w:tcW w:w="283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48,7</w:t>
            </w:r>
          </w:p>
        </w:tc>
        <w:tc>
          <w:tcPr>
            <w:tcW w:w="245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103,38</w:t>
            </w:r>
          </w:p>
        </w:tc>
        <w:tc>
          <w:tcPr>
            <w:tcW w:w="378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103,38</w:t>
            </w:r>
          </w:p>
        </w:tc>
        <w:tc>
          <w:tcPr>
            <w:tcW w:w="276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445D7C" w:rsidRPr="00445D7C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445D7C" w:rsidRPr="00445D7C" w:rsidRDefault="00445D7C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445D7C">
              <w:rPr>
                <w:rFonts w:ascii="PT Astra Serif" w:hAnsi="PT Astra Serif"/>
                <w:spacing w:val="-2"/>
                <w:sz w:val="20"/>
                <w:szCs w:val="20"/>
              </w:rPr>
              <w:t>7.1.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445D7C" w:rsidRPr="00445D7C" w:rsidRDefault="00445D7C" w:rsidP="00445D7C">
            <w:pPr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Игнатовское</w:t>
            </w:r>
            <w:r w:rsidRPr="00445D7C">
              <w:rPr>
                <w:rFonts w:ascii="PT Astra Serif" w:hAnsi="PT Astra Serif"/>
                <w:sz w:val="20"/>
                <w:szCs w:val="20"/>
              </w:rPr>
              <w:br/>
              <w:t>городское</w:t>
            </w:r>
            <w:r>
              <w:rPr>
                <w:rFonts w:ascii="PT Astra Serif" w:hAnsi="PT Astra Serif"/>
                <w:sz w:val="20"/>
                <w:szCs w:val="20"/>
              </w:rPr>
              <w:br/>
            </w:r>
            <w:r w:rsidRPr="00445D7C">
              <w:rPr>
                <w:rFonts w:ascii="PT Astra Serif" w:hAnsi="PT Astra Serif"/>
                <w:sz w:val="20"/>
                <w:szCs w:val="20"/>
              </w:rPr>
              <w:t>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103,38</w:t>
            </w:r>
          </w:p>
        </w:tc>
        <w:tc>
          <w:tcPr>
            <w:tcW w:w="378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103,38</w:t>
            </w:r>
          </w:p>
        </w:tc>
        <w:tc>
          <w:tcPr>
            <w:tcW w:w="276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CA7A79" w:rsidRPr="00445D7C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445D7C" w:rsidRDefault="00CA7A79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445D7C">
              <w:rPr>
                <w:rFonts w:ascii="PT Astra Serif" w:hAnsi="PT Astra Serif"/>
                <w:spacing w:val="-2"/>
                <w:sz w:val="20"/>
                <w:szCs w:val="20"/>
              </w:rPr>
              <w:t>8.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445D7C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Мелекесский 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445D7C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52,1</w:t>
            </w:r>
          </w:p>
        </w:tc>
        <w:tc>
          <w:tcPr>
            <w:tcW w:w="283" w:type="pct"/>
            <w:vAlign w:val="bottom"/>
          </w:tcPr>
          <w:p w:rsidR="00CA7A79" w:rsidRPr="00445D7C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52,1</w:t>
            </w:r>
          </w:p>
        </w:tc>
        <w:tc>
          <w:tcPr>
            <w:tcW w:w="245" w:type="pct"/>
            <w:vAlign w:val="bottom"/>
          </w:tcPr>
          <w:p w:rsidR="00CA7A79" w:rsidRPr="00445D7C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</w:t>
            </w:r>
            <w:r w:rsidR="00445D7C" w:rsidRPr="00445D7C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445D7C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103,38</w:t>
            </w:r>
          </w:p>
        </w:tc>
        <w:tc>
          <w:tcPr>
            <w:tcW w:w="378" w:type="pct"/>
            <w:vAlign w:val="bottom"/>
          </w:tcPr>
          <w:p w:rsidR="00CA7A79" w:rsidRPr="00445D7C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103,38</w:t>
            </w:r>
          </w:p>
        </w:tc>
        <w:tc>
          <w:tcPr>
            <w:tcW w:w="276" w:type="pct"/>
            <w:vAlign w:val="bottom"/>
          </w:tcPr>
          <w:p w:rsidR="00CA7A79" w:rsidRPr="00445D7C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</w:t>
            </w:r>
            <w:r w:rsidR="00445D7C" w:rsidRPr="00445D7C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CA7A79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CA7A79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445D7C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2" w:type="pct"/>
            <w:vAlign w:val="bottom"/>
          </w:tcPr>
          <w:p w:rsidR="00CA7A79" w:rsidRPr="00445D7C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336" w:type="pct"/>
            <w:vAlign w:val="bottom"/>
          </w:tcPr>
          <w:p w:rsidR="00CA7A79" w:rsidRPr="00445D7C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</w:t>
            </w:r>
            <w:r w:rsidR="00445D7C" w:rsidRPr="00445D7C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445D7C" w:rsidRPr="00445D7C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445D7C" w:rsidRPr="00445D7C" w:rsidRDefault="00445D7C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445D7C">
              <w:rPr>
                <w:rFonts w:ascii="PT Astra Serif" w:hAnsi="PT Astra Serif"/>
                <w:spacing w:val="-2"/>
                <w:sz w:val="20"/>
                <w:szCs w:val="20"/>
              </w:rPr>
              <w:t>8.1.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445D7C" w:rsidRPr="00445D7C" w:rsidRDefault="00445D7C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Новоселкинское 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2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336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445D7C" w:rsidRPr="00445D7C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445D7C" w:rsidRPr="00445D7C" w:rsidRDefault="00445D7C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445D7C">
              <w:rPr>
                <w:rFonts w:ascii="PT Astra Serif" w:hAnsi="PT Astra Serif"/>
                <w:spacing w:val="-2"/>
                <w:sz w:val="20"/>
                <w:szCs w:val="20"/>
              </w:rPr>
              <w:t>9.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445D7C" w:rsidRPr="00445D7C" w:rsidRDefault="00445D7C" w:rsidP="00CA7A79">
            <w:pPr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Николаевский</w:t>
            </w:r>
            <w:r w:rsidRPr="00445D7C">
              <w:rPr>
                <w:rFonts w:ascii="PT Astra Serif" w:hAnsi="PT Astra Serif"/>
                <w:sz w:val="20"/>
                <w:szCs w:val="20"/>
              </w:rPr>
              <w:br/>
              <w:t>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44,7</w:t>
            </w:r>
          </w:p>
        </w:tc>
        <w:tc>
          <w:tcPr>
            <w:tcW w:w="283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44,7</w:t>
            </w:r>
          </w:p>
        </w:tc>
        <w:tc>
          <w:tcPr>
            <w:tcW w:w="245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378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276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445D7C" w:rsidRPr="00445D7C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445D7C" w:rsidRPr="00445D7C" w:rsidRDefault="00445D7C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445D7C">
              <w:rPr>
                <w:rFonts w:ascii="PT Astra Serif" w:hAnsi="PT Astra Serif"/>
                <w:spacing w:val="-2"/>
                <w:sz w:val="20"/>
                <w:szCs w:val="20"/>
              </w:rPr>
              <w:t>9.1.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445D7C" w:rsidRPr="00445D7C" w:rsidRDefault="00445D7C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Сухотерешанское 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445D7C" w:rsidRPr="00445D7C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445D7C" w:rsidRPr="00445D7C" w:rsidRDefault="00445D7C" w:rsidP="00CC53CC">
            <w:pPr>
              <w:jc w:val="center"/>
              <w:rPr>
                <w:rFonts w:ascii="PT Astra Serif" w:hAnsi="PT Astra Serif"/>
                <w:spacing w:val="-2"/>
                <w:sz w:val="20"/>
                <w:szCs w:val="20"/>
              </w:rPr>
            </w:pPr>
            <w:r w:rsidRPr="00445D7C">
              <w:rPr>
                <w:rFonts w:ascii="PT Astra Serif" w:hAnsi="PT Astra Serif"/>
                <w:spacing w:val="-2"/>
                <w:sz w:val="20"/>
                <w:szCs w:val="20"/>
              </w:rPr>
              <w:t>10.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445D7C" w:rsidRPr="00445D7C" w:rsidRDefault="00445D7C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Новомалыкли</w:t>
            </w:r>
            <w:r w:rsidRPr="00445D7C">
              <w:rPr>
                <w:rFonts w:ascii="PT Astra Serif" w:hAnsi="PT Astra Serif"/>
                <w:sz w:val="20"/>
                <w:szCs w:val="20"/>
              </w:rPr>
              <w:t>н</w:t>
            </w:r>
            <w:r w:rsidRPr="00445D7C">
              <w:rPr>
                <w:rFonts w:ascii="PT Astra Serif" w:hAnsi="PT Astra Serif"/>
                <w:sz w:val="20"/>
                <w:szCs w:val="20"/>
              </w:rPr>
              <w:t>ский 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31,3</w:t>
            </w:r>
          </w:p>
        </w:tc>
        <w:tc>
          <w:tcPr>
            <w:tcW w:w="283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31,3</w:t>
            </w:r>
          </w:p>
        </w:tc>
        <w:tc>
          <w:tcPr>
            <w:tcW w:w="245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378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276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445D7C" w:rsidRPr="00445D7C" w:rsidRDefault="00445D7C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2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336" w:type="pct"/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10886,5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10336,8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445D7C" w:rsidRPr="00445D7C" w:rsidRDefault="00445D7C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45D7C">
              <w:rPr>
                <w:rFonts w:ascii="PT Astra Serif" w:hAnsi="PT Astra Serif"/>
                <w:sz w:val="20"/>
                <w:szCs w:val="20"/>
              </w:rPr>
              <w:t>95,0</w:t>
            </w:r>
          </w:p>
        </w:tc>
      </w:tr>
      <w:tr w:rsidR="00A25636" w:rsidRPr="00A25636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A25636" w:rsidRPr="000F241C" w:rsidRDefault="00A25636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0F241C">
              <w:rPr>
                <w:rFonts w:ascii="PT Astra Serif" w:hAnsi="PT Astra Serif"/>
                <w:spacing w:val="-14"/>
                <w:sz w:val="20"/>
                <w:szCs w:val="20"/>
              </w:rPr>
              <w:t>10.1.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A25636" w:rsidRPr="00A25636" w:rsidRDefault="00A25636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A25636">
              <w:rPr>
                <w:rFonts w:ascii="PT Astra Serif" w:hAnsi="PT Astra Serif"/>
                <w:sz w:val="20"/>
                <w:szCs w:val="20"/>
              </w:rPr>
              <w:t>Новомалыклинское 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A25636" w:rsidRPr="00A25636" w:rsidRDefault="00A25636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256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A25636" w:rsidRPr="00A25636" w:rsidRDefault="00A25636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256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A25636" w:rsidRPr="00A25636" w:rsidRDefault="00A25636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256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A25636" w:rsidRPr="00A25636" w:rsidRDefault="00A25636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256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A25636" w:rsidRPr="00A25636" w:rsidRDefault="00A25636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256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A25636" w:rsidRPr="00A25636" w:rsidRDefault="00A25636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256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A25636" w:rsidRPr="00A25636" w:rsidRDefault="00A25636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256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A25636" w:rsidRPr="00A25636" w:rsidRDefault="00A25636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256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A25636" w:rsidRPr="00A25636" w:rsidRDefault="00A25636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256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A25636" w:rsidRPr="00A25636" w:rsidRDefault="00A256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2563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2" w:type="pct"/>
            <w:vAlign w:val="bottom"/>
          </w:tcPr>
          <w:p w:rsidR="00A25636" w:rsidRPr="00A25636" w:rsidRDefault="00A256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2563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336" w:type="pct"/>
            <w:vAlign w:val="bottom"/>
          </w:tcPr>
          <w:p w:rsidR="00A25636" w:rsidRPr="00A25636" w:rsidRDefault="00A256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2563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A25636" w:rsidRPr="00A25636" w:rsidRDefault="00A25636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256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A25636" w:rsidRPr="00A25636" w:rsidRDefault="00A25636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256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A25636" w:rsidRPr="00A25636" w:rsidRDefault="00A25636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256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742F66" w:rsidRPr="00742F66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742F66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742F66">
              <w:rPr>
                <w:rFonts w:ascii="PT Astra Serif" w:hAnsi="PT Astra Serif"/>
                <w:spacing w:val="-14"/>
                <w:sz w:val="20"/>
                <w:szCs w:val="20"/>
              </w:rPr>
              <w:t>10.2.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742F66" w:rsidRDefault="00CA7A79" w:rsidP="00742F66">
            <w:pPr>
              <w:rPr>
                <w:rFonts w:ascii="PT Astra Serif" w:hAnsi="PT Astra Serif"/>
                <w:spacing w:val="-4"/>
                <w:sz w:val="20"/>
                <w:szCs w:val="20"/>
              </w:rPr>
            </w:pPr>
            <w:r w:rsidRPr="00742F66">
              <w:rPr>
                <w:rFonts w:ascii="PT Astra Serif" w:hAnsi="PT Astra Serif"/>
                <w:spacing w:val="-4"/>
                <w:sz w:val="20"/>
                <w:szCs w:val="20"/>
              </w:rPr>
              <w:t>Среднесантими</w:t>
            </w:r>
            <w:r w:rsidRPr="00742F66">
              <w:rPr>
                <w:rFonts w:ascii="PT Astra Serif" w:hAnsi="PT Astra Serif"/>
                <w:spacing w:val="-4"/>
                <w:sz w:val="20"/>
                <w:szCs w:val="20"/>
              </w:rPr>
              <w:t>р</w:t>
            </w:r>
            <w:r w:rsidRPr="00742F66">
              <w:rPr>
                <w:rFonts w:ascii="PT Astra Serif" w:hAnsi="PT Astra Serif"/>
                <w:spacing w:val="-4"/>
                <w:sz w:val="20"/>
                <w:szCs w:val="20"/>
              </w:rPr>
              <w:t>ское сельское</w:t>
            </w:r>
            <w:r w:rsidR="00742F66" w:rsidRPr="00742F66">
              <w:rPr>
                <w:rFonts w:ascii="PT Astra Serif" w:hAnsi="PT Astra Serif"/>
                <w:spacing w:val="-4"/>
                <w:sz w:val="20"/>
                <w:szCs w:val="20"/>
              </w:rPr>
              <w:br/>
            </w:r>
            <w:r w:rsidRPr="00742F66">
              <w:rPr>
                <w:rFonts w:ascii="PT Astra Serif" w:hAnsi="PT Astra Serif"/>
                <w:spacing w:val="-4"/>
                <w:sz w:val="20"/>
                <w:szCs w:val="20"/>
              </w:rPr>
              <w:t>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742F66" w:rsidRPr="00742F66" w:rsidRDefault="00742F66" w:rsidP="00742F6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10886,5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10336,8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95</w:t>
            </w:r>
            <w:r w:rsidR="00742F66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</w:tr>
      <w:tr w:rsidR="00742F66" w:rsidRPr="00742F66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742F66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742F66">
              <w:rPr>
                <w:rFonts w:ascii="PT Astra Serif" w:hAnsi="PT Astra Serif"/>
                <w:spacing w:val="-14"/>
                <w:sz w:val="20"/>
                <w:szCs w:val="20"/>
              </w:rPr>
              <w:t>11.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742F66" w:rsidRDefault="00CA7A79" w:rsidP="00742F66">
            <w:pPr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Новоспасский</w:t>
            </w:r>
            <w:r w:rsidR="00742F66" w:rsidRPr="00742F66">
              <w:rPr>
                <w:rFonts w:ascii="PT Astra Serif" w:hAnsi="PT Astra Serif"/>
                <w:sz w:val="20"/>
                <w:szCs w:val="20"/>
              </w:rPr>
              <w:br/>
            </w:r>
            <w:r w:rsidRPr="00742F66">
              <w:rPr>
                <w:rFonts w:ascii="PT Astra Serif" w:hAnsi="PT Astra Serif"/>
                <w:sz w:val="20"/>
                <w:szCs w:val="20"/>
              </w:rPr>
              <w:t>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32,0</w:t>
            </w:r>
          </w:p>
        </w:tc>
        <w:tc>
          <w:tcPr>
            <w:tcW w:w="283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32,0</w:t>
            </w:r>
          </w:p>
        </w:tc>
        <w:tc>
          <w:tcPr>
            <w:tcW w:w="245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378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276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742F66" w:rsidRPr="00742F66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742F66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742F66">
              <w:rPr>
                <w:rFonts w:ascii="PT Astra Serif" w:hAnsi="PT Astra Serif"/>
                <w:spacing w:val="-14"/>
                <w:sz w:val="20"/>
                <w:szCs w:val="20"/>
              </w:rPr>
              <w:t>12.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742F66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Павловский 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29,6</w:t>
            </w:r>
          </w:p>
        </w:tc>
        <w:tc>
          <w:tcPr>
            <w:tcW w:w="283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29,6</w:t>
            </w:r>
          </w:p>
        </w:tc>
        <w:tc>
          <w:tcPr>
            <w:tcW w:w="245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378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49,5812</w:t>
            </w:r>
          </w:p>
        </w:tc>
        <w:tc>
          <w:tcPr>
            <w:tcW w:w="276" w:type="pct"/>
            <w:vAlign w:val="bottom"/>
          </w:tcPr>
          <w:p w:rsidR="00CA7A79" w:rsidRPr="00742F66" w:rsidRDefault="00CA7A79" w:rsidP="002E077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9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5,9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281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234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282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336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742F66" w:rsidRPr="00742F66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742F66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742F66">
              <w:rPr>
                <w:rFonts w:ascii="PT Astra Serif" w:hAnsi="PT Astra Serif"/>
                <w:spacing w:val="-14"/>
                <w:sz w:val="20"/>
                <w:szCs w:val="20"/>
              </w:rPr>
              <w:t>12.1.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742F66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Холстовское</w:t>
            </w:r>
            <w:r w:rsidRPr="00742F66">
              <w:rPr>
                <w:rFonts w:ascii="PT Astra Serif" w:hAnsi="PT Astra Serif"/>
                <w:sz w:val="20"/>
                <w:szCs w:val="20"/>
              </w:rPr>
              <w:br/>
              <w:t>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282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336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742F66" w:rsidRPr="00742F66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742F66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742F66">
              <w:rPr>
                <w:rFonts w:ascii="PT Astra Serif" w:hAnsi="PT Astra Serif"/>
                <w:spacing w:val="-14"/>
                <w:sz w:val="20"/>
                <w:szCs w:val="20"/>
              </w:rPr>
              <w:t>12.2.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742F66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Шаховское сел</w:t>
            </w:r>
            <w:r w:rsidRPr="00742F66">
              <w:rPr>
                <w:rFonts w:ascii="PT Astra Serif" w:hAnsi="PT Astra Serif"/>
                <w:sz w:val="20"/>
                <w:szCs w:val="20"/>
              </w:rPr>
              <w:t>ь</w:t>
            </w:r>
            <w:r w:rsidRPr="00742F66">
              <w:rPr>
                <w:rFonts w:ascii="PT Astra Serif" w:hAnsi="PT Astra Serif"/>
                <w:sz w:val="20"/>
                <w:szCs w:val="20"/>
              </w:rPr>
              <w:t>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742F66" w:rsidRPr="00742F66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742F66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742F66">
              <w:rPr>
                <w:rFonts w:ascii="PT Astra Serif" w:hAnsi="PT Astra Serif"/>
                <w:spacing w:val="-14"/>
                <w:sz w:val="20"/>
                <w:szCs w:val="20"/>
              </w:rPr>
              <w:t>13.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742F66" w:rsidRDefault="00CA7A79" w:rsidP="00742F66">
            <w:pPr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Радищевский</w:t>
            </w:r>
            <w:r w:rsidR="00742F66" w:rsidRPr="00742F66">
              <w:rPr>
                <w:rFonts w:ascii="PT Astra Serif" w:hAnsi="PT Astra Serif"/>
                <w:sz w:val="20"/>
                <w:szCs w:val="20"/>
              </w:rPr>
              <w:br/>
            </w:r>
            <w:r w:rsidRPr="00742F66">
              <w:rPr>
                <w:rFonts w:ascii="PT Astra Serif" w:hAnsi="PT Astra Serif"/>
                <w:sz w:val="20"/>
                <w:szCs w:val="20"/>
              </w:rPr>
              <w:t>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29,9</w:t>
            </w:r>
          </w:p>
        </w:tc>
        <w:tc>
          <w:tcPr>
            <w:tcW w:w="283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29,9</w:t>
            </w:r>
          </w:p>
        </w:tc>
        <w:tc>
          <w:tcPr>
            <w:tcW w:w="245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378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276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281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234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742F66" w:rsidRPr="00742F66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742F66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742F66">
              <w:rPr>
                <w:rFonts w:ascii="PT Astra Serif" w:hAnsi="PT Astra Serif"/>
                <w:spacing w:val="-14"/>
                <w:sz w:val="20"/>
                <w:szCs w:val="20"/>
              </w:rPr>
              <w:t>13.1.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742F66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Калиновское</w:t>
            </w:r>
            <w:r w:rsidRPr="00742F66">
              <w:rPr>
                <w:rFonts w:ascii="PT Astra Serif" w:hAnsi="PT Astra Serif"/>
                <w:sz w:val="20"/>
                <w:szCs w:val="20"/>
              </w:rPr>
              <w:br/>
              <w:t>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742F66" w:rsidRPr="00742F66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742F66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742F66">
              <w:rPr>
                <w:rFonts w:ascii="PT Astra Serif" w:hAnsi="PT Astra Serif"/>
                <w:spacing w:val="-14"/>
                <w:sz w:val="20"/>
                <w:szCs w:val="20"/>
              </w:rPr>
              <w:t>13.2.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742F66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Октябрьское</w:t>
            </w:r>
            <w:r w:rsidRPr="00742F66">
              <w:rPr>
                <w:rFonts w:ascii="PT Astra Serif" w:hAnsi="PT Astra Serif"/>
                <w:sz w:val="20"/>
                <w:szCs w:val="20"/>
              </w:rPr>
              <w:br/>
              <w:t>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742F66" w:rsidRPr="00742F66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742F66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742F66">
              <w:rPr>
                <w:rFonts w:ascii="PT Astra Serif" w:hAnsi="PT Astra Serif"/>
                <w:spacing w:val="-14"/>
                <w:sz w:val="20"/>
                <w:szCs w:val="20"/>
              </w:rPr>
              <w:t>14.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742F66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Сенгилеевский</w:t>
            </w:r>
            <w:r w:rsidRPr="00742F66">
              <w:rPr>
                <w:rFonts w:ascii="PT Astra Serif" w:hAnsi="PT Astra Serif"/>
                <w:sz w:val="20"/>
                <w:szCs w:val="20"/>
              </w:rPr>
              <w:br/>
              <w:t>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22,3</w:t>
            </w:r>
          </w:p>
        </w:tc>
        <w:tc>
          <w:tcPr>
            <w:tcW w:w="283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22,3</w:t>
            </w:r>
          </w:p>
        </w:tc>
        <w:tc>
          <w:tcPr>
            <w:tcW w:w="245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742F66" w:rsidRPr="00742F66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742F66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742F66">
              <w:rPr>
                <w:rFonts w:ascii="PT Astra Serif" w:hAnsi="PT Astra Serif"/>
                <w:spacing w:val="-14"/>
                <w:sz w:val="20"/>
                <w:szCs w:val="20"/>
              </w:rPr>
              <w:t>14.1.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742F66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Тушнинское</w:t>
            </w:r>
            <w:r w:rsidRPr="00742F66">
              <w:rPr>
                <w:rFonts w:ascii="PT Astra Serif" w:hAnsi="PT Astra Serif"/>
                <w:sz w:val="20"/>
                <w:szCs w:val="20"/>
              </w:rPr>
              <w:br/>
              <w:t>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CA7A79" w:rsidRPr="00742F6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742F6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742F66" w:rsidRDefault="00742F6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42F6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D23CD8" w:rsidRPr="00D23CD8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D23CD8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D23CD8">
              <w:rPr>
                <w:rFonts w:ascii="PT Astra Serif" w:hAnsi="PT Astra Serif"/>
                <w:spacing w:val="-14"/>
                <w:sz w:val="20"/>
                <w:szCs w:val="20"/>
              </w:rPr>
              <w:t>15.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D23CD8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Старокулаткинский 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D23CD8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31,9</w:t>
            </w:r>
          </w:p>
        </w:tc>
        <w:tc>
          <w:tcPr>
            <w:tcW w:w="283" w:type="pct"/>
            <w:vAlign w:val="bottom"/>
          </w:tcPr>
          <w:p w:rsidR="00CA7A79" w:rsidRPr="00D23CD8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31,9</w:t>
            </w:r>
          </w:p>
        </w:tc>
        <w:tc>
          <w:tcPr>
            <w:tcW w:w="245" w:type="pct"/>
            <w:vAlign w:val="bottom"/>
          </w:tcPr>
          <w:p w:rsidR="00CA7A79" w:rsidRPr="00D23CD8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D23CD8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D23CD8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378" w:type="pct"/>
            <w:vAlign w:val="bottom"/>
          </w:tcPr>
          <w:p w:rsidR="00CA7A79" w:rsidRPr="00D23CD8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276" w:type="pct"/>
            <w:vAlign w:val="bottom"/>
          </w:tcPr>
          <w:p w:rsidR="00CA7A79" w:rsidRPr="00D23CD8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D23CD8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D23CD8" w:rsidRPr="00D23CD8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D23CD8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D23CD8">
              <w:rPr>
                <w:rFonts w:ascii="PT Astra Serif" w:hAnsi="PT Astra Serif"/>
                <w:spacing w:val="-14"/>
                <w:sz w:val="20"/>
                <w:szCs w:val="20"/>
              </w:rPr>
              <w:t>16.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D23CD8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Старомайнский</w:t>
            </w:r>
            <w:r w:rsidRPr="00D23CD8">
              <w:rPr>
                <w:rFonts w:ascii="PT Astra Serif" w:hAnsi="PT Astra Serif"/>
                <w:sz w:val="20"/>
                <w:szCs w:val="20"/>
              </w:rPr>
              <w:br/>
              <w:t>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D23CD8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31,5</w:t>
            </w:r>
          </w:p>
        </w:tc>
        <w:tc>
          <w:tcPr>
            <w:tcW w:w="283" w:type="pct"/>
            <w:vAlign w:val="bottom"/>
          </w:tcPr>
          <w:p w:rsidR="00CA7A79" w:rsidRPr="00D23CD8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31,5</w:t>
            </w:r>
          </w:p>
        </w:tc>
        <w:tc>
          <w:tcPr>
            <w:tcW w:w="245" w:type="pct"/>
            <w:vAlign w:val="bottom"/>
          </w:tcPr>
          <w:p w:rsidR="00CA7A79" w:rsidRPr="00D23CD8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D23CD8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D23CD8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378" w:type="pct"/>
            <w:vAlign w:val="bottom"/>
          </w:tcPr>
          <w:p w:rsidR="00CA7A79" w:rsidRPr="00D23CD8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276" w:type="pct"/>
            <w:vAlign w:val="bottom"/>
          </w:tcPr>
          <w:p w:rsidR="00CA7A79" w:rsidRPr="00D23CD8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D23CD8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D23CD8" w:rsidRPr="00D23CD8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D23CD8" w:rsidRPr="00D23CD8" w:rsidRDefault="00D23CD8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D23CD8">
              <w:rPr>
                <w:rFonts w:ascii="PT Astra Serif" w:hAnsi="PT Astra Serif"/>
                <w:spacing w:val="-14"/>
                <w:sz w:val="20"/>
                <w:szCs w:val="20"/>
              </w:rPr>
              <w:t>17.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D23CD8" w:rsidRPr="00D23CD8" w:rsidRDefault="00D23CD8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Сурский 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D23CD8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36,9</w:t>
            </w:r>
          </w:p>
        </w:tc>
        <w:tc>
          <w:tcPr>
            <w:tcW w:w="283" w:type="pct"/>
            <w:vAlign w:val="bottom"/>
          </w:tcPr>
          <w:p w:rsidR="00D23CD8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36,9</w:t>
            </w:r>
          </w:p>
        </w:tc>
        <w:tc>
          <w:tcPr>
            <w:tcW w:w="245" w:type="pct"/>
            <w:vAlign w:val="bottom"/>
          </w:tcPr>
          <w:p w:rsidR="00D23CD8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D23CD8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378" w:type="pct"/>
            <w:vAlign w:val="bottom"/>
          </w:tcPr>
          <w:p w:rsidR="00D23CD8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276" w:type="pct"/>
            <w:vAlign w:val="bottom"/>
          </w:tcPr>
          <w:p w:rsidR="00D23CD8" w:rsidRPr="00D23CD8" w:rsidRDefault="00D23CD8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D23CD8" w:rsidRPr="00D23CD8" w:rsidRDefault="00D23CD8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D23CD8" w:rsidRPr="00D23CD8" w:rsidRDefault="00D23CD8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D23CD8" w:rsidRPr="00D23CD8" w:rsidRDefault="00D23CD8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D23CD8" w:rsidRPr="00D23CD8" w:rsidRDefault="00D23CD8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D23CD8" w:rsidRPr="00D23CD8" w:rsidRDefault="00D23CD8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D23CD8" w:rsidRPr="00D23CD8" w:rsidRDefault="00D23CD8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D23CD8" w:rsidRPr="00D23CD8" w:rsidRDefault="00D23CD8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D23CD8" w:rsidRPr="00D23CD8" w:rsidRDefault="00D23CD8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D23CD8" w:rsidRPr="00D23CD8" w:rsidRDefault="00D23CD8" w:rsidP="00A3330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23CD8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8D3236" w:rsidRPr="008D3236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8D3236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8D3236">
              <w:rPr>
                <w:rFonts w:ascii="PT Astra Serif" w:hAnsi="PT Astra Serif"/>
                <w:spacing w:val="-14"/>
                <w:sz w:val="20"/>
                <w:szCs w:val="20"/>
              </w:rPr>
              <w:t>18.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8D3236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Тереньгульский 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33,3</w:t>
            </w:r>
          </w:p>
        </w:tc>
        <w:tc>
          <w:tcPr>
            <w:tcW w:w="283" w:type="pct"/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33,3</w:t>
            </w:r>
          </w:p>
        </w:tc>
        <w:tc>
          <w:tcPr>
            <w:tcW w:w="245" w:type="pct"/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8D323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378" w:type="pct"/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51,69</w:t>
            </w:r>
          </w:p>
        </w:tc>
        <w:tc>
          <w:tcPr>
            <w:tcW w:w="276" w:type="pct"/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8D323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8D323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8D3236" w:rsidRPr="008D3236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8D3236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8D3236">
              <w:rPr>
                <w:rFonts w:ascii="PT Astra Serif" w:hAnsi="PT Astra Serif"/>
                <w:spacing w:val="-14"/>
                <w:sz w:val="20"/>
                <w:szCs w:val="20"/>
              </w:rPr>
              <w:t>18.1.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8D3236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Подкуровское</w:t>
            </w:r>
            <w:r w:rsidRPr="008D3236">
              <w:rPr>
                <w:rFonts w:ascii="PT Astra Serif" w:hAnsi="PT Astra Serif"/>
                <w:sz w:val="20"/>
                <w:szCs w:val="20"/>
              </w:rPr>
              <w:br/>
              <w:t>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8D323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8D3236" w:rsidRPr="008D3236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8D3236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8D3236">
              <w:rPr>
                <w:rFonts w:ascii="PT Astra Serif" w:hAnsi="PT Astra Serif"/>
                <w:spacing w:val="-14"/>
                <w:sz w:val="20"/>
                <w:szCs w:val="20"/>
              </w:rPr>
              <w:t>19.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8D3236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Ульяновский 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36,5</w:t>
            </w:r>
          </w:p>
        </w:tc>
        <w:tc>
          <w:tcPr>
            <w:tcW w:w="283" w:type="pct"/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36,5</w:t>
            </w:r>
          </w:p>
        </w:tc>
        <w:tc>
          <w:tcPr>
            <w:tcW w:w="245" w:type="pct"/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8D323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51,74</w:t>
            </w:r>
          </w:p>
        </w:tc>
        <w:tc>
          <w:tcPr>
            <w:tcW w:w="378" w:type="pct"/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51,74</w:t>
            </w:r>
          </w:p>
        </w:tc>
        <w:tc>
          <w:tcPr>
            <w:tcW w:w="276" w:type="pct"/>
            <w:vAlign w:val="bottom"/>
          </w:tcPr>
          <w:p w:rsidR="00CA7A79" w:rsidRPr="008D3236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8D323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8D3236" w:rsidRDefault="008D3236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D323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CA7A79" w:rsidRPr="00AB1DEE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AB1DEE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AB1DEE">
              <w:rPr>
                <w:rFonts w:ascii="PT Astra Serif" w:hAnsi="PT Astra Serif"/>
                <w:spacing w:val="-14"/>
                <w:sz w:val="20"/>
                <w:szCs w:val="20"/>
              </w:rPr>
              <w:t>20.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AB1DEE" w:rsidRDefault="00CA7A79" w:rsidP="00A33302">
            <w:pPr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Цильнинский</w:t>
            </w:r>
            <w:r w:rsidR="00A33302" w:rsidRPr="00AB1DEE">
              <w:rPr>
                <w:rFonts w:ascii="PT Astra Serif" w:hAnsi="PT Astra Serif"/>
                <w:sz w:val="20"/>
                <w:szCs w:val="20"/>
              </w:rPr>
              <w:br/>
            </w:r>
            <w:r w:rsidRPr="00AB1DEE">
              <w:rPr>
                <w:rFonts w:ascii="PT Astra Serif" w:hAnsi="PT Astra Serif"/>
                <w:sz w:val="20"/>
                <w:szCs w:val="20"/>
              </w:rPr>
              <w:t>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44,4</w:t>
            </w:r>
          </w:p>
        </w:tc>
        <w:tc>
          <w:tcPr>
            <w:tcW w:w="283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44,4</w:t>
            </w:r>
          </w:p>
        </w:tc>
        <w:tc>
          <w:tcPr>
            <w:tcW w:w="245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AB1DEE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103,38</w:t>
            </w:r>
          </w:p>
        </w:tc>
        <w:tc>
          <w:tcPr>
            <w:tcW w:w="378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103,38</w:t>
            </w:r>
          </w:p>
        </w:tc>
        <w:tc>
          <w:tcPr>
            <w:tcW w:w="276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AB1DEE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AB1DEE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282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336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</w:t>
            </w:r>
            <w:r w:rsidR="00A33302" w:rsidRPr="00AB1DEE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A33302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A33302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A33302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CA7A79" w:rsidRPr="00AB1DEE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AB1DEE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AB1DEE">
              <w:rPr>
                <w:rFonts w:ascii="PT Astra Serif" w:hAnsi="PT Astra Serif"/>
                <w:spacing w:val="-14"/>
                <w:sz w:val="20"/>
                <w:szCs w:val="20"/>
              </w:rPr>
              <w:t>20.1.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AB1DEE" w:rsidRDefault="00CA7A79" w:rsidP="00CC53CC">
            <w:pPr>
              <w:rPr>
                <w:rFonts w:ascii="PT Astra Serif" w:hAnsi="PT Astra Serif"/>
                <w:spacing w:val="-4"/>
                <w:sz w:val="20"/>
                <w:szCs w:val="20"/>
              </w:rPr>
            </w:pPr>
            <w:r w:rsidRPr="00AB1DEE">
              <w:rPr>
                <w:rFonts w:ascii="PT Astra Serif" w:hAnsi="PT Astra Serif"/>
                <w:spacing w:val="-4"/>
                <w:sz w:val="20"/>
                <w:szCs w:val="20"/>
              </w:rPr>
              <w:t>Большенагатки</w:t>
            </w:r>
            <w:r w:rsidRPr="00AB1DEE">
              <w:rPr>
                <w:rFonts w:ascii="PT Astra Serif" w:hAnsi="PT Astra Serif"/>
                <w:spacing w:val="-4"/>
                <w:sz w:val="20"/>
                <w:szCs w:val="20"/>
              </w:rPr>
              <w:t>н</w:t>
            </w:r>
            <w:r w:rsidRPr="00AB1DEE">
              <w:rPr>
                <w:rFonts w:ascii="PT Astra Serif" w:hAnsi="PT Astra Serif"/>
                <w:spacing w:val="-4"/>
                <w:sz w:val="20"/>
                <w:szCs w:val="20"/>
              </w:rPr>
              <w:t>ское сельское пос</w:t>
            </w:r>
            <w:r w:rsidRPr="00AB1DEE">
              <w:rPr>
                <w:rFonts w:ascii="PT Astra Serif" w:hAnsi="PT Astra Serif"/>
                <w:spacing w:val="-4"/>
                <w:sz w:val="20"/>
                <w:szCs w:val="20"/>
              </w:rPr>
              <w:t>е</w:t>
            </w:r>
            <w:r w:rsidRPr="00AB1DEE">
              <w:rPr>
                <w:rFonts w:ascii="PT Astra Serif" w:hAnsi="PT Astra Serif"/>
                <w:spacing w:val="-4"/>
                <w:sz w:val="20"/>
                <w:szCs w:val="20"/>
              </w:rPr>
              <w:t>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A33302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CA7A79" w:rsidRPr="00AB1DEE" w:rsidRDefault="00A33302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CA7A79" w:rsidRPr="00AB1DEE" w:rsidRDefault="00A33302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A33302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CA7A79" w:rsidRPr="00AB1DEE" w:rsidRDefault="00A33302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CA7A79" w:rsidRPr="00AB1DEE" w:rsidRDefault="00A33302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A33302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CA7A79" w:rsidRPr="00AB1DEE" w:rsidRDefault="00A33302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CA7A79" w:rsidRPr="00AB1DEE" w:rsidRDefault="00A33302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282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336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</w:t>
            </w:r>
            <w:r w:rsidR="00A33302" w:rsidRPr="00AB1DEE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A33302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A33302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A33302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AB1DEE" w:rsidRPr="00AB1DEE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AB1DEE" w:rsidRPr="00AB1DEE" w:rsidRDefault="00AB1DEE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AB1DEE">
              <w:rPr>
                <w:rFonts w:ascii="PT Astra Serif" w:hAnsi="PT Astra Serif"/>
                <w:spacing w:val="-14"/>
                <w:sz w:val="20"/>
                <w:szCs w:val="20"/>
              </w:rPr>
              <w:t>20.2.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AB1DEE" w:rsidRPr="00AB1DEE" w:rsidRDefault="00AB1DEE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Елховоозерское 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AB1DEE" w:rsidRPr="00AB1DEE" w:rsidRDefault="00AB1DEE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AB1DEE" w:rsidRPr="00AB1DEE" w:rsidRDefault="00AB1DEE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CA7A79" w:rsidRPr="00AB1DEE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AB1DEE" w:rsidRDefault="00CA7A7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AB1DEE">
              <w:rPr>
                <w:rFonts w:ascii="PT Astra Serif" w:hAnsi="PT Astra Serif"/>
                <w:spacing w:val="-14"/>
                <w:sz w:val="20"/>
                <w:szCs w:val="20"/>
              </w:rPr>
              <w:t>21.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AB1DEE" w:rsidRDefault="00CA7A7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Чердаклинский</w:t>
            </w:r>
            <w:r w:rsidRPr="00AB1DEE">
              <w:rPr>
                <w:rFonts w:ascii="PT Astra Serif" w:hAnsi="PT Astra Serif"/>
                <w:sz w:val="20"/>
                <w:szCs w:val="20"/>
              </w:rPr>
              <w:br/>
              <w:t>район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44,7</w:t>
            </w:r>
          </w:p>
        </w:tc>
        <w:tc>
          <w:tcPr>
            <w:tcW w:w="283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44,7</w:t>
            </w:r>
          </w:p>
        </w:tc>
        <w:tc>
          <w:tcPr>
            <w:tcW w:w="245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AB1DEE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103,38</w:t>
            </w:r>
          </w:p>
        </w:tc>
        <w:tc>
          <w:tcPr>
            <w:tcW w:w="378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103,38</w:t>
            </w:r>
          </w:p>
        </w:tc>
        <w:tc>
          <w:tcPr>
            <w:tcW w:w="276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AB1DEE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</w:t>
            </w:r>
            <w:r w:rsidR="002E0772" w:rsidRPr="00AB1DEE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282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336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</w:t>
            </w:r>
            <w:r w:rsidR="00AB1DEE" w:rsidRPr="00AB1DEE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15971,2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15971,2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</w:t>
            </w:r>
            <w:r w:rsidR="00AB1DEE" w:rsidRPr="00AB1DEE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</w:tr>
      <w:tr w:rsidR="00AB1DEE" w:rsidRPr="00AB1DEE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AB1DEE" w:rsidRPr="00AB1DEE" w:rsidRDefault="00AB1DEE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AB1DEE">
              <w:rPr>
                <w:rFonts w:ascii="PT Astra Serif" w:hAnsi="PT Astra Serif"/>
                <w:spacing w:val="-14"/>
                <w:sz w:val="20"/>
                <w:szCs w:val="20"/>
              </w:rPr>
              <w:t>21.1.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AB1DEE" w:rsidRPr="00AB1DEE" w:rsidRDefault="00AB1DEE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Мирновское</w:t>
            </w:r>
            <w:r w:rsidRPr="00AB1DEE">
              <w:rPr>
                <w:rFonts w:ascii="PT Astra Serif" w:hAnsi="PT Astra Serif"/>
                <w:sz w:val="20"/>
                <w:szCs w:val="20"/>
              </w:rPr>
              <w:br/>
              <w:t>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282" w:type="pct"/>
            <w:vAlign w:val="bottom"/>
          </w:tcPr>
          <w:p w:rsidR="00AB1DEE" w:rsidRPr="00AB1DEE" w:rsidRDefault="00AB1DEE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336" w:type="pct"/>
            <w:vAlign w:val="bottom"/>
          </w:tcPr>
          <w:p w:rsidR="00AB1DEE" w:rsidRPr="00AB1DEE" w:rsidRDefault="00AB1DEE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15971,2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15971,2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AB1DEE" w:rsidRPr="00AB1DEE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AB1DEE" w:rsidRPr="00AB1DEE" w:rsidRDefault="00AB1DEE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AB1DEE">
              <w:rPr>
                <w:rFonts w:ascii="PT Astra Serif" w:hAnsi="PT Astra Serif"/>
                <w:spacing w:val="-14"/>
                <w:sz w:val="20"/>
                <w:szCs w:val="20"/>
              </w:rPr>
              <w:t>21.2.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AB1DEE" w:rsidRPr="00AB1DEE" w:rsidRDefault="00AB1DEE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Озерское сельское поселение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3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5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81" w:type="pct"/>
            <w:vAlign w:val="bottom"/>
          </w:tcPr>
          <w:p w:rsidR="00AB1DEE" w:rsidRPr="00AB1DEE" w:rsidRDefault="00AB1DEE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34" w:type="pct"/>
            <w:vAlign w:val="bottom"/>
          </w:tcPr>
          <w:p w:rsidR="00AB1DEE" w:rsidRPr="00AB1DEE" w:rsidRDefault="00AB1DEE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AB1DEE" w:rsidRPr="00AB1DEE" w:rsidRDefault="00AB1DEE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DE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CA7A79" w:rsidRPr="00AB1DEE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AB1DEE" w:rsidRDefault="00CA7A79" w:rsidP="00CC53CC">
            <w:pPr>
              <w:jc w:val="center"/>
              <w:rPr>
                <w:rFonts w:ascii="PT Astra Serif" w:hAnsi="PT Astra Serif"/>
                <w:b/>
                <w:spacing w:val="-14"/>
                <w:sz w:val="20"/>
                <w:szCs w:val="20"/>
              </w:rPr>
            </w:pP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AB1DEE" w:rsidRDefault="00CA7A79" w:rsidP="00CC53CC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AB1DEE">
              <w:rPr>
                <w:rFonts w:ascii="PT Astra Serif" w:hAnsi="PT Astra Serif"/>
                <w:b/>
                <w:sz w:val="20"/>
                <w:szCs w:val="20"/>
              </w:rPr>
              <w:t>Итого по районам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DEE">
              <w:rPr>
                <w:rFonts w:ascii="PT Astra Serif" w:hAnsi="PT Astra Serif"/>
                <w:b/>
                <w:sz w:val="20"/>
                <w:szCs w:val="20"/>
              </w:rPr>
              <w:t>805,1</w:t>
            </w:r>
          </w:p>
        </w:tc>
        <w:tc>
          <w:tcPr>
            <w:tcW w:w="283" w:type="pct"/>
            <w:vAlign w:val="bottom"/>
          </w:tcPr>
          <w:p w:rsidR="00CA7A79" w:rsidRPr="00AB1DEE" w:rsidRDefault="00AB1DEE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DEE">
              <w:rPr>
                <w:rFonts w:ascii="PT Astra Serif" w:hAnsi="PT Astra Serif"/>
                <w:b/>
                <w:sz w:val="20"/>
                <w:szCs w:val="20"/>
              </w:rPr>
              <w:t>805,1</w:t>
            </w:r>
          </w:p>
        </w:tc>
        <w:tc>
          <w:tcPr>
            <w:tcW w:w="245" w:type="pct"/>
            <w:vAlign w:val="bottom"/>
          </w:tcPr>
          <w:p w:rsidR="00CA7A79" w:rsidRPr="00AB1DEE" w:rsidRDefault="00AB1DEE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DEE">
              <w:rPr>
                <w:rFonts w:ascii="PT Astra Serif" w:hAnsi="PT Astra Serif"/>
                <w:b/>
                <w:sz w:val="20"/>
                <w:szCs w:val="20"/>
              </w:rPr>
              <w:t>100,0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DEE">
              <w:rPr>
                <w:rFonts w:ascii="PT Astra Serif" w:hAnsi="PT Astra Serif"/>
                <w:b/>
                <w:sz w:val="20"/>
                <w:szCs w:val="20"/>
              </w:rPr>
              <w:t>1292,3</w:t>
            </w:r>
          </w:p>
        </w:tc>
        <w:tc>
          <w:tcPr>
            <w:tcW w:w="378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DEE">
              <w:rPr>
                <w:rFonts w:ascii="PT Astra Serif" w:hAnsi="PT Astra Serif"/>
                <w:b/>
                <w:sz w:val="20"/>
                <w:szCs w:val="20"/>
              </w:rPr>
              <w:t>1290,1912</w:t>
            </w:r>
          </w:p>
        </w:tc>
        <w:tc>
          <w:tcPr>
            <w:tcW w:w="276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DEE">
              <w:rPr>
                <w:rFonts w:ascii="PT Astra Serif" w:hAnsi="PT Astra Serif"/>
                <w:b/>
                <w:sz w:val="20"/>
                <w:szCs w:val="20"/>
              </w:rPr>
              <w:t>99,8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DEE">
              <w:rPr>
                <w:rFonts w:ascii="PT Astra Serif" w:hAnsi="PT Astra Serif"/>
                <w:b/>
                <w:sz w:val="20"/>
                <w:szCs w:val="20"/>
              </w:rPr>
              <w:t>1300,0</w:t>
            </w:r>
          </w:p>
        </w:tc>
        <w:tc>
          <w:tcPr>
            <w:tcW w:w="281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DEE">
              <w:rPr>
                <w:rFonts w:ascii="PT Astra Serif" w:hAnsi="PT Astra Serif"/>
                <w:b/>
                <w:sz w:val="20"/>
                <w:szCs w:val="20"/>
              </w:rPr>
              <w:t>1300,0</w:t>
            </w:r>
          </w:p>
        </w:tc>
        <w:tc>
          <w:tcPr>
            <w:tcW w:w="234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DEE">
              <w:rPr>
                <w:rFonts w:ascii="PT Astra Serif" w:hAnsi="PT Astra Serif"/>
                <w:b/>
                <w:sz w:val="20"/>
                <w:szCs w:val="20"/>
              </w:rPr>
              <w:t>100</w:t>
            </w:r>
            <w:r w:rsidR="002E0772" w:rsidRPr="00AB1DEE">
              <w:rPr>
                <w:rFonts w:ascii="PT Astra Serif" w:hAnsi="PT Astra Serif"/>
                <w:b/>
                <w:sz w:val="20"/>
                <w:szCs w:val="20"/>
              </w:rPr>
              <w:t>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DEE">
              <w:rPr>
                <w:rFonts w:ascii="PT Astra Serif" w:hAnsi="PT Astra Serif"/>
                <w:b/>
                <w:sz w:val="20"/>
                <w:szCs w:val="20"/>
              </w:rPr>
              <w:t>450,0</w:t>
            </w:r>
          </w:p>
        </w:tc>
        <w:tc>
          <w:tcPr>
            <w:tcW w:w="282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DEE">
              <w:rPr>
                <w:rFonts w:ascii="PT Astra Serif" w:hAnsi="PT Astra Serif"/>
                <w:b/>
                <w:sz w:val="20"/>
                <w:szCs w:val="20"/>
              </w:rPr>
              <w:t>450,0</w:t>
            </w:r>
          </w:p>
        </w:tc>
        <w:tc>
          <w:tcPr>
            <w:tcW w:w="336" w:type="pct"/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DEE">
              <w:rPr>
                <w:rFonts w:ascii="PT Astra Serif" w:hAnsi="PT Astra Serif"/>
                <w:b/>
                <w:sz w:val="20"/>
                <w:szCs w:val="20"/>
              </w:rPr>
              <w:t>100</w:t>
            </w:r>
            <w:r w:rsidR="00AB1DEE" w:rsidRPr="00AB1DEE">
              <w:rPr>
                <w:rFonts w:ascii="PT Astra Serif" w:hAnsi="PT Astra Serif"/>
                <w:b/>
                <w:sz w:val="20"/>
                <w:szCs w:val="20"/>
              </w:rPr>
              <w:t>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DEE">
              <w:rPr>
                <w:rFonts w:ascii="PT Astra Serif" w:hAnsi="PT Astra Serif"/>
                <w:b/>
                <w:sz w:val="20"/>
                <w:szCs w:val="20"/>
              </w:rPr>
              <w:t>26857,7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DEE">
              <w:rPr>
                <w:rFonts w:ascii="PT Astra Serif" w:hAnsi="PT Astra Serif"/>
                <w:b/>
                <w:sz w:val="20"/>
                <w:szCs w:val="20"/>
              </w:rPr>
              <w:t>26308,0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AB1DEE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DEE">
              <w:rPr>
                <w:rFonts w:ascii="PT Astra Serif" w:hAnsi="PT Astra Serif"/>
                <w:b/>
                <w:sz w:val="20"/>
                <w:szCs w:val="20"/>
              </w:rPr>
              <w:t>98</w:t>
            </w:r>
            <w:r w:rsidR="00AB1DEE" w:rsidRPr="00AB1DEE">
              <w:rPr>
                <w:rFonts w:ascii="PT Astra Serif" w:hAnsi="PT Astra Serif"/>
                <w:b/>
                <w:sz w:val="20"/>
                <w:szCs w:val="20"/>
              </w:rPr>
              <w:t>,0</w:t>
            </w:r>
          </w:p>
        </w:tc>
      </w:tr>
      <w:tr w:rsidR="00822EF9" w:rsidRPr="00822EF9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822EF9" w:rsidRPr="00822EF9" w:rsidRDefault="00822EF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822EF9">
              <w:rPr>
                <w:rFonts w:ascii="PT Astra Serif" w:hAnsi="PT Astra Serif"/>
                <w:spacing w:val="-14"/>
                <w:sz w:val="20"/>
                <w:szCs w:val="20"/>
              </w:rPr>
              <w:t>22.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822EF9" w:rsidRPr="00822EF9" w:rsidRDefault="00822EF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г. Димитровград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50,7</w:t>
            </w:r>
          </w:p>
        </w:tc>
        <w:tc>
          <w:tcPr>
            <w:tcW w:w="283" w:type="pct"/>
            <w:vAlign w:val="bottom"/>
          </w:tcPr>
          <w:p w:rsidR="00822EF9" w:rsidRPr="00822EF9" w:rsidRDefault="00822EF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50,7</w:t>
            </w:r>
          </w:p>
        </w:tc>
        <w:tc>
          <w:tcPr>
            <w:tcW w:w="245" w:type="pct"/>
            <w:vAlign w:val="bottom"/>
          </w:tcPr>
          <w:p w:rsidR="00822EF9" w:rsidRPr="00822EF9" w:rsidRDefault="00822EF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822EF9" w:rsidRPr="00822EF9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822EF9" w:rsidRPr="00822EF9" w:rsidRDefault="00822EF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822EF9">
              <w:rPr>
                <w:rFonts w:ascii="PT Astra Serif" w:hAnsi="PT Astra Serif"/>
                <w:spacing w:val="-14"/>
                <w:sz w:val="20"/>
                <w:szCs w:val="20"/>
              </w:rPr>
              <w:t>23.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822EF9" w:rsidRPr="00822EF9" w:rsidRDefault="00822EF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г. Новоульяновск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7,8</w:t>
            </w:r>
          </w:p>
        </w:tc>
        <w:tc>
          <w:tcPr>
            <w:tcW w:w="283" w:type="pct"/>
            <w:vAlign w:val="bottom"/>
          </w:tcPr>
          <w:p w:rsidR="00822EF9" w:rsidRPr="00822EF9" w:rsidRDefault="00822EF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7,8</w:t>
            </w:r>
          </w:p>
        </w:tc>
        <w:tc>
          <w:tcPr>
            <w:tcW w:w="245" w:type="pct"/>
            <w:vAlign w:val="bottom"/>
          </w:tcPr>
          <w:p w:rsidR="00822EF9" w:rsidRPr="00822EF9" w:rsidRDefault="00822EF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822EF9" w:rsidRPr="00822EF9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822EF9" w:rsidRPr="00822EF9" w:rsidRDefault="00822EF9" w:rsidP="00CC53CC">
            <w:pPr>
              <w:jc w:val="center"/>
              <w:rPr>
                <w:rFonts w:ascii="PT Astra Serif" w:hAnsi="PT Astra Serif"/>
                <w:spacing w:val="-14"/>
                <w:sz w:val="20"/>
                <w:szCs w:val="20"/>
              </w:rPr>
            </w:pPr>
            <w:r w:rsidRPr="00822EF9">
              <w:rPr>
                <w:rFonts w:ascii="PT Astra Serif" w:hAnsi="PT Astra Serif"/>
                <w:spacing w:val="-14"/>
                <w:sz w:val="20"/>
                <w:szCs w:val="20"/>
              </w:rPr>
              <w:t>24.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822EF9" w:rsidRPr="00822EF9" w:rsidRDefault="00822EF9" w:rsidP="00CC53CC">
            <w:pPr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г. Ульяновск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178,1</w:t>
            </w:r>
          </w:p>
        </w:tc>
        <w:tc>
          <w:tcPr>
            <w:tcW w:w="283" w:type="pct"/>
            <w:vAlign w:val="bottom"/>
          </w:tcPr>
          <w:p w:rsidR="00822EF9" w:rsidRPr="00822EF9" w:rsidRDefault="00822EF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178,1</w:t>
            </w:r>
          </w:p>
        </w:tc>
        <w:tc>
          <w:tcPr>
            <w:tcW w:w="245" w:type="pct"/>
            <w:vAlign w:val="bottom"/>
          </w:tcPr>
          <w:p w:rsidR="00822EF9" w:rsidRPr="00822EF9" w:rsidRDefault="00822EF9" w:rsidP="00CA7A7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EF9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822EF9" w:rsidRPr="00822EF9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822EF9" w:rsidRPr="00822EF9" w:rsidRDefault="00822EF9" w:rsidP="00CC53CC">
            <w:pPr>
              <w:jc w:val="center"/>
              <w:rPr>
                <w:rFonts w:ascii="PT Astra Serif" w:hAnsi="PT Astra Serif"/>
                <w:b/>
                <w:spacing w:val="-2"/>
                <w:sz w:val="20"/>
                <w:szCs w:val="20"/>
              </w:rPr>
            </w:pP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822EF9" w:rsidRPr="00822EF9" w:rsidRDefault="00822EF9" w:rsidP="00CC53CC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Итого по городам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236,6</w:t>
            </w:r>
          </w:p>
        </w:tc>
        <w:tc>
          <w:tcPr>
            <w:tcW w:w="283" w:type="pct"/>
            <w:vAlign w:val="bottom"/>
          </w:tcPr>
          <w:p w:rsidR="00822EF9" w:rsidRPr="00822EF9" w:rsidRDefault="00822EF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236,6</w:t>
            </w:r>
          </w:p>
        </w:tc>
        <w:tc>
          <w:tcPr>
            <w:tcW w:w="245" w:type="pct"/>
            <w:vAlign w:val="bottom"/>
          </w:tcPr>
          <w:p w:rsidR="00822EF9" w:rsidRPr="00822EF9" w:rsidRDefault="00822EF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100,0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  <w:tc>
          <w:tcPr>
            <w:tcW w:w="378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  <w:tc>
          <w:tcPr>
            <w:tcW w:w="276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  <w:tc>
          <w:tcPr>
            <w:tcW w:w="281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  <w:tc>
          <w:tcPr>
            <w:tcW w:w="234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  <w:tc>
          <w:tcPr>
            <w:tcW w:w="282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  <w:tc>
          <w:tcPr>
            <w:tcW w:w="336" w:type="pct"/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822EF9" w:rsidRPr="00822EF9" w:rsidRDefault="00822EF9" w:rsidP="0053118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</w:tr>
      <w:tr w:rsidR="00CA7A79" w:rsidRPr="00822EF9" w:rsidTr="00CA7A79">
        <w:tc>
          <w:tcPr>
            <w:tcW w:w="131" w:type="pct"/>
            <w:tcMar>
              <w:left w:w="28" w:type="dxa"/>
              <w:right w:w="28" w:type="dxa"/>
            </w:tcMar>
          </w:tcPr>
          <w:p w:rsidR="00CA7A79" w:rsidRPr="00822EF9" w:rsidRDefault="00CA7A79" w:rsidP="00CC53CC">
            <w:pPr>
              <w:jc w:val="center"/>
              <w:rPr>
                <w:rFonts w:ascii="PT Astra Serif" w:hAnsi="PT Astra Serif"/>
                <w:b/>
                <w:spacing w:val="-2"/>
                <w:sz w:val="20"/>
                <w:szCs w:val="20"/>
              </w:rPr>
            </w:pP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CA7A79" w:rsidRPr="00822EF9" w:rsidRDefault="00CA7A79" w:rsidP="00CC53CC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Всего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822EF9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1041,7</w:t>
            </w:r>
          </w:p>
        </w:tc>
        <w:tc>
          <w:tcPr>
            <w:tcW w:w="283" w:type="pct"/>
            <w:vAlign w:val="bottom"/>
          </w:tcPr>
          <w:p w:rsidR="00CA7A79" w:rsidRPr="00822EF9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1041,7</w:t>
            </w:r>
          </w:p>
        </w:tc>
        <w:tc>
          <w:tcPr>
            <w:tcW w:w="245" w:type="pct"/>
            <w:vAlign w:val="bottom"/>
          </w:tcPr>
          <w:p w:rsidR="00CA7A79" w:rsidRPr="00822EF9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100</w:t>
            </w:r>
            <w:r w:rsidR="002E0772" w:rsidRPr="00822EF9">
              <w:rPr>
                <w:rFonts w:ascii="PT Astra Serif" w:hAnsi="PT Astra Serif"/>
                <w:b/>
                <w:sz w:val="20"/>
                <w:szCs w:val="20"/>
              </w:rPr>
              <w:t>,0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vAlign w:val="bottom"/>
          </w:tcPr>
          <w:p w:rsidR="00CA7A79" w:rsidRPr="00822EF9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1292,3</w:t>
            </w:r>
          </w:p>
        </w:tc>
        <w:tc>
          <w:tcPr>
            <w:tcW w:w="378" w:type="pct"/>
            <w:vAlign w:val="bottom"/>
          </w:tcPr>
          <w:p w:rsidR="00CA7A79" w:rsidRPr="00822EF9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1290,1912</w:t>
            </w:r>
          </w:p>
        </w:tc>
        <w:tc>
          <w:tcPr>
            <w:tcW w:w="276" w:type="pct"/>
            <w:vAlign w:val="bottom"/>
          </w:tcPr>
          <w:p w:rsidR="00CA7A79" w:rsidRPr="00822EF9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99,8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  <w:vAlign w:val="bottom"/>
          </w:tcPr>
          <w:p w:rsidR="00CA7A79" w:rsidRPr="00822EF9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1300,0</w:t>
            </w:r>
          </w:p>
        </w:tc>
        <w:tc>
          <w:tcPr>
            <w:tcW w:w="281" w:type="pct"/>
            <w:vAlign w:val="bottom"/>
          </w:tcPr>
          <w:p w:rsidR="00CA7A79" w:rsidRPr="00822EF9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1300,0</w:t>
            </w:r>
          </w:p>
        </w:tc>
        <w:tc>
          <w:tcPr>
            <w:tcW w:w="234" w:type="pct"/>
            <w:vAlign w:val="bottom"/>
          </w:tcPr>
          <w:p w:rsidR="00CA7A79" w:rsidRPr="00822EF9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100</w:t>
            </w:r>
            <w:r w:rsidR="002E0772" w:rsidRPr="00822EF9">
              <w:rPr>
                <w:rFonts w:ascii="PT Astra Serif" w:hAnsi="PT Astra Serif"/>
                <w:b/>
                <w:sz w:val="20"/>
                <w:szCs w:val="20"/>
              </w:rPr>
              <w:t>,0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  <w:vAlign w:val="bottom"/>
          </w:tcPr>
          <w:p w:rsidR="00CA7A79" w:rsidRPr="00822EF9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450,0</w:t>
            </w:r>
          </w:p>
        </w:tc>
        <w:tc>
          <w:tcPr>
            <w:tcW w:w="282" w:type="pct"/>
            <w:vAlign w:val="bottom"/>
          </w:tcPr>
          <w:p w:rsidR="00CA7A79" w:rsidRPr="00822EF9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450,0</w:t>
            </w:r>
          </w:p>
        </w:tc>
        <w:tc>
          <w:tcPr>
            <w:tcW w:w="336" w:type="pct"/>
            <w:vAlign w:val="bottom"/>
          </w:tcPr>
          <w:p w:rsidR="00CA7A79" w:rsidRPr="00822EF9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100</w:t>
            </w:r>
            <w:r w:rsidR="00822EF9" w:rsidRPr="00822EF9">
              <w:rPr>
                <w:rFonts w:ascii="PT Astra Serif" w:hAnsi="PT Astra Serif"/>
                <w:b/>
                <w:sz w:val="20"/>
                <w:szCs w:val="20"/>
              </w:rPr>
              <w:t>,0</w:t>
            </w:r>
          </w:p>
        </w:tc>
        <w:tc>
          <w:tcPr>
            <w:tcW w:w="321" w:type="pct"/>
            <w:tcMar>
              <w:left w:w="57" w:type="dxa"/>
              <w:right w:w="57" w:type="dxa"/>
            </w:tcMar>
            <w:vAlign w:val="bottom"/>
          </w:tcPr>
          <w:p w:rsidR="00CA7A79" w:rsidRPr="00822EF9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26857,7</w:t>
            </w:r>
          </w:p>
        </w:tc>
        <w:tc>
          <w:tcPr>
            <w:tcW w:w="304" w:type="pct"/>
            <w:tcMar>
              <w:left w:w="57" w:type="dxa"/>
              <w:right w:w="57" w:type="dxa"/>
            </w:tcMar>
            <w:vAlign w:val="bottom"/>
          </w:tcPr>
          <w:p w:rsidR="00CA7A79" w:rsidRPr="00822EF9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26308,0</w:t>
            </w:r>
          </w:p>
        </w:tc>
        <w:tc>
          <w:tcPr>
            <w:tcW w:w="229" w:type="pct"/>
            <w:tcMar>
              <w:left w:w="57" w:type="dxa"/>
              <w:right w:w="57" w:type="dxa"/>
            </w:tcMar>
            <w:vAlign w:val="bottom"/>
          </w:tcPr>
          <w:p w:rsidR="00CA7A79" w:rsidRPr="00822EF9" w:rsidRDefault="00CA7A79" w:rsidP="00CA7A7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822EF9">
              <w:rPr>
                <w:rFonts w:ascii="PT Astra Serif" w:hAnsi="PT Astra Serif"/>
                <w:b/>
                <w:sz w:val="20"/>
                <w:szCs w:val="20"/>
              </w:rPr>
              <w:t>98</w:t>
            </w:r>
            <w:r w:rsidR="00822EF9" w:rsidRPr="00822EF9">
              <w:rPr>
                <w:rFonts w:ascii="PT Astra Serif" w:hAnsi="PT Astra Serif"/>
                <w:b/>
                <w:sz w:val="20"/>
                <w:szCs w:val="20"/>
              </w:rPr>
              <w:t>,0</w:t>
            </w:r>
          </w:p>
        </w:tc>
      </w:tr>
    </w:tbl>
    <w:p w:rsidR="001C2C56" w:rsidRPr="008E44F7" w:rsidRDefault="001C2C56" w:rsidP="00BA47FF">
      <w:pPr>
        <w:rPr>
          <w:rFonts w:ascii="PT Astra Serif" w:hAnsi="PT Astra Serif"/>
          <w:sz w:val="28"/>
          <w:szCs w:val="28"/>
          <w:highlight w:val="yellow"/>
        </w:rPr>
      </w:pPr>
    </w:p>
    <w:p w:rsidR="001C2C56" w:rsidRPr="008E44F7" w:rsidRDefault="001C2C56" w:rsidP="00BA47FF">
      <w:pPr>
        <w:rPr>
          <w:rFonts w:ascii="PT Astra Serif" w:hAnsi="PT Astra Serif"/>
          <w:sz w:val="28"/>
          <w:szCs w:val="28"/>
          <w:highlight w:val="yellow"/>
        </w:rPr>
        <w:sectPr w:rsidR="001C2C56" w:rsidRPr="008E44F7" w:rsidSect="001C2C56">
          <w:pgSz w:w="16838" w:h="11906" w:orient="landscape" w:code="9"/>
          <w:pgMar w:top="1418" w:right="1134" w:bottom="709" w:left="1134" w:header="709" w:footer="709" w:gutter="0"/>
          <w:pgNumType w:start="708"/>
          <w:cols w:space="708"/>
          <w:docGrid w:linePitch="360"/>
        </w:sectPr>
      </w:pPr>
    </w:p>
    <w:tbl>
      <w:tblPr>
        <w:tblStyle w:val="a9"/>
        <w:tblW w:w="98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</w:tblGrid>
      <w:tr w:rsidR="001945AB" w:rsidRPr="001945AB" w:rsidTr="00E623BB">
        <w:tc>
          <w:tcPr>
            <w:tcW w:w="9889" w:type="dxa"/>
          </w:tcPr>
          <w:p w:rsidR="001C2C56" w:rsidRPr="001945AB" w:rsidRDefault="001C2C56" w:rsidP="00CC53C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Таблица 10</w:t>
            </w:r>
          </w:p>
          <w:p w:rsidR="001C2C56" w:rsidRPr="001945AB" w:rsidRDefault="001C2C56" w:rsidP="00CC53C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945AB" w:rsidRPr="001945AB" w:rsidTr="00E623BB">
        <w:tc>
          <w:tcPr>
            <w:tcW w:w="9889" w:type="dxa"/>
          </w:tcPr>
          <w:p w:rsidR="001C2C56" w:rsidRPr="001945AB" w:rsidRDefault="001C2C56" w:rsidP="001945A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945AB">
              <w:rPr>
                <w:rFonts w:ascii="PT Astra Serif" w:hAnsi="PT Astra Serif"/>
                <w:b/>
                <w:sz w:val="28"/>
                <w:szCs w:val="28"/>
              </w:rPr>
              <w:t>Распределение субсидий бюджетам городских округов</w:t>
            </w:r>
            <w:r w:rsidRPr="001945AB">
              <w:rPr>
                <w:rFonts w:ascii="PT Astra Serif" w:hAnsi="PT Astra Serif"/>
                <w:b/>
                <w:sz w:val="28"/>
                <w:szCs w:val="28"/>
              </w:rPr>
              <w:br/>
              <w:t>Ульяновской области на поддержку творческой деятельности</w:t>
            </w:r>
            <w:r w:rsidRPr="001945AB">
              <w:rPr>
                <w:rFonts w:ascii="PT Astra Serif" w:hAnsi="PT Astra Serif"/>
                <w:b/>
                <w:sz w:val="28"/>
                <w:szCs w:val="28"/>
              </w:rPr>
              <w:br/>
              <w:t>муниципальных театров в городах с численностью населения</w:t>
            </w:r>
            <w:r w:rsidRPr="001945AB">
              <w:rPr>
                <w:rFonts w:ascii="PT Astra Serif" w:hAnsi="PT Astra Serif"/>
                <w:b/>
                <w:sz w:val="28"/>
                <w:szCs w:val="28"/>
              </w:rPr>
              <w:br/>
              <w:t>до 300 тысяч человек на 2019 год</w:t>
            </w:r>
          </w:p>
        </w:tc>
      </w:tr>
      <w:tr w:rsidR="001945AB" w:rsidRPr="001945AB" w:rsidTr="00E623BB">
        <w:tc>
          <w:tcPr>
            <w:tcW w:w="9889" w:type="dxa"/>
          </w:tcPr>
          <w:p w:rsidR="001C2C56" w:rsidRPr="001945AB" w:rsidRDefault="001C2C56" w:rsidP="00CC53C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1C2C56" w:rsidRPr="001945AB" w:rsidRDefault="001C2C56" w:rsidP="001C2C56">
      <w:pPr>
        <w:rPr>
          <w:rFonts w:ascii="PT Astra Serif" w:hAnsi="PT Astra Serif"/>
          <w:b/>
          <w:sz w:val="2"/>
          <w:szCs w:val="2"/>
        </w:rPr>
      </w:pPr>
    </w:p>
    <w:tbl>
      <w:tblPr>
        <w:tblW w:w="989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969"/>
        <w:gridCol w:w="1871"/>
        <w:gridCol w:w="1757"/>
        <w:gridCol w:w="1623"/>
      </w:tblGrid>
      <w:tr w:rsidR="001945AB" w:rsidRPr="001945AB" w:rsidTr="00E623BB">
        <w:trPr>
          <w:trHeight w:val="654"/>
        </w:trPr>
        <w:tc>
          <w:tcPr>
            <w:tcW w:w="675" w:type="dxa"/>
            <w:vAlign w:val="center"/>
          </w:tcPr>
          <w:p w:rsidR="001C2C56" w:rsidRPr="001945AB" w:rsidRDefault="001C2C56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№</w:t>
            </w:r>
            <w:r w:rsidRPr="001945AB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969" w:type="dxa"/>
            <w:vAlign w:val="center"/>
          </w:tcPr>
          <w:p w:rsidR="001C2C56" w:rsidRPr="001945AB" w:rsidRDefault="001C2C56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Наименование</w:t>
            </w:r>
            <w:r w:rsidRPr="001945AB">
              <w:rPr>
                <w:rFonts w:ascii="PT Astra Serif" w:hAnsi="PT Astra Serif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871" w:type="dxa"/>
            <w:vAlign w:val="center"/>
          </w:tcPr>
          <w:p w:rsidR="001C2C56" w:rsidRPr="001945AB" w:rsidRDefault="001945A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57" w:type="dxa"/>
            <w:vAlign w:val="center"/>
          </w:tcPr>
          <w:p w:rsidR="001C2C56" w:rsidRPr="001945AB" w:rsidRDefault="001945A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vAlign w:val="center"/>
          </w:tcPr>
          <w:p w:rsidR="001C2C56" w:rsidRPr="001945AB" w:rsidRDefault="001945A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% испо</w:t>
            </w:r>
            <w:r w:rsidRPr="001945AB">
              <w:rPr>
                <w:rFonts w:ascii="PT Astra Serif" w:hAnsi="PT Astra Serif"/>
                <w:sz w:val="28"/>
                <w:szCs w:val="28"/>
              </w:rPr>
              <w:t>л</w:t>
            </w:r>
            <w:r w:rsidRPr="001945AB">
              <w:rPr>
                <w:rFonts w:ascii="PT Astra Serif" w:hAnsi="PT Astra Serif"/>
                <w:sz w:val="28"/>
                <w:szCs w:val="28"/>
              </w:rPr>
              <w:t>нения</w:t>
            </w:r>
          </w:p>
        </w:tc>
      </w:tr>
      <w:tr w:rsidR="001945AB" w:rsidRPr="001945AB" w:rsidTr="00675700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1C2C56" w:rsidRPr="001945AB" w:rsidRDefault="001C2C56" w:rsidP="006757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1C2C56" w:rsidRPr="001945AB" w:rsidRDefault="001C2C56" w:rsidP="006757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1C2C56" w:rsidRPr="001945AB" w:rsidRDefault="001C2C56" w:rsidP="006757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1C2C56" w:rsidRPr="001945AB" w:rsidRDefault="001C2C56" w:rsidP="006757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vAlign w:val="center"/>
          </w:tcPr>
          <w:p w:rsidR="001C2C56" w:rsidRPr="001945AB" w:rsidRDefault="001C2C56" w:rsidP="006757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1945AB" w:rsidRPr="001945AB" w:rsidTr="00E623BB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2C56" w:rsidRPr="001945AB" w:rsidRDefault="001C2C56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2C56" w:rsidRPr="001945AB" w:rsidRDefault="001C2C56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C2C56" w:rsidRPr="001945AB" w:rsidRDefault="001C2C56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5340,4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C2C56" w:rsidRPr="001945AB" w:rsidRDefault="001945A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5340,4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C2C56" w:rsidRPr="001945AB" w:rsidRDefault="001945A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45AB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945AB" w:rsidRPr="001945AB" w:rsidTr="00E623BB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C2C56" w:rsidRPr="001945AB" w:rsidRDefault="001C2C56" w:rsidP="00CC53CC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C2C56" w:rsidRPr="001945AB" w:rsidRDefault="001C2C56" w:rsidP="00CC53CC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1945AB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2C56" w:rsidRPr="001945AB" w:rsidRDefault="001C2C56" w:rsidP="00CC53C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945AB">
              <w:rPr>
                <w:rFonts w:ascii="PT Astra Serif" w:hAnsi="PT Astra Serif"/>
                <w:b/>
                <w:sz w:val="28"/>
                <w:szCs w:val="28"/>
              </w:rPr>
              <w:t>5340,4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2C56" w:rsidRPr="001945AB" w:rsidRDefault="001945AB" w:rsidP="00CC53C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945AB">
              <w:rPr>
                <w:rFonts w:ascii="PT Astra Serif" w:hAnsi="PT Astra Serif"/>
                <w:b/>
                <w:sz w:val="28"/>
                <w:szCs w:val="28"/>
              </w:rPr>
              <w:t>5340,4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2C56" w:rsidRPr="001945AB" w:rsidRDefault="001945AB" w:rsidP="00CC53C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945AB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</w:tbl>
    <w:p w:rsidR="00BA47FF" w:rsidRPr="008E44F7" w:rsidRDefault="00BA47FF" w:rsidP="00BA47FF">
      <w:pPr>
        <w:rPr>
          <w:rFonts w:ascii="PT Astra Serif" w:hAnsi="PT Astra Serif"/>
          <w:sz w:val="4"/>
          <w:szCs w:val="28"/>
          <w:highlight w:val="yellow"/>
        </w:rPr>
      </w:pPr>
    </w:p>
    <w:p w:rsidR="00BA47FF" w:rsidRPr="008E44F7" w:rsidRDefault="00BA47FF" w:rsidP="00BA47FF">
      <w:pPr>
        <w:rPr>
          <w:rFonts w:ascii="PT Astra Serif" w:hAnsi="PT Astra Serif"/>
          <w:sz w:val="2"/>
          <w:szCs w:val="2"/>
          <w:highlight w:val="yellow"/>
        </w:rPr>
      </w:pPr>
    </w:p>
    <w:p w:rsidR="00BA47FF" w:rsidRDefault="00BA47FF" w:rsidP="00BA47FF">
      <w:pPr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781" w:type="dxa"/>
        <w:tblInd w:w="108" w:type="dxa"/>
        <w:tblLook w:val="0000"/>
      </w:tblPr>
      <w:tblGrid>
        <w:gridCol w:w="9781"/>
      </w:tblGrid>
      <w:tr w:rsidR="002B13A6" w:rsidRPr="00762068" w:rsidTr="002B13A6">
        <w:trPr>
          <w:trHeight w:val="157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13A6" w:rsidRPr="00762068" w:rsidRDefault="002B13A6" w:rsidP="00CF0A2F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762068">
              <w:rPr>
                <w:rFonts w:ascii="PT Astra Serif" w:hAnsi="PT Astra Serif"/>
                <w:bCs/>
                <w:sz w:val="28"/>
                <w:szCs w:val="28"/>
              </w:rPr>
              <w:t>Таблица 12</w:t>
            </w:r>
          </w:p>
          <w:p w:rsidR="002B13A6" w:rsidRPr="00762068" w:rsidRDefault="002B13A6" w:rsidP="00CF0A2F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2B13A6" w:rsidRPr="00762068" w:rsidTr="002B13A6">
        <w:trPr>
          <w:trHeight w:val="157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13A6" w:rsidRDefault="002B13A6" w:rsidP="002B13A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62068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и сельских поселений </w:t>
            </w:r>
            <w:r w:rsidRPr="00762068">
              <w:rPr>
                <w:rFonts w:ascii="PT Astra Serif" w:hAnsi="PT Astra Serif"/>
                <w:b/>
                <w:bCs/>
                <w:sz w:val="28"/>
                <w:szCs w:val="28"/>
              </w:rPr>
              <w:t>Ульяновской области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762068">
              <w:rPr>
                <w:rFonts w:ascii="PT Astra Serif" w:hAnsi="PT Astra Serif"/>
                <w:b/>
                <w:bCs/>
                <w:sz w:val="28"/>
                <w:szCs w:val="28"/>
              </w:rPr>
              <w:t>на реализацию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762068">
              <w:rPr>
                <w:rFonts w:ascii="PT Astra Serif" w:hAnsi="PT Astra Serif"/>
                <w:b/>
                <w:bCs/>
                <w:sz w:val="28"/>
                <w:szCs w:val="28"/>
              </w:rPr>
              <w:t>мероприятий по устойчивому развитию сельских территорий</w:t>
            </w:r>
            <w:r w:rsidRPr="0076206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(субсидии на софинансирование развития сети плоскостных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762068">
              <w:rPr>
                <w:rFonts w:ascii="PT Astra Serif" w:hAnsi="PT Astra Serif"/>
                <w:b/>
                <w:bCs/>
                <w:sz w:val="28"/>
                <w:szCs w:val="28"/>
              </w:rPr>
              <w:t>спортивных сооружений)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762068">
              <w:rPr>
                <w:rFonts w:ascii="PT Astra Serif" w:hAnsi="PT Astra Serif"/>
                <w:b/>
                <w:bCs/>
                <w:sz w:val="28"/>
                <w:szCs w:val="28"/>
              </w:rPr>
              <w:t>на 2019 год</w:t>
            </w:r>
          </w:p>
        </w:tc>
      </w:tr>
    </w:tbl>
    <w:p w:rsidR="002B13A6" w:rsidRDefault="002B13A6" w:rsidP="002B13A6">
      <w:pPr>
        <w:jc w:val="right"/>
        <w:rPr>
          <w:rFonts w:ascii="PT Astra Serif" w:hAnsi="PT Astra Serif"/>
          <w:sz w:val="28"/>
          <w:szCs w:val="28"/>
          <w:highlight w:val="yellow"/>
        </w:rPr>
      </w:pPr>
      <w:r w:rsidRPr="00762068">
        <w:rPr>
          <w:rFonts w:ascii="PT Astra Serif" w:hAnsi="PT Astra Serif"/>
          <w:sz w:val="28"/>
          <w:szCs w:val="28"/>
        </w:rPr>
        <w:t>тыс. руб.</w:t>
      </w:r>
    </w:p>
    <w:tbl>
      <w:tblPr>
        <w:tblW w:w="9782" w:type="dxa"/>
        <w:tblInd w:w="108" w:type="dxa"/>
        <w:tblLayout w:type="fixed"/>
        <w:tblLook w:val="04A0"/>
      </w:tblPr>
      <w:tblGrid>
        <w:gridCol w:w="636"/>
        <w:gridCol w:w="4326"/>
        <w:gridCol w:w="1730"/>
        <w:gridCol w:w="1608"/>
        <w:gridCol w:w="1482"/>
      </w:tblGrid>
      <w:tr w:rsidR="002B13A6" w:rsidRPr="00762068" w:rsidTr="002B13A6">
        <w:trPr>
          <w:trHeight w:val="22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3A6" w:rsidRPr="00762068" w:rsidRDefault="002B13A6" w:rsidP="00CF0A2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№ п/п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3A6" w:rsidRPr="00762068" w:rsidRDefault="002B13A6" w:rsidP="002B13A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2068">
              <w:rPr>
                <w:rFonts w:ascii="PT Astra Serif" w:hAnsi="PT Astra Serif"/>
                <w:sz w:val="28"/>
                <w:szCs w:val="28"/>
              </w:rPr>
              <w:t>Наименование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762068">
              <w:rPr>
                <w:rFonts w:ascii="PT Astra Serif" w:hAnsi="PT Astra Serif"/>
                <w:sz w:val="28"/>
                <w:szCs w:val="28"/>
              </w:rPr>
              <w:t>муниципального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762068">
              <w:rPr>
                <w:rFonts w:ascii="PT Astra Serif" w:hAnsi="PT Astra Serif"/>
                <w:sz w:val="28"/>
                <w:szCs w:val="28"/>
              </w:rPr>
              <w:t>образования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3A6" w:rsidRPr="00762068" w:rsidRDefault="002B13A6" w:rsidP="00CF0A2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A6" w:rsidRPr="00762068" w:rsidRDefault="002B13A6" w:rsidP="00CF0A2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A6" w:rsidRPr="00762068" w:rsidRDefault="002B13A6" w:rsidP="00CF0A2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% испо</w:t>
            </w:r>
            <w:r>
              <w:rPr>
                <w:rFonts w:ascii="PT Astra Serif" w:hAnsi="PT Astra Serif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z w:val="28"/>
                <w:szCs w:val="28"/>
              </w:rPr>
              <w:t>нения</w:t>
            </w:r>
          </w:p>
        </w:tc>
      </w:tr>
      <w:tr w:rsidR="002B13A6" w:rsidRPr="00762068" w:rsidTr="002B13A6">
        <w:trPr>
          <w:trHeight w:val="22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3A6" w:rsidRPr="00762068" w:rsidRDefault="002B13A6" w:rsidP="002B13A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2068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3A6" w:rsidRPr="00762068" w:rsidRDefault="002B13A6" w:rsidP="002B13A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2068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3A6" w:rsidRPr="00762068" w:rsidRDefault="002B13A6" w:rsidP="002B13A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2068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A6" w:rsidRPr="00762068" w:rsidRDefault="002B13A6" w:rsidP="002B13A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A6" w:rsidRPr="00762068" w:rsidRDefault="002B13A6" w:rsidP="002B13A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2B13A6" w:rsidRPr="00762068" w:rsidTr="002B13A6">
        <w:trPr>
          <w:trHeight w:val="375"/>
        </w:trPr>
        <w:tc>
          <w:tcPr>
            <w:tcW w:w="636" w:type="dxa"/>
            <w:noWrap/>
            <w:vAlign w:val="center"/>
            <w:hideMark/>
          </w:tcPr>
          <w:p w:rsidR="002B13A6" w:rsidRPr="00762068" w:rsidRDefault="002B13A6" w:rsidP="00CF0A2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Pr="0076206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4326" w:type="dxa"/>
            <w:noWrap/>
            <w:hideMark/>
          </w:tcPr>
          <w:p w:rsidR="002B13A6" w:rsidRPr="00762068" w:rsidRDefault="002B13A6" w:rsidP="00CF0A2F">
            <w:pPr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 w:rsidRPr="00762068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30" w:type="dxa"/>
            <w:noWrap/>
            <w:vAlign w:val="bottom"/>
          </w:tcPr>
          <w:p w:rsidR="002B13A6" w:rsidRPr="00762068" w:rsidRDefault="002B13A6" w:rsidP="00CF0A2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2068">
              <w:rPr>
                <w:rFonts w:ascii="PT Astra Serif" w:hAnsi="PT Astra Serif"/>
                <w:sz w:val="28"/>
                <w:szCs w:val="28"/>
              </w:rPr>
              <w:t>8500,0</w:t>
            </w:r>
          </w:p>
        </w:tc>
        <w:tc>
          <w:tcPr>
            <w:tcW w:w="1608" w:type="dxa"/>
            <w:vAlign w:val="bottom"/>
          </w:tcPr>
          <w:p w:rsidR="002B13A6" w:rsidRPr="00762068" w:rsidRDefault="002B13A6" w:rsidP="00CF0A2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8457,49942</w:t>
            </w:r>
          </w:p>
        </w:tc>
        <w:tc>
          <w:tcPr>
            <w:tcW w:w="1482" w:type="dxa"/>
            <w:vAlign w:val="bottom"/>
          </w:tcPr>
          <w:p w:rsidR="002B13A6" w:rsidRPr="00762068" w:rsidRDefault="002B13A6" w:rsidP="00CF0A2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99,5</w:t>
            </w:r>
          </w:p>
        </w:tc>
      </w:tr>
      <w:tr w:rsidR="002B13A6" w:rsidRPr="00762068" w:rsidTr="002B13A6">
        <w:trPr>
          <w:trHeight w:val="375"/>
        </w:trPr>
        <w:tc>
          <w:tcPr>
            <w:tcW w:w="636" w:type="dxa"/>
            <w:noWrap/>
          </w:tcPr>
          <w:p w:rsidR="002B13A6" w:rsidRPr="00762068" w:rsidRDefault="002B13A6" w:rsidP="00CF0A2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1.1.</w:t>
            </w:r>
          </w:p>
        </w:tc>
        <w:tc>
          <w:tcPr>
            <w:tcW w:w="4326" w:type="dxa"/>
            <w:noWrap/>
          </w:tcPr>
          <w:p w:rsidR="002B13A6" w:rsidRPr="00762068" w:rsidRDefault="002B13A6" w:rsidP="002B13A6">
            <w:pPr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Троицкосунгурское сельское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поселение</w:t>
            </w:r>
          </w:p>
        </w:tc>
        <w:tc>
          <w:tcPr>
            <w:tcW w:w="1730" w:type="dxa"/>
            <w:noWrap/>
            <w:vAlign w:val="bottom"/>
          </w:tcPr>
          <w:p w:rsidR="002B13A6" w:rsidRPr="00762068" w:rsidRDefault="002B13A6" w:rsidP="00CF0A2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8500,0</w:t>
            </w:r>
          </w:p>
        </w:tc>
        <w:tc>
          <w:tcPr>
            <w:tcW w:w="1608" w:type="dxa"/>
            <w:vAlign w:val="bottom"/>
          </w:tcPr>
          <w:p w:rsidR="002B13A6" w:rsidRPr="00762068" w:rsidRDefault="002B13A6" w:rsidP="00CF0A2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8457,49942</w:t>
            </w:r>
          </w:p>
        </w:tc>
        <w:tc>
          <w:tcPr>
            <w:tcW w:w="1482" w:type="dxa"/>
            <w:vAlign w:val="bottom"/>
          </w:tcPr>
          <w:p w:rsidR="002B13A6" w:rsidRPr="00762068" w:rsidRDefault="002B13A6" w:rsidP="00CF0A2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99,5</w:t>
            </w:r>
          </w:p>
        </w:tc>
      </w:tr>
      <w:tr w:rsidR="002B13A6" w:rsidRPr="00762068" w:rsidTr="002B13A6">
        <w:trPr>
          <w:trHeight w:val="375"/>
        </w:trPr>
        <w:tc>
          <w:tcPr>
            <w:tcW w:w="636" w:type="dxa"/>
            <w:noWrap/>
            <w:vAlign w:val="center"/>
          </w:tcPr>
          <w:p w:rsidR="002B13A6" w:rsidRPr="00762068" w:rsidRDefault="002B13A6" w:rsidP="00CF0A2F">
            <w:pPr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326" w:type="dxa"/>
            <w:noWrap/>
          </w:tcPr>
          <w:p w:rsidR="002B13A6" w:rsidRPr="00762068" w:rsidRDefault="002B13A6" w:rsidP="00CF0A2F">
            <w:pPr>
              <w:spacing w:line="276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762068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730" w:type="dxa"/>
            <w:noWrap/>
            <w:vAlign w:val="bottom"/>
          </w:tcPr>
          <w:p w:rsidR="002B13A6" w:rsidRPr="00762068" w:rsidRDefault="002B13A6" w:rsidP="00CF0A2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62068">
              <w:rPr>
                <w:rFonts w:ascii="PT Astra Serif" w:hAnsi="PT Astra Serif"/>
                <w:b/>
                <w:sz w:val="28"/>
                <w:szCs w:val="28"/>
              </w:rPr>
              <w:t>8500,0</w:t>
            </w:r>
          </w:p>
        </w:tc>
        <w:tc>
          <w:tcPr>
            <w:tcW w:w="1608" w:type="dxa"/>
            <w:vAlign w:val="bottom"/>
          </w:tcPr>
          <w:p w:rsidR="002B13A6" w:rsidRPr="00762068" w:rsidRDefault="002B13A6" w:rsidP="00CF0A2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8457,49942</w:t>
            </w:r>
          </w:p>
        </w:tc>
        <w:tc>
          <w:tcPr>
            <w:tcW w:w="1482" w:type="dxa"/>
            <w:vAlign w:val="bottom"/>
          </w:tcPr>
          <w:p w:rsidR="002B13A6" w:rsidRPr="00762068" w:rsidRDefault="002B13A6" w:rsidP="00CF0A2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99,5</w:t>
            </w:r>
          </w:p>
        </w:tc>
      </w:tr>
    </w:tbl>
    <w:p w:rsidR="002B13A6" w:rsidRPr="008E44F7" w:rsidRDefault="002B13A6" w:rsidP="00BA47FF">
      <w:pPr>
        <w:rPr>
          <w:rFonts w:ascii="PT Astra Serif" w:hAnsi="PT Astra Serif"/>
          <w:sz w:val="28"/>
          <w:szCs w:val="28"/>
          <w:highlight w:val="yellow"/>
        </w:rPr>
      </w:pPr>
    </w:p>
    <w:p w:rsidR="0052176E" w:rsidRPr="008E44F7" w:rsidRDefault="0052176E" w:rsidP="00BA47FF">
      <w:pPr>
        <w:rPr>
          <w:rFonts w:ascii="PT Astra Serif" w:hAnsi="PT Astra Serif"/>
          <w:color w:val="FF0000"/>
          <w:sz w:val="28"/>
          <w:szCs w:val="28"/>
          <w:highlight w:val="yellow"/>
        </w:rPr>
        <w:sectPr w:rsidR="0052176E" w:rsidRPr="008E44F7" w:rsidSect="00641205">
          <w:pgSz w:w="11906" w:h="16838" w:code="9"/>
          <w:pgMar w:top="1134" w:right="709" w:bottom="1134" w:left="1418" w:header="709" w:footer="709" w:gutter="0"/>
          <w:pgNumType w:start="708"/>
          <w:cols w:space="708"/>
          <w:docGrid w:linePitch="360"/>
        </w:sectPr>
      </w:pPr>
    </w:p>
    <w:p w:rsidR="0052176E" w:rsidRPr="00F05359" w:rsidRDefault="0052176E" w:rsidP="0052176E">
      <w:pPr>
        <w:spacing w:line="250" w:lineRule="auto"/>
        <w:ind w:right="-456"/>
        <w:jc w:val="right"/>
        <w:rPr>
          <w:rFonts w:ascii="PT Astra Serif" w:hAnsi="PT Astra Serif"/>
          <w:sz w:val="28"/>
          <w:szCs w:val="28"/>
        </w:rPr>
      </w:pPr>
      <w:r w:rsidRPr="00F05359">
        <w:rPr>
          <w:rFonts w:ascii="PT Astra Serif" w:hAnsi="PT Astra Serif"/>
          <w:sz w:val="28"/>
          <w:szCs w:val="28"/>
        </w:rPr>
        <w:t>Таблица 13</w:t>
      </w:r>
    </w:p>
    <w:p w:rsidR="0052176E" w:rsidRPr="00F05359" w:rsidRDefault="0052176E" w:rsidP="0052176E">
      <w:pPr>
        <w:spacing w:line="250" w:lineRule="auto"/>
        <w:jc w:val="right"/>
        <w:rPr>
          <w:rFonts w:ascii="PT Astra Serif" w:hAnsi="PT Astra Serif"/>
          <w:sz w:val="28"/>
          <w:szCs w:val="28"/>
        </w:rPr>
      </w:pPr>
    </w:p>
    <w:p w:rsidR="0052176E" w:rsidRPr="008E44F7" w:rsidRDefault="00F05359" w:rsidP="0052176E">
      <w:pPr>
        <w:spacing w:line="250" w:lineRule="auto"/>
        <w:ind w:right="-456"/>
        <w:jc w:val="center"/>
        <w:rPr>
          <w:rFonts w:ascii="PT Astra Serif" w:hAnsi="PT Astra Serif"/>
          <w:b/>
          <w:bCs/>
          <w:color w:val="FF0000"/>
          <w:sz w:val="28"/>
          <w:szCs w:val="28"/>
        </w:rPr>
      </w:pPr>
      <w:r w:rsidRPr="00E646FE">
        <w:rPr>
          <w:rFonts w:eastAsia="Calibri"/>
          <w:b/>
        </w:rPr>
        <w:t>Распределение субсидий бюджетам муниципальных районов и городских округов Ульяновской области на реализацию государственной программы Ульяновской области "Развитие и модернизация образования в Ульяновской области" на 2014 - 2024 годы на 2019 год и на плановый период 2020 и 2021 годов</w:t>
      </w:r>
    </w:p>
    <w:p w:rsidR="0052176E" w:rsidRPr="00F05359" w:rsidRDefault="0052176E" w:rsidP="0052176E">
      <w:pPr>
        <w:spacing w:line="250" w:lineRule="auto"/>
        <w:ind w:right="-314"/>
        <w:jc w:val="right"/>
        <w:rPr>
          <w:rFonts w:ascii="PT Astra Serif" w:hAnsi="PT Astra Serif"/>
          <w:sz w:val="28"/>
          <w:szCs w:val="28"/>
        </w:rPr>
      </w:pPr>
      <w:r w:rsidRPr="00F05359">
        <w:rPr>
          <w:rFonts w:ascii="PT Astra Serif" w:hAnsi="PT Astra Serif"/>
          <w:sz w:val="28"/>
          <w:szCs w:val="28"/>
        </w:rPr>
        <w:t>тыс. руб.</w:t>
      </w:r>
    </w:p>
    <w:p w:rsidR="00F05359" w:rsidRPr="00F05359" w:rsidRDefault="00F05359">
      <w:pPr>
        <w:rPr>
          <w:rFonts w:ascii="PT Astra Serif" w:hAnsi="PT Astra Serif"/>
          <w:bCs/>
          <w:sz w:val="28"/>
          <w:szCs w:val="28"/>
        </w:rPr>
      </w:pPr>
    </w:p>
    <w:tbl>
      <w:tblPr>
        <w:tblW w:w="15041" w:type="dxa"/>
        <w:tblInd w:w="93" w:type="dxa"/>
        <w:tblLayout w:type="fixed"/>
        <w:tblLook w:val="0000"/>
      </w:tblPr>
      <w:tblGrid>
        <w:gridCol w:w="582"/>
        <w:gridCol w:w="2835"/>
        <w:gridCol w:w="1418"/>
        <w:gridCol w:w="1701"/>
        <w:gridCol w:w="709"/>
        <w:gridCol w:w="1417"/>
        <w:gridCol w:w="1559"/>
        <w:gridCol w:w="709"/>
        <w:gridCol w:w="1559"/>
        <w:gridCol w:w="1701"/>
        <w:gridCol w:w="851"/>
      </w:tblGrid>
      <w:tr w:rsidR="00F05359" w:rsidRPr="00F05359" w:rsidTr="00F05359">
        <w:trPr>
          <w:trHeight w:val="37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№   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:rsidR="00F05359" w:rsidRDefault="00F05359" w:rsidP="00710379">
            <w:pPr>
              <w:pStyle w:val="xl24"/>
              <w:spacing w:before="0" w:beforeAutospacing="0" w:after="0" w:afterAutospacing="0"/>
              <w:rPr>
                <w:rFonts w:ascii="PT Astra Serif" w:hAnsi="PT Astra Serif"/>
                <w:sz w:val="24"/>
                <w:szCs w:val="24"/>
              </w:rPr>
            </w:pPr>
            <w:r w:rsidRPr="00F05359">
              <w:rPr>
                <w:rFonts w:ascii="PT Astra Serif" w:hAnsi="PT Astra Serif"/>
                <w:sz w:val="24"/>
                <w:szCs w:val="24"/>
              </w:rPr>
              <w:t xml:space="preserve">Наименование </w:t>
            </w:r>
          </w:p>
          <w:p w:rsidR="00F05359" w:rsidRPr="00F05359" w:rsidRDefault="00F05359" w:rsidP="00710379">
            <w:pPr>
              <w:pStyle w:val="xl24"/>
              <w:spacing w:before="0" w:beforeAutospacing="0" w:after="0" w:afterAutospacing="0"/>
              <w:rPr>
                <w:rFonts w:ascii="PT Astra Serif" w:hAnsi="PT Astra Serif"/>
                <w:sz w:val="24"/>
                <w:szCs w:val="24"/>
              </w:rPr>
            </w:pPr>
            <w:r w:rsidRPr="00F05359">
              <w:rPr>
                <w:rFonts w:ascii="PT Astra Serif" w:hAnsi="PT Astra Serif"/>
                <w:sz w:val="24"/>
                <w:szCs w:val="24"/>
              </w:rPr>
              <w:t>муниципальн</w:t>
            </w:r>
            <w:r w:rsidRPr="00F05359">
              <w:rPr>
                <w:rFonts w:ascii="PT Astra Serif" w:hAnsi="PT Astra Serif"/>
                <w:sz w:val="24"/>
                <w:szCs w:val="24"/>
              </w:rPr>
              <w:t>о</w:t>
            </w:r>
            <w:r w:rsidRPr="00F05359">
              <w:rPr>
                <w:rFonts w:ascii="PT Astra Serif" w:hAnsi="PT Astra Serif"/>
                <w:sz w:val="24"/>
                <w:szCs w:val="24"/>
              </w:rPr>
              <w:t>го</w:t>
            </w:r>
          </w:p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образования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eastAsia="Calibri" w:hAnsi="PT Astra Serif"/>
              </w:rPr>
              <w:t>Осуществление ремонта, ликвид</w:t>
            </w:r>
            <w:r w:rsidRPr="00F05359">
              <w:rPr>
                <w:rFonts w:ascii="PT Astra Serif" w:eastAsia="Calibri" w:hAnsi="PT Astra Serif"/>
              </w:rPr>
              <w:t>а</w:t>
            </w:r>
            <w:r w:rsidRPr="00F05359">
              <w:rPr>
                <w:rFonts w:ascii="PT Astra Serif" w:eastAsia="Calibri" w:hAnsi="PT Astra Serif"/>
              </w:rPr>
              <w:t>ция аварийной ситуации в зданиях и сооружениях муниципальных дошкольных образовательных о</w:t>
            </w:r>
            <w:r w:rsidRPr="00F05359">
              <w:rPr>
                <w:rFonts w:ascii="PT Astra Serif" w:eastAsia="Calibri" w:hAnsi="PT Astra Serif"/>
              </w:rPr>
              <w:t>р</w:t>
            </w:r>
            <w:r w:rsidRPr="00F05359">
              <w:rPr>
                <w:rFonts w:ascii="PT Astra Serif" w:eastAsia="Calibri" w:hAnsi="PT Astra Serif"/>
              </w:rPr>
              <w:t>ганизаций с устройством внутр</w:t>
            </w:r>
            <w:r w:rsidRPr="00F05359">
              <w:rPr>
                <w:rFonts w:ascii="PT Astra Serif" w:eastAsia="Calibri" w:hAnsi="PT Astra Serif"/>
              </w:rPr>
              <w:t>и</w:t>
            </w:r>
            <w:r w:rsidRPr="00F05359">
              <w:rPr>
                <w:rFonts w:ascii="PT Astra Serif" w:eastAsia="Calibri" w:hAnsi="PT Astra Serif"/>
              </w:rPr>
              <w:t>домовых сооружений, благоустро</w:t>
            </w:r>
            <w:r w:rsidRPr="00F05359">
              <w:rPr>
                <w:rFonts w:ascii="PT Astra Serif" w:eastAsia="Calibri" w:hAnsi="PT Astra Serif"/>
              </w:rPr>
              <w:t>й</w:t>
            </w:r>
            <w:r w:rsidRPr="00F05359">
              <w:rPr>
                <w:rFonts w:ascii="PT Astra Serif" w:eastAsia="Calibri" w:hAnsi="PT Astra Serif"/>
              </w:rPr>
              <w:t>ство территорий, приобр</w:t>
            </w:r>
            <w:r w:rsidRPr="00F05359">
              <w:rPr>
                <w:rFonts w:ascii="PT Astra Serif" w:eastAsia="Calibri" w:hAnsi="PT Astra Serif"/>
              </w:rPr>
              <w:t>е</w:t>
            </w:r>
            <w:r w:rsidRPr="00F05359">
              <w:rPr>
                <w:rFonts w:ascii="PT Astra Serif" w:eastAsia="Calibri" w:hAnsi="PT Astra Serif"/>
              </w:rPr>
              <w:t>тение и установка оборудования, в том числе оборудования, обеспеч</w:t>
            </w:r>
            <w:r w:rsidRPr="00F05359">
              <w:rPr>
                <w:rFonts w:ascii="PT Astra Serif" w:eastAsia="Calibri" w:hAnsi="PT Astra Serif"/>
              </w:rPr>
              <w:t>и</w:t>
            </w:r>
            <w:r w:rsidRPr="00F05359">
              <w:rPr>
                <w:rFonts w:ascii="PT Astra Serif" w:eastAsia="Calibri" w:hAnsi="PT Astra Serif"/>
              </w:rPr>
              <w:t>вающего антитеррористическую защ</w:t>
            </w:r>
            <w:r w:rsidRPr="00F05359">
              <w:rPr>
                <w:rFonts w:ascii="PT Astra Serif" w:eastAsia="Calibri" w:hAnsi="PT Astra Serif"/>
              </w:rPr>
              <w:t>и</w:t>
            </w:r>
            <w:r w:rsidRPr="00F05359">
              <w:rPr>
                <w:rFonts w:ascii="PT Astra Serif" w:eastAsia="Calibri" w:hAnsi="PT Astra Serif"/>
              </w:rPr>
              <w:t>щенность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highlight w:val="yellow"/>
              </w:rPr>
            </w:pPr>
            <w:r w:rsidRPr="00F05359">
              <w:rPr>
                <w:rFonts w:ascii="PT Astra Serif" w:eastAsia="Calibri" w:hAnsi="PT Astra Serif"/>
              </w:rPr>
              <w:t>Осуществление ремонта, ликв</w:t>
            </w:r>
            <w:r w:rsidRPr="00F05359">
              <w:rPr>
                <w:rFonts w:ascii="PT Astra Serif" w:eastAsia="Calibri" w:hAnsi="PT Astra Serif"/>
              </w:rPr>
              <w:t>и</w:t>
            </w:r>
            <w:r w:rsidRPr="00F05359">
              <w:rPr>
                <w:rFonts w:ascii="PT Astra Serif" w:eastAsia="Calibri" w:hAnsi="PT Astra Serif"/>
              </w:rPr>
              <w:t>дация аварийной ситуации в зд</w:t>
            </w:r>
            <w:r w:rsidRPr="00F05359">
              <w:rPr>
                <w:rFonts w:ascii="PT Astra Serif" w:eastAsia="Calibri" w:hAnsi="PT Astra Serif"/>
              </w:rPr>
              <w:t>а</w:t>
            </w:r>
            <w:r w:rsidRPr="00F05359">
              <w:rPr>
                <w:rFonts w:ascii="PT Astra Serif" w:eastAsia="Calibri" w:hAnsi="PT Astra Serif"/>
              </w:rPr>
              <w:t>ниях муниципальных общеобр</w:t>
            </w:r>
            <w:r w:rsidRPr="00F05359">
              <w:rPr>
                <w:rFonts w:ascii="PT Astra Serif" w:eastAsia="Calibri" w:hAnsi="PT Astra Serif"/>
              </w:rPr>
              <w:t>а</w:t>
            </w:r>
            <w:r w:rsidRPr="00F05359">
              <w:rPr>
                <w:rFonts w:ascii="PT Astra Serif" w:eastAsia="Calibri" w:hAnsi="PT Astra Serif"/>
              </w:rPr>
              <w:t>зовательных организаций, прио</w:t>
            </w:r>
            <w:r w:rsidRPr="00F05359">
              <w:rPr>
                <w:rFonts w:ascii="PT Astra Serif" w:eastAsia="Calibri" w:hAnsi="PT Astra Serif"/>
              </w:rPr>
              <w:t>б</w:t>
            </w:r>
            <w:r w:rsidRPr="00F05359">
              <w:rPr>
                <w:rFonts w:ascii="PT Astra Serif" w:eastAsia="Calibri" w:hAnsi="PT Astra Serif"/>
              </w:rPr>
              <w:t>ретение оборудования, в том чи</w:t>
            </w:r>
            <w:r w:rsidRPr="00F05359">
              <w:rPr>
                <w:rFonts w:ascii="PT Astra Serif" w:eastAsia="Calibri" w:hAnsi="PT Astra Serif"/>
              </w:rPr>
              <w:t>с</w:t>
            </w:r>
            <w:r w:rsidRPr="00F05359">
              <w:rPr>
                <w:rFonts w:ascii="PT Astra Serif" w:eastAsia="Calibri" w:hAnsi="PT Astra Serif"/>
              </w:rPr>
              <w:t>ле оборудования, обеспечивающ</w:t>
            </w:r>
            <w:r w:rsidRPr="00F05359">
              <w:rPr>
                <w:rFonts w:ascii="PT Astra Serif" w:eastAsia="Calibri" w:hAnsi="PT Astra Serif"/>
              </w:rPr>
              <w:t>е</w:t>
            </w:r>
            <w:r w:rsidRPr="00F05359">
              <w:rPr>
                <w:rFonts w:ascii="PT Astra Serif" w:eastAsia="Calibri" w:hAnsi="PT Astra Serif"/>
              </w:rPr>
              <w:t>го антитеррористическую защ</w:t>
            </w:r>
            <w:r w:rsidRPr="00F05359">
              <w:rPr>
                <w:rFonts w:ascii="PT Astra Serif" w:eastAsia="Calibri" w:hAnsi="PT Astra Serif"/>
              </w:rPr>
              <w:t>и</w:t>
            </w:r>
            <w:r w:rsidRPr="00F05359">
              <w:rPr>
                <w:rFonts w:ascii="PT Astra Serif" w:eastAsia="Calibri" w:hAnsi="PT Astra Serif"/>
              </w:rPr>
              <w:t>щенность указанных организаций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highlight w:val="yellow"/>
              </w:rPr>
            </w:pPr>
            <w:r w:rsidRPr="00F05359">
              <w:rPr>
                <w:rFonts w:ascii="PT Astra Serif" w:eastAsia="Calibri" w:hAnsi="PT Astra Serif"/>
              </w:rPr>
              <w:t>Реализация программы по содействию созданию в Ульяновской области (и</w:t>
            </w:r>
            <w:r w:rsidRPr="00F05359">
              <w:rPr>
                <w:rFonts w:ascii="PT Astra Serif" w:eastAsia="Calibri" w:hAnsi="PT Astra Serif"/>
              </w:rPr>
              <w:t>с</w:t>
            </w:r>
            <w:r w:rsidRPr="00F05359">
              <w:rPr>
                <w:rFonts w:ascii="PT Astra Serif" w:eastAsia="Calibri" w:hAnsi="PT Astra Serif"/>
              </w:rPr>
              <w:t>ходя из прогнозируемой потребн</w:t>
            </w:r>
            <w:r w:rsidRPr="00F05359">
              <w:rPr>
                <w:rFonts w:ascii="PT Astra Serif" w:eastAsia="Calibri" w:hAnsi="PT Astra Serif"/>
              </w:rPr>
              <w:t>о</w:t>
            </w:r>
            <w:r w:rsidRPr="00F05359">
              <w:rPr>
                <w:rFonts w:ascii="PT Astra Serif" w:eastAsia="Calibri" w:hAnsi="PT Astra Serif"/>
              </w:rPr>
              <w:t>сти) новых мест в общеобразовательных организациях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:rsidR="00F05359" w:rsidRPr="00F05359" w:rsidRDefault="00F05359" w:rsidP="00710379">
            <w:pPr>
              <w:pStyle w:val="xl24"/>
              <w:spacing w:before="0" w:beforeAutospacing="0" w:after="0" w:afterAutospacing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Уточнё</w:t>
            </w:r>
            <w:r w:rsidRPr="00F05359">
              <w:rPr>
                <w:rFonts w:ascii="PT Astra Serif" w:hAnsi="PT Astra Serif"/>
              </w:rPr>
              <w:t>н</w:t>
            </w:r>
            <w:r w:rsidRPr="00F05359">
              <w:rPr>
                <w:rFonts w:ascii="PT Astra Serif" w:hAnsi="PT Astra Serif"/>
              </w:rPr>
              <w:t>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Испо</w:t>
            </w:r>
            <w:r w:rsidRPr="00F05359">
              <w:rPr>
                <w:rFonts w:ascii="PT Astra Serif" w:hAnsi="PT Astra Serif"/>
              </w:rPr>
              <w:t>л</w:t>
            </w:r>
            <w:r w:rsidRPr="00F05359">
              <w:rPr>
                <w:rFonts w:ascii="PT Astra Serif" w:hAnsi="PT Astra Serif"/>
              </w:rPr>
              <w:t>нено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359" w:rsidRPr="00F05359" w:rsidRDefault="00F05359" w:rsidP="009F1EE2">
            <w:pPr>
              <w:ind w:left="-108" w:right="-108"/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 xml:space="preserve">% </w:t>
            </w:r>
            <w:r w:rsidRPr="00F05359">
              <w:rPr>
                <w:rFonts w:ascii="PT Astra Serif" w:hAnsi="PT Astra Serif"/>
                <w:sz w:val="22"/>
              </w:rPr>
              <w:t>испо</w:t>
            </w:r>
            <w:r w:rsidRPr="00F05359">
              <w:rPr>
                <w:rFonts w:ascii="PT Astra Serif" w:hAnsi="PT Astra Serif"/>
                <w:sz w:val="22"/>
              </w:rPr>
              <w:t>л</w:t>
            </w:r>
            <w:r w:rsidRPr="00F05359">
              <w:rPr>
                <w:rFonts w:ascii="PT Astra Serif" w:hAnsi="PT Astra Serif"/>
                <w:sz w:val="22"/>
              </w:rPr>
              <w:t>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Уто</w:t>
            </w:r>
            <w:r w:rsidRPr="00F05359">
              <w:rPr>
                <w:rFonts w:ascii="PT Astra Serif" w:hAnsi="PT Astra Serif"/>
              </w:rPr>
              <w:t>ч</w:t>
            </w:r>
            <w:r w:rsidRPr="00F05359">
              <w:rPr>
                <w:rFonts w:ascii="PT Astra Serif" w:hAnsi="PT Astra Serif"/>
              </w:rPr>
              <w:t>нённый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Исполн</w:t>
            </w:r>
            <w:r w:rsidRPr="00F05359">
              <w:rPr>
                <w:rFonts w:ascii="PT Astra Serif" w:hAnsi="PT Astra Serif"/>
              </w:rPr>
              <w:t>е</w:t>
            </w:r>
            <w:r w:rsidRPr="00F05359">
              <w:rPr>
                <w:rFonts w:ascii="PT Astra Serif" w:hAnsi="PT Astra Serif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359" w:rsidRPr="00F05359" w:rsidRDefault="00F05359" w:rsidP="009F1EE2">
            <w:pPr>
              <w:ind w:right="-108"/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sz w:val="22"/>
              </w:rPr>
              <w:t>% и</w:t>
            </w:r>
            <w:r w:rsidRPr="00F05359">
              <w:rPr>
                <w:rFonts w:ascii="PT Astra Serif" w:hAnsi="PT Astra Serif"/>
                <w:sz w:val="22"/>
              </w:rPr>
              <w:t>с</w:t>
            </w:r>
            <w:r w:rsidRPr="00F05359">
              <w:rPr>
                <w:rFonts w:ascii="PT Astra Serif" w:hAnsi="PT Astra Serif"/>
                <w:sz w:val="22"/>
              </w:rPr>
              <w:t>по</w:t>
            </w:r>
            <w:r w:rsidRPr="00F05359">
              <w:rPr>
                <w:rFonts w:ascii="PT Astra Serif" w:hAnsi="PT Astra Serif"/>
                <w:sz w:val="22"/>
              </w:rPr>
              <w:t>л</w:t>
            </w:r>
            <w:r w:rsidRPr="00F05359">
              <w:rPr>
                <w:rFonts w:ascii="PT Astra Serif" w:hAnsi="PT Astra Serif"/>
                <w:sz w:val="22"/>
              </w:rPr>
              <w:t>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Уточнённый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Испо</w:t>
            </w:r>
            <w:r w:rsidRPr="00F05359">
              <w:rPr>
                <w:rFonts w:ascii="PT Astra Serif" w:hAnsi="PT Astra Serif"/>
              </w:rPr>
              <w:t>л</w:t>
            </w:r>
            <w:r w:rsidRPr="00F05359">
              <w:rPr>
                <w:rFonts w:ascii="PT Astra Serif" w:hAnsi="PT Astra Serif"/>
              </w:rPr>
              <w:t>нено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359" w:rsidRPr="00F05359" w:rsidRDefault="00F05359" w:rsidP="00F0535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sz w:val="22"/>
              </w:rPr>
              <w:t>% и</w:t>
            </w:r>
            <w:r w:rsidRPr="00F05359">
              <w:rPr>
                <w:rFonts w:ascii="PT Astra Serif" w:hAnsi="PT Astra Serif"/>
                <w:sz w:val="22"/>
              </w:rPr>
              <w:t>с</w:t>
            </w:r>
            <w:r w:rsidRPr="00F05359">
              <w:rPr>
                <w:rFonts w:ascii="PT Astra Serif" w:hAnsi="PT Astra Serif"/>
                <w:sz w:val="22"/>
              </w:rPr>
              <w:t>по</w:t>
            </w:r>
            <w:r w:rsidRPr="00F05359">
              <w:rPr>
                <w:rFonts w:ascii="PT Astra Serif" w:hAnsi="PT Astra Serif"/>
                <w:sz w:val="22"/>
              </w:rPr>
              <w:t>л</w:t>
            </w:r>
            <w:r w:rsidRPr="00F05359">
              <w:rPr>
                <w:rFonts w:ascii="PT Astra Serif" w:hAnsi="PT Astra Serif"/>
                <w:sz w:val="22"/>
              </w:rPr>
              <w:t>нения</w:t>
            </w:r>
          </w:p>
        </w:tc>
      </w:tr>
    </w:tbl>
    <w:p w:rsidR="00F05359" w:rsidRPr="00F05359" w:rsidRDefault="00F05359">
      <w:pPr>
        <w:rPr>
          <w:sz w:val="2"/>
          <w:szCs w:val="2"/>
        </w:rPr>
      </w:pPr>
    </w:p>
    <w:tbl>
      <w:tblPr>
        <w:tblW w:w="15041" w:type="dxa"/>
        <w:tblInd w:w="93" w:type="dxa"/>
        <w:tblLayout w:type="fixed"/>
        <w:tblLook w:val="0000"/>
      </w:tblPr>
      <w:tblGrid>
        <w:gridCol w:w="582"/>
        <w:gridCol w:w="2835"/>
        <w:gridCol w:w="1418"/>
        <w:gridCol w:w="1701"/>
        <w:gridCol w:w="709"/>
        <w:gridCol w:w="1417"/>
        <w:gridCol w:w="1559"/>
        <w:gridCol w:w="709"/>
        <w:gridCol w:w="1559"/>
        <w:gridCol w:w="1701"/>
        <w:gridCol w:w="851"/>
      </w:tblGrid>
      <w:tr w:rsidR="00F05359" w:rsidRPr="00F05359" w:rsidTr="00F05359">
        <w:trPr>
          <w:trHeight w:val="374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F0535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F0535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F0535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>
              <w:rPr>
                <w:rFonts w:ascii="PT Astra Serif" w:eastAsia="Calibri" w:hAnsi="PT Astra Serif"/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F05359">
            <w:pPr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F0535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F0535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F05359">
            <w:pPr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F0535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F0535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F05359">
            <w:pPr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F05359">
            <w:pPr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11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F05359" w:rsidP="00A643DD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43DD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 xml:space="preserve">Базарносызганский </w:t>
            </w:r>
          </w:p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ра</w:t>
            </w:r>
            <w:r w:rsidRPr="00F05359">
              <w:rPr>
                <w:rFonts w:ascii="PT Astra Serif" w:eastAsia="Calibri" w:hAnsi="PT Astra Serif"/>
              </w:rPr>
              <w:t>й</w:t>
            </w:r>
            <w:r w:rsidRPr="00F05359">
              <w:rPr>
                <w:rFonts w:ascii="PT Astra Serif" w:eastAsia="Calibri" w:hAnsi="PT Astra Serif"/>
              </w:rPr>
              <w:t>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F05359" w:rsidP="00A643DD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Барышский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 xml:space="preserve">60542,7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60541,47016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99,9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A643DD" w:rsidP="00A643D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Вешкаймский ра</w:t>
            </w:r>
            <w:r w:rsidRPr="00F05359">
              <w:rPr>
                <w:rFonts w:ascii="PT Astra Serif" w:eastAsia="Calibri" w:hAnsi="PT Astra Serif"/>
              </w:rPr>
              <w:t>й</w:t>
            </w:r>
            <w:r w:rsidRPr="00F05359">
              <w:rPr>
                <w:rFonts w:ascii="PT Astra Serif" w:eastAsia="Calibri" w:hAnsi="PT Astra Serif"/>
              </w:rPr>
              <w:t>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 w:cs="PT Astra Serif"/>
              </w:rPr>
              <w:t>3367,1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3268,599906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97,1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2680,0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2679,99928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99,9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A643DD" w:rsidP="00A643D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 w:rsidR="00F05359" w:rsidRPr="00F05359">
              <w:rPr>
                <w:rFonts w:ascii="PT Astra Serif" w:hAnsi="PT Astra Serif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Инзенский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A643DD" w:rsidP="00A643D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Карсунский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581,69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eastAsia="Calibri" w:hAnsi="PT Astra Serif"/>
              </w:rPr>
              <w:t>581,69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A643DD" w:rsidP="00A643D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 w:rsidR="00F05359" w:rsidRPr="00F05359">
              <w:rPr>
                <w:rFonts w:ascii="PT Astra Serif" w:hAnsi="PT Astra Serif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Кузоватовский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 xml:space="preserve">200,0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185,963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92,9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A643DD" w:rsidP="00A643D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 w:rsidR="00F05359" w:rsidRPr="00F05359">
              <w:rPr>
                <w:rFonts w:ascii="PT Astra Serif" w:hAnsi="PT Astra Serif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Майнский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 xml:space="preserve">800,0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eastAsia="Calibri" w:hAnsi="PT Astra Serif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A643DD" w:rsidP="00A643D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 w:rsidR="00F05359" w:rsidRPr="00F05359">
              <w:rPr>
                <w:rFonts w:ascii="PT Astra Serif" w:hAnsi="PT Astra Serif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Мелекесский ра</w:t>
            </w:r>
            <w:r w:rsidRPr="00F05359">
              <w:rPr>
                <w:rFonts w:ascii="PT Astra Serif" w:eastAsia="Calibri" w:hAnsi="PT Astra Serif"/>
              </w:rPr>
              <w:t>й</w:t>
            </w:r>
            <w:r w:rsidRPr="00F05359">
              <w:rPr>
                <w:rFonts w:ascii="PT Astra Serif" w:eastAsia="Calibri" w:hAnsi="PT Astra Serif"/>
              </w:rPr>
              <w:t>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 xml:space="preserve">1502,7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eastAsia="Calibri" w:hAnsi="PT Astra Serif"/>
              </w:rPr>
              <w:t>1502,7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A643DD" w:rsidP="00A643D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Николаевский ра</w:t>
            </w:r>
            <w:r w:rsidRPr="00F05359">
              <w:rPr>
                <w:rFonts w:ascii="PT Astra Serif" w:eastAsia="Calibri" w:hAnsi="PT Astra Serif"/>
              </w:rPr>
              <w:t>й</w:t>
            </w:r>
            <w:r w:rsidRPr="00F05359">
              <w:rPr>
                <w:rFonts w:ascii="PT Astra Serif" w:eastAsia="Calibri" w:hAnsi="PT Astra Serif"/>
              </w:rPr>
              <w:t>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99,59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99,59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A643DD" w:rsidP="00A643D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  <w:r w:rsidR="00F05359" w:rsidRPr="00F05359">
              <w:rPr>
                <w:rFonts w:ascii="PT Astra Serif" w:hAnsi="PT Astra Serif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43DD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 xml:space="preserve">Новомалыклинский </w:t>
            </w:r>
          </w:p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ра</w:t>
            </w:r>
            <w:r w:rsidRPr="00F05359">
              <w:rPr>
                <w:rFonts w:ascii="PT Astra Serif" w:eastAsia="Calibri" w:hAnsi="PT Astra Serif"/>
              </w:rPr>
              <w:t>й</w:t>
            </w:r>
            <w:r w:rsidRPr="00F05359">
              <w:rPr>
                <w:rFonts w:ascii="PT Astra Serif" w:eastAsia="Calibri" w:hAnsi="PT Astra Serif"/>
              </w:rPr>
              <w:t>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21741,65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eastAsia="Calibri" w:hAnsi="PT Astra Serif"/>
              </w:rPr>
              <w:t>21741,65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A643DD" w:rsidP="00A643D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  <w:r w:rsidR="00F05359" w:rsidRPr="00F05359">
              <w:rPr>
                <w:rFonts w:ascii="PT Astra Serif" w:hAnsi="PT Astra Serif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Павловский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</w:rPr>
              <w:t>17400,206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A643DD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17400,20542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3299,794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3299,79384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99,9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A643DD" w:rsidP="00A643D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Старомайнский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</w:rPr>
              <w:t>852,7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852,7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 xml:space="preserve">5059,7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5059,69985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99,9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A643DD" w:rsidP="00A643D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Сурский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</w:rPr>
              <w:t>569,2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569,2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 xml:space="preserve">809,2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eastAsia="Calibri" w:hAnsi="PT Astra Serif"/>
              </w:rPr>
              <w:t>809,2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F05359" w:rsidP="00A643DD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</w:t>
            </w:r>
            <w:r w:rsidR="00A643DD">
              <w:rPr>
                <w:rFonts w:ascii="PT Astra Serif" w:hAnsi="PT Astra Serif"/>
              </w:rPr>
              <w:t>4</w:t>
            </w:r>
            <w:r w:rsidRPr="00F05359">
              <w:rPr>
                <w:rFonts w:ascii="PT Astra Serif" w:hAnsi="PT Astra Serif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Тереньгульский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3566,8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3566,46671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99,9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F05359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111331,82927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F0535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eastAsia="Calibri" w:hAnsi="PT Astra Serif"/>
              </w:rPr>
              <w:t>111331,82927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F05359" w:rsidP="00A643DD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</w:t>
            </w:r>
            <w:r w:rsidR="00A643DD">
              <w:rPr>
                <w:rFonts w:ascii="PT Astra Serif" w:hAnsi="PT Astra Serif"/>
              </w:rPr>
              <w:t>5</w:t>
            </w:r>
            <w:r w:rsidRPr="00F05359">
              <w:rPr>
                <w:rFonts w:ascii="PT Astra Serif" w:hAnsi="PT Astra Serif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Ульяновский ра</w:t>
            </w:r>
            <w:r w:rsidRPr="00F05359">
              <w:rPr>
                <w:rFonts w:ascii="PT Astra Serif" w:eastAsia="Calibri" w:hAnsi="PT Astra Serif"/>
              </w:rPr>
              <w:t>й</w:t>
            </w:r>
            <w:r w:rsidRPr="00F05359">
              <w:rPr>
                <w:rFonts w:ascii="PT Astra Serif" w:eastAsia="Calibri" w:hAnsi="PT Astra Serif"/>
              </w:rPr>
              <w:t>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 xml:space="preserve">2386,06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eastAsia="Calibri" w:hAnsi="PT Astra Serif"/>
              </w:rPr>
              <w:t>2386,06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F05359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 xml:space="preserve">76000,0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eastAsia="Calibri" w:hAnsi="PT Astra Serif"/>
              </w:rPr>
              <w:t>76000,0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A643DD" w:rsidP="00A643D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</w:t>
            </w:r>
            <w:r w:rsidR="00F05359" w:rsidRPr="00F05359">
              <w:rPr>
                <w:rFonts w:ascii="PT Astra Serif" w:hAnsi="PT Astra Serif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Цильнинский ра</w:t>
            </w:r>
            <w:r w:rsidRPr="00F05359">
              <w:rPr>
                <w:rFonts w:ascii="PT Astra Serif" w:eastAsia="Calibri" w:hAnsi="PT Astra Serif"/>
              </w:rPr>
              <w:t>й</w:t>
            </w:r>
            <w:r w:rsidRPr="00F05359">
              <w:rPr>
                <w:rFonts w:ascii="PT Astra Serif" w:eastAsia="Calibri" w:hAnsi="PT Astra Serif"/>
              </w:rPr>
              <w:t>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 xml:space="preserve">300,0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299,99955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99,9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F05359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A643DD" w:rsidP="00A643D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</w:t>
            </w:r>
            <w:r w:rsidR="00F05359" w:rsidRPr="00F05359">
              <w:rPr>
                <w:rFonts w:ascii="PT Astra Serif" w:hAnsi="PT Astra Serif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Чердаклинский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 xml:space="preserve">2000,0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eastAsia="Calibri" w:hAnsi="PT Astra Serif"/>
              </w:rPr>
              <w:t>2000,0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F05359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5359" w:rsidRPr="00F05359" w:rsidRDefault="00F05359" w:rsidP="00A643D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  <w:b/>
              </w:rPr>
            </w:pPr>
            <w:r w:rsidRPr="00F05359">
              <w:rPr>
                <w:rFonts w:ascii="PT Astra Serif" w:eastAsia="Calibri" w:hAnsi="PT Astra Serif"/>
                <w:b/>
              </w:rPr>
              <w:t>Итого по районам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/>
                <w:bCs/>
              </w:rPr>
            </w:pPr>
            <w:r w:rsidRPr="00F05359">
              <w:rPr>
                <w:rFonts w:ascii="PT Astra Serif" w:eastAsia="Calibri" w:hAnsi="PT Astra Serif"/>
                <w:b/>
              </w:rPr>
              <w:t>22189,206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hAnsi="PT Astra Serif"/>
                <w:b/>
                <w:bCs/>
                <w:color w:val="000000"/>
              </w:rPr>
              <w:t>22090,705533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hAnsi="PT Astra Serif"/>
                <w:b/>
                <w:bCs/>
                <w:color w:val="000000"/>
              </w:rPr>
              <w:t>99,6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/>
              </w:rPr>
            </w:pPr>
            <w:r w:rsidRPr="00F05359">
              <w:rPr>
                <w:rFonts w:ascii="PT Astra Serif" w:eastAsia="Calibri" w:hAnsi="PT Astra Serif"/>
                <w:b/>
              </w:rPr>
              <w:t>107069,884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F05359">
            <w:pPr>
              <w:ind w:right="-108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hAnsi="PT Astra Serif"/>
                <w:b/>
                <w:bCs/>
                <w:color w:val="000000"/>
              </w:rPr>
              <w:t>106954,69239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hAnsi="PT Astra Serif"/>
                <w:b/>
                <w:bCs/>
                <w:color w:val="000000"/>
              </w:rPr>
              <w:t>99,9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F05359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PT Astra Serif" w:eastAsia="Calibri" w:hAnsi="PT Astra Serif"/>
                <w:b/>
              </w:rPr>
            </w:pPr>
            <w:r w:rsidRPr="00F05359">
              <w:rPr>
                <w:rFonts w:ascii="PT Astra Serif" w:eastAsia="Calibri" w:hAnsi="PT Astra Serif"/>
                <w:b/>
              </w:rPr>
              <w:t>187331,82927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eastAsia="Calibri" w:hAnsi="PT Astra Serif"/>
                <w:b/>
              </w:rPr>
              <w:t>187331,82927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hAnsi="PT Astra Serif"/>
                <w:b/>
                <w:bCs/>
                <w:color w:val="000000"/>
              </w:rPr>
              <w:t>100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A643DD" w:rsidP="00A643D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</w:t>
            </w:r>
            <w:r w:rsidR="00F05359" w:rsidRPr="00F05359">
              <w:rPr>
                <w:rFonts w:ascii="PT Astra Serif" w:hAnsi="PT Astra Serif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г. Димитровград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</w:rPr>
              <w:t>19335,01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18761,92230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05359">
              <w:rPr>
                <w:rFonts w:ascii="PT Astra Serif" w:hAnsi="PT Astra Serif"/>
                <w:bCs/>
                <w:color w:val="000000"/>
              </w:rPr>
              <w:t>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 xml:space="preserve">21108,2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18032,23769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05359">
              <w:rPr>
                <w:rFonts w:ascii="PT Astra Serif" w:hAnsi="PT Astra Serif"/>
                <w:bCs/>
                <w:color w:val="000000"/>
              </w:rPr>
              <w:t>85,4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0535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A643DD" w:rsidP="00A643D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</w:t>
            </w:r>
            <w:r w:rsidR="00F05359" w:rsidRPr="00F05359">
              <w:rPr>
                <w:rFonts w:ascii="PT Astra Serif" w:hAnsi="PT Astra Serif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г. Новоульяновск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</w:rPr>
              <w:t>284,05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eastAsia="Calibri" w:hAnsi="PT Astra Serif"/>
              </w:rPr>
              <w:t>284,05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05359">
              <w:rPr>
                <w:rFonts w:ascii="PT Astra Serif" w:hAnsi="PT Astra Serif"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 xml:space="preserve">227,96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eastAsia="Calibri" w:hAnsi="PT Astra Serif"/>
                <w:bCs/>
              </w:rPr>
              <w:t>227,96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05359">
              <w:rPr>
                <w:rFonts w:ascii="PT Astra Serif" w:hAnsi="PT Astra Serif"/>
                <w:bCs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0,0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A643DD" w:rsidP="00A643D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  <w:r w:rsidR="00F05359" w:rsidRPr="00F05359">
              <w:rPr>
                <w:rFonts w:ascii="PT Astra Serif" w:hAnsi="PT Astra Serif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г. Ульяновск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F0535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0535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05359">
              <w:rPr>
                <w:rFonts w:ascii="PT Astra Serif" w:eastAsia="Calibri" w:hAnsi="PT Astra Serif"/>
                <w:bCs/>
              </w:rPr>
              <w:t xml:space="preserve">500,0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eastAsia="Calibri" w:hAnsi="PT Astra Serif"/>
                <w:bCs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05359">
              <w:rPr>
                <w:rFonts w:ascii="PT Astra Serif" w:hAnsi="PT Astra Serif"/>
                <w:bCs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F05359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PT Astra Serif" w:eastAsia="Calibri" w:hAnsi="PT Astra Serif"/>
              </w:rPr>
            </w:pPr>
            <w:r w:rsidRPr="00F05359">
              <w:rPr>
                <w:rFonts w:ascii="PT Astra Serif" w:eastAsia="Calibri" w:hAnsi="PT Astra Serif"/>
              </w:rPr>
              <w:t>384254,56513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384253,71325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</w:rPr>
            </w:pPr>
            <w:r w:rsidRPr="00F05359">
              <w:rPr>
                <w:rFonts w:ascii="PT Astra Serif" w:hAnsi="PT Astra Serif"/>
              </w:rPr>
              <w:t>99,9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A643D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  <w:b/>
              </w:rPr>
            </w:pPr>
            <w:r w:rsidRPr="00F05359">
              <w:rPr>
                <w:rFonts w:ascii="PT Astra Serif" w:eastAsia="Calibri" w:hAnsi="PT Astra Serif"/>
                <w:b/>
              </w:rPr>
              <w:t>Итого по городам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/>
                <w:bCs/>
              </w:rPr>
            </w:pPr>
            <w:r w:rsidRPr="00F05359">
              <w:rPr>
                <w:rFonts w:ascii="PT Astra Serif" w:eastAsia="Calibri" w:hAnsi="PT Astra Serif"/>
                <w:b/>
              </w:rPr>
              <w:t>19619,06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hAnsi="PT Astra Serif"/>
                <w:b/>
                <w:bCs/>
                <w:color w:val="000000"/>
              </w:rPr>
              <w:t>19045,9723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hAnsi="PT Astra Serif"/>
                <w:b/>
                <w:bCs/>
                <w:color w:val="000000"/>
              </w:rPr>
              <w:t>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/>
              </w:rPr>
            </w:pPr>
            <w:r w:rsidRPr="00F05359">
              <w:rPr>
                <w:rFonts w:ascii="PT Astra Serif" w:eastAsia="Calibri" w:hAnsi="PT Astra Serif"/>
                <w:b/>
              </w:rPr>
              <w:t>21836,16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hAnsi="PT Astra Serif"/>
                <w:b/>
                <w:bCs/>
                <w:color w:val="000000"/>
              </w:rPr>
              <w:t>18760,19769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hAnsi="PT Astra Serif"/>
                <w:b/>
                <w:bCs/>
                <w:color w:val="000000"/>
              </w:rPr>
              <w:t>85,9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F05359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PT Astra Serif" w:eastAsia="Calibri" w:hAnsi="PT Astra Serif"/>
                <w:b/>
              </w:rPr>
            </w:pPr>
            <w:r w:rsidRPr="00F05359">
              <w:rPr>
                <w:rFonts w:ascii="PT Astra Serif" w:eastAsia="Calibri" w:hAnsi="PT Astra Serif"/>
                <w:b/>
              </w:rPr>
              <w:t xml:space="preserve">384254,56513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hAnsi="PT Astra Serif"/>
                <w:color w:val="000000"/>
              </w:rPr>
              <w:t>384253,71325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/>
              </w:rPr>
            </w:pPr>
            <w:r w:rsidRPr="00F05359">
              <w:rPr>
                <w:rFonts w:ascii="PT Astra Serif" w:hAnsi="PT Astra Serif"/>
              </w:rPr>
              <w:t>99,9</w:t>
            </w:r>
          </w:p>
        </w:tc>
      </w:tr>
      <w:tr w:rsidR="00F05359" w:rsidRPr="00F05359" w:rsidTr="00F05359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F05359" w:rsidP="00A643D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59" w:rsidRPr="00F05359" w:rsidRDefault="00A643DD" w:rsidP="00710379">
            <w:pPr>
              <w:autoSpaceDE w:val="0"/>
              <w:autoSpaceDN w:val="0"/>
              <w:adjustRightInd w:val="0"/>
              <w:rPr>
                <w:rFonts w:ascii="PT Astra Serif" w:eastAsia="Calibri" w:hAnsi="PT Astra Serif"/>
                <w:b/>
              </w:rPr>
            </w:pPr>
            <w:r>
              <w:rPr>
                <w:rFonts w:ascii="PT Astra Serif" w:eastAsia="Calibri" w:hAnsi="PT Astra Serif"/>
                <w:b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/>
                <w:bCs/>
              </w:rPr>
            </w:pPr>
            <w:r w:rsidRPr="00F05359">
              <w:rPr>
                <w:rFonts w:ascii="PT Astra Serif" w:eastAsia="Calibri" w:hAnsi="PT Astra Serif"/>
                <w:b/>
              </w:rPr>
              <w:t>41808,266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hAnsi="PT Astra Serif"/>
                <w:b/>
                <w:bCs/>
                <w:color w:val="000000"/>
              </w:rPr>
              <w:t>41136,677833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hAnsi="PT Astra Serif"/>
                <w:b/>
                <w:bCs/>
                <w:color w:val="000000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/>
              </w:rPr>
            </w:pPr>
            <w:r w:rsidRPr="00F05359">
              <w:rPr>
                <w:rFonts w:ascii="PT Astra Serif" w:eastAsia="Calibri" w:hAnsi="PT Astra Serif"/>
                <w:b/>
              </w:rPr>
              <w:t>128906,044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F05359">
            <w:pPr>
              <w:ind w:right="-108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hAnsi="PT Astra Serif"/>
                <w:b/>
                <w:bCs/>
                <w:color w:val="000000"/>
              </w:rPr>
              <w:t>125814,89008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hAnsi="PT Astra Serif"/>
                <w:b/>
                <w:bCs/>
                <w:color w:val="000000"/>
              </w:rPr>
              <w:t>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359" w:rsidRPr="00F05359" w:rsidRDefault="00F0535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/>
              </w:rPr>
            </w:pPr>
            <w:r w:rsidRPr="00F05359">
              <w:rPr>
                <w:rFonts w:ascii="PT Astra Serif" w:eastAsia="Calibri" w:hAnsi="PT Astra Serif"/>
                <w:b/>
              </w:rPr>
              <w:t xml:space="preserve">571586,3944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hAnsi="PT Astra Serif"/>
                <w:b/>
                <w:bCs/>
                <w:color w:val="000000"/>
              </w:rPr>
              <w:t>571585,54252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9" w:rsidRPr="00F05359" w:rsidRDefault="00F05359" w:rsidP="00710379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F05359">
              <w:rPr>
                <w:rFonts w:ascii="PT Astra Serif" w:hAnsi="PT Astra Serif"/>
                <w:b/>
                <w:bCs/>
                <w:color w:val="000000"/>
              </w:rPr>
              <w:t>99,9</w:t>
            </w:r>
          </w:p>
        </w:tc>
      </w:tr>
    </w:tbl>
    <w:p w:rsidR="00077306" w:rsidRPr="008E44F7" w:rsidRDefault="00077306">
      <w:pPr>
        <w:rPr>
          <w:rFonts w:ascii="PT Astra Serif" w:hAnsi="PT Astra Serif"/>
          <w:sz w:val="28"/>
          <w:szCs w:val="28"/>
          <w:highlight w:val="yellow"/>
        </w:rPr>
      </w:pPr>
      <w:r w:rsidRPr="008E44F7">
        <w:rPr>
          <w:rFonts w:ascii="PT Astra Serif" w:hAnsi="PT Astra Serif"/>
          <w:sz w:val="28"/>
          <w:szCs w:val="28"/>
          <w:highlight w:val="yellow"/>
        </w:rPr>
        <w:br w:type="page"/>
      </w:r>
    </w:p>
    <w:tbl>
      <w:tblPr>
        <w:tblStyle w:val="a9"/>
        <w:tblW w:w="1502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026"/>
      </w:tblGrid>
      <w:tr w:rsidR="00FD7772" w:rsidRPr="008E44F7" w:rsidTr="00FD7772">
        <w:tc>
          <w:tcPr>
            <w:tcW w:w="15026" w:type="dxa"/>
          </w:tcPr>
          <w:p w:rsidR="00FD7772" w:rsidRPr="008E44F7" w:rsidRDefault="00FD7772" w:rsidP="00873E46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Таблица 14</w:t>
            </w:r>
          </w:p>
          <w:p w:rsidR="00FD7772" w:rsidRPr="008E44F7" w:rsidRDefault="00FD7772" w:rsidP="00873E46">
            <w:pPr>
              <w:pStyle w:val="aa"/>
              <w:spacing w:after="0"/>
              <w:rPr>
                <w:rFonts w:ascii="PT Astra Serif" w:hAnsi="PT Astra Serif"/>
                <w:szCs w:val="28"/>
              </w:rPr>
            </w:pPr>
          </w:p>
        </w:tc>
      </w:tr>
      <w:tr w:rsidR="00CC53CC" w:rsidRPr="008E44F7" w:rsidTr="00FD7772">
        <w:tc>
          <w:tcPr>
            <w:tcW w:w="15026" w:type="dxa"/>
          </w:tcPr>
          <w:p w:rsidR="00FD7772" w:rsidRPr="008E44F7" w:rsidRDefault="00FD7772" w:rsidP="00FD7772">
            <w:pPr>
              <w:spacing w:line="250" w:lineRule="auto"/>
              <w:ind w:right="-456"/>
              <w:jc w:val="center"/>
              <w:rPr>
                <w:rFonts w:ascii="PT Astra Serif" w:hAnsi="PT Astra Serif"/>
                <w:b/>
                <w:i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iCs/>
                <w:sz w:val="28"/>
                <w:szCs w:val="28"/>
              </w:rPr>
              <w:t xml:space="preserve">Распределение субсидий бюджетам муниципальных районов и городских округов </w:t>
            </w:r>
          </w:p>
          <w:p w:rsidR="00FD7772" w:rsidRPr="008E44F7" w:rsidRDefault="00FD7772" w:rsidP="00CC53CC">
            <w:pPr>
              <w:spacing w:line="250" w:lineRule="auto"/>
              <w:ind w:right="-456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iCs/>
                <w:sz w:val="28"/>
                <w:szCs w:val="28"/>
              </w:rPr>
              <w:t xml:space="preserve">Ульяновской области на реализацию мероприятий государственной программы Ульяновской области </w:t>
            </w:r>
            <w:r w:rsidRPr="008E44F7">
              <w:rPr>
                <w:rFonts w:ascii="PT Astra Serif" w:hAnsi="PT Astra Serif"/>
                <w:b/>
                <w:iCs/>
                <w:sz w:val="28"/>
                <w:szCs w:val="28"/>
              </w:rPr>
              <w:br/>
              <w:t>«Развитие физической культуры и спорта в Ульяновской области на 2014-2021 годы»</w:t>
            </w:r>
            <w:r w:rsidR="00CC53CC" w:rsidRPr="008E44F7">
              <w:rPr>
                <w:rFonts w:ascii="PT Astra Serif" w:hAnsi="PT Astra Serif"/>
                <w:b/>
                <w:iCs/>
                <w:sz w:val="28"/>
                <w:szCs w:val="28"/>
              </w:rPr>
              <w:t xml:space="preserve"> </w:t>
            </w:r>
            <w:r w:rsidRPr="008E44F7">
              <w:rPr>
                <w:rFonts w:ascii="PT Astra Serif" w:hAnsi="PT Astra Serif"/>
                <w:b/>
                <w:iCs/>
                <w:sz w:val="28"/>
                <w:szCs w:val="28"/>
              </w:rPr>
              <w:t>на 2019 год</w:t>
            </w:r>
          </w:p>
        </w:tc>
      </w:tr>
      <w:tr w:rsidR="00077306" w:rsidRPr="008E44F7" w:rsidTr="00FD7772">
        <w:tc>
          <w:tcPr>
            <w:tcW w:w="15026" w:type="dxa"/>
          </w:tcPr>
          <w:p w:rsidR="00FD7772" w:rsidRPr="008E44F7" w:rsidRDefault="00FD7772" w:rsidP="00CC53CC">
            <w:pPr>
              <w:pStyle w:val="aa"/>
              <w:spacing w:after="0"/>
              <w:jc w:val="right"/>
              <w:rPr>
                <w:rFonts w:ascii="PT Astra Serif" w:hAnsi="PT Astra Serif"/>
                <w:szCs w:val="28"/>
              </w:rPr>
            </w:pPr>
            <w:r w:rsidRPr="008E44F7">
              <w:rPr>
                <w:rFonts w:ascii="PT Astra Serif" w:hAnsi="PT Astra Serif"/>
                <w:szCs w:val="28"/>
              </w:rPr>
              <w:t>тыс. руб.</w:t>
            </w:r>
          </w:p>
        </w:tc>
      </w:tr>
    </w:tbl>
    <w:p w:rsidR="00FD7772" w:rsidRPr="008E44F7" w:rsidRDefault="00FD7772" w:rsidP="00FD7772">
      <w:pPr>
        <w:ind w:right="-456"/>
        <w:jc w:val="right"/>
        <w:rPr>
          <w:rFonts w:ascii="PT Astra Serif" w:hAnsi="PT Astra Serif"/>
          <w:color w:val="FF0000"/>
          <w:sz w:val="2"/>
          <w:szCs w:val="2"/>
          <w:highlight w:val="cyan"/>
        </w:rPr>
      </w:pPr>
    </w:p>
    <w:tbl>
      <w:tblPr>
        <w:tblW w:w="14974" w:type="dxa"/>
        <w:tblInd w:w="108" w:type="dxa"/>
        <w:tblLayout w:type="fixed"/>
        <w:tblLook w:val="04A0"/>
      </w:tblPr>
      <w:tblGrid>
        <w:gridCol w:w="440"/>
        <w:gridCol w:w="1871"/>
        <w:gridCol w:w="1040"/>
        <w:gridCol w:w="1134"/>
        <w:gridCol w:w="1134"/>
        <w:gridCol w:w="2268"/>
        <w:gridCol w:w="2268"/>
        <w:gridCol w:w="1276"/>
        <w:gridCol w:w="1275"/>
        <w:gridCol w:w="1134"/>
        <w:gridCol w:w="1134"/>
      </w:tblGrid>
      <w:tr w:rsidR="00077306" w:rsidRPr="008E44F7" w:rsidTr="00873E46"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C53CC" w:rsidRPr="008E44F7" w:rsidRDefault="00CC53CC" w:rsidP="00FD7772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№</w:t>
            </w:r>
            <w:r w:rsidRPr="008E44F7">
              <w:rPr>
                <w:rFonts w:ascii="PT Astra Serif" w:hAnsi="PT Astra Serif"/>
              </w:rPr>
              <w:br/>
              <w:t>п/п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CC" w:rsidRPr="008E44F7" w:rsidRDefault="00CC53CC" w:rsidP="00FD7772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Наименование муниципального образования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CC53CC" w:rsidRPr="008E44F7" w:rsidRDefault="00CC53CC" w:rsidP="00CC53CC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Софинансирование</w:t>
            </w:r>
            <w:r w:rsidRPr="008E44F7">
              <w:rPr>
                <w:rFonts w:ascii="PT Astra Serif" w:hAnsi="PT Astra Serif"/>
              </w:rPr>
              <w:br/>
              <w:t>расходных обязательств</w:t>
            </w:r>
            <w:r w:rsidRPr="008E44F7">
              <w:rPr>
                <w:rFonts w:ascii="PT Astra Serif" w:hAnsi="PT Astra Serif"/>
              </w:rPr>
              <w:br/>
              <w:t>муниципальных образований</w:t>
            </w:r>
            <w:r w:rsidRPr="008E44F7">
              <w:rPr>
                <w:rFonts w:ascii="PT Astra Serif" w:hAnsi="PT Astra Serif"/>
              </w:rPr>
              <w:br/>
              <w:t>Ульяновской области</w:t>
            </w:r>
            <w:r w:rsidRPr="008E44F7">
              <w:rPr>
                <w:rFonts w:ascii="PT Astra Serif" w:hAnsi="PT Astra Serif"/>
              </w:rPr>
              <w:br/>
              <w:t>по строительству</w:t>
            </w:r>
            <w:r w:rsidRPr="008E44F7">
              <w:rPr>
                <w:rFonts w:ascii="PT Astra Serif" w:hAnsi="PT Astra Serif"/>
              </w:rPr>
              <w:br/>
              <w:t>и реконструкции объектов</w:t>
            </w:r>
            <w:r w:rsidRPr="008E44F7">
              <w:rPr>
                <w:rFonts w:ascii="PT Astra Serif" w:hAnsi="PT Astra Serif"/>
              </w:rPr>
              <w:br/>
              <w:t>спорта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proofErr w:type="gramStart"/>
            <w:r w:rsidRPr="008E44F7">
              <w:rPr>
                <w:rFonts w:ascii="PT Astra Serif" w:hAnsi="PT Astra Serif"/>
              </w:rPr>
              <w:t>Софинансирование расходных обязательств</w:t>
            </w:r>
            <w:r w:rsidR="00183894" w:rsidRPr="008E44F7">
              <w:rPr>
                <w:rFonts w:ascii="PT Astra Serif" w:hAnsi="PT Astra Serif"/>
              </w:rPr>
              <w:br/>
            </w:r>
            <w:r w:rsidRPr="008E44F7">
              <w:rPr>
                <w:rFonts w:ascii="PT Astra Serif" w:hAnsi="PT Astra Serif"/>
              </w:rPr>
              <w:t>муниципальных образований Ульяновской</w:t>
            </w:r>
            <w:r w:rsidR="00183894" w:rsidRPr="008E44F7">
              <w:rPr>
                <w:rFonts w:ascii="PT Astra Serif" w:hAnsi="PT Astra Serif"/>
              </w:rPr>
              <w:t xml:space="preserve"> </w:t>
            </w:r>
            <w:r w:rsidRPr="008E44F7">
              <w:rPr>
                <w:rFonts w:ascii="PT Astra Serif" w:hAnsi="PT Astra Serif"/>
              </w:rPr>
              <w:t>области</w:t>
            </w:r>
            <w:r w:rsidR="00183894" w:rsidRPr="008E44F7">
              <w:rPr>
                <w:rFonts w:ascii="PT Astra Serif" w:hAnsi="PT Astra Serif"/>
              </w:rPr>
              <w:br/>
            </w:r>
            <w:r w:rsidRPr="008E44F7">
              <w:rPr>
                <w:rFonts w:ascii="PT Astra Serif" w:hAnsi="PT Astra Serif"/>
              </w:rPr>
              <w:t>по ремонту объектов спорта,</w:t>
            </w:r>
            <w:r w:rsidR="00183894" w:rsidRPr="008E44F7">
              <w:rPr>
                <w:rFonts w:ascii="PT Astra Serif" w:hAnsi="PT Astra Serif"/>
              </w:rPr>
              <w:t xml:space="preserve"> </w:t>
            </w:r>
            <w:r w:rsidRPr="008E44F7">
              <w:rPr>
                <w:rFonts w:ascii="PT Astra Serif" w:hAnsi="PT Astra Serif"/>
              </w:rPr>
              <w:t>установке спортивных кортов и плоскостных площадок, созданию</w:t>
            </w:r>
            <w:r w:rsidR="00183894" w:rsidRPr="008E44F7">
              <w:rPr>
                <w:rFonts w:ascii="PT Astra Serif" w:hAnsi="PT Astra Serif"/>
              </w:rPr>
              <w:br/>
            </w:r>
            <w:r w:rsidRPr="008E44F7">
              <w:rPr>
                <w:rFonts w:ascii="PT Astra Serif" w:hAnsi="PT Astra Serif"/>
              </w:rPr>
              <w:t>спортивных площадок, обустройству объектов</w:t>
            </w:r>
            <w:r w:rsidR="00183894" w:rsidRPr="008E44F7">
              <w:rPr>
                <w:rFonts w:ascii="PT Astra Serif" w:hAnsi="PT Astra Serif"/>
              </w:rPr>
              <w:br/>
            </w:r>
            <w:r w:rsidRPr="008E44F7">
              <w:rPr>
                <w:rFonts w:ascii="PT Astra Serif" w:hAnsi="PT Astra Serif"/>
              </w:rPr>
              <w:t>городской</w:t>
            </w:r>
            <w:r w:rsidR="00183894" w:rsidRPr="008E44F7">
              <w:rPr>
                <w:rFonts w:ascii="PT Astra Serif" w:hAnsi="PT Astra Serif"/>
              </w:rPr>
              <w:t xml:space="preserve"> </w:t>
            </w:r>
            <w:r w:rsidRPr="008E44F7">
              <w:rPr>
                <w:rFonts w:ascii="PT Astra Serif" w:hAnsi="PT Astra Serif"/>
              </w:rPr>
              <w:t>инфраструктуры, парковых и рекреацио</w:t>
            </w:r>
            <w:r w:rsidRPr="008E44F7">
              <w:rPr>
                <w:rFonts w:ascii="PT Astra Serif" w:hAnsi="PT Astra Serif"/>
              </w:rPr>
              <w:t>н</w:t>
            </w:r>
            <w:r w:rsidRPr="008E44F7">
              <w:rPr>
                <w:rFonts w:ascii="PT Astra Serif" w:hAnsi="PT Astra Serif"/>
              </w:rPr>
              <w:t>ных зон для занятий физической культурой</w:t>
            </w:r>
            <w:r w:rsidR="00183894" w:rsidRPr="008E44F7">
              <w:rPr>
                <w:rFonts w:ascii="PT Astra Serif" w:hAnsi="PT Astra Serif"/>
              </w:rPr>
              <w:t xml:space="preserve"> </w:t>
            </w:r>
            <w:r w:rsidRPr="008E44F7">
              <w:rPr>
                <w:rFonts w:ascii="PT Astra Serif" w:hAnsi="PT Astra Serif"/>
              </w:rPr>
              <w:t>и спортом, в том числе видами спорта, популярными</w:t>
            </w:r>
            <w:r w:rsidR="00183894" w:rsidRPr="008E44F7">
              <w:rPr>
                <w:rFonts w:ascii="PT Astra Serif" w:hAnsi="PT Astra Serif"/>
              </w:rPr>
              <w:br/>
            </w:r>
            <w:r w:rsidRPr="008E44F7">
              <w:rPr>
                <w:rFonts w:ascii="PT Astra Serif" w:hAnsi="PT Astra Serif"/>
              </w:rPr>
              <w:t>в молодёжной среде, а также</w:t>
            </w:r>
            <w:r w:rsidR="00183894" w:rsidRPr="008E44F7">
              <w:rPr>
                <w:rFonts w:ascii="PT Astra Serif" w:hAnsi="PT Astra Serif"/>
              </w:rPr>
              <w:t xml:space="preserve"> </w:t>
            </w:r>
            <w:r w:rsidRPr="008E44F7">
              <w:rPr>
                <w:rFonts w:ascii="PT Astra Serif" w:hAnsi="PT Astra Serif"/>
              </w:rPr>
              <w:t>для проведения</w:t>
            </w:r>
            <w:r w:rsidR="00183894" w:rsidRPr="008E44F7">
              <w:rPr>
                <w:rFonts w:ascii="PT Astra Serif" w:hAnsi="PT Astra Serif"/>
              </w:rPr>
              <w:br/>
            </w:r>
            <w:r w:rsidRPr="008E44F7">
              <w:rPr>
                <w:rFonts w:ascii="PT Astra Serif" w:hAnsi="PT Astra Serif"/>
              </w:rPr>
              <w:t>физкультурных и спортивных мероприятий</w:t>
            </w:r>
            <w:proofErr w:type="gramEnd"/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Софинансирование</w:t>
            </w:r>
            <w:r w:rsidR="00183894" w:rsidRPr="008E44F7">
              <w:rPr>
                <w:rFonts w:ascii="PT Astra Serif" w:hAnsi="PT Astra Serif"/>
              </w:rPr>
              <w:br/>
            </w:r>
            <w:r w:rsidRPr="008E44F7">
              <w:rPr>
                <w:rFonts w:ascii="PT Astra Serif" w:hAnsi="PT Astra Serif"/>
              </w:rPr>
              <w:t>расходных обязательств</w:t>
            </w:r>
            <w:r w:rsidR="00183894" w:rsidRPr="008E44F7">
              <w:rPr>
                <w:rFonts w:ascii="PT Astra Serif" w:hAnsi="PT Astra Serif"/>
              </w:rPr>
              <w:br/>
            </w:r>
            <w:r w:rsidRPr="008E44F7">
              <w:rPr>
                <w:rFonts w:ascii="PT Astra Serif" w:hAnsi="PT Astra Serif"/>
              </w:rPr>
              <w:t>муниципальных образований</w:t>
            </w:r>
            <w:r w:rsidR="00183894" w:rsidRPr="008E44F7">
              <w:rPr>
                <w:rFonts w:ascii="PT Astra Serif" w:hAnsi="PT Astra Serif"/>
              </w:rPr>
              <w:t xml:space="preserve"> </w:t>
            </w:r>
            <w:r w:rsidRPr="008E44F7">
              <w:rPr>
                <w:rFonts w:ascii="PT Astra Serif" w:hAnsi="PT Astra Serif"/>
              </w:rPr>
              <w:t>Ульяновской</w:t>
            </w:r>
            <w:r w:rsidR="00183894" w:rsidRPr="008E44F7">
              <w:rPr>
                <w:rFonts w:ascii="PT Astra Serif" w:hAnsi="PT Astra Serif"/>
              </w:rPr>
              <w:t xml:space="preserve"> </w:t>
            </w:r>
            <w:r w:rsidRPr="008E44F7">
              <w:rPr>
                <w:rFonts w:ascii="PT Astra Serif" w:hAnsi="PT Astra Serif"/>
              </w:rPr>
              <w:t>области</w:t>
            </w:r>
            <w:r w:rsidR="00183894" w:rsidRPr="008E44F7">
              <w:rPr>
                <w:rFonts w:ascii="PT Astra Serif" w:hAnsi="PT Astra Serif"/>
              </w:rPr>
              <w:br/>
            </w:r>
            <w:r w:rsidRPr="008E44F7">
              <w:rPr>
                <w:rFonts w:ascii="PT Astra Serif" w:hAnsi="PT Astra Serif"/>
              </w:rPr>
              <w:t>на приобретение спортивного инвентаря</w:t>
            </w:r>
            <w:r w:rsidR="00183894" w:rsidRPr="008E44F7">
              <w:rPr>
                <w:rFonts w:ascii="PT Astra Serif" w:hAnsi="PT Astra Serif"/>
              </w:rPr>
              <w:t xml:space="preserve"> </w:t>
            </w:r>
            <w:r w:rsidRPr="008E44F7">
              <w:rPr>
                <w:rFonts w:ascii="PT Astra Serif" w:hAnsi="PT Astra Serif"/>
              </w:rPr>
              <w:t>и спортивного</w:t>
            </w:r>
            <w:r w:rsidR="00183894" w:rsidRPr="008E44F7">
              <w:rPr>
                <w:rFonts w:ascii="PT Astra Serif" w:hAnsi="PT Astra Serif"/>
              </w:rPr>
              <w:br/>
            </w:r>
            <w:r w:rsidRPr="008E44F7">
              <w:rPr>
                <w:rFonts w:ascii="PT Astra Serif" w:hAnsi="PT Astra Serif"/>
              </w:rPr>
              <w:t>оборудования</w:t>
            </w:r>
          </w:p>
        </w:tc>
      </w:tr>
      <w:tr w:rsidR="00077306" w:rsidRPr="008E44F7" w:rsidTr="00873E46"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894" w:rsidRPr="008E44F7" w:rsidRDefault="00183894" w:rsidP="00FD7772">
            <w:pPr>
              <w:ind w:left="-57" w:right="-57"/>
              <w:jc w:val="center"/>
              <w:rPr>
                <w:rFonts w:ascii="PT Astra Serif" w:hAnsi="PT Astra Serif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894" w:rsidRPr="008E44F7" w:rsidRDefault="00183894" w:rsidP="00FD7772">
            <w:pPr>
              <w:ind w:left="-57" w:right="-57"/>
              <w:jc w:val="center"/>
              <w:rPr>
                <w:rFonts w:ascii="PT Astra Serif" w:hAnsi="PT Astra Serif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894" w:rsidRPr="008E44F7" w:rsidRDefault="00183894" w:rsidP="00183894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уто</w:t>
            </w:r>
            <w:r w:rsidRPr="008E44F7">
              <w:rPr>
                <w:rFonts w:ascii="PT Astra Serif" w:hAnsi="PT Astra Serif"/>
              </w:rPr>
              <w:t>ч</w:t>
            </w:r>
            <w:r w:rsidRPr="008E44F7">
              <w:rPr>
                <w:rFonts w:ascii="PT Astra Serif" w:hAnsi="PT Astra Serif"/>
              </w:rPr>
              <w:t>нённый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894" w:rsidRPr="008E44F7" w:rsidRDefault="00183894" w:rsidP="00183894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испо</w:t>
            </w:r>
            <w:r w:rsidRPr="008E44F7">
              <w:rPr>
                <w:rFonts w:ascii="PT Astra Serif" w:hAnsi="PT Astra Serif"/>
              </w:rPr>
              <w:t>л</w:t>
            </w:r>
            <w:r w:rsidRPr="008E44F7">
              <w:rPr>
                <w:rFonts w:ascii="PT Astra Serif" w:hAnsi="PT Astra Serif"/>
              </w:rPr>
              <w:t>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83894" w:rsidRPr="008E44F7" w:rsidRDefault="00183894" w:rsidP="00183894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% испо</w:t>
            </w:r>
            <w:r w:rsidRPr="008E44F7">
              <w:rPr>
                <w:rFonts w:ascii="PT Astra Serif" w:hAnsi="PT Astra Serif"/>
              </w:rPr>
              <w:t>л</w:t>
            </w:r>
            <w:r w:rsidRPr="008E44F7">
              <w:rPr>
                <w:rFonts w:ascii="PT Astra Serif" w:hAnsi="PT Astra Serif"/>
              </w:rPr>
              <w:t>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894" w:rsidRPr="008E44F7" w:rsidRDefault="00183894" w:rsidP="00183894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уточнённый план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894" w:rsidRPr="008E44F7" w:rsidRDefault="00183894" w:rsidP="00183894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83894" w:rsidRPr="008E44F7" w:rsidRDefault="00183894" w:rsidP="00183894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% испо</w:t>
            </w:r>
            <w:r w:rsidRPr="008E44F7">
              <w:rPr>
                <w:rFonts w:ascii="PT Astra Serif" w:hAnsi="PT Astra Serif"/>
              </w:rPr>
              <w:t>л</w:t>
            </w:r>
            <w:r w:rsidRPr="008E44F7">
              <w:rPr>
                <w:rFonts w:ascii="PT Astra Serif" w:hAnsi="PT Astra Serif"/>
              </w:rPr>
              <w:t>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894" w:rsidRPr="008E44F7" w:rsidRDefault="00183894" w:rsidP="00183894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уточнё</w:t>
            </w:r>
            <w:r w:rsidRPr="008E44F7">
              <w:rPr>
                <w:rFonts w:ascii="PT Astra Serif" w:hAnsi="PT Astra Serif"/>
              </w:rPr>
              <w:t>н</w:t>
            </w:r>
            <w:r w:rsidRPr="008E44F7">
              <w:rPr>
                <w:rFonts w:ascii="PT Astra Serif" w:hAnsi="PT Astra Serif"/>
              </w:rPr>
              <w:t>ный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894" w:rsidRPr="008E44F7" w:rsidRDefault="00183894" w:rsidP="00183894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испо</w:t>
            </w:r>
            <w:r w:rsidRPr="008E44F7">
              <w:rPr>
                <w:rFonts w:ascii="PT Astra Serif" w:hAnsi="PT Astra Serif"/>
              </w:rPr>
              <w:t>л</w:t>
            </w:r>
            <w:r w:rsidRPr="008E44F7">
              <w:rPr>
                <w:rFonts w:ascii="PT Astra Serif" w:hAnsi="PT Astra Serif"/>
              </w:rPr>
              <w:t>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83894" w:rsidRPr="008E44F7" w:rsidRDefault="00183894" w:rsidP="00183894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% испо</w:t>
            </w:r>
            <w:r w:rsidRPr="008E44F7">
              <w:rPr>
                <w:rFonts w:ascii="PT Astra Serif" w:hAnsi="PT Astra Serif"/>
              </w:rPr>
              <w:t>л</w:t>
            </w:r>
            <w:r w:rsidRPr="008E44F7">
              <w:rPr>
                <w:rFonts w:ascii="PT Astra Serif" w:hAnsi="PT Astra Serif"/>
              </w:rPr>
              <w:t>нения</w:t>
            </w:r>
          </w:p>
        </w:tc>
      </w:tr>
    </w:tbl>
    <w:p w:rsidR="00873E46" w:rsidRPr="008E44F7" w:rsidRDefault="00873E46">
      <w:pPr>
        <w:rPr>
          <w:rFonts w:ascii="PT Astra Serif" w:hAnsi="PT Astra Serif"/>
          <w:sz w:val="2"/>
          <w:szCs w:val="2"/>
        </w:rPr>
      </w:pPr>
    </w:p>
    <w:tbl>
      <w:tblPr>
        <w:tblW w:w="14974" w:type="dxa"/>
        <w:tblInd w:w="159" w:type="dxa"/>
        <w:tblLayout w:type="fixed"/>
        <w:tblLook w:val="04A0"/>
      </w:tblPr>
      <w:tblGrid>
        <w:gridCol w:w="440"/>
        <w:gridCol w:w="1871"/>
        <w:gridCol w:w="1040"/>
        <w:gridCol w:w="1134"/>
        <w:gridCol w:w="1134"/>
        <w:gridCol w:w="2268"/>
        <w:gridCol w:w="2268"/>
        <w:gridCol w:w="1276"/>
        <w:gridCol w:w="1275"/>
        <w:gridCol w:w="1134"/>
        <w:gridCol w:w="1134"/>
      </w:tblGrid>
      <w:tr w:rsidR="00077306" w:rsidRPr="008E44F7" w:rsidTr="00873E46">
        <w:trPr>
          <w:tblHeader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CC" w:rsidRPr="008E44F7" w:rsidRDefault="00CC53CC" w:rsidP="00FD7772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CC" w:rsidRPr="008E44F7" w:rsidRDefault="00CC53CC" w:rsidP="00FD7772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53CC" w:rsidRPr="008E44F7" w:rsidRDefault="00CC53CC" w:rsidP="00FD7772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53CC" w:rsidRPr="008E44F7" w:rsidRDefault="00CC53CC" w:rsidP="00FD7772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53CC" w:rsidRPr="008E44F7" w:rsidRDefault="00CC53CC" w:rsidP="00FD7772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53CC" w:rsidRPr="008E44F7" w:rsidRDefault="00CC53CC" w:rsidP="00FD7772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53CC" w:rsidRPr="008E44F7" w:rsidRDefault="00CC53CC" w:rsidP="00FD7772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CC" w:rsidRPr="008E44F7" w:rsidRDefault="00CC53CC" w:rsidP="00FD7772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CC" w:rsidRPr="008E44F7" w:rsidRDefault="00CC53CC" w:rsidP="00FD7772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CC" w:rsidRPr="008E44F7" w:rsidRDefault="00183894" w:rsidP="00FD7772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CC" w:rsidRPr="008E44F7" w:rsidRDefault="00183894" w:rsidP="00FD7772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11</w:t>
            </w:r>
          </w:p>
        </w:tc>
      </w:tr>
      <w:tr w:rsidR="00077306" w:rsidRPr="008E44F7" w:rsidTr="00873E46"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1.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</w:tcPr>
          <w:p w:rsidR="00CC53CC" w:rsidRPr="008E44F7" w:rsidRDefault="00CC53CC" w:rsidP="00183894">
            <w:pPr>
              <w:ind w:left="-57" w:right="-57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Вешкаймский район</w:t>
            </w: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1462,433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1462,433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100</w:t>
            </w:r>
            <w:r w:rsidR="00183894" w:rsidRPr="008E44F7">
              <w:rPr>
                <w:rFonts w:ascii="PT Astra Serif" w:hAnsi="PT Astra Serif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</w:tr>
      <w:tr w:rsidR="00077306" w:rsidRPr="008E44F7" w:rsidTr="00873E46">
        <w:tc>
          <w:tcPr>
            <w:tcW w:w="440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2.</w:t>
            </w:r>
          </w:p>
        </w:tc>
        <w:tc>
          <w:tcPr>
            <w:tcW w:w="1871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Инзенский</w:t>
            </w:r>
            <w:r w:rsidR="00183894" w:rsidRPr="008E44F7">
              <w:rPr>
                <w:rFonts w:ascii="PT Astra Serif" w:hAnsi="PT Astra Serif"/>
              </w:rPr>
              <w:br/>
            </w:r>
            <w:r w:rsidRPr="008E44F7">
              <w:rPr>
                <w:rFonts w:ascii="PT Astra Serif" w:hAnsi="PT Astra Serif"/>
              </w:rPr>
              <w:t>район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10278,3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10251,437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99,8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</w:tr>
      <w:tr w:rsidR="00077306" w:rsidRPr="008E44F7" w:rsidTr="00873E46">
        <w:tc>
          <w:tcPr>
            <w:tcW w:w="440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3.</w:t>
            </w:r>
          </w:p>
        </w:tc>
        <w:tc>
          <w:tcPr>
            <w:tcW w:w="1871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Карсунский</w:t>
            </w:r>
            <w:r w:rsidR="00183894" w:rsidRPr="008E44F7">
              <w:rPr>
                <w:rFonts w:ascii="PT Astra Serif" w:hAnsi="PT Astra Serif"/>
              </w:rPr>
              <w:br/>
            </w:r>
            <w:r w:rsidRPr="008E44F7">
              <w:rPr>
                <w:rFonts w:ascii="PT Astra Serif" w:hAnsi="PT Astra Serif"/>
              </w:rPr>
              <w:t>район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2195,362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2107,549</w:t>
            </w:r>
          </w:p>
        </w:tc>
        <w:tc>
          <w:tcPr>
            <w:tcW w:w="1276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96</w:t>
            </w:r>
            <w:r w:rsidR="00183894" w:rsidRPr="008E44F7">
              <w:rPr>
                <w:rFonts w:ascii="PT Astra Serif" w:hAnsi="PT Astra Serif"/>
              </w:rPr>
              <w:t>,0</w:t>
            </w:r>
          </w:p>
        </w:tc>
        <w:tc>
          <w:tcPr>
            <w:tcW w:w="1275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</w:tr>
      <w:tr w:rsidR="00CC53CC" w:rsidRPr="008E44F7" w:rsidTr="00873E46">
        <w:tc>
          <w:tcPr>
            <w:tcW w:w="440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4.</w:t>
            </w:r>
          </w:p>
        </w:tc>
        <w:tc>
          <w:tcPr>
            <w:tcW w:w="1871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Кузоватовский район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</w:tr>
      <w:tr w:rsidR="00CC53CC" w:rsidRPr="008E44F7" w:rsidTr="00873E46">
        <w:tc>
          <w:tcPr>
            <w:tcW w:w="440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5.</w:t>
            </w:r>
          </w:p>
        </w:tc>
        <w:tc>
          <w:tcPr>
            <w:tcW w:w="1871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Мелекесский район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1000,0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1000,0</w:t>
            </w:r>
          </w:p>
        </w:tc>
        <w:tc>
          <w:tcPr>
            <w:tcW w:w="1276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</w:tr>
      <w:tr w:rsidR="00CC53CC" w:rsidRPr="008E44F7" w:rsidTr="00873E46">
        <w:tc>
          <w:tcPr>
            <w:tcW w:w="440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6.</w:t>
            </w:r>
          </w:p>
        </w:tc>
        <w:tc>
          <w:tcPr>
            <w:tcW w:w="1871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Новоспасский район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1250,0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1250,0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100</w:t>
            </w:r>
            <w:r w:rsidR="00183894" w:rsidRPr="008E44F7">
              <w:rPr>
                <w:rFonts w:ascii="PT Astra Serif" w:hAnsi="PT Astra Serif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</w:tr>
      <w:tr w:rsidR="00CC53CC" w:rsidRPr="008E44F7" w:rsidTr="00873E46">
        <w:tc>
          <w:tcPr>
            <w:tcW w:w="440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7.</w:t>
            </w:r>
          </w:p>
        </w:tc>
        <w:tc>
          <w:tcPr>
            <w:tcW w:w="1871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Ульяновский район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</w:tr>
      <w:tr w:rsidR="00CC53CC" w:rsidRPr="008E44F7" w:rsidTr="00873E46">
        <w:tc>
          <w:tcPr>
            <w:tcW w:w="440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8.</w:t>
            </w:r>
          </w:p>
        </w:tc>
        <w:tc>
          <w:tcPr>
            <w:tcW w:w="1871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Цильнинский район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1000,0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1000,0</w:t>
            </w:r>
          </w:p>
        </w:tc>
        <w:tc>
          <w:tcPr>
            <w:tcW w:w="1276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100</w:t>
            </w:r>
            <w:r w:rsidR="00183894" w:rsidRPr="008E44F7">
              <w:rPr>
                <w:rFonts w:ascii="PT Astra Serif" w:hAnsi="PT Astra Serif"/>
              </w:rPr>
              <w:t>,0</w:t>
            </w:r>
          </w:p>
        </w:tc>
        <w:tc>
          <w:tcPr>
            <w:tcW w:w="1275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</w:tr>
      <w:tr w:rsidR="00CC53CC" w:rsidRPr="008E44F7" w:rsidTr="00873E46">
        <w:tc>
          <w:tcPr>
            <w:tcW w:w="440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9.</w:t>
            </w:r>
          </w:p>
        </w:tc>
        <w:tc>
          <w:tcPr>
            <w:tcW w:w="1871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Чердаклинский район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2500,0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</w:t>
            </w:r>
            <w:r w:rsidR="00183894" w:rsidRPr="008E44F7">
              <w:rPr>
                <w:rFonts w:ascii="PT Astra Serif" w:hAnsi="PT Astra Serif"/>
              </w:rPr>
              <w:t>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</w:t>
            </w:r>
            <w:r w:rsidR="00183894" w:rsidRPr="008E44F7">
              <w:rPr>
                <w:rFonts w:ascii="PT Astra Serif" w:hAnsi="PT Astra Serif"/>
              </w:rPr>
              <w:t>,0</w:t>
            </w:r>
          </w:p>
        </w:tc>
      </w:tr>
      <w:tr w:rsidR="00CC53CC" w:rsidRPr="008E44F7" w:rsidTr="00873E46">
        <w:tc>
          <w:tcPr>
            <w:tcW w:w="440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871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Итого</w:t>
            </w:r>
            <w:r w:rsidR="00183894" w:rsidRPr="008E44F7">
              <w:rPr>
                <w:rFonts w:ascii="PT Astra Serif" w:hAnsi="PT Astra Serif"/>
                <w:b/>
              </w:rPr>
              <w:br/>
            </w:r>
            <w:r w:rsidRPr="008E44F7">
              <w:rPr>
                <w:rFonts w:ascii="PT Astra Serif" w:hAnsi="PT Astra Serif"/>
                <w:b/>
              </w:rPr>
              <w:t>по районам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11528,3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11501,437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99,8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5657,795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5569,982</w:t>
            </w:r>
          </w:p>
        </w:tc>
        <w:tc>
          <w:tcPr>
            <w:tcW w:w="1276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98,4</w:t>
            </w:r>
          </w:p>
        </w:tc>
        <w:tc>
          <w:tcPr>
            <w:tcW w:w="1275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2500,0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0</w:t>
            </w:r>
            <w:r w:rsidR="00183894" w:rsidRPr="008E44F7">
              <w:rPr>
                <w:rFonts w:ascii="PT Astra Serif" w:hAnsi="PT Astra Serif"/>
                <w:b/>
              </w:rPr>
              <w:t>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0</w:t>
            </w:r>
            <w:r w:rsidR="00183894" w:rsidRPr="008E44F7">
              <w:rPr>
                <w:rFonts w:ascii="PT Astra Serif" w:hAnsi="PT Astra Serif"/>
                <w:b/>
              </w:rPr>
              <w:t>,0</w:t>
            </w:r>
          </w:p>
        </w:tc>
      </w:tr>
      <w:tr w:rsidR="00CC53CC" w:rsidRPr="008E44F7" w:rsidTr="00873E46">
        <w:tc>
          <w:tcPr>
            <w:tcW w:w="440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10.</w:t>
            </w:r>
          </w:p>
        </w:tc>
        <w:tc>
          <w:tcPr>
            <w:tcW w:w="1871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г. Димитровград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</w:tr>
      <w:tr w:rsidR="00CC53CC" w:rsidRPr="008E44F7" w:rsidTr="00873E46">
        <w:tc>
          <w:tcPr>
            <w:tcW w:w="440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11.</w:t>
            </w:r>
          </w:p>
        </w:tc>
        <w:tc>
          <w:tcPr>
            <w:tcW w:w="1871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г. Ульяновск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0,0</w:t>
            </w:r>
          </w:p>
        </w:tc>
      </w:tr>
      <w:tr w:rsidR="00CC53CC" w:rsidRPr="008E44F7" w:rsidTr="00873E46">
        <w:tc>
          <w:tcPr>
            <w:tcW w:w="440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871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Итого</w:t>
            </w:r>
            <w:r w:rsidR="00183894" w:rsidRPr="008E44F7">
              <w:rPr>
                <w:rFonts w:ascii="PT Astra Serif" w:hAnsi="PT Astra Serif"/>
                <w:b/>
              </w:rPr>
              <w:br/>
            </w:r>
            <w:r w:rsidRPr="008E44F7">
              <w:rPr>
                <w:rFonts w:ascii="PT Astra Serif" w:hAnsi="PT Astra Serif"/>
                <w:b/>
              </w:rPr>
              <w:t>по городам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0,0</w:t>
            </w:r>
          </w:p>
        </w:tc>
        <w:tc>
          <w:tcPr>
            <w:tcW w:w="1276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0,0</w:t>
            </w:r>
          </w:p>
        </w:tc>
        <w:tc>
          <w:tcPr>
            <w:tcW w:w="1275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0,0</w:t>
            </w:r>
          </w:p>
        </w:tc>
      </w:tr>
      <w:tr w:rsidR="00CC53CC" w:rsidRPr="008E44F7" w:rsidTr="00873E46">
        <w:tc>
          <w:tcPr>
            <w:tcW w:w="440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871" w:type="dxa"/>
            <w:shd w:val="clear" w:color="auto" w:fill="auto"/>
          </w:tcPr>
          <w:p w:rsidR="00CC53CC" w:rsidRPr="008E44F7" w:rsidRDefault="00CC53CC" w:rsidP="00183894">
            <w:pPr>
              <w:ind w:left="-57" w:right="-57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Всего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11528,3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11501,437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99,8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5657,795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5569,982</w:t>
            </w:r>
          </w:p>
        </w:tc>
        <w:tc>
          <w:tcPr>
            <w:tcW w:w="1276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98,4</w:t>
            </w:r>
          </w:p>
        </w:tc>
        <w:tc>
          <w:tcPr>
            <w:tcW w:w="1275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2500,0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0</w:t>
            </w:r>
            <w:r w:rsidR="00183894" w:rsidRPr="008E44F7">
              <w:rPr>
                <w:rFonts w:ascii="PT Astra Serif" w:hAnsi="PT Astra Serif"/>
                <w:b/>
              </w:rPr>
              <w:t>,0</w:t>
            </w:r>
          </w:p>
        </w:tc>
        <w:tc>
          <w:tcPr>
            <w:tcW w:w="1134" w:type="dxa"/>
            <w:vAlign w:val="bottom"/>
          </w:tcPr>
          <w:p w:rsidR="00CC53CC" w:rsidRPr="008E44F7" w:rsidRDefault="00CC53CC" w:rsidP="00183894">
            <w:pPr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8E44F7">
              <w:rPr>
                <w:rFonts w:ascii="PT Astra Serif" w:hAnsi="PT Astra Serif"/>
                <w:b/>
              </w:rPr>
              <w:t>0</w:t>
            </w:r>
            <w:r w:rsidR="00183894" w:rsidRPr="008E44F7">
              <w:rPr>
                <w:rFonts w:ascii="PT Astra Serif" w:hAnsi="PT Astra Serif"/>
                <w:b/>
              </w:rPr>
              <w:t>,0</w:t>
            </w:r>
          </w:p>
        </w:tc>
      </w:tr>
    </w:tbl>
    <w:p w:rsidR="00D52650" w:rsidRPr="00F22B26" w:rsidRDefault="00D52650">
      <w:pPr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15041" w:type="dxa"/>
        <w:tblInd w:w="93" w:type="dxa"/>
        <w:tblLook w:val="0000"/>
      </w:tblPr>
      <w:tblGrid>
        <w:gridCol w:w="735"/>
        <w:gridCol w:w="4680"/>
        <w:gridCol w:w="9626"/>
      </w:tblGrid>
      <w:tr w:rsidR="006D4763" w:rsidRPr="006D4763" w:rsidTr="006D4763">
        <w:trPr>
          <w:trHeight w:val="157"/>
        </w:trPr>
        <w:tc>
          <w:tcPr>
            <w:tcW w:w="15041" w:type="dxa"/>
            <w:gridSpan w:val="3"/>
            <w:vAlign w:val="center"/>
          </w:tcPr>
          <w:p w:rsidR="0052176E" w:rsidRPr="006D4763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D4763">
              <w:rPr>
                <w:rFonts w:ascii="PT Astra Serif" w:hAnsi="PT Astra Serif"/>
                <w:bCs/>
                <w:sz w:val="28"/>
                <w:szCs w:val="28"/>
              </w:rPr>
              <w:t>Таблица 15</w:t>
            </w:r>
          </w:p>
          <w:p w:rsidR="0052176E" w:rsidRPr="006D4763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6D4763" w:rsidRPr="006D4763" w:rsidTr="006D4763">
        <w:trPr>
          <w:trHeight w:val="566"/>
        </w:trPr>
        <w:tc>
          <w:tcPr>
            <w:tcW w:w="150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176E" w:rsidRPr="006D4763" w:rsidRDefault="0052176E" w:rsidP="006D476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4763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городских округов</w:t>
            </w:r>
            <w:r w:rsidR="006D4763" w:rsidRPr="006D4763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6D4763">
              <w:rPr>
                <w:rFonts w:ascii="PT Astra Serif" w:hAnsi="PT Astra Serif"/>
                <w:b/>
                <w:bCs/>
                <w:sz w:val="28"/>
                <w:szCs w:val="28"/>
              </w:rPr>
              <w:t>Ульяновской области,</w:t>
            </w:r>
            <w:r w:rsidR="006D4763" w:rsidRPr="006D476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6D4763">
              <w:rPr>
                <w:rFonts w:ascii="PT Astra Serif" w:hAnsi="PT Astra Serif"/>
                <w:b/>
                <w:bCs/>
                <w:sz w:val="28"/>
                <w:szCs w:val="28"/>
              </w:rPr>
              <w:t>направленных на реализацию регионального</w:t>
            </w:r>
            <w:r w:rsidR="006D4763" w:rsidRPr="006D4763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6D4763">
              <w:rPr>
                <w:rFonts w:ascii="PT Astra Serif" w:hAnsi="PT Astra Serif"/>
                <w:b/>
                <w:bCs/>
                <w:sz w:val="28"/>
                <w:szCs w:val="28"/>
              </w:rPr>
              <w:t>проекта Ульяновской области «Жильё», в рамках реализации</w:t>
            </w:r>
            <w:r w:rsidR="006D4763" w:rsidRPr="006D476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6D4763">
              <w:rPr>
                <w:rFonts w:ascii="PT Astra Serif" w:hAnsi="PT Astra Serif"/>
                <w:b/>
                <w:bCs/>
                <w:sz w:val="28"/>
                <w:szCs w:val="28"/>
              </w:rPr>
              <w:t>национального проекта «Жильё и городская среда» на 2019 год</w:t>
            </w:r>
          </w:p>
        </w:tc>
      </w:tr>
      <w:tr w:rsidR="006D4763" w:rsidRPr="006D4763" w:rsidTr="006D4763">
        <w:trPr>
          <w:trHeight w:val="401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6D4763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6D4763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6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6D4763" w:rsidRDefault="0052176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6D4763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6D4763" w:rsidRPr="006D4763" w:rsidRDefault="006D4763">
      <w:pPr>
        <w:rPr>
          <w:sz w:val="2"/>
          <w:szCs w:val="2"/>
        </w:rPr>
      </w:pPr>
    </w:p>
    <w:tbl>
      <w:tblPr>
        <w:tblW w:w="14983" w:type="dxa"/>
        <w:tblInd w:w="91" w:type="dxa"/>
        <w:tblLayout w:type="fixed"/>
        <w:tblLook w:val="04A0"/>
      </w:tblPr>
      <w:tblGrid>
        <w:gridCol w:w="555"/>
        <w:gridCol w:w="2076"/>
        <w:gridCol w:w="1622"/>
        <w:gridCol w:w="1442"/>
        <w:gridCol w:w="1410"/>
        <w:gridCol w:w="1417"/>
        <w:gridCol w:w="1276"/>
        <w:gridCol w:w="1134"/>
        <w:gridCol w:w="1418"/>
        <w:gridCol w:w="1442"/>
        <w:gridCol w:w="1191"/>
      </w:tblGrid>
      <w:tr w:rsidR="006D4763" w:rsidRPr="006D4763" w:rsidTr="006D4763">
        <w:trPr>
          <w:trHeight w:val="70"/>
          <w:tblHeader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  <w:spacing w:val="-4"/>
              </w:rPr>
            </w:pPr>
            <w:r w:rsidRPr="006D4763">
              <w:rPr>
                <w:rFonts w:ascii="PT Astra Serif" w:hAnsi="PT Astra Serif"/>
                <w:spacing w:val="-4"/>
              </w:rPr>
              <w:t>№</w:t>
            </w:r>
            <w:r w:rsidRPr="006D4763">
              <w:rPr>
                <w:rFonts w:ascii="PT Astra Serif" w:hAnsi="PT Astra Serif"/>
                <w:spacing w:val="-4"/>
              </w:rPr>
              <w:br/>
              <w:t>п/п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Наименование</w:t>
            </w:r>
          </w:p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муниципального</w:t>
            </w:r>
            <w:r w:rsidRPr="006D4763">
              <w:rPr>
                <w:rFonts w:ascii="PT Astra Serif" w:hAnsi="PT Astra Serif"/>
              </w:rPr>
              <w:br/>
              <w:t>образования</w:t>
            </w:r>
          </w:p>
        </w:tc>
        <w:tc>
          <w:tcPr>
            <w:tcW w:w="44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Строительство</w:t>
            </w:r>
            <w:r w:rsidRPr="006D4763">
              <w:rPr>
                <w:rFonts w:ascii="PT Astra Serif" w:hAnsi="PT Astra Serif"/>
              </w:rPr>
              <w:br/>
              <w:t>автомобильных дорог в новых</w:t>
            </w:r>
            <w:r w:rsidRPr="006D4763">
              <w:rPr>
                <w:rFonts w:ascii="PT Astra Serif" w:hAnsi="PT Astra Serif"/>
              </w:rPr>
              <w:br/>
              <w:t>микрорайонах массовой малоэтажной</w:t>
            </w:r>
            <w:r w:rsidRPr="006D4763">
              <w:rPr>
                <w:rFonts w:ascii="PT Astra Serif" w:hAnsi="PT Astra Serif"/>
              </w:rPr>
              <w:br/>
              <w:t>и многоэтажной застройки жилых</w:t>
            </w:r>
            <w:r w:rsidRPr="006D4763">
              <w:rPr>
                <w:rFonts w:ascii="PT Astra Serif" w:hAnsi="PT Astra Serif"/>
              </w:rPr>
              <w:br/>
              <w:t>помещений экономического класса</w:t>
            </w:r>
          </w:p>
        </w:tc>
        <w:tc>
          <w:tcPr>
            <w:tcW w:w="7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Строительство объектов социальной инфраструктуры</w:t>
            </w:r>
          </w:p>
        </w:tc>
      </w:tr>
      <w:tr w:rsidR="006D4763" w:rsidRPr="006D4763" w:rsidTr="006D4763">
        <w:trPr>
          <w:trHeight w:val="70"/>
          <w:tblHeader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4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строительство</w:t>
            </w:r>
            <w:r w:rsidRPr="006D4763">
              <w:rPr>
                <w:rFonts w:ascii="PT Astra Serif" w:hAnsi="PT Astra Serif"/>
              </w:rPr>
              <w:br/>
              <w:t>дошкольных учреждений</w:t>
            </w:r>
          </w:p>
        </w:tc>
        <w:tc>
          <w:tcPr>
            <w:tcW w:w="4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строительство</w:t>
            </w:r>
            <w:r w:rsidRPr="006D4763">
              <w:rPr>
                <w:rFonts w:ascii="PT Astra Serif" w:hAnsi="PT Astra Serif"/>
              </w:rPr>
              <w:br/>
              <w:t>образовательных учреждений</w:t>
            </w:r>
          </w:p>
        </w:tc>
      </w:tr>
      <w:tr w:rsidR="006D4763" w:rsidRPr="006D4763" w:rsidTr="006D4763">
        <w:trPr>
          <w:trHeight w:val="70"/>
          <w:tblHeader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Уточнённый план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Исполнено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% исполн</w:t>
            </w:r>
            <w:r w:rsidRPr="006D4763">
              <w:rPr>
                <w:rFonts w:ascii="PT Astra Serif" w:hAnsi="PT Astra Serif"/>
              </w:rPr>
              <w:t>е</w:t>
            </w:r>
            <w:r w:rsidRPr="006D4763">
              <w:rPr>
                <w:rFonts w:ascii="PT Astra Serif" w:hAnsi="PT Astra Serif"/>
              </w:rPr>
              <w:t>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4763" w:rsidRPr="006D4763" w:rsidRDefault="006D4763" w:rsidP="00CF0A2F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Уточнённый 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D4763" w:rsidRPr="006D4763" w:rsidRDefault="006D4763" w:rsidP="00CF0A2F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D4763" w:rsidRPr="006D4763" w:rsidRDefault="006D4763" w:rsidP="00CF0A2F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% испо</w:t>
            </w:r>
            <w:r w:rsidRPr="006D4763">
              <w:rPr>
                <w:rFonts w:ascii="PT Astra Serif" w:hAnsi="PT Astra Serif"/>
              </w:rPr>
              <w:t>л</w:t>
            </w:r>
            <w:r w:rsidRPr="006D4763">
              <w:rPr>
                <w:rFonts w:ascii="PT Astra Serif" w:hAnsi="PT Astra Serif"/>
              </w:rPr>
              <w:t>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4763" w:rsidRPr="006D4763" w:rsidRDefault="006D4763" w:rsidP="00CF0A2F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Уточнённый план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D4763" w:rsidRPr="006D4763" w:rsidRDefault="006D4763" w:rsidP="00CF0A2F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Исполнено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D4763" w:rsidRPr="006D4763" w:rsidRDefault="006D4763" w:rsidP="00CF0A2F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% испо</w:t>
            </w:r>
            <w:r w:rsidRPr="006D4763">
              <w:rPr>
                <w:rFonts w:ascii="PT Astra Serif" w:hAnsi="PT Astra Serif"/>
              </w:rPr>
              <w:t>л</w:t>
            </w:r>
            <w:r w:rsidRPr="006D4763">
              <w:rPr>
                <w:rFonts w:ascii="PT Astra Serif" w:hAnsi="PT Astra Serif"/>
              </w:rPr>
              <w:t>нения</w:t>
            </w:r>
          </w:p>
        </w:tc>
      </w:tr>
      <w:tr w:rsidR="006D4763" w:rsidRPr="006D4763" w:rsidTr="006D4763">
        <w:trPr>
          <w:trHeight w:val="70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63" w:rsidRPr="006D4763" w:rsidRDefault="006D4763" w:rsidP="006D476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11</w:t>
            </w:r>
          </w:p>
        </w:tc>
      </w:tr>
      <w:tr w:rsidR="006D4763" w:rsidRPr="006D4763" w:rsidTr="006D4763">
        <w:trPr>
          <w:trHeight w:val="375"/>
        </w:trPr>
        <w:tc>
          <w:tcPr>
            <w:tcW w:w="5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763" w:rsidRPr="006D4763" w:rsidRDefault="006D4763" w:rsidP="00F82C0E">
            <w:pPr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1.</w:t>
            </w:r>
          </w:p>
        </w:tc>
        <w:tc>
          <w:tcPr>
            <w:tcW w:w="20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763" w:rsidRPr="006D4763" w:rsidRDefault="006D4763" w:rsidP="00F82C0E">
            <w:pPr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г. Ульяновск</w:t>
            </w:r>
          </w:p>
        </w:tc>
        <w:tc>
          <w:tcPr>
            <w:tcW w:w="16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81055,21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81055,21</w:t>
            </w:r>
          </w:p>
        </w:tc>
        <w:tc>
          <w:tcPr>
            <w:tcW w:w="1410" w:type="dxa"/>
            <w:tcBorders>
              <w:top w:val="single" w:sz="4" w:space="0" w:color="auto"/>
            </w:tcBorders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134948,29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134948,29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93396,25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93396,25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</w:rPr>
            </w:pPr>
            <w:r w:rsidRPr="006D4763">
              <w:rPr>
                <w:rFonts w:ascii="PT Astra Serif" w:hAnsi="PT Astra Serif"/>
              </w:rPr>
              <w:t>100,0</w:t>
            </w:r>
          </w:p>
        </w:tc>
      </w:tr>
      <w:tr w:rsidR="006D4763" w:rsidRPr="006D4763" w:rsidTr="006D4763">
        <w:trPr>
          <w:trHeight w:val="375"/>
        </w:trPr>
        <w:tc>
          <w:tcPr>
            <w:tcW w:w="555" w:type="dxa"/>
            <w:shd w:val="clear" w:color="auto" w:fill="auto"/>
            <w:vAlign w:val="bottom"/>
            <w:hideMark/>
          </w:tcPr>
          <w:p w:rsidR="006D4763" w:rsidRPr="006D4763" w:rsidRDefault="006D4763" w:rsidP="00F82C0E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:rsidR="006D4763" w:rsidRPr="006D4763" w:rsidRDefault="006D4763" w:rsidP="00F82C0E">
            <w:pPr>
              <w:rPr>
                <w:rFonts w:ascii="PT Astra Serif" w:hAnsi="PT Astra Serif"/>
                <w:b/>
                <w:bCs/>
              </w:rPr>
            </w:pPr>
            <w:r w:rsidRPr="006D4763">
              <w:rPr>
                <w:rFonts w:ascii="PT Astra Serif" w:hAnsi="PT Astra Serif"/>
                <w:b/>
                <w:bCs/>
              </w:rPr>
              <w:t>Итого</w:t>
            </w:r>
            <w:r w:rsidRPr="006D4763">
              <w:rPr>
                <w:rFonts w:ascii="PT Astra Serif" w:hAnsi="PT Astra Serif"/>
                <w:b/>
              </w:rPr>
              <w:t xml:space="preserve"> </w:t>
            </w:r>
          </w:p>
        </w:tc>
        <w:tc>
          <w:tcPr>
            <w:tcW w:w="1622" w:type="dxa"/>
            <w:shd w:val="clear" w:color="auto" w:fill="auto"/>
            <w:noWrap/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6D4763">
              <w:rPr>
                <w:rFonts w:ascii="PT Astra Serif" w:hAnsi="PT Astra Serif"/>
                <w:b/>
                <w:bCs/>
              </w:rPr>
              <w:t>81055,21</w:t>
            </w:r>
          </w:p>
        </w:tc>
        <w:tc>
          <w:tcPr>
            <w:tcW w:w="1442" w:type="dxa"/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6D4763">
              <w:rPr>
                <w:rFonts w:ascii="PT Astra Serif" w:hAnsi="PT Astra Serif"/>
                <w:b/>
                <w:bCs/>
              </w:rPr>
              <w:t>81055,21</w:t>
            </w:r>
          </w:p>
        </w:tc>
        <w:tc>
          <w:tcPr>
            <w:tcW w:w="1410" w:type="dxa"/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6D4763">
              <w:rPr>
                <w:rFonts w:ascii="PT Astra Serif" w:hAnsi="PT Astra Serif"/>
                <w:b/>
                <w:bCs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6D4763">
              <w:rPr>
                <w:rFonts w:ascii="PT Astra Serif" w:hAnsi="PT Astra Serif"/>
                <w:b/>
                <w:bCs/>
              </w:rPr>
              <w:t>134948,29</w:t>
            </w:r>
          </w:p>
        </w:tc>
        <w:tc>
          <w:tcPr>
            <w:tcW w:w="1276" w:type="dxa"/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6D4763">
              <w:rPr>
                <w:rFonts w:ascii="PT Astra Serif" w:hAnsi="PT Astra Serif"/>
                <w:b/>
                <w:bCs/>
              </w:rPr>
              <w:t>134948,29</w:t>
            </w:r>
          </w:p>
        </w:tc>
        <w:tc>
          <w:tcPr>
            <w:tcW w:w="1134" w:type="dxa"/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6D4763">
              <w:rPr>
                <w:rFonts w:ascii="PT Astra Serif" w:hAnsi="PT Astra Serif"/>
                <w:b/>
                <w:bCs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  <w:bCs/>
              </w:rPr>
            </w:pPr>
            <w:r w:rsidRPr="006D4763">
              <w:rPr>
                <w:rFonts w:ascii="PT Astra Serif" w:hAnsi="PT Astra Serif"/>
                <w:b/>
                <w:bCs/>
              </w:rPr>
              <w:t>93396,25</w:t>
            </w:r>
          </w:p>
        </w:tc>
        <w:tc>
          <w:tcPr>
            <w:tcW w:w="1442" w:type="dxa"/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  <w:bCs/>
              </w:rPr>
            </w:pPr>
            <w:r w:rsidRPr="006D4763">
              <w:rPr>
                <w:rFonts w:ascii="PT Astra Serif" w:hAnsi="PT Astra Serif"/>
                <w:b/>
                <w:bCs/>
              </w:rPr>
              <w:t>93396,25</w:t>
            </w:r>
          </w:p>
        </w:tc>
        <w:tc>
          <w:tcPr>
            <w:tcW w:w="1191" w:type="dxa"/>
            <w:vAlign w:val="bottom"/>
          </w:tcPr>
          <w:p w:rsidR="006D4763" w:rsidRPr="006D4763" w:rsidRDefault="006D4763" w:rsidP="006D4763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6D4763">
              <w:rPr>
                <w:rFonts w:ascii="PT Astra Serif" w:hAnsi="PT Astra Serif"/>
                <w:b/>
                <w:bCs/>
              </w:rPr>
              <w:t>100,0</w:t>
            </w:r>
          </w:p>
        </w:tc>
      </w:tr>
    </w:tbl>
    <w:p w:rsidR="0052176E" w:rsidRPr="008E44F7" w:rsidRDefault="0052176E">
      <w:pPr>
        <w:rPr>
          <w:rFonts w:ascii="PT Astra Serif" w:hAnsi="PT Astra Serif"/>
          <w:highlight w:val="yellow"/>
        </w:rPr>
      </w:pPr>
    </w:p>
    <w:p w:rsidR="006D4763" w:rsidRDefault="006D4763">
      <w:pPr>
        <w:rPr>
          <w:rFonts w:ascii="PT Astra Serif" w:hAnsi="PT Astra Serif"/>
          <w:highlight w:val="yellow"/>
        </w:rPr>
        <w:sectPr w:rsidR="006D4763" w:rsidSect="006D4763">
          <w:pgSz w:w="16838" w:h="11906" w:orient="landscape" w:code="9"/>
          <w:pgMar w:top="1418" w:right="1134" w:bottom="709" w:left="1134" w:header="709" w:footer="709" w:gutter="0"/>
          <w:pgNumType w:start="708"/>
          <w:cols w:space="708"/>
          <w:docGrid w:linePitch="360"/>
        </w:sect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BA47FF" w:rsidRPr="008E44F7" w:rsidTr="002B1BC3">
        <w:trPr>
          <w:trHeight w:val="157"/>
        </w:trPr>
        <w:tc>
          <w:tcPr>
            <w:tcW w:w="9796" w:type="dxa"/>
            <w:gridSpan w:val="3"/>
            <w:vAlign w:val="center"/>
          </w:tcPr>
          <w:p w:rsidR="00BA47FF" w:rsidRPr="008E44F7" w:rsidRDefault="00BA47FF" w:rsidP="002B1BC3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sz w:val="28"/>
                <w:szCs w:val="28"/>
              </w:rPr>
              <w:t>Таблица 16</w:t>
            </w:r>
          </w:p>
          <w:p w:rsidR="00BA47FF" w:rsidRPr="008E44F7" w:rsidRDefault="00BA47FF" w:rsidP="002B1BC3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BA47FF" w:rsidRPr="008E44F7" w:rsidTr="002B1BC3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8E44F7" w:rsidRDefault="0090221A" w:rsidP="0090221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highlight w:val="yellow"/>
              </w:rPr>
            </w:pPr>
            <w:r w:rsidRPr="008E44F7">
              <w:rPr>
                <w:rFonts w:ascii="PT Astra Serif" w:eastAsia="Calibri" w:hAnsi="PT Astra Serif"/>
                <w:b/>
                <w:sz w:val="28"/>
                <w:szCs w:val="28"/>
              </w:rPr>
              <w:t>Распределение субвенций бюджетам муниципальных районов</w:t>
            </w:r>
            <w:r w:rsidRPr="008E44F7">
              <w:rPr>
                <w:rFonts w:ascii="PT Astra Serif" w:eastAsia="Calibri" w:hAnsi="PT Astra Serif"/>
                <w:b/>
                <w:sz w:val="28"/>
                <w:szCs w:val="28"/>
              </w:rPr>
              <w:br/>
              <w:t>Ульяновской области на финансовое обеспечение расходных</w:t>
            </w:r>
            <w:r w:rsidRPr="008E44F7">
              <w:rPr>
                <w:rFonts w:ascii="PT Astra Serif" w:eastAsia="Calibri" w:hAnsi="PT Astra Serif"/>
                <w:b/>
                <w:sz w:val="28"/>
                <w:szCs w:val="28"/>
              </w:rPr>
              <w:br/>
              <w:t>обязательств, связанных с расчётом и предоставлением дотаций</w:t>
            </w:r>
            <w:r w:rsidRPr="008E44F7">
              <w:rPr>
                <w:rFonts w:ascii="PT Astra Serif" w:eastAsia="Calibri" w:hAnsi="PT Astra Serif"/>
                <w:b/>
                <w:sz w:val="28"/>
                <w:szCs w:val="28"/>
              </w:rPr>
              <w:br/>
              <w:t>на выравнивание бюджетной обеспеченности бюджетам городских,</w:t>
            </w:r>
            <w:r w:rsidRPr="008E44F7">
              <w:rPr>
                <w:rFonts w:ascii="PT Astra Serif" w:eastAsia="Calibri" w:hAnsi="PT Astra Serif"/>
                <w:b/>
                <w:sz w:val="28"/>
                <w:szCs w:val="28"/>
              </w:rPr>
              <w:br/>
              <w:t>сельских поселений, на 2019 год</w:t>
            </w:r>
          </w:p>
        </w:tc>
      </w:tr>
      <w:tr w:rsidR="00BA47FF" w:rsidRPr="008E44F7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8E44F7" w:rsidRDefault="00BA47FF" w:rsidP="002B1BC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8E44F7" w:rsidRDefault="00BA47FF" w:rsidP="002B1BC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8E44F7" w:rsidRDefault="00BA47FF" w:rsidP="002B1BC3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BA47FF" w:rsidRPr="008E44F7" w:rsidRDefault="00BA47FF" w:rsidP="00BA47FF">
      <w:pPr>
        <w:rPr>
          <w:rFonts w:ascii="PT Astra Serif" w:hAnsi="PT Astra Serif"/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957"/>
        <w:gridCol w:w="1748"/>
        <w:gridCol w:w="1748"/>
        <w:gridCol w:w="1749"/>
      </w:tblGrid>
      <w:tr w:rsidR="00BA47FF" w:rsidRPr="008E44F7" w:rsidTr="002B1BC3">
        <w:trPr>
          <w:trHeight w:val="129"/>
        </w:trPr>
        <w:tc>
          <w:tcPr>
            <w:tcW w:w="594" w:type="dxa"/>
            <w:vAlign w:val="center"/>
          </w:tcPr>
          <w:p w:rsidR="00BA47FF" w:rsidRPr="008E44F7" w:rsidRDefault="00BA47FF" w:rsidP="00586D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№</w:t>
            </w:r>
            <w:r w:rsidR="00586D09" w:rsidRPr="008E44F7">
              <w:rPr>
                <w:rFonts w:ascii="PT Astra Serif" w:hAnsi="PT Astra Serif"/>
                <w:sz w:val="28"/>
                <w:szCs w:val="28"/>
              </w:rPr>
              <w:br/>
            </w:r>
            <w:r w:rsidRPr="008E44F7">
              <w:rPr>
                <w:rFonts w:ascii="PT Astra Serif" w:hAnsi="PT Astra Serif"/>
                <w:sz w:val="28"/>
                <w:szCs w:val="28"/>
              </w:rPr>
              <w:t>п/п</w:t>
            </w:r>
          </w:p>
        </w:tc>
        <w:tc>
          <w:tcPr>
            <w:tcW w:w="3957" w:type="dxa"/>
            <w:vAlign w:val="center"/>
          </w:tcPr>
          <w:p w:rsidR="00BA47FF" w:rsidRPr="008E44F7" w:rsidRDefault="00BA47FF" w:rsidP="002B1BC3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 xml:space="preserve">Наименование </w:t>
            </w:r>
          </w:p>
          <w:p w:rsidR="00BA47FF" w:rsidRPr="008E44F7" w:rsidRDefault="00BA47FF" w:rsidP="002B1BC3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8E44F7" w:rsidRDefault="00E94172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Уточнё</w:t>
            </w:r>
            <w:r w:rsidR="00873930" w:rsidRPr="008E44F7">
              <w:rPr>
                <w:rFonts w:ascii="PT Astra Serif" w:hAnsi="PT Astra Serif"/>
                <w:sz w:val="28"/>
                <w:szCs w:val="28"/>
              </w:rPr>
              <w:t>нный план</w:t>
            </w:r>
          </w:p>
        </w:tc>
        <w:tc>
          <w:tcPr>
            <w:tcW w:w="1748" w:type="dxa"/>
            <w:vAlign w:val="center"/>
          </w:tcPr>
          <w:p w:rsidR="00BA47FF" w:rsidRPr="008E44F7" w:rsidRDefault="00873930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8E44F7" w:rsidRDefault="00873930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8E44F7">
              <w:rPr>
                <w:rFonts w:ascii="PT Astra Serif" w:hAnsi="PT Astra Serif"/>
                <w:sz w:val="28"/>
                <w:szCs w:val="28"/>
              </w:rPr>
              <w:t>испол</w:t>
            </w:r>
            <w:r w:rsidR="00586D09" w:rsidRPr="008E44F7">
              <w:rPr>
                <w:rFonts w:ascii="PT Astra Serif" w:hAnsi="PT Astra Serif"/>
                <w:sz w:val="28"/>
                <w:szCs w:val="28"/>
              </w:rPr>
              <w:t>-</w:t>
            </w:r>
            <w:r w:rsidRPr="008E44F7">
              <w:rPr>
                <w:rFonts w:ascii="PT Astra Serif" w:hAnsi="PT Astra Serif"/>
                <w:sz w:val="28"/>
                <w:szCs w:val="28"/>
              </w:rPr>
              <w:t>нения</w:t>
            </w:r>
            <w:proofErr w:type="gramEnd"/>
          </w:p>
        </w:tc>
      </w:tr>
    </w:tbl>
    <w:p w:rsidR="0090221A" w:rsidRPr="008E44F7" w:rsidRDefault="0090221A">
      <w:pPr>
        <w:rPr>
          <w:rFonts w:ascii="PT Astra Serif" w:hAnsi="PT Astra Serif"/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12"/>
        <w:gridCol w:w="3957"/>
        <w:gridCol w:w="1748"/>
        <w:gridCol w:w="1748"/>
        <w:gridCol w:w="1749"/>
      </w:tblGrid>
      <w:tr w:rsidR="00CA7B8F" w:rsidRPr="008E44F7" w:rsidTr="0090221A">
        <w:trPr>
          <w:trHeight w:val="129"/>
          <w:tblHeader/>
        </w:trPr>
        <w:tc>
          <w:tcPr>
            <w:tcW w:w="594" w:type="dxa"/>
            <w:gridSpan w:val="2"/>
            <w:vAlign w:val="center"/>
          </w:tcPr>
          <w:p w:rsidR="00CA7B8F" w:rsidRPr="008E44F7" w:rsidRDefault="00CA7B8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57" w:type="dxa"/>
            <w:vAlign w:val="center"/>
          </w:tcPr>
          <w:p w:rsidR="00CA7B8F" w:rsidRPr="008E44F7" w:rsidRDefault="00CA7B8F" w:rsidP="002B1BC3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2</w:t>
            </w:r>
          </w:p>
        </w:tc>
        <w:tc>
          <w:tcPr>
            <w:tcW w:w="1748" w:type="dxa"/>
            <w:vAlign w:val="center"/>
          </w:tcPr>
          <w:p w:rsidR="00CA7B8F" w:rsidRPr="008E44F7" w:rsidRDefault="00CA7B8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vAlign w:val="center"/>
          </w:tcPr>
          <w:p w:rsidR="00CA7B8F" w:rsidRPr="008E44F7" w:rsidRDefault="00CA7B8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49" w:type="dxa"/>
            <w:vAlign w:val="center"/>
          </w:tcPr>
          <w:p w:rsidR="00CA7B8F" w:rsidRPr="008E44F7" w:rsidRDefault="00CA7B8F" w:rsidP="002B1B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2 716,6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2 716,6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12 797,4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12 797,4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5 498,6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5 498,6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9 720,8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9 720,8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7 298,8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7 298,8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6 415,1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6 415,1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7 397,0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7 397,0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11 128,2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11 128,2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7 757,0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7 757,0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4 582,2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4 582,2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6 938,8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6 938,8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4 320,4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4 320,4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4 025,8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4 025,8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7 004,2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7 004,2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3 796,7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3 796,7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5 465,9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5 465,9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5 433,2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5 433,2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5 695,0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5 695,0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11 979,2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11 979,2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8 248,0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8 248,0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13 681,1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13 681,1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221A" w:rsidRPr="008E44F7" w:rsidTr="009022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 w:rsidP="0090221A">
            <w:pP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151 900,0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151 900,0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21A" w:rsidRPr="008E44F7" w:rsidRDefault="0090221A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B14795" w:rsidRPr="008E44F7" w:rsidRDefault="00B14795" w:rsidP="00BA47FF">
      <w:pPr>
        <w:rPr>
          <w:rFonts w:ascii="PT Astra Serif" w:hAnsi="PT Astra Serif"/>
          <w:highlight w:val="yellow"/>
        </w:rPr>
      </w:pPr>
    </w:p>
    <w:p w:rsidR="00B14795" w:rsidRPr="008E44F7" w:rsidRDefault="00B14795">
      <w:pPr>
        <w:rPr>
          <w:rFonts w:ascii="PT Astra Serif" w:hAnsi="PT Astra Serif"/>
          <w:highlight w:val="yellow"/>
        </w:rPr>
      </w:pPr>
      <w:r w:rsidRPr="008E44F7">
        <w:rPr>
          <w:rFonts w:ascii="PT Astra Serif" w:hAnsi="PT Astra Serif"/>
          <w:highlight w:val="yellow"/>
        </w:rPr>
        <w:br w:type="page"/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52176E" w:rsidRPr="008E44F7" w:rsidTr="003251C7">
        <w:trPr>
          <w:trHeight w:val="157"/>
        </w:trPr>
        <w:tc>
          <w:tcPr>
            <w:tcW w:w="9796" w:type="dxa"/>
            <w:gridSpan w:val="3"/>
            <w:vAlign w:val="center"/>
          </w:tcPr>
          <w:p w:rsidR="0052176E" w:rsidRPr="008E44F7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sz w:val="28"/>
                <w:szCs w:val="28"/>
              </w:rPr>
              <w:t>Таблица 17</w:t>
            </w:r>
          </w:p>
          <w:p w:rsidR="0052176E" w:rsidRPr="008E44F7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52176E" w:rsidRPr="008E44F7" w:rsidTr="003251C7">
        <w:trPr>
          <w:trHeight w:val="566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176E" w:rsidRPr="008E44F7" w:rsidRDefault="0052176E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52176E" w:rsidRPr="008E44F7" w:rsidRDefault="0052176E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и городских округов Ульяновской области на финансовое обеспечение расходных обязательств, связанных с осуществлением ежемесячной</w:t>
            </w:r>
          </w:p>
          <w:p w:rsidR="0052176E" w:rsidRPr="008E44F7" w:rsidRDefault="0052176E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денежной выплаты на обеспечение проезда детей-сирот и детей,</w:t>
            </w:r>
          </w:p>
          <w:p w:rsidR="0052176E" w:rsidRPr="008E44F7" w:rsidRDefault="0052176E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оставшихся без попечения родителей, а также лиц из числа детей-сирот </w:t>
            </w:r>
          </w:p>
          <w:p w:rsidR="0052176E" w:rsidRPr="008E44F7" w:rsidRDefault="0052176E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и детей, оставшихся без попечения родителей, обучающихся </w:t>
            </w:r>
          </w:p>
          <w:p w:rsidR="0052176E" w:rsidRPr="008E44F7" w:rsidRDefault="0052176E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в муниципальных образовательных организациях, на </w:t>
            </w:r>
            <w:proofErr w:type="gramStart"/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городском</w:t>
            </w:r>
            <w:proofErr w:type="gramEnd"/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,</w:t>
            </w:r>
          </w:p>
          <w:p w:rsidR="0052176E" w:rsidRPr="008E44F7" w:rsidRDefault="0052176E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proofErr w:type="gramStart"/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пригородном, в сельской местности на внутрирайонном транспорте</w:t>
            </w:r>
            <w:proofErr w:type="gramEnd"/>
          </w:p>
          <w:p w:rsidR="0052176E" w:rsidRPr="008E44F7" w:rsidRDefault="0052176E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(кроме такси), а также проезда один раз в год к месту жительства </w:t>
            </w:r>
          </w:p>
          <w:p w:rsidR="0052176E" w:rsidRPr="008E44F7" w:rsidRDefault="0052176E" w:rsidP="00F3593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и обратно к месту обучения, на 2019 год</w:t>
            </w:r>
          </w:p>
        </w:tc>
      </w:tr>
      <w:tr w:rsidR="0052176E" w:rsidRPr="008E44F7" w:rsidTr="003251C7">
        <w:trPr>
          <w:trHeight w:val="401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8E44F7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8E44F7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8E44F7" w:rsidRDefault="0052176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52176E" w:rsidRPr="008E44F7" w:rsidRDefault="0052176E" w:rsidP="0052176E">
      <w:pPr>
        <w:spacing w:line="235" w:lineRule="auto"/>
        <w:rPr>
          <w:rFonts w:ascii="PT Astra Serif" w:hAnsi="PT Astra Serif"/>
          <w:color w:val="FF0000"/>
          <w:sz w:val="2"/>
          <w:szCs w:val="2"/>
        </w:rPr>
      </w:pPr>
    </w:p>
    <w:tbl>
      <w:tblPr>
        <w:tblW w:w="9780" w:type="dxa"/>
        <w:tblInd w:w="9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4"/>
        <w:gridCol w:w="3688"/>
        <w:gridCol w:w="1748"/>
        <w:gridCol w:w="1871"/>
        <w:gridCol w:w="1749"/>
      </w:tblGrid>
      <w:tr w:rsidR="0037667D" w:rsidRPr="008E44F7" w:rsidTr="003251C7">
        <w:trPr>
          <w:trHeight w:val="448"/>
        </w:trPr>
        <w:tc>
          <w:tcPr>
            <w:tcW w:w="724" w:type="dxa"/>
            <w:vAlign w:val="center"/>
          </w:tcPr>
          <w:p w:rsidR="0037667D" w:rsidRPr="008E44F7" w:rsidRDefault="0037667D" w:rsidP="00F82C0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№</w:t>
            </w:r>
            <w:r w:rsidRPr="008E44F7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688" w:type="dxa"/>
            <w:tcMar>
              <w:left w:w="57" w:type="dxa"/>
              <w:right w:w="57" w:type="dxa"/>
            </w:tcMar>
            <w:vAlign w:val="center"/>
          </w:tcPr>
          <w:p w:rsidR="0037667D" w:rsidRPr="008E44F7" w:rsidRDefault="0037667D" w:rsidP="00F82C0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37667D" w:rsidRPr="008E44F7" w:rsidRDefault="0037667D" w:rsidP="00F82C0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37667D" w:rsidRPr="008E44F7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71" w:type="dxa"/>
            <w:vAlign w:val="center"/>
          </w:tcPr>
          <w:p w:rsidR="0037667D" w:rsidRPr="008E44F7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37667D" w:rsidRPr="008E44F7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8E44F7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52176E" w:rsidRPr="008E44F7" w:rsidRDefault="0052176E" w:rsidP="0052176E">
      <w:pPr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9780" w:type="dxa"/>
        <w:tblInd w:w="91" w:type="dxa"/>
        <w:tblLook w:val="04A0"/>
      </w:tblPr>
      <w:tblGrid>
        <w:gridCol w:w="724"/>
        <w:gridCol w:w="3688"/>
        <w:gridCol w:w="1748"/>
        <w:gridCol w:w="1871"/>
        <w:gridCol w:w="1749"/>
      </w:tblGrid>
      <w:tr w:rsidR="00F35933" w:rsidRPr="008E44F7" w:rsidTr="00F35933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6E" w:rsidRPr="008E44F7" w:rsidRDefault="0052176E" w:rsidP="00F35933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6E" w:rsidRPr="008E44F7" w:rsidRDefault="0052176E" w:rsidP="00F35933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6E" w:rsidRPr="008E44F7" w:rsidRDefault="0052176E" w:rsidP="00F35933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6E" w:rsidRPr="008E44F7" w:rsidRDefault="0052176E" w:rsidP="00F35933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6E" w:rsidRPr="008E44F7" w:rsidRDefault="0052176E" w:rsidP="00F35933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68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110,9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110,823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99,9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771,1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771,031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451,6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451,517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376,4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376,307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403,5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403,405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303,0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302,926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385,9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385,879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952,8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952,783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698,6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698,504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418,2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418,17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350,0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349,999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274,8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274,784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462,4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462,324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470,9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469,828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99,8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374,2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374,126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587,6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587,595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286,1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286,091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296,4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296,392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609,3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609,276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697,5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697,469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569,0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568,999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  <w:r w:rsidRPr="008E44F7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9850,2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9848,228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1859,0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1858,943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252,0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251,904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F35933" w:rsidRPr="008E44F7" w:rsidRDefault="00F3593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4159,5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4159,42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933" w:rsidRPr="008E44F7" w:rsidRDefault="00F35933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6270,5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6270,267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35933" w:rsidRPr="008E44F7" w:rsidTr="00F35933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933" w:rsidRPr="008E44F7" w:rsidRDefault="00F35933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933" w:rsidRPr="008E44F7" w:rsidRDefault="00F35933" w:rsidP="00F82C0E">
            <w:pPr>
              <w:ind w:right="-57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16120,7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16118,495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933" w:rsidRPr="008E44F7" w:rsidRDefault="00F35933" w:rsidP="00F3593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100,0</w:t>
            </w:r>
          </w:p>
        </w:tc>
      </w:tr>
    </w:tbl>
    <w:p w:rsidR="0052176E" w:rsidRPr="008E44F7" w:rsidRDefault="0052176E" w:rsidP="00BA47FF">
      <w:pPr>
        <w:rPr>
          <w:rFonts w:ascii="PT Astra Serif" w:hAnsi="PT Astra Serif"/>
          <w:highlight w:val="yellow"/>
        </w:rPr>
      </w:pPr>
    </w:p>
    <w:tbl>
      <w:tblPr>
        <w:tblW w:w="9796" w:type="dxa"/>
        <w:tblInd w:w="93" w:type="dxa"/>
        <w:tblLook w:val="04A0"/>
      </w:tblPr>
      <w:tblGrid>
        <w:gridCol w:w="594"/>
        <w:gridCol w:w="4180"/>
        <w:gridCol w:w="1730"/>
        <w:gridCol w:w="1660"/>
        <w:gridCol w:w="1632"/>
      </w:tblGrid>
      <w:tr w:rsidR="0052176E" w:rsidRPr="008C5F7D" w:rsidTr="003251C7"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176E" w:rsidRPr="008C5F7D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8C5F7D">
              <w:rPr>
                <w:rFonts w:ascii="PT Astra Serif" w:hAnsi="PT Astra Serif"/>
                <w:bCs/>
                <w:sz w:val="28"/>
                <w:szCs w:val="28"/>
              </w:rPr>
              <w:t>Таблица 18</w:t>
            </w:r>
          </w:p>
          <w:p w:rsidR="0052176E" w:rsidRPr="008C5F7D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52176E" w:rsidRPr="008E44F7" w:rsidTr="003251C7"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76E" w:rsidRPr="00E91A25" w:rsidRDefault="0052176E" w:rsidP="00B2472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91A25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Pr="00E91A2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и городских округов Ульяновской </w:t>
            </w:r>
            <w:proofErr w:type="gramStart"/>
            <w:r w:rsidRPr="00E91A25">
              <w:rPr>
                <w:rFonts w:ascii="PT Astra Serif" w:hAnsi="PT Astra Serif"/>
                <w:b/>
                <w:bCs/>
                <w:sz w:val="28"/>
                <w:szCs w:val="28"/>
              </w:rPr>
              <w:t>области</w:t>
            </w:r>
            <w:proofErr w:type="gramEnd"/>
            <w:r w:rsidRPr="00E91A2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на осуществление</w:t>
            </w:r>
            <w:r w:rsidRPr="00E91A2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переданных органам местного самоуправления государственных</w:t>
            </w:r>
            <w:r w:rsidRPr="00E91A2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полномочий Ульяновской области по организации и обеспечению</w:t>
            </w:r>
            <w:r w:rsidRPr="00E91A2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оздоровления детей и обеспечения отдыха детей, обучающихся</w:t>
            </w:r>
            <w:r w:rsidRPr="00E91A2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в общеобразовательных организациях, в том числе детей-сирот и детей, оставшихся без попечения родителей, детей, находящихся в трудной</w:t>
            </w:r>
            <w:r w:rsidRPr="00E91A2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жизненной ситуации, и детей из многодетных семей в лагерях,</w:t>
            </w:r>
            <w:r w:rsidRPr="00E91A2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организованных образовательными организациями, осуществляющими организацию отдыха и </w:t>
            </w:r>
            <w:proofErr w:type="gramStart"/>
            <w:r w:rsidRPr="00E91A25">
              <w:rPr>
                <w:rFonts w:ascii="PT Astra Serif" w:hAnsi="PT Astra Serif"/>
                <w:b/>
                <w:bCs/>
                <w:sz w:val="28"/>
                <w:szCs w:val="28"/>
              </w:rPr>
              <w:t>оздоровления</w:t>
            </w:r>
            <w:proofErr w:type="gramEnd"/>
            <w:r w:rsidRPr="00E91A2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обучающихся в каникулярное</w:t>
            </w:r>
            <w:r w:rsidRPr="00E91A2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время (с дневным пребыванием), детских лаг</w:t>
            </w:r>
            <w:r w:rsidR="00B24725" w:rsidRPr="00E91A25">
              <w:rPr>
                <w:rFonts w:ascii="PT Astra Serif" w:hAnsi="PT Astra Serif"/>
                <w:b/>
                <w:bCs/>
                <w:sz w:val="28"/>
                <w:szCs w:val="28"/>
              </w:rPr>
              <w:t>ерях труда и отдыха</w:t>
            </w:r>
            <w:r w:rsidR="00B24725" w:rsidRPr="00E91A2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на 2019 год</w:t>
            </w:r>
          </w:p>
        </w:tc>
      </w:tr>
      <w:tr w:rsidR="0052176E" w:rsidRPr="008E44F7" w:rsidTr="003251C7"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76E" w:rsidRPr="00E91A25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76E" w:rsidRPr="00E91A25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76E" w:rsidRPr="00E91A25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76E" w:rsidRPr="00E91A25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76E" w:rsidRPr="00E91A25" w:rsidRDefault="0052176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E91A25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  <w:tr w:rsidR="0037667D" w:rsidRPr="008E44F7" w:rsidTr="003251C7">
        <w:trPr>
          <w:trHeight w:val="516"/>
        </w:trPr>
        <w:tc>
          <w:tcPr>
            <w:tcW w:w="59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67D" w:rsidRPr="00E91A25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1A25">
              <w:rPr>
                <w:rFonts w:ascii="PT Astra Serif" w:hAnsi="PT Astra Serif"/>
                <w:sz w:val="28"/>
                <w:szCs w:val="28"/>
              </w:rPr>
              <w:t>№</w:t>
            </w:r>
            <w:r w:rsidRPr="00E91A25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67D" w:rsidRPr="00E91A25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1A25">
              <w:rPr>
                <w:rFonts w:ascii="PT Astra Serif" w:hAnsi="PT Astra Serif"/>
                <w:sz w:val="28"/>
                <w:szCs w:val="28"/>
              </w:rPr>
              <w:t>Наименование</w:t>
            </w:r>
            <w:r w:rsidRPr="00E91A25">
              <w:rPr>
                <w:rFonts w:ascii="PT Astra Serif" w:hAnsi="PT Astra Serif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67D" w:rsidRPr="00E91A25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1A25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67D" w:rsidRPr="00E91A25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1A25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67D" w:rsidRPr="008E44F7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8E44F7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52176E" w:rsidRPr="008E44F7" w:rsidRDefault="0052176E" w:rsidP="0052176E">
      <w:pPr>
        <w:spacing w:line="14" w:lineRule="auto"/>
        <w:rPr>
          <w:rFonts w:ascii="PT Astra Serif" w:hAnsi="PT Astra Serif"/>
          <w:color w:val="FF0000"/>
          <w:sz w:val="2"/>
          <w:szCs w:val="2"/>
        </w:rPr>
      </w:pPr>
    </w:p>
    <w:tbl>
      <w:tblPr>
        <w:tblW w:w="9833" w:type="dxa"/>
        <w:tblInd w:w="93" w:type="dxa"/>
        <w:tblLook w:val="04A0"/>
      </w:tblPr>
      <w:tblGrid>
        <w:gridCol w:w="594"/>
        <w:gridCol w:w="4180"/>
        <w:gridCol w:w="1729"/>
        <w:gridCol w:w="1686"/>
        <w:gridCol w:w="1644"/>
      </w:tblGrid>
      <w:tr w:rsidR="0052176E" w:rsidRPr="00E91A25" w:rsidTr="00263806">
        <w:trPr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E91A25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1A25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E91A25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1A25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E91A25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1A25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E91A25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1A25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E91A25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1A25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1531,1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1531,06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3249,7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3249,7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1818,3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1818,27085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2243,9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2243,805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3532,8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3532,8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1947,8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1947,761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2726,7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2726,7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2773,6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2773,572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1837,4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1837,32666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1556,4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1556,381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1592,3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1592,27531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1547,3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1547,3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1430,1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1430,096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2131,7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2131,7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791,4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791,37668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1401,1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1401,1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1569,4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1569,4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1227,9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1227,899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3428,5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3428,446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3292,9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3292,7748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3347,5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3347,5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3806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3806">
              <w:rPr>
                <w:rFonts w:ascii="PT Astra Serif" w:hAnsi="PT Astra Serif"/>
                <w:b/>
                <w:bCs/>
                <w:sz w:val="28"/>
                <w:szCs w:val="28"/>
              </w:rPr>
              <w:t>44977,8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3806">
              <w:rPr>
                <w:rFonts w:ascii="PT Astra Serif" w:hAnsi="PT Astra Serif"/>
                <w:b/>
                <w:bCs/>
                <w:sz w:val="28"/>
                <w:szCs w:val="28"/>
              </w:rPr>
              <w:t>44977,2443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10407,0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10406,982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1595,6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1595,6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18271,8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3806">
              <w:rPr>
                <w:rFonts w:ascii="PT Astra Serif" w:hAnsi="PT Astra Serif"/>
                <w:sz w:val="28"/>
                <w:szCs w:val="28"/>
              </w:rPr>
              <w:t>18271,71126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3806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3806">
              <w:rPr>
                <w:rFonts w:ascii="PT Astra Serif" w:hAnsi="PT Astra Serif"/>
                <w:b/>
                <w:bCs/>
                <w:sz w:val="28"/>
                <w:szCs w:val="28"/>
              </w:rPr>
              <w:t>30274,4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3806">
              <w:rPr>
                <w:rFonts w:ascii="PT Astra Serif" w:hAnsi="PT Astra Serif"/>
                <w:b/>
                <w:bCs/>
                <w:sz w:val="28"/>
                <w:szCs w:val="28"/>
              </w:rPr>
              <w:t>30274,29326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263806" w:rsidRPr="008E44F7" w:rsidTr="0026380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806" w:rsidRPr="00263806" w:rsidRDefault="00263806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3806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3806">
              <w:rPr>
                <w:rFonts w:ascii="PT Astra Serif" w:hAnsi="PT Astra Serif"/>
                <w:b/>
                <w:bCs/>
                <w:sz w:val="28"/>
                <w:szCs w:val="28"/>
              </w:rPr>
              <w:t>75252,2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3806">
              <w:rPr>
                <w:rFonts w:ascii="PT Astra Serif" w:hAnsi="PT Astra Serif"/>
                <w:b/>
                <w:bCs/>
                <w:sz w:val="28"/>
                <w:szCs w:val="28"/>
              </w:rPr>
              <w:t>75251,53756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806" w:rsidRPr="00263806" w:rsidRDefault="0026380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26380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BA47FF" w:rsidRPr="008E44F7" w:rsidRDefault="00BA47FF" w:rsidP="00BA47FF">
      <w:pPr>
        <w:rPr>
          <w:rFonts w:ascii="PT Astra Serif" w:hAnsi="PT Astra Serif"/>
          <w:sz w:val="2"/>
          <w:szCs w:val="2"/>
          <w:highlight w:val="yellow"/>
        </w:rPr>
      </w:pPr>
    </w:p>
    <w:p w:rsidR="00D52650" w:rsidRPr="008E44F7" w:rsidRDefault="00D52650">
      <w:pPr>
        <w:rPr>
          <w:rFonts w:ascii="PT Astra Serif" w:hAnsi="PT Astra Serif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6"/>
        <w:gridCol w:w="4536"/>
      </w:tblGrid>
      <w:tr w:rsidR="0052176E" w:rsidRPr="008E44F7" w:rsidTr="003251C7">
        <w:trPr>
          <w:trHeight w:val="309"/>
        </w:trPr>
        <w:tc>
          <w:tcPr>
            <w:tcW w:w="9796" w:type="dxa"/>
            <w:gridSpan w:val="3"/>
            <w:vAlign w:val="center"/>
          </w:tcPr>
          <w:p w:rsidR="0052176E" w:rsidRPr="008E44F7" w:rsidRDefault="0052176E" w:rsidP="00F82C0E">
            <w:pPr>
              <w:ind w:right="-108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sz w:val="28"/>
                <w:szCs w:val="28"/>
              </w:rPr>
              <w:t>Таблица 19</w:t>
            </w:r>
          </w:p>
          <w:p w:rsidR="0052176E" w:rsidRPr="008E44F7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52176E" w:rsidRPr="008E44F7" w:rsidTr="003251C7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176E" w:rsidRPr="008E44F7" w:rsidRDefault="0052176E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52176E" w:rsidRPr="008E44F7" w:rsidRDefault="0052176E" w:rsidP="00DE27ED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и городских округов Ульяновской области на финансовое обеспечение расходных обязательств, связанных с осуществлением ежемесячной</w:t>
            </w:r>
            <w:r w:rsidRPr="008E44F7">
              <w:rPr>
                <w:rFonts w:ascii="PT Astra Serif" w:hAnsi="PT Astra Serif"/>
                <w:b/>
                <w:sz w:val="28"/>
                <w:szCs w:val="28"/>
              </w:rPr>
              <w:br/>
              <w:t>выплаты на содержание ребёнка в семье опекуна (попечителя)</w:t>
            </w:r>
            <w:r w:rsidRPr="008E44F7">
              <w:rPr>
                <w:rFonts w:ascii="PT Astra Serif" w:hAnsi="PT Astra Serif"/>
                <w:b/>
                <w:sz w:val="28"/>
                <w:szCs w:val="28"/>
              </w:rPr>
              <w:br/>
              <w:t>и приёмной семье, а также по осуществлению выплаты вознаграждения,</w:t>
            </w:r>
            <w:r w:rsidRPr="008E44F7">
              <w:rPr>
                <w:rFonts w:ascii="PT Astra Serif" w:hAnsi="PT Astra Serif"/>
                <w:b/>
                <w:sz w:val="28"/>
                <w:szCs w:val="28"/>
              </w:rPr>
              <w:br/>
              <w:t>причитающегося приёмному родителю, на 2019 год</w:t>
            </w:r>
          </w:p>
        </w:tc>
      </w:tr>
      <w:tr w:rsidR="0052176E" w:rsidRPr="008E44F7" w:rsidTr="003251C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8E44F7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8E44F7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8E44F7" w:rsidRDefault="0052176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52176E" w:rsidRPr="008E44F7" w:rsidRDefault="0052176E" w:rsidP="0052176E">
      <w:pPr>
        <w:rPr>
          <w:rFonts w:ascii="PT Astra Serif" w:hAnsi="PT Astra Serif"/>
          <w:sz w:val="2"/>
          <w:szCs w:val="2"/>
        </w:rPr>
      </w:pPr>
    </w:p>
    <w:tbl>
      <w:tblPr>
        <w:tblW w:w="977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816"/>
        <w:gridCol w:w="1748"/>
        <w:gridCol w:w="1871"/>
        <w:gridCol w:w="1749"/>
      </w:tblGrid>
      <w:tr w:rsidR="00DE27ED" w:rsidRPr="008E44F7" w:rsidTr="00DE27ED">
        <w:trPr>
          <w:trHeight w:val="489"/>
        </w:trPr>
        <w:tc>
          <w:tcPr>
            <w:tcW w:w="594" w:type="dxa"/>
            <w:vAlign w:val="bottom"/>
          </w:tcPr>
          <w:p w:rsidR="0037667D" w:rsidRPr="008E44F7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№</w:t>
            </w:r>
            <w:r w:rsidRPr="008E44F7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vAlign w:val="bottom"/>
          </w:tcPr>
          <w:p w:rsidR="0037667D" w:rsidRPr="008E44F7" w:rsidRDefault="0037667D" w:rsidP="00F82C0E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 xml:space="preserve">Наименование </w:t>
            </w:r>
          </w:p>
          <w:p w:rsidR="0037667D" w:rsidRPr="008E44F7" w:rsidRDefault="0037667D" w:rsidP="00F82C0E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37667D" w:rsidRPr="008E44F7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71" w:type="dxa"/>
            <w:vAlign w:val="center"/>
          </w:tcPr>
          <w:p w:rsidR="0037667D" w:rsidRPr="008E44F7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37667D" w:rsidRPr="008E44F7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8E44F7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52176E" w:rsidRDefault="0052176E" w:rsidP="0052176E">
      <w:pPr>
        <w:spacing w:line="14" w:lineRule="auto"/>
        <w:rPr>
          <w:rFonts w:ascii="PT Astra Serif" w:hAnsi="PT Astra Serif"/>
          <w:sz w:val="2"/>
          <w:szCs w:val="2"/>
        </w:rPr>
      </w:pPr>
    </w:p>
    <w:p w:rsidR="008B6E36" w:rsidRPr="008E44F7" w:rsidRDefault="008B6E36" w:rsidP="0052176E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0" w:type="dxa"/>
        <w:tblInd w:w="91" w:type="dxa"/>
        <w:tblLook w:val="04A0"/>
      </w:tblPr>
      <w:tblGrid>
        <w:gridCol w:w="600"/>
        <w:gridCol w:w="3812"/>
        <w:gridCol w:w="1748"/>
        <w:gridCol w:w="1871"/>
        <w:gridCol w:w="1749"/>
      </w:tblGrid>
      <w:tr w:rsidR="0052176E" w:rsidRPr="008E44F7" w:rsidTr="003251C7">
        <w:trPr>
          <w:trHeight w:val="7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76E" w:rsidRPr="008E44F7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76E" w:rsidRPr="008E44F7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6E" w:rsidRPr="008E44F7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6E" w:rsidRPr="008E44F7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6E" w:rsidRPr="008E44F7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1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5671,7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5671,64977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37015,6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DE27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37015,53557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20899,9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20899,85117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14378,4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14378,3012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16673,7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16657,5389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99,9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14316,3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14316,2886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20348,3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20348,2462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36441,0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36390,9054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99,9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48059,0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48059,0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19305,0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19304,97088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19186,4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19186,39309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15745,8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15745,7944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22239,6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22239,52069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20330,9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20330,8554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18371,4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18371,3892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28656,7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28656,68643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12489,0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12488,9982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11321,0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11320,907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32122,8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32122,7666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35051,3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35051,27218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20730,9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20730,8752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469354,7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469287,74608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63524,0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DE27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63523,04469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9723,0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9722,9876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182088,7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182088,6028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center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255335,7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255334,63509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  <w:tr w:rsidR="00DE27ED" w:rsidRPr="008E44F7" w:rsidTr="003251C7">
        <w:trPr>
          <w:trHeight w:val="375"/>
        </w:trPr>
        <w:tc>
          <w:tcPr>
            <w:tcW w:w="600" w:type="dxa"/>
            <w:shd w:val="clear" w:color="auto" w:fill="auto"/>
            <w:vAlign w:val="center"/>
            <w:hideMark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2" w:type="dxa"/>
            <w:shd w:val="clear" w:color="auto" w:fill="auto"/>
            <w:noWrap/>
            <w:vAlign w:val="bottom"/>
            <w:hideMark/>
          </w:tcPr>
          <w:p w:rsidR="00DE27ED" w:rsidRPr="008E44F7" w:rsidRDefault="00DE27ED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724690,4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DE27ED" w:rsidRPr="008E44F7" w:rsidRDefault="00DE27ED" w:rsidP="00CC53C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724622,38117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DE27ED" w:rsidRPr="008E44F7" w:rsidRDefault="00DE27ED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</w:tbl>
    <w:p w:rsidR="0052176E" w:rsidRPr="008E44F7" w:rsidRDefault="0052176E">
      <w:pPr>
        <w:rPr>
          <w:rFonts w:ascii="PT Astra Serif" w:hAnsi="PT Astra Serif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52176E" w:rsidRPr="008E44F7" w:rsidTr="00F22B26">
        <w:trPr>
          <w:trHeight w:val="157"/>
        </w:trPr>
        <w:tc>
          <w:tcPr>
            <w:tcW w:w="9796" w:type="dxa"/>
            <w:gridSpan w:val="3"/>
            <w:vAlign w:val="center"/>
          </w:tcPr>
          <w:p w:rsidR="0052176E" w:rsidRPr="008E44F7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sz w:val="28"/>
                <w:szCs w:val="28"/>
              </w:rPr>
              <w:t>Таблица 20</w:t>
            </w:r>
          </w:p>
          <w:p w:rsidR="0052176E" w:rsidRPr="008E44F7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52176E" w:rsidRPr="008E44F7" w:rsidTr="00F22B26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176E" w:rsidRPr="008E44F7" w:rsidRDefault="0052176E" w:rsidP="00520251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="00520251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и городских округов Ульяновской области на финансовое</w:t>
            </w:r>
            <w:r w:rsidR="00520251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обеспечение расходных обязательств, связанных с опекой</w:t>
            </w:r>
            <w:r w:rsidR="00520251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и попечительством в отношении </w:t>
            </w:r>
            <w:r w:rsidR="00520251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несовершеннолетних, на 2019 год</w:t>
            </w:r>
          </w:p>
        </w:tc>
      </w:tr>
      <w:tr w:rsidR="0052176E" w:rsidRPr="008E44F7" w:rsidTr="00F22B26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8E44F7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8E44F7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8E44F7" w:rsidRDefault="0052176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52176E" w:rsidRPr="008E44F7" w:rsidRDefault="0052176E" w:rsidP="0052176E">
      <w:pPr>
        <w:rPr>
          <w:rFonts w:ascii="PT Astra Serif" w:hAnsi="PT Astra Serif"/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3686"/>
        <w:gridCol w:w="1748"/>
        <w:gridCol w:w="1984"/>
        <w:gridCol w:w="1654"/>
      </w:tblGrid>
      <w:tr w:rsidR="0037667D" w:rsidRPr="008E44F7" w:rsidTr="00F22B26">
        <w:trPr>
          <w:trHeight w:val="490"/>
        </w:trPr>
        <w:tc>
          <w:tcPr>
            <w:tcW w:w="724" w:type="dxa"/>
            <w:vAlign w:val="center"/>
          </w:tcPr>
          <w:p w:rsidR="0037667D" w:rsidRPr="008E44F7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№</w:t>
            </w:r>
            <w:r w:rsidRPr="008E44F7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686" w:type="dxa"/>
            <w:tcMar>
              <w:left w:w="57" w:type="dxa"/>
              <w:right w:w="57" w:type="dxa"/>
            </w:tcMar>
            <w:vAlign w:val="center"/>
          </w:tcPr>
          <w:p w:rsidR="0037667D" w:rsidRPr="008E44F7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37667D" w:rsidRPr="008E44F7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37667D" w:rsidRPr="008E44F7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984" w:type="dxa"/>
            <w:vAlign w:val="center"/>
          </w:tcPr>
          <w:p w:rsidR="0037667D" w:rsidRPr="008E44F7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654" w:type="dxa"/>
            <w:vAlign w:val="center"/>
          </w:tcPr>
          <w:p w:rsidR="0037667D" w:rsidRPr="008E44F7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8E44F7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52176E" w:rsidRPr="008E44F7" w:rsidRDefault="0052176E" w:rsidP="0052176E">
      <w:pPr>
        <w:rPr>
          <w:rFonts w:ascii="PT Astra Serif" w:hAnsi="PT Astra Serif"/>
          <w:sz w:val="2"/>
          <w:szCs w:val="2"/>
        </w:rPr>
      </w:pPr>
    </w:p>
    <w:tbl>
      <w:tblPr>
        <w:tblW w:w="9798" w:type="dxa"/>
        <w:tblInd w:w="91" w:type="dxa"/>
        <w:tblLook w:val="04A0"/>
      </w:tblPr>
      <w:tblGrid>
        <w:gridCol w:w="726"/>
        <w:gridCol w:w="3686"/>
        <w:gridCol w:w="1748"/>
        <w:gridCol w:w="1984"/>
        <w:gridCol w:w="1654"/>
      </w:tblGrid>
      <w:tr w:rsidR="0052176E" w:rsidRPr="008E44F7" w:rsidTr="00F22B26">
        <w:trPr>
          <w:trHeight w:val="221"/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76E" w:rsidRPr="008E44F7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76E" w:rsidRPr="008E44F7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76E" w:rsidRPr="008E44F7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6E" w:rsidRPr="008E44F7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6E" w:rsidRPr="008E44F7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716,2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716,2</w:t>
            </w:r>
          </w:p>
        </w:tc>
        <w:tc>
          <w:tcPr>
            <w:tcW w:w="16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724,9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724,9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1314,0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1314,0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724,9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724,9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606,0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606,0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676,6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676,516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690,6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690,6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666,6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666,6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1314,0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1314,0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1314,0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1314,0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16747,0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16746,916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693C91" w:rsidRDefault="00C615CB" w:rsidP="00C615CB">
            <w:pPr>
              <w:jc w:val="center"/>
              <w:rPr>
                <w:rFonts w:ascii="PT Astra Serif" w:hAnsi="PT Astra Serif"/>
                <w:b/>
              </w:rPr>
            </w:pPr>
            <w:r w:rsidRPr="00693C91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4533,6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4533,6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727,2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5260,8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5260,8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693C91" w:rsidRDefault="00C615CB" w:rsidP="00C615CB">
            <w:pPr>
              <w:jc w:val="center"/>
              <w:rPr>
                <w:rFonts w:ascii="PT Astra Serif" w:hAnsi="PT Astra Serif"/>
                <w:b/>
              </w:rPr>
            </w:pPr>
            <w:r w:rsidRPr="00693C91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  <w:tr w:rsidR="00C615CB" w:rsidRPr="008E44F7" w:rsidTr="00F22B26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C615CB" w:rsidRPr="008E44F7" w:rsidRDefault="00C615CB" w:rsidP="00F82C0E">
            <w:pPr>
              <w:ind w:right="-57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22007,8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615CB" w:rsidRPr="008E44F7" w:rsidRDefault="00C615CB" w:rsidP="00C615C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22007,716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C615CB" w:rsidRPr="00693C91" w:rsidRDefault="00C615CB" w:rsidP="00C615CB">
            <w:pPr>
              <w:jc w:val="center"/>
              <w:rPr>
                <w:rFonts w:ascii="PT Astra Serif" w:hAnsi="PT Astra Serif"/>
                <w:b/>
              </w:rPr>
            </w:pPr>
            <w:r w:rsidRPr="00693C91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</w:tbl>
    <w:p w:rsidR="00BA47FF" w:rsidRPr="008E44F7" w:rsidRDefault="00BA47FF" w:rsidP="00BA47FF">
      <w:pPr>
        <w:rPr>
          <w:rFonts w:ascii="PT Astra Serif" w:hAnsi="PT Astra Serif"/>
          <w:sz w:val="2"/>
          <w:szCs w:val="16"/>
          <w:highlight w:val="yellow"/>
        </w:rPr>
      </w:pPr>
    </w:p>
    <w:p w:rsidR="00BA47FF" w:rsidRPr="008E44F7" w:rsidRDefault="00BA47FF" w:rsidP="00BA47FF">
      <w:pPr>
        <w:rPr>
          <w:rFonts w:ascii="PT Astra Serif" w:hAnsi="PT Astra Serif"/>
          <w:sz w:val="2"/>
          <w:szCs w:val="2"/>
          <w:highlight w:val="yellow"/>
        </w:rPr>
      </w:pPr>
    </w:p>
    <w:p w:rsidR="00BA47FF" w:rsidRPr="00F22B26" w:rsidRDefault="00BA47FF" w:rsidP="00BA47FF">
      <w:pPr>
        <w:jc w:val="center"/>
        <w:rPr>
          <w:rFonts w:ascii="PT Astra Serif" w:hAnsi="PT Astra Serif"/>
          <w:highlight w:val="yellow"/>
        </w:rPr>
      </w:pPr>
    </w:p>
    <w:tbl>
      <w:tblPr>
        <w:tblW w:w="9796" w:type="dxa"/>
        <w:tblInd w:w="93" w:type="dxa"/>
        <w:tblLook w:val="04A0"/>
      </w:tblPr>
      <w:tblGrid>
        <w:gridCol w:w="9796"/>
      </w:tblGrid>
      <w:tr w:rsidR="0052176E" w:rsidRPr="00A54E0B" w:rsidTr="00F22B26"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176E" w:rsidRPr="00A54E0B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A54E0B">
              <w:rPr>
                <w:rFonts w:ascii="PT Astra Serif" w:hAnsi="PT Astra Serif"/>
                <w:bCs/>
                <w:sz w:val="28"/>
                <w:szCs w:val="28"/>
              </w:rPr>
              <w:t>Таблица 21</w:t>
            </w:r>
          </w:p>
          <w:p w:rsidR="0052176E" w:rsidRPr="00A54E0B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52176E" w:rsidRPr="00A54E0B" w:rsidTr="00F22B26"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76E" w:rsidRPr="00A54E0B" w:rsidRDefault="0052176E" w:rsidP="00B2472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и городских округов Ульяновской </w:t>
            </w:r>
            <w:proofErr w:type="gramStart"/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t>области</w:t>
            </w:r>
            <w:proofErr w:type="gramEnd"/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на осуществление</w:t>
            </w:r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переданных органам местного самоуправления государственных</w:t>
            </w:r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полномочий Ульяновской области по осуществлению обучающимся</w:t>
            </w:r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10-х (11-х) и 11-х (12-х) классов муниципальных общеобразовательных </w:t>
            </w:r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организаций ежемесяч</w:t>
            </w:r>
            <w:r w:rsidR="00B24725"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t>ных денежных выплат на 2019 год</w:t>
            </w:r>
          </w:p>
        </w:tc>
      </w:tr>
      <w:tr w:rsidR="0052176E" w:rsidRPr="00A54E0B" w:rsidTr="00F22B26"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76E" w:rsidRPr="00A54E0B" w:rsidRDefault="0052176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52176E" w:rsidRPr="00A54E0B" w:rsidRDefault="0052176E" w:rsidP="0052176E">
      <w:pPr>
        <w:rPr>
          <w:rFonts w:ascii="PT Astra Serif" w:hAnsi="PT Astra Serif"/>
          <w:sz w:val="2"/>
          <w:szCs w:val="2"/>
        </w:rPr>
      </w:pPr>
    </w:p>
    <w:p w:rsidR="0052176E" w:rsidRPr="00A54E0B" w:rsidRDefault="0052176E" w:rsidP="0052176E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824" w:type="dxa"/>
        <w:tblInd w:w="93" w:type="dxa"/>
        <w:tblLook w:val="04A0"/>
      </w:tblPr>
      <w:tblGrid>
        <w:gridCol w:w="724"/>
        <w:gridCol w:w="4025"/>
        <w:gridCol w:w="1730"/>
        <w:gridCol w:w="1701"/>
        <w:gridCol w:w="1644"/>
      </w:tblGrid>
      <w:tr w:rsidR="00F22B26" w:rsidRPr="00A54E0B" w:rsidTr="00A54E0B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B26" w:rsidRPr="00A54E0B" w:rsidRDefault="00F22B2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№</w:t>
            </w:r>
            <w:r w:rsidRPr="00A54E0B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B26" w:rsidRPr="00A54E0B" w:rsidRDefault="00F22B2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Наименование</w:t>
            </w:r>
            <w:r w:rsidRPr="00A54E0B">
              <w:rPr>
                <w:rFonts w:ascii="PT Astra Serif" w:hAnsi="PT Astra Serif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B26" w:rsidRPr="00A54E0B" w:rsidRDefault="00F22B2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B26" w:rsidRPr="00A54E0B" w:rsidRDefault="00F22B2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B26" w:rsidRPr="00A54E0B" w:rsidRDefault="00F22B2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A54E0B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  <w:tr w:rsidR="0052176E" w:rsidRPr="00A54E0B" w:rsidTr="00A54E0B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A54E0B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A54E0B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A54E0B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A54E0B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A54E0B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91,7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91,656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388,3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388,3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69,948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99,9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394,8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394,8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195,975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200,2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200,196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133,464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300,7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300,696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143,1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143,1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79,7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79,616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99,9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171,9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171,802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99,9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106,932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99,9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162,32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137,4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137,4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133,4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133,028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99,7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66,8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66,8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67,6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67,6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125,5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254,9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251,652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98,7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290,2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A54E0B" w:rsidRPr="008E44F7" w:rsidTr="00A54E0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412,5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412,452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A54E0B" w:rsidRPr="008E44F7" w:rsidTr="00A54E0B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t>3927,6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t>3923,437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A54E0B" w:rsidRPr="008E44F7" w:rsidTr="00A54E0B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636,8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607,284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95,4</w:t>
            </w:r>
          </w:p>
        </w:tc>
      </w:tr>
      <w:tr w:rsidR="00A54E0B" w:rsidRPr="008E44F7" w:rsidTr="00A54E0B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124,58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99,9</w:t>
            </w:r>
          </w:p>
        </w:tc>
      </w:tr>
      <w:tr w:rsidR="00A54E0B" w:rsidRPr="008E44F7" w:rsidTr="00A54E0B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4144,4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4E0B">
              <w:rPr>
                <w:rFonts w:ascii="PT Astra Serif" w:hAnsi="PT Astra Serif"/>
                <w:sz w:val="28"/>
                <w:szCs w:val="28"/>
              </w:rPr>
              <w:t>4141,404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99,9</w:t>
            </w:r>
          </w:p>
        </w:tc>
      </w:tr>
      <w:tr w:rsidR="00A54E0B" w:rsidRPr="008E44F7" w:rsidTr="00A54E0B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t>4905,9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t>4873,268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color w:val="000000"/>
                <w:sz w:val="28"/>
                <w:szCs w:val="28"/>
              </w:rPr>
              <w:t>99,3</w:t>
            </w:r>
          </w:p>
        </w:tc>
      </w:tr>
      <w:tr w:rsidR="00A54E0B" w:rsidRPr="008E44F7" w:rsidTr="00A54E0B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t>8833,5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A54E0B">
              <w:rPr>
                <w:rFonts w:ascii="PT Astra Serif" w:hAnsi="PT Astra Serif"/>
                <w:b/>
                <w:bCs/>
                <w:sz w:val="28"/>
                <w:szCs w:val="28"/>
              </w:rPr>
              <w:t>8796,705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E0B" w:rsidRPr="00A54E0B" w:rsidRDefault="00A54E0B" w:rsidP="00A54E0B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54E0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99,6</w:t>
            </w:r>
          </w:p>
        </w:tc>
      </w:tr>
    </w:tbl>
    <w:p w:rsidR="007D6BF3" w:rsidRPr="008E44F7" w:rsidRDefault="007D6BF3">
      <w:pPr>
        <w:rPr>
          <w:rFonts w:ascii="PT Astra Serif" w:hAnsi="PT Astra Serif"/>
          <w:sz w:val="28"/>
          <w:szCs w:val="28"/>
          <w:highlight w:val="yellow"/>
        </w:rPr>
      </w:pPr>
    </w:p>
    <w:tbl>
      <w:tblPr>
        <w:tblStyle w:val="a9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81"/>
      </w:tblGrid>
      <w:tr w:rsidR="0052176E" w:rsidRPr="00134F30" w:rsidTr="00F22B26">
        <w:tc>
          <w:tcPr>
            <w:tcW w:w="9781" w:type="dxa"/>
          </w:tcPr>
          <w:p w:rsidR="0052176E" w:rsidRPr="00134F30" w:rsidRDefault="0052176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134F30">
              <w:rPr>
                <w:rFonts w:ascii="PT Astra Serif" w:hAnsi="PT Astra Serif"/>
                <w:sz w:val="28"/>
                <w:szCs w:val="28"/>
              </w:rPr>
              <w:t>Таблица 22</w:t>
            </w:r>
          </w:p>
          <w:p w:rsidR="0052176E" w:rsidRPr="00134F30" w:rsidRDefault="0052176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2176E" w:rsidRPr="00134F30" w:rsidTr="00F22B26">
        <w:tc>
          <w:tcPr>
            <w:tcW w:w="9781" w:type="dxa"/>
          </w:tcPr>
          <w:p w:rsidR="0052176E" w:rsidRPr="00134F30" w:rsidRDefault="0052176E" w:rsidP="00B2472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4F3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Pr="00134F3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br/>
              <w:t xml:space="preserve">и городских округов Ульяновской </w:t>
            </w:r>
            <w:proofErr w:type="gramStart"/>
            <w:r w:rsidRPr="00134F3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области</w:t>
            </w:r>
            <w:proofErr w:type="gramEnd"/>
            <w:r w:rsidRPr="00134F3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 xml:space="preserve"> на осуществление</w:t>
            </w:r>
            <w:r w:rsidRPr="00134F3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br/>
              <w:t>переданных органам местного самоуправления государственных</w:t>
            </w:r>
            <w:r w:rsidRPr="00134F3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br/>
              <w:t>полномочий Ульяновской области по выплате родителям</w:t>
            </w:r>
            <w:r w:rsidRPr="00134F3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br/>
              <w:t>(законным представителям) детей, посещающих муниципальные</w:t>
            </w:r>
            <w:r w:rsidRPr="00134F3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br/>
              <w:t>и частные образовательные организации, реализующие</w:t>
            </w:r>
            <w:r w:rsidRPr="00134F3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br/>
              <w:t>образовательную программу дошкольного образования,</w:t>
            </w:r>
            <w:r w:rsidRPr="00134F3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br/>
              <w:t>компенсации части внесённой в соответствующие образовательные</w:t>
            </w:r>
            <w:r w:rsidRPr="00134F3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br/>
              <w:t>организации родительской платы за присмотр и ухо</w:t>
            </w:r>
            <w:r w:rsidR="00B24725" w:rsidRPr="00134F3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д за детьми,</w:t>
            </w:r>
            <w:r w:rsidR="00B24725" w:rsidRPr="00134F3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br/>
              <w:t>на 2019 год</w:t>
            </w:r>
          </w:p>
        </w:tc>
      </w:tr>
      <w:tr w:rsidR="0052176E" w:rsidRPr="00134F30" w:rsidTr="00F22B26">
        <w:tc>
          <w:tcPr>
            <w:tcW w:w="9781" w:type="dxa"/>
          </w:tcPr>
          <w:p w:rsidR="0052176E" w:rsidRPr="00134F30" w:rsidRDefault="0052176E" w:rsidP="00F82C0E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134F30">
              <w:rPr>
                <w:rFonts w:ascii="PT Astra Serif" w:hAnsi="PT Astra Serif" w:cs="PT Astra Serif"/>
                <w:bCs/>
                <w:sz w:val="28"/>
                <w:szCs w:val="28"/>
              </w:rPr>
              <w:t>тыс. руб.</w:t>
            </w:r>
          </w:p>
        </w:tc>
      </w:tr>
    </w:tbl>
    <w:p w:rsidR="0052176E" w:rsidRPr="00134F30" w:rsidRDefault="0052176E" w:rsidP="0052176E">
      <w:pPr>
        <w:ind w:firstLine="720"/>
        <w:rPr>
          <w:rFonts w:ascii="PT Astra Serif" w:hAnsi="PT Astra Serif"/>
          <w:sz w:val="2"/>
          <w:szCs w:val="2"/>
        </w:rPr>
      </w:pPr>
    </w:p>
    <w:tbl>
      <w:tblPr>
        <w:tblW w:w="9749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3816"/>
        <w:gridCol w:w="1843"/>
        <w:gridCol w:w="1748"/>
        <w:gridCol w:w="1607"/>
      </w:tblGrid>
      <w:tr w:rsidR="0037667D" w:rsidRPr="00134F30" w:rsidTr="00F22B26">
        <w:trPr>
          <w:trHeight w:val="375"/>
        </w:trPr>
        <w:tc>
          <w:tcPr>
            <w:tcW w:w="735" w:type="dxa"/>
            <w:noWrap/>
            <w:vAlign w:val="center"/>
          </w:tcPr>
          <w:p w:rsidR="0037667D" w:rsidRPr="00134F30" w:rsidRDefault="0037667D" w:rsidP="00F82C0E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4F30">
              <w:rPr>
                <w:rFonts w:ascii="PT Astra Serif" w:hAnsi="PT Astra Serif"/>
                <w:sz w:val="28"/>
                <w:szCs w:val="28"/>
              </w:rPr>
              <w:t>№</w:t>
            </w:r>
            <w:r w:rsidRPr="00134F30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noWrap/>
            <w:vAlign w:val="center"/>
          </w:tcPr>
          <w:p w:rsidR="0037667D" w:rsidRPr="00134F30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4F30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37667D" w:rsidRPr="00134F30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4F30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43" w:type="dxa"/>
            <w:noWrap/>
            <w:vAlign w:val="center"/>
          </w:tcPr>
          <w:p w:rsidR="0037667D" w:rsidRPr="00134F30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4F30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37667D" w:rsidRPr="00134F30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4F30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607" w:type="dxa"/>
            <w:vAlign w:val="center"/>
          </w:tcPr>
          <w:p w:rsidR="0037667D" w:rsidRPr="00134F30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4F30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134F30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9F1EE2" w:rsidRPr="009F1EE2" w:rsidRDefault="009F1EE2">
      <w:pPr>
        <w:rPr>
          <w:sz w:val="2"/>
          <w:szCs w:val="2"/>
        </w:rPr>
      </w:pPr>
    </w:p>
    <w:tbl>
      <w:tblPr>
        <w:tblW w:w="9749" w:type="dxa"/>
        <w:tblInd w:w="93" w:type="dxa"/>
        <w:tblLook w:val="0000"/>
      </w:tblPr>
      <w:tblGrid>
        <w:gridCol w:w="735"/>
        <w:gridCol w:w="3816"/>
        <w:gridCol w:w="1843"/>
        <w:gridCol w:w="1748"/>
        <w:gridCol w:w="1607"/>
      </w:tblGrid>
      <w:tr w:rsidR="0052176E" w:rsidRPr="00134F30" w:rsidTr="00F22B26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176E" w:rsidRPr="00134F30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4F30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176E" w:rsidRPr="00134F30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4F30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176E" w:rsidRPr="00134F30" w:rsidRDefault="0052176E" w:rsidP="00F82C0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34F30">
              <w:rPr>
                <w:rFonts w:ascii="PT Astra Serif" w:hAnsi="PT Astra Serif" w:cs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6E" w:rsidRPr="00134F30" w:rsidRDefault="0052176E" w:rsidP="00F82C0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34F30">
              <w:rPr>
                <w:rFonts w:ascii="PT Astra Serif" w:hAnsi="PT Astra Serif" w:cs="PT Astra Serif"/>
                <w:sz w:val="28"/>
                <w:szCs w:val="28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6E" w:rsidRPr="00134F30" w:rsidRDefault="0052176E" w:rsidP="00F82C0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34F30">
              <w:rPr>
                <w:rFonts w:ascii="PT Astra Serif" w:hAnsi="PT Astra Serif" w:cs="PT Astra Serif"/>
                <w:sz w:val="28"/>
                <w:szCs w:val="28"/>
              </w:rPr>
              <w:t>5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614,8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614,8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7370,3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7370,3</w:t>
            </w:r>
          </w:p>
        </w:tc>
        <w:tc>
          <w:tcPr>
            <w:tcW w:w="1607" w:type="dxa"/>
            <w:tcBorders>
              <w:top w:val="nil"/>
              <w:left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2849,8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2849,8</w:t>
            </w:r>
          </w:p>
        </w:tc>
        <w:tc>
          <w:tcPr>
            <w:tcW w:w="1607" w:type="dxa"/>
            <w:tcBorders>
              <w:top w:val="nil"/>
              <w:left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6126,0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6126,0</w:t>
            </w: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4640,8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4640,8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2766,5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2766,5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3846,0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3846,0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5975,0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5975,0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3482,4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3482,4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2618,0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2618,0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6225,5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6225,5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1201,4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1201,4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2863,1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2863,1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3986,7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3986,7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2171,8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2171,8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2635,6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2635,6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1571,0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1571,0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2249,0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2249,0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8868,4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8868,4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4674,4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4674,4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6697,4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6697,4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24323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4323">
              <w:rPr>
                <w:rFonts w:ascii="PT Astra Serif" w:hAnsi="PT Astra Serif"/>
                <w:b/>
                <w:sz w:val="28"/>
                <w:szCs w:val="28"/>
              </w:rPr>
              <w:t>83433,9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24323">
              <w:rPr>
                <w:rFonts w:ascii="PT Astra Serif" w:hAnsi="PT Astra Serif"/>
                <w:b/>
                <w:bCs/>
                <w:sz w:val="28"/>
                <w:szCs w:val="28"/>
              </w:rPr>
              <w:t>83433,9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47896,2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47896,2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4864,9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4864,9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204295,0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323">
              <w:rPr>
                <w:rFonts w:ascii="PT Astra Serif" w:hAnsi="PT Astra Serif"/>
                <w:sz w:val="28"/>
                <w:szCs w:val="28"/>
              </w:rPr>
              <w:t>204295,0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24323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4323">
              <w:rPr>
                <w:rFonts w:ascii="PT Astra Serif" w:hAnsi="PT Astra Serif"/>
                <w:b/>
                <w:sz w:val="28"/>
                <w:szCs w:val="28"/>
              </w:rPr>
              <w:t>257056,1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24323">
              <w:rPr>
                <w:rFonts w:ascii="PT Astra Serif" w:hAnsi="PT Astra Serif"/>
                <w:b/>
                <w:bCs/>
                <w:sz w:val="28"/>
                <w:szCs w:val="28"/>
              </w:rPr>
              <w:t>257056,1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124323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ind w:right="-57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24323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323" w:rsidRPr="00124323" w:rsidRDefault="00124323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4323">
              <w:rPr>
                <w:rFonts w:ascii="PT Astra Serif" w:hAnsi="PT Astra Serif"/>
                <w:b/>
                <w:sz w:val="28"/>
                <w:szCs w:val="28"/>
              </w:rPr>
              <w:t>340490,0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24323">
              <w:rPr>
                <w:rFonts w:ascii="PT Astra Serif" w:hAnsi="PT Astra Serif"/>
                <w:b/>
                <w:bCs/>
                <w:sz w:val="28"/>
                <w:szCs w:val="28"/>
              </w:rPr>
              <w:t>340490,0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323" w:rsidRPr="00124323" w:rsidRDefault="00124323" w:rsidP="00124323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124323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7D6BF3" w:rsidRPr="008E44F7" w:rsidRDefault="007D6BF3">
      <w:pPr>
        <w:rPr>
          <w:rFonts w:ascii="PT Astra Serif" w:hAnsi="PT Astra Serif"/>
          <w:sz w:val="2"/>
          <w:szCs w:val="28"/>
          <w:highlight w:val="yellow"/>
        </w:rPr>
      </w:pPr>
    </w:p>
    <w:p w:rsidR="00BA47FF" w:rsidRPr="008E44F7" w:rsidRDefault="00BA47FF" w:rsidP="00BA47FF">
      <w:pPr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4A0"/>
      </w:tblPr>
      <w:tblGrid>
        <w:gridCol w:w="9796"/>
      </w:tblGrid>
      <w:tr w:rsidR="0052176E" w:rsidRPr="0026797B" w:rsidTr="00F22B26"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176E" w:rsidRPr="0026797B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26797B">
              <w:rPr>
                <w:rFonts w:ascii="PT Astra Serif" w:hAnsi="PT Astra Serif"/>
                <w:bCs/>
                <w:sz w:val="28"/>
                <w:szCs w:val="28"/>
              </w:rPr>
              <w:t>Таблица 23</w:t>
            </w:r>
          </w:p>
          <w:p w:rsidR="0052176E" w:rsidRPr="0026797B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52176E" w:rsidRPr="0026797B" w:rsidTr="00F22B26"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76E" w:rsidRPr="0026797B" w:rsidRDefault="0052176E" w:rsidP="00B2472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и городских округов Ульяновской </w:t>
            </w:r>
            <w:proofErr w:type="gramStart"/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t>области</w:t>
            </w:r>
            <w:proofErr w:type="gramEnd"/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на осуществление</w:t>
            </w: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переданных органам местного самоуправления государственных</w:t>
            </w: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полномочий Ульяновской области по организации и обеспечению</w:t>
            </w: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получения педагогическими работниками муниципальных</w:t>
            </w: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образовательных организаций не реже чем один раз в три года</w:t>
            </w: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дополнительного профессионального образования по профилю</w:t>
            </w: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педагогической деятельности за счёт бюджетных ассигнований</w:t>
            </w: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областного бюджета Ульяновской области</w:t>
            </w:r>
            <w:r w:rsidR="00B24725"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на 2019 год</w:t>
            </w:r>
          </w:p>
        </w:tc>
      </w:tr>
      <w:tr w:rsidR="0052176E" w:rsidRPr="0026797B" w:rsidTr="00F22B26"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76E" w:rsidRPr="0026797B" w:rsidRDefault="0052176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52176E" w:rsidRPr="0026797B" w:rsidRDefault="0052176E" w:rsidP="0052176E">
      <w:pPr>
        <w:rPr>
          <w:rFonts w:ascii="PT Astra Serif" w:hAnsi="PT Astra Serif"/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724"/>
        <w:gridCol w:w="3827"/>
        <w:gridCol w:w="1985"/>
        <w:gridCol w:w="1701"/>
        <w:gridCol w:w="1559"/>
      </w:tblGrid>
      <w:tr w:rsidR="0037667D" w:rsidRPr="0026797B" w:rsidTr="00F22B26">
        <w:trPr>
          <w:trHeight w:val="5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7D" w:rsidRPr="0026797B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№</w:t>
            </w:r>
            <w:r w:rsidRPr="0026797B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7D" w:rsidRPr="0026797B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Наименование</w:t>
            </w:r>
            <w:r w:rsidRPr="0026797B">
              <w:rPr>
                <w:rFonts w:ascii="PT Astra Serif" w:hAnsi="PT Astra Serif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7D" w:rsidRPr="0026797B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7D" w:rsidRPr="0026797B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7D" w:rsidRPr="0026797B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26797B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9F1EE2" w:rsidRPr="009F1EE2" w:rsidRDefault="009F1EE2">
      <w:pPr>
        <w:rPr>
          <w:sz w:val="2"/>
          <w:szCs w:val="2"/>
        </w:rPr>
      </w:pPr>
    </w:p>
    <w:tbl>
      <w:tblPr>
        <w:tblW w:w="9796" w:type="dxa"/>
        <w:tblInd w:w="93" w:type="dxa"/>
        <w:tblLook w:val="04A0"/>
      </w:tblPr>
      <w:tblGrid>
        <w:gridCol w:w="724"/>
        <w:gridCol w:w="3827"/>
        <w:gridCol w:w="1985"/>
        <w:gridCol w:w="1701"/>
        <w:gridCol w:w="1559"/>
      </w:tblGrid>
      <w:tr w:rsidR="0052176E" w:rsidRPr="0026797B" w:rsidTr="00F22B26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26797B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26797B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26797B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26797B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26797B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26797B" w:rsidRPr="008E44F7" w:rsidTr="00C85357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63,8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63,74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99,9</w:t>
            </w:r>
          </w:p>
        </w:tc>
      </w:tr>
      <w:tr w:rsidR="0026797B" w:rsidRPr="008E44F7" w:rsidTr="00C85357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 w:rsidP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1144,9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 w:rsidP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1144,9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302,5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302,5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517,0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517,0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538,8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538,715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327,7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327,613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317,5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317,473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649,9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649,9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268,2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268,177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627,6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627,6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288,8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288,707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74,5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74,476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384,9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384,854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401,7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401,698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93,7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89,525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95,5</w:t>
            </w:r>
          </w:p>
        </w:tc>
      </w:tr>
      <w:tr w:rsidR="0026797B" w:rsidRPr="008E44F7" w:rsidTr="00C8535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395,6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382,565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96,7</w:t>
            </w:r>
          </w:p>
        </w:tc>
      </w:tr>
      <w:tr w:rsidR="0026797B" w:rsidRPr="008E44F7" w:rsidTr="00C8535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498,5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481,66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96,6</w:t>
            </w:r>
          </w:p>
        </w:tc>
      </w:tr>
      <w:tr w:rsidR="0026797B" w:rsidRPr="008E44F7" w:rsidTr="00C8535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780,8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627,898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80,4</w:t>
            </w:r>
          </w:p>
        </w:tc>
      </w:tr>
      <w:tr w:rsidR="0026797B" w:rsidRPr="008E44F7" w:rsidTr="00C8535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627,1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627,028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 w:rsidP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1004,4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 w:rsidP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1004,376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 w:rsidP="0026797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t>9434,7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 w:rsidP="0026797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t>9247,205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98,0</w:t>
            </w:r>
          </w:p>
        </w:tc>
      </w:tr>
      <w:tr w:rsidR="0026797B" w:rsidRPr="008E44F7" w:rsidTr="00C8535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 w:rsidP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1806,6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 w:rsidP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1750,127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96,9</w:t>
            </w:r>
          </w:p>
        </w:tc>
      </w:tr>
      <w:tr w:rsidR="0026797B" w:rsidRPr="008E44F7" w:rsidTr="00C8535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214,3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214,3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 w:rsidP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7363,9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 w:rsidP="002679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797B">
              <w:rPr>
                <w:rFonts w:ascii="PT Astra Serif" w:hAnsi="PT Astra Serif"/>
                <w:sz w:val="28"/>
                <w:szCs w:val="28"/>
              </w:rPr>
              <w:t>7363,9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26797B" w:rsidRPr="008E44F7" w:rsidTr="00C8535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 w:rsidP="0026797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t>9384,8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 w:rsidP="0026797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t>9328,327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99,4</w:t>
            </w:r>
          </w:p>
        </w:tc>
      </w:tr>
      <w:tr w:rsidR="0026797B" w:rsidRPr="008E44F7" w:rsidTr="00C8535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97B" w:rsidRPr="0026797B" w:rsidRDefault="0026797B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97B" w:rsidRPr="0026797B" w:rsidRDefault="0026797B" w:rsidP="0026797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t>18819,5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 w:rsidP="0026797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797B">
              <w:rPr>
                <w:rFonts w:ascii="PT Astra Serif" w:hAnsi="PT Astra Serif"/>
                <w:b/>
                <w:bCs/>
                <w:sz w:val="28"/>
                <w:szCs w:val="28"/>
              </w:rPr>
              <w:t>18575,532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797B" w:rsidRPr="0026797B" w:rsidRDefault="0026797B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26797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98,7</w:t>
            </w:r>
          </w:p>
        </w:tc>
      </w:tr>
    </w:tbl>
    <w:p w:rsidR="0052176E" w:rsidRPr="008F71CB" w:rsidRDefault="0052176E" w:rsidP="00BA47FF">
      <w:pPr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4A0"/>
      </w:tblPr>
      <w:tblGrid>
        <w:gridCol w:w="9796"/>
      </w:tblGrid>
      <w:tr w:rsidR="0052176E" w:rsidRPr="008F71CB" w:rsidTr="00F22B26"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176E" w:rsidRPr="008F71CB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8F71CB">
              <w:rPr>
                <w:rFonts w:ascii="PT Astra Serif" w:hAnsi="PT Astra Serif"/>
                <w:bCs/>
                <w:sz w:val="28"/>
                <w:szCs w:val="28"/>
              </w:rPr>
              <w:t>Таблица 24</w:t>
            </w:r>
          </w:p>
          <w:p w:rsidR="0052176E" w:rsidRPr="008F71CB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52176E" w:rsidRPr="008F71CB" w:rsidTr="00F22B26"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76E" w:rsidRPr="008F71CB" w:rsidRDefault="0052176E" w:rsidP="00B2472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F71CB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Pr="008F71C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и городских округов Ульяновской </w:t>
            </w:r>
            <w:proofErr w:type="gramStart"/>
            <w:r w:rsidRPr="008F71CB">
              <w:rPr>
                <w:rFonts w:ascii="PT Astra Serif" w:hAnsi="PT Astra Serif"/>
                <w:b/>
                <w:bCs/>
                <w:sz w:val="28"/>
                <w:szCs w:val="28"/>
              </w:rPr>
              <w:t>области</w:t>
            </w:r>
            <w:proofErr w:type="gramEnd"/>
            <w:r w:rsidRPr="008F71CB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на осуществление</w:t>
            </w:r>
            <w:r w:rsidRPr="008F71C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переданных органам местного самоуправления государственных</w:t>
            </w:r>
            <w:r w:rsidRPr="008F71C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полномочий Ульяновской области по осуществлению ежемесячной</w:t>
            </w:r>
            <w:r w:rsidRPr="008F71C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доплаты за наличие учёной степени кандидата наук или доктора наук</w:t>
            </w:r>
            <w:r w:rsidRPr="008F71C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педагогическим работникам муниципальных общеобразовательных</w:t>
            </w:r>
            <w:r w:rsidRPr="008F71C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организаций, имеющим учёную степень и замещающим (занимающим)</w:t>
            </w:r>
            <w:r w:rsidRPr="008F71C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в указанных общеобразовательных организациях штатные должности, предусмотренные квалификационными справочниками</w:t>
            </w:r>
            <w:r w:rsidRPr="008F71C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или профессиона</w:t>
            </w:r>
            <w:r w:rsidR="00B24725" w:rsidRPr="008F71CB">
              <w:rPr>
                <w:rFonts w:ascii="PT Astra Serif" w:hAnsi="PT Astra Serif"/>
                <w:b/>
                <w:bCs/>
                <w:sz w:val="28"/>
                <w:szCs w:val="28"/>
              </w:rPr>
              <w:t>льными стандартами, на 2019 год</w:t>
            </w:r>
          </w:p>
        </w:tc>
      </w:tr>
      <w:tr w:rsidR="0052176E" w:rsidRPr="008F71CB" w:rsidTr="00F22B26"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76E" w:rsidRPr="008F71CB" w:rsidRDefault="0052176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52176E" w:rsidRPr="008F71CB" w:rsidRDefault="0052176E" w:rsidP="0052176E">
      <w:pPr>
        <w:rPr>
          <w:rFonts w:ascii="PT Astra Serif" w:hAnsi="PT Astra Serif"/>
          <w:sz w:val="2"/>
          <w:szCs w:val="2"/>
        </w:rPr>
      </w:pPr>
    </w:p>
    <w:tbl>
      <w:tblPr>
        <w:tblW w:w="9817" w:type="dxa"/>
        <w:tblInd w:w="93" w:type="dxa"/>
        <w:tblBorders>
          <w:top w:val="single" w:sz="4" w:space="0" w:color="auto"/>
          <w:left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724"/>
        <w:gridCol w:w="3969"/>
        <w:gridCol w:w="1900"/>
        <w:gridCol w:w="1644"/>
        <w:gridCol w:w="1580"/>
      </w:tblGrid>
      <w:tr w:rsidR="0037667D" w:rsidRPr="008F71CB" w:rsidTr="00F22B26">
        <w:trPr>
          <w:trHeight w:val="5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7D" w:rsidRPr="008F71CB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№</w:t>
            </w:r>
            <w:r w:rsidRPr="008F71CB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7D" w:rsidRPr="008F71CB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Наименование</w:t>
            </w:r>
            <w:r w:rsidRPr="008F71CB">
              <w:rPr>
                <w:rFonts w:ascii="PT Astra Serif" w:hAnsi="PT Astra Serif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7D" w:rsidRPr="008F71CB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7D" w:rsidRPr="008F71CB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7D" w:rsidRPr="008F71CB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8F71CB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52176E" w:rsidRPr="008F71CB" w:rsidRDefault="0052176E" w:rsidP="0052176E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817" w:type="dxa"/>
        <w:tblInd w:w="93" w:type="dxa"/>
        <w:tblLook w:val="04A0"/>
      </w:tblPr>
      <w:tblGrid>
        <w:gridCol w:w="724"/>
        <w:gridCol w:w="3969"/>
        <w:gridCol w:w="1900"/>
        <w:gridCol w:w="1644"/>
        <w:gridCol w:w="1580"/>
      </w:tblGrid>
      <w:tr w:rsidR="0052176E" w:rsidRPr="008F71CB" w:rsidTr="00F22B26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8F71CB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8F71CB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8F71CB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8F71CB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6E" w:rsidRPr="008F71CB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8F71CB" w:rsidRPr="008E44F7" w:rsidTr="008F71CB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23,5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sz w:val="28"/>
              </w:rPr>
            </w:pPr>
            <w:r w:rsidRPr="008F71CB">
              <w:rPr>
                <w:sz w:val="28"/>
              </w:rPr>
              <w:t>23,5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color w:val="000000"/>
                <w:sz w:val="28"/>
              </w:rPr>
            </w:pPr>
            <w:r w:rsidRPr="008F71CB">
              <w:rPr>
                <w:color w:val="000000"/>
                <w:sz w:val="28"/>
              </w:rPr>
              <w:t>100,0</w:t>
            </w:r>
          </w:p>
        </w:tc>
      </w:tr>
      <w:tr w:rsidR="008F71CB" w:rsidRPr="008E44F7" w:rsidTr="008F71C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23,5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sz w:val="28"/>
              </w:rPr>
            </w:pPr>
            <w:r w:rsidRPr="008F71CB">
              <w:rPr>
                <w:sz w:val="28"/>
              </w:rPr>
              <w:t>23,5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color w:val="000000"/>
                <w:sz w:val="28"/>
              </w:rPr>
            </w:pPr>
            <w:r w:rsidRPr="008F71CB">
              <w:rPr>
                <w:color w:val="000000"/>
                <w:sz w:val="28"/>
              </w:rPr>
              <w:t>100,0</w:t>
            </w:r>
          </w:p>
        </w:tc>
      </w:tr>
      <w:tr w:rsidR="008F71CB" w:rsidRPr="008E44F7" w:rsidTr="008F71C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23,5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sz w:val="28"/>
              </w:rPr>
            </w:pPr>
            <w:r w:rsidRPr="008F71CB">
              <w:rPr>
                <w:sz w:val="28"/>
              </w:rPr>
              <w:t>23,5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color w:val="000000"/>
                <w:sz w:val="28"/>
              </w:rPr>
            </w:pPr>
            <w:r w:rsidRPr="008F71CB">
              <w:rPr>
                <w:color w:val="000000"/>
                <w:sz w:val="28"/>
              </w:rPr>
              <w:t>100,0</w:t>
            </w:r>
          </w:p>
        </w:tc>
      </w:tr>
      <w:tr w:rsidR="008F71CB" w:rsidRPr="008E44F7" w:rsidTr="008F71C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47,2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sz w:val="28"/>
              </w:rPr>
            </w:pPr>
            <w:r w:rsidRPr="008F71CB">
              <w:rPr>
                <w:sz w:val="28"/>
              </w:rPr>
              <w:t>47,10636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color w:val="000000"/>
                <w:sz w:val="28"/>
              </w:rPr>
            </w:pPr>
            <w:r w:rsidRPr="008F71CB">
              <w:rPr>
                <w:color w:val="000000"/>
                <w:sz w:val="28"/>
              </w:rPr>
              <w:t>99,8</w:t>
            </w:r>
          </w:p>
        </w:tc>
      </w:tr>
      <w:tr w:rsidR="008F71CB" w:rsidRPr="008E44F7" w:rsidTr="008F71C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70,7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sz w:val="28"/>
              </w:rPr>
            </w:pPr>
            <w:r w:rsidRPr="008F71CB">
              <w:rPr>
                <w:sz w:val="28"/>
              </w:rPr>
              <w:t>70,6596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color w:val="000000"/>
                <w:sz w:val="28"/>
              </w:rPr>
            </w:pPr>
            <w:r w:rsidRPr="008F71CB">
              <w:rPr>
                <w:color w:val="000000"/>
                <w:sz w:val="28"/>
              </w:rPr>
              <w:t>99,9</w:t>
            </w:r>
          </w:p>
        </w:tc>
      </w:tr>
      <w:tr w:rsidR="008F71CB" w:rsidRPr="008E44F7" w:rsidTr="008F71C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F71CB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F71CB">
              <w:rPr>
                <w:rFonts w:ascii="PT Astra Serif" w:hAnsi="PT Astra Serif"/>
                <w:b/>
                <w:sz w:val="28"/>
                <w:szCs w:val="28"/>
              </w:rPr>
              <w:t>188,4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F71CB">
              <w:rPr>
                <w:b/>
                <w:bCs/>
                <w:color w:val="000000"/>
                <w:sz w:val="28"/>
              </w:rPr>
              <w:t>188,26596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F71CB">
              <w:rPr>
                <w:b/>
                <w:bCs/>
                <w:color w:val="000000"/>
                <w:sz w:val="28"/>
              </w:rPr>
              <w:t>99,9</w:t>
            </w:r>
          </w:p>
        </w:tc>
      </w:tr>
      <w:tr w:rsidR="008F71CB" w:rsidRPr="008E44F7" w:rsidTr="008F71C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164,9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sz w:val="28"/>
              </w:rPr>
            </w:pPr>
            <w:r w:rsidRPr="008F71CB">
              <w:rPr>
                <w:sz w:val="28"/>
              </w:rPr>
              <w:t>164,87232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color w:val="000000"/>
                <w:sz w:val="28"/>
              </w:rPr>
            </w:pPr>
            <w:r w:rsidRPr="008F71CB">
              <w:rPr>
                <w:color w:val="000000"/>
                <w:sz w:val="28"/>
              </w:rPr>
              <w:t>100,0</w:t>
            </w:r>
          </w:p>
        </w:tc>
      </w:tr>
      <w:tr w:rsidR="008F71CB" w:rsidRPr="008E44F7" w:rsidTr="008F71C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F71CB">
              <w:rPr>
                <w:rFonts w:ascii="PT Astra Serif" w:hAnsi="PT Astra Serif"/>
                <w:sz w:val="28"/>
                <w:szCs w:val="28"/>
              </w:rPr>
              <w:t>305,7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sz w:val="28"/>
              </w:rPr>
            </w:pPr>
            <w:r w:rsidRPr="008F71CB">
              <w:rPr>
                <w:sz w:val="28"/>
              </w:rPr>
              <w:t>305,7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color w:val="000000"/>
                <w:sz w:val="28"/>
              </w:rPr>
            </w:pPr>
            <w:r w:rsidRPr="008F71CB">
              <w:rPr>
                <w:color w:val="000000"/>
                <w:sz w:val="28"/>
              </w:rPr>
              <w:t>100,0</w:t>
            </w:r>
          </w:p>
        </w:tc>
      </w:tr>
      <w:tr w:rsidR="008F71CB" w:rsidRPr="008E44F7" w:rsidTr="008F71C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F71CB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F71CB">
              <w:rPr>
                <w:rFonts w:ascii="PT Astra Serif" w:hAnsi="PT Astra Serif"/>
                <w:b/>
                <w:sz w:val="28"/>
                <w:szCs w:val="28"/>
              </w:rPr>
              <w:t>470,6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F71CB">
              <w:rPr>
                <w:b/>
                <w:bCs/>
                <w:color w:val="000000"/>
                <w:sz w:val="28"/>
              </w:rPr>
              <w:t>470,57232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F71CB">
              <w:rPr>
                <w:b/>
                <w:bCs/>
                <w:color w:val="000000"/>
                <w:sz w:val="28"/>
              </w:rPr>
              <w:t>100,0</w:t>
            </w:r>
          </w:p>
        </w:tc>
      </w:tr>
      <w:tr w:rsidR="008F71CB" w:rsidRPr="008E44F7" w:rsidTr="008F71CB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F71CB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CB" w:rsidRPr="008F71CB" w:rsidRDefault="008F71CB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F71CB">
              <w:rPr>
                <w:rFonts w:ascii="PT Astra Serif" w:hAnsi="PT Astra Serif"/>
                <w:b/>
                <w:sz w:val="28"/>
                <w:szCs w:val="28"/>
              </w:rPr>
              <w:t>659,0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F71CB">
              <w:rPr>
                <w:b/>
                <w:bCs/>
                <w:color w:val="000000"/>
                <w:sz w:val="28"/>
              </w:rPr>
              <w:t>658,83828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71CB" w:rsidRPr="008F71CB" w:rsidRDefault="008F71CB" w:rsidP="008F71CB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F71CB">
              <w:rPr>
                <w:b/>
                <w:bCs/>
                <w:color w:val="000000"/>
                <w:sz w:val="28"/>
              </w:rPr>
              <w:t>100,0</w:t>
            </w:r>
          </w:p>
        </w:tc>
      </w:tr>
    </w:tbl>
    <w:p w:rsidR="0052176E" w:rsidRPr="0085333F" w:rsidRDefault="0052176E" w:rsidP="0052176E">
      <w:pPr>
        <w:rPr>
          <w:rFonts w:ascii="PT Astra Serif" w:hAnsi="PT Astra Serif"/>
          <w:sz w:val="28"/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52176E" w:rsidRPr="0085333F" w:rsidTr="00F22B26">
        <w:trPr>
          <w:trHeight w:val="484"/>
        </w:trPr>
        <w:tc>
          <w:tcPr>
            <w:tcW w:w="9796" w:type="dxa"/>
            <w:gridSpan w:val="3"/>
            <w:vAlign w:val="center"/>
          </w:tcPr>
          <w:p w:rsidR="0052176E" w:rsidRPr="0085333F" w:rsidRDefault="0052176E" w:rsidP="00F82C0E">
            <w:pPr>
              <w:ind w:right="-108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85333F">
              <w:rPr>
                <w:rFonts w:ascii="PT Astra Serif" w:hAnsi="PT Astra Serif"/>
                <w:bCs/>
                <w:sz w:val="28"/>
                <w:szCs w:val="28"/>
              </w:rPr>
              <w:t>Таблица 25</w:t>
            </w:r>
          </w:p>
          <w:p w:rsidR="0052176E" w:rsidRPr="0085333F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52176E" w:rsidRPr="0085333F" w:rsidTr="00F22B26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176E" w:rsidRPr="0085333F" w:rsidRDefault="0052176E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5333F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Pr="0085333F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 городских округов Ульяновской области на обеспечение</w:t>
            </w:r>
          </w:p>
          <w:p w:rsidR="0052176E" w:rsidRPr="0085333F" w:rsidRDefault="0052176E" w:rsidP="00B2472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5333F">
              <w:rPr>
                <w:rFonts w:ascii="PT Astra Serif" w:hAnsi="PT Astra Serif"/>
                <w:b/>
                <w:bCs/>
                <w:sz w:val="28"/>
                <w:szCs w:val="28"/>
              </w:rPr>
              <w:t>государственных гарантий реализации прав на получение</w:t>
            </w:r>
            <w:r w:rsidRPr="0085333F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общедоступного и бесплатного дошкольного образования</w:t>
            </w:r>
            <w:r w:rsidRPr="0085333F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в муниципальных дошкольных образовательных организациях</w:t>
            </w:r>
            <w:r w:rsidRPr="0085333F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="00B24725" w:rsidRPr="0085333F">
              <w:rPr>
                <w:rFonts w:ascii="PT Astra Serif" w:hAnsi="PT Astra Serif"/>
                <w:b/>
                <w:sz w:val="28"/>
                <w:szCs w:val="28"/>
              </w:rPr>
              <w:t>на 2019 год</w:t>
            </w:r>
          </w:p>
        </w:tc>
      </w:tr>
      <w:tr w:rsidR="0052176E" w:rsidRPr="0085333F" w:rsidTr="00F22B26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85333F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85333F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85333F" w:rsidRDefault="0052176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52176E" w:rsidRPr="0085333F" w:rsidRDefault="0052176E" w:rsidP="0052176E">
      <w:pPr>
        <w:rPr>
          <w:rFonts w:ascii="PT Astra Serif" w:hAnsi="PT Astra Serif"/>
          <w:sz w:val="2"/>
          <w:szCs w:val="2"/>
        </w:rPr>
      </w:pPr>
    </w:p>
    <w:tbl>
      <w:tblPr>
        <w:tblW w:w="977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3816"/>
        <w:gridCol w:w="1748"/>
        <w:gridCol w:w="1871"/>
        <w:gridCol w:w="1607"/>
      </w:tblGrid>
      <w:tr w:rsidR="0037667D" w:rsidRPr="0085333F" w:rsidTr="00F22B26">
        <w:trPr>
          <w:trHeight w:val="448"/>
        </w:trPr>
        <w:tc>
          <w:tcPr>
            <w:tcW w:w="735" w:type="dxa"/>
            <w:vAlign w:val="center"/>
          </w:tcPr>
          <w:p w:rsidR="0037667D" w:rsidRPr="0085333F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№</w:t>
            </w:r>
            <w:r w:rsidRPr="0085333F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tcMar>
              <w:left w:w="57" w:type="dxa"/>
              <w:right w:w="57" w:type="dxa"/>
            </w:tcMar>
            <w:vAlign w:val="center"/>
          </w:tcPr>
          <w:p w:rsidR="0037667D" w:rsidRPr="0085333F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37667D" w:rsidRPr="0085333F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37667D" w:rsidRPr="0085333F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71" w:type="dxa"/>
            <w:vAlign w:val="center"/>
          </w:tcPr>
          <w:p w:rsidR="0037667D" w:rsidRPr="0085333F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607" w:type="dxa"/>
            <w:vAlign w:val="center"/>
          </w:tcPr>
          <w:p w:rsidR="0037667D" w:rsidRPr="0085333F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85333F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52176E" w:rsidRPr="0085333F" w:rsidRDefault="0052176E" w:rsidP="0052176E">
      <w:pPr>
        <w:rPr>
          <w:rFonts w:ascii="PT Astra Serif" w:hAnsi="PT Astra Serif"/>
          <w:sz w:val="2"/>
          <w:szCs w:val="2"/>
        </w:rPr>
      </w:pPr>
    </w:p>
    <w:tbl>
      <w:tblPr>
        <w:tblW w:w="9777" w:type="dxa"/>
        <w:tblInd w:w="93" w:type="dxa"/>
        <w:tblLook w:val="0000"/>
      </w:tblPr>
      <w:tblGrid>
        <w:gridCol w:w="735"/>
        <w:gridCol w:w="3816"/>
        <w:gridCol w:w="1748"/>
        <w:gridCol w:w="1871"/>
        <w:gridCol w:w="1607"/>
      </w:tblGrid>
      <w:tr w:rsidR="0052176E" w:rsidRPr="0085333F" w:rsidTr="00F22B26">
        <w:trPr>
          <w:trHeight w:val="221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176E" w:rsidRPr="0085333F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176E" w:rsidRPr="0085333F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176E" w:rsidRPr="0085333F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6E" w:rsidRPr="0085333F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6E" w:rsidRPr="0085333F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7009,5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7009,5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39554,1</w:t>
            </w:r>
          </w:p>
        </w:tc>
        <w:tc>
          <w:tcPr>
            <w:tcW w:w="1871" w:type="dxa"/>
            <w:tcBorders>
              <w:top w:val="nil"/>
              <w:left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39554,1</w:t>
            </w:r>
          </w:p>
        </w:tc>
        <w:tc>
          <w:tcPr>
            <w:tcW w:w="1607" w:type="dxa"/>
            <w:tcBorders>
              <w:top w:val="nil"/>
              <w:left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29019,7</w:t>
            </w:r>
          </w:p>
        </w:tc>
        <w:tc>
          <w:tcPr>
            <w:tcW w:w="1871" w:type="dxa"/>
            <w:tcBorders>
              <w:top w:val="nil"/>
              <w:left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29019,7</w:t>
            </w:r>
          </w:p>
        </w:tc>
        <w:tc>
          <w:tcPr>
            <w:tcW w:w="1607" w:type="dxa"/>
            <w:tcBorders>
              <w:top w:val="nil"/>
              <w:left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58007,4</w:t>
            </w:r>
          </w:p>
        </w:tc>
        <w:tc>
          <w:tcPr>
            <w:tcW w:w="1871" w:type="dxa"/>
            <w:tcBorders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58007,4</w:t>
            </w: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33853,3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33853,3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18270,2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</w:t>
            </w:r>
            <w:r w:rsidRPr="0085333F">
              <w:rPr>
                <w:rFonts w:ascii="PT Astra Serif" w:hAnsi="PT Astra Serif"/>
                <w:sz w:val="28"/>
                <w:szCs w:val="28"/>
              </w:rPr>
              <w:t>270,2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35078,0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35078,0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58457,3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58457,3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18286,4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18286,4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25645,2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25645,2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79162,4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79162,4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22875,5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22875,5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11513,8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11513,8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26934,9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26934,9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21190,2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21190,2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25570,4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25570,4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22160,9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22160,9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22035,9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22035,9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50842,7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50842,7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40877,8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40877,8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82286,3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82286,3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5333F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5333F">
              <w:rPr>
                <w:rFonts w:ascii="PT Astra Serif" w:hAnsi="PT Astra Serif"/>
                <w:b/>
                <w:sz w:val="28"/>
                <w:szCs w:val="28"/>
              </w:rPr>
              <w:t>728631,9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5333F">
              <w:rPr>
                <w:rFonts w:ascii="PT Astra Serif" w:hAnsi="PT Astra Serif"/>
                <w:b/>
                <w:bCs/>
                <w:sz w:val="28"/>
                <w:szCs w:val="28"/>
              </w:rPr>
              <w:t>728631,9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449397,0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449397,0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36592,3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36592,3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1878535,4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333F">
              <w:rPr>
                <w:rFonts w:ascii="PT Astra Serif" w:hAnsi="PT Astra Serif"/>
                <w:sz w:val="28"/>
                <w:szCs w:val="28"/>
              </w:rPr>
              <w:t>1878535,4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5333F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5333F">
              <w:rPr>
                <w:rFonts w:ascii="PT Astra Serif" w:hAnsi="PT Astra Serif"/>
                <w:b/>
                <w:sz w:val="28"/>
                <w:szCs w:val="28"/>
              </w:rPr>
              <w:t>2364524,7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5333F">
              <w:rPr>
                <w:rFonts w:ascii="PT Astra Serif" w:hAnsi="PT Astra Serif"/>
                <w:b/>
                <w:bCs/>
                <w:sz w:val="28"/>
                <w:szCs w:val="28"/>
              </w:rPr>
              <w:t>2364524,7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5333F" w:rsidRPr="008E44F7" w:rsidTr="0012432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ind w:right="-57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5333F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33F" w:rsidRPr="0085333F" w:rsidRDefault="0085333F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5333F">
              <w:rPr>
                <w:rFonts w:ascii="PT Astra Serif" w:hAnsi="PT Astra Serif"/>
                <w:b/>
                <w:sz w:val="28"/>
                <w:szCs w:val="28"/>
              </w:rPr>
              <w:t>3093156,6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 w:rsidP="0085333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5333F">
              <w:rPr>
                <w:rFonts w:ascii="PT Astra Serif" w:hAnsi="PT Astra Serif"/>
                <w:b/>
                <w:bCs/>
                <w:sz w:val="28"/>
                <w:szCs w:val="28"/>
              </w:rPr>
              <w:t>3093156,6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33F" w:rsidRPr="0085333F" w:rsidRDefault="0085333F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5333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52176E" w:rsidRPr="009277D0" w:rsidRDefault="0052176E" w:rsidP="00BA47FF">
      <w:pPr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52176E" w:rsidRPr="009277D0" w:rsidTr="00F22B26">
        <w:trPr>
          <w:trHeight w:val="157"/>
        </w:trPr>
        <w:tc>
          <w:tcPr>
            <w:tcW w:w="9796" w:type="dxa"/>
            <w:gridSpan w:val="3"/>
            <w:vAlign w:val="center"/>
          </w:tcPr>
          <w:p w:rsidR="0052176E" w:rsidRPr="009277D0" w:rsidRDefault="0052176E" w:rsidP="00F82C0E">
            <w:pPr>
              <w:ind w:right="-108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277D0">
              <w:rPr>
                <w:rFonts w:ascii="PT Astra Serif" w:hAnsi="PT Astra Serif"/>
                <w:bCs/>
                <w:sz w:val="28"/>
                <w:szCs w:val="28"/>
              </w:rPr>
              <w:t xml:space="preserve">Таблица 26 </w:t>
            </w:r>
          </w:p>
          <w:p w:rsidR="0052176E" w:rsidRPr="009277D0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52176E" w:rsidRPr="009277D0" w:rsidTr="00F22B26">
        <w:trPr>
          <w:trHeight w:val="1057"/>
        </w:trPr>
        <w:tc>
          <w:tcPr>
            <w:tcW w:w="9796" w:type="dxa"/>
            <w:gridSpan w:val="3"/>
            <w:vAlign w:val="center"/>
          </w:tcPr>
          <w:p w:rsidR="0052176E" w:rsidRPr="009277D0" w:rsidRDefault="0052176E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277D0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52176E" w:rsidRPr="009277D0" w:rsidRDefault="0052176E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277D0">
              <w:rPr>
                <w:rFonts w:ascii="PT Astra Serif" w:hAnsi="PT Astra Serif"/>
                <w:b/>
                <w:bCs/>
                <w:sz w:val="28"/>
                <w:szCs w:val="28"/>
              </w:rPr>
              <w:t>и городских округов Ульяновской области на обеспечение</w:t>
            </w:r>
          </w:p>
          <w:p w:rsidR="008B6E36" w:rsidRPr="009277D0" w:rsidRDefault="0052176E" w:rsidP="008B6E3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277D0">
              <w:rPr>
                <w:rFonts w:ascii="PT Astra Serif" w:hAnsi="PT Astra Serif"/>
                <w:b/>
                <w:bCs/>
                <w:sz w:val="28"/>
                <w:szCs w:val="28"/>
              </w:rPr>
              <w:t>государственных гарантий реализации прав на получение</w:t>
            </w:r>
            <w:r w:rsidRPr="009277D0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общедоступного и бесплатного дошкольного, начального общего,</w:t>
            </w:r>
            <w:r w:rsidRPr="009277D0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основного общего, среднего общего образования, а также</w:t>
            </w:r>
            <w:r w:rsidRPr="009277D0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обеспечение дополнительного образования в муниципальных</w:t>
            </w:r>
            <w:r w:rsidRPr="009277D0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общеобразовательных организациях на 2019 год</w:t>
            </w:r>
          </w:p>
        </w:tc>
      </w:tr>
      <w:tr w:rsidR="0052176E" w:rsidRPr="009277D0" w:rsidTr="00F22B26">
        <w:trPr>
          <w:trHeight w:val="196"/>
        </w:trPr>
        <w:tc>
          <w:tcPr>
            <w:tcW w:w="594" w:type="dxa"/>
            <w:noWrap/>
            <w:vAlign w:val="bottom"/>
          </w:tcPr>
          <w:p w:rsidR="0052176E" w:rsidRPr="009277D0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52176E" w:rsidRPr="009277D0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52176E" w:rsidRPr="009277D0" w:rsidRDefault="0052176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52176E" w:rsidRPr="009277D0" w:rsidRDefault="0052176E" w:rsidP="0052176E">
      <w:pPr>
        <w:rPr>
          <w:rFonts w:ascii="PT Astra Serif" w:hAnsi="PT Astra Serif"/>
          <w:sz w:val="2"/>
          <w:szCs w:val="2"/>
        </w:rPr>
      </w:pPr>
    </w:p>
    <w:tbl>
      <w:tblPr>
        <w:tblW w:w="977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816"/>
        <w:gridCol w:w="1748"/>
        <w:gridCol w:w="1871"/>
        <w:gridCol w:w="1749"/>
      </w:tblGrid>
      <w:tr w:rsidR="0037667D" w:rsidRPr="009277D0" w:rsidTr="00F22B26">
        <w:trPr>
          <w:trHeight w:val="723"/>
          <w:tblHeader/>
        </w:trPr>
        <w:tc>
          <w:tcPr>
            <w:tcW w:w="594" w:type="dxa"/>
            <w:vAlign w:val="center"/>
          </w:tcPr>
          <w:p w:rsidR="0037667D" w:rsidRPr="009277D0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№</w:t>
            </w:r>
            <w:r w:rsidRPr="009277D0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vAlign w:val="center"/>
          </w:tcPr>
          <w:p w:rsidR="0037667D" w:rsidRPr="009277D0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37667D" w:rsidRPr="009277D0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37667D" w:rsidRPr="009277D0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71" w:type="dxa"/>
            <w:vAlign w:val="center"/>
          </w:tcPr>
          <w:p w:rsidR="0037667D" w:rsidRPr="009277D0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37667D" w:rsidRPr="009277D0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9277D0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52176E" w:rsidRPr="009277D0" w:rsidRDefault="0052176E" w:rsidP="0052176E">
      <w:pPr>
        <w:rPr>
          <w:rFonts w:ascii="PT Astra Serif" w:hAnsi="PT Astra Serif"/>
          <w:sz w:val="2"/>
          <w:szCs w:val="2"/>
        </w:rPr>
      </w:pPr>
    </w:p>
    <w:tbl>
      <w:tblPr>
        <w:tblW w:w="9778" w:type="dxa"/>
        <w:tblInd w:w="93" w:type="dxa"/>
        <w:tblLook w:val="0000"/>
      </w:tblPr>
      <w:tblGrid>
        <w:gridCol w:w="594"/>
        <w:gridCol w:w="3816"/>
        <w:gridCol w:w="1748"/>
        <w:gridCol w:w="1871"/>
        <w:gridCol w:w="1749"/>
      </w:tblGrid>
      <w:tr w:rsidR="0052176E" w:rsidRPr="009277D0" w:rsidTr="00F22B26"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176E" w:rsidRPr="009277D0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176E" w:rsidRPr="009277D0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176E" w:rsidRPr="009277D0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76E" w:rsidRPr="009277D0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76E" w:rsidRPr="009277D0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50135,2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50135,2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221853,7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221853,7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106895,5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106895,5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202535,7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202535,7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155861,2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155861,2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132643,9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132643,9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145189,3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145189,3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217491,5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217491,5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164095,8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164095,8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92279,8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92279,8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141101,0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141101,0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70687,2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70687,2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83329,3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83329,3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124588,3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124588,3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63128,7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63128,7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124603,8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124603,8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89766,1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89766,1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108675,7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108675,7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247000,3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247000,3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171527,9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171527,9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260737,2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260737,2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277D0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277D0">
              <w:rPr>
                <w:rFonts w:ascii="PT Astra Serif" w:hAnsi="PT Astra Serif"/>
                <w:b/>
                <w:bCs/>
                <w:sz w:val="28"/>
                <w:szCs w:val="28"/>
              </w:rPr>
              <w:t>2974127,1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277D0">
              <w:rPr>
                <w:rFonts w:ascii="PT Astra Serif" w:hAnsi="PT Astra Serif"/>
                <w:b/>
                <w:bCs/>
                <w:sz w:val="28"/>
                <w:szCs w:val="28"/>
              </w:rPr>
              <w:t>2974127,1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484734,3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484734,3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82062,0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82062,0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2386971,0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77D0">
              <w:rPr>
                <w:rFonts w:ascii="PT Astra Serif" w:hAnsi="PT Astra Serif"/>
                <w:sz w:val="28"/>
                <w:szCs w:val="28"/>
              </w:rPr>
              <w:t>2386971,0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277D0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277D0">
              <w:rPr>
                <w:rFonts w:ascii="PT Astra Serif" w:hAnsi="PT Astra Serif"/>
                <w:b/>
                <w:bCs/>
                <w:sz w:val="28"/>
                <w:szCs w:val="28"/>
              </w:rPr>
              <w:t>2953767,3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277D0">
              <w:rPr>
                <w:rFonts w:ascii="PT Astra Serif" w:hAnsi="PT Astra Serif"/>
                <w:b/>
                <w:bCs/>
                <w:sz w:val="28"/>
                <w:szCs w:val="28"/>
              </w:rPr>
              <w:t>2953767,3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277D0" w:rsidRPr="008E44F7" w:rsidTr="001243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7D0" w:rsidRPr="009277D0" w:rsidRDefault="009277D0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277D0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277D0">
              <w:rPr>
                <w:rFonts w:ascii="PT Astra Serif" w:hAnsi="PT Astra Serif"/>
                <w:b/>
                <w:bCs/>
                <w:sz w:val="28"/>
                <w:szCs w:val="28"/>
              </w:rPr>
              <w:t>5927894,4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 w:rsidP="009277D0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277D0">
              <w:rPr>
                <w:rFonts w:ascii="PT Astra Serif" w:hAnsi="PT Astra Serif"/>
                <w:b/>
                <w:bCs/>
                <w:sz w:val="28"/>
                <w:szCs w:val="28"/>
              </w:rPr>
              <w:t>5927894,4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7D0" w:rsidRPr="009277D0" w:rsidRDefault="009277D0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9277D0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52176E" w:rsidRPr="00693C91" w:rsidRDefault="0052176E" w:rsidP="0052176E">
      <w:pPr>
        <w:rPr>
          <w:rFonts w:ascii="PT Astra Serif" w:hAnsi="PT Astra Serif"/>
          <w:sz w:val="28"/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52176E" w:rsidRPr="00693C91" w:rsidTr="00F22B26">
        <w:trPr>
          <w:trHeight w:val="157"/>
        </w:trPr>
        <w:tc>
          <w:tcPr>
            <w:tcW w:w="9796" w:type="dxa"/>
            <w:gridSpan w:val="3"/>
            <w:vAlign w:val="center"/>
          </w:tcPr>
          <w:p w:rsidR="0052176E" w:rsidRPr="00693C91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93C91">
              <w:rPr>
                <w:rFonts w:ascii="PT Astra Serif" w:hAnsi="PT Astra Serif"/>
                <w:bCs/>
                <w:sz w:val="28"/>
                <w:szCs w:val="28"/>
              </w:rPr>
              <w:t>Таблица 27</w:t>
            </w:r>
          </w:p>
          <w:p w:rsidR="0052176E" w:rsidRPr="00693C91" w:rsidRDefault="0052176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52176E" w:rsidRPr="00693C91" w:rsidTr="00F22B26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176E" w:rsidRPr="00693C91" w:rsidRDefault="0052176E" w:rsidP="00F82C0E">
            <w:pPr>
              <w:suppressAutoHyphens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93C91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52176E" w:rsidRPr="00693C91" w:rsidRDefault="0052176E" w:rsidP="00216376">
            <w:pPr>
              <w:suppressAutoHyphens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93C91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и городских округов Ульяновской </w:t>
            </w:r>
            <w:proofErr w:type="gramStart"/>
            <w:r w:rsidRPr="00693C91">
              <w:rPr>
                <w:rFonts w:ascii="PT Astra Serif" w:hAnsi="PT Astra Serif"/>
                <w:b/>
                <w:bCs/>
                <w:sz w:val="28"/>
                <w:szCs w:val="28"/>
              </w:rPr>
              <w:t>области</w:t>
            </w:r>
            <w:proofErr w:type="gramEnd"/>
            <w:r w:rsidRPr="00693C91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693C91">
              <w:rPr>
                <w:rFonts w:ascii="PT Astra Serif" w:hAnsi="PT Astra Serif"/>
                <w:b/>
                <w:sz w:val="28"/>
                <w:szCs w:val="28"/>
              </w:rPr>
              <w:t>на осуществление</w:t>
            </w:r>
            <w:r w:rsidRPr="00693C91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переданных органам местного самоуправления государственных полномочий Ульяновской области по финансовому обеспечению предоставления </w:t>
            </w:r>
            <w:r w:rsidRPr="00693C91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единовременных денежных выплат педагогическим работникам муниципальных образовательных организаций, реализующих </w:t>
            </w:r>
            <w:r w:rsidRPr="00693C91">
              <w:rPr>
                <w:rFonts w:ascii="PT Astra Serif" w:hAnsi="PT Astra Serif"/>
                <w:b/>
                <w:bCs/>
                <w:spacing w:val="-4"/>
                <w:sz w:val="28"/>
                <w:szCs w:val="28"/>
              </w:rPr>
              <w:t>образовательную программу дошкольного</w:t>
            </w:r>
            <w:r w:rsidRPr="00693C91">
              <w:rPr>
                <w:rFonts w:ascii="PT Astra Serif" w:hAnsi="PT Astra Serif"/>
                <w:b/>
                <w:bCs/>
                <w:spacing w:val="-4"/>
                <w:sz w:val="28"/>
                <w:szCs w:val="28"/>
              </w:rPr>
              <w:br/>
              <w:t xml:space="preserve">образования, </w:t>
            </w:r>
            <w:r w:rsidRPr="00693C91">
              <w:rPr>
                <w:rFonts w:ascii="PT Astra Serif" w:hAnsi="PT Astra Serif"/>
                <w:b/>
                <w:bCs/>
                <w:sz w:val="28"/>
                <w:szCs w:val="28"/>
              </w:rPr>
              <w:t>имеющим статус молодых специалистов</w:t>
            </w:r>
            <w:r w:rsidRPr="00693C91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(за исключением педагогических работников,</w:t>
            </w:r>
            <w:r w:rsidRPr="00693C91">
              <w:rPr>
                <w:rFonts w:ascii="PT Astra Serif" w:hAnsi="PT Astra Serif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693C91">
              <w:rPr>
                <w:rFonts w:ascii="PT Astra Serif" w:hAnsi="PT Astra Serif"/>
                <w:b/>
                <w:bCs/>
                <w:sz w:val="28"/>
                <w:szCs w:val="28"/>
              </w:rPr>
              <w:t>работающих</w:t>
            </w:r>
            <w:r w:rsidRPr="00693C91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 проживающих в сельских населённых пунктах, рабочих посёлках (посёлках городского типа) Уль</w:t>
            </w:r>
            <w:r w:rsidR="00216376" w:rsidRPr="00693C91">
              <w:rPr>
                <w:rFonts w:ascii="PT Astra Serif" w:hAnsi="PT Astra Serif"/>
                <w:b/>
                <w:bCs/>
                <w:sz w:val="28"/>
                <w:szCs w:val="28"/>
              </w:rPr>
              <w:t>яновской области), на 2019 год</w:t>
            </w:r>
          </w:p>
        </w:tc>
      </w:tr>
      <w:tr w:rsidR="0052176E" w:rsidRPr="00693C91" w:rsidTr="00F22B2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693C91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693C91" w:rsidRDefault="0052176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176E" w:rsidRPr="00693C91" w:rsidRDefault="0052176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52176E" w:rsidRPr="008E44F7" w:rsidRDefault="0052176E" w:rsidP="0052176E">
      <w:pPr>
        <w:rPr>
          <w:rFonts w:ascii="PT Astra Serif" w:hAnsi="PT Astra Serif"/>
          <w:color w:val="FF0000"/>
          <w:sz w:val="2"/>
          <w:szCs w:val="2"/>
        </w:rPr>
      </w:pPr>
    </w:p>
    <w:tbl>
      <w:tblPr>
        <w:tblW w:w="977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816"/>
        <w:gridCol w:w="1748"/>
        <w:gridCol w:w="1871"/>
        <w:gridCol w:w="1749"/>
      </w:tblGrid>
      <w:tr w:rsidR="0037667D" w:rsidRPr="00693C91" w:rsidTr="00F22B26">
        <w:trPr>
          <w:trHeight w:val="129"/>
        </w:trPr>
        <w:tc>
          <w:tcPr>
            <w:tcW w:w="594" w:type="dxa"/>
            <w:vAlign w:val="center"/>
          </w:tcPr>
          <w:p w:rsidR="0037667D" w:rsidRPr="00693C91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37667D" w:rsidRPr="00693C91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п/п</w:t>
            </w:r>
          </w:p>
        </w:tc>
        <w:tc>
          <w:tcPr>
            <w:tcW w:w="3816" w:type="dxa"/>
            <w:vAlign w:val="center"/>
          </w:tcPr>
          <w:p w:rsidR="0037667D" w:rsidRPr="00693C91" w:rsidRDefault="0037667D" w:rsidP="00F82C0E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693C91">
              <w:rPr>
                <w:rFonts w:ascii="PT Astra Serif" w:hAnsi="PT Astra Serif"/>
              </w:rPr>
              <w:t xml:space="preserve">Наименование </w:t>
            </w:r>
          </w:p>
          <w:p w:rsidR="0037667D" w:rsidRPr="00693C91" w:rsidRDefault="0037667D" w:rsidP="00F82C0E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693C91">
              <w:rPr>
                <w:rFonts w:ascii="PT Astra Serif" w:hAnsi="PT Astra Serif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37667D" w:rsidRPr="00693C91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71" w:type="dxa"/>
            <w:vAlign w:val="center"/>
          </w:tcPr>
          <w:p w:rsidR="0037667D" w:rsidRPr="00693C91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37667D" w:rsidRPr="00693C91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693C91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52176E" w:rsidRPr="00693C91" w:rsidRDefault="0052176E" w:rsidP="0052176E">
      <w:pPr>
        <w:rPr>
          <w:rFonts w:ascii="PT Astra Serif" w:hAnsi="PT Astra Serif"/>
          <w:sz w:val="2"/>
          <w:szCs w:val="2"/>
        </w:rPr>
      </w:pPr>
    </w:p>
    <w:tbl>
      <w:tblPr>
        <w:tblW w:w="9778" w:type="dxa"/>
        <w:tblInd w:w="93" w:type="dxa"/>
        <w:tblLook w:val="0000"/>
      </w:tblPr>
      <w:tblGrid>
        <w:gridCol w:w="582"/>
        <w:gridCol w:w="3828"/>
        <w:gridCol w:w="1748"/>
        <w:gridCol w:w="1871"/>
        <w:gridCol w:w="1749"/>
      </w:tblGrid>
      <w:tr w:rsidR="0052176E" w:rsidRPr="00693C91" w:rsidTr="00F22B26">
        <w:trPr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176E" w:rsidRPr="00693C91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176E" w:rsidRPr="00693C91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176E" w:rsidRPr="00693C91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6E" w:rsidRPr="00693C91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6E" w:rsidRPr="00693C91" w:rsidRDefault="0052176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693C91" w:rsidRPr="008E44F7" w:rsidTr="002463BD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100,5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3C91" w:rsidRDefault="00693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100,5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93C91" w:rsidRDefault="00693C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93C91" w:rsidRPr="008E44F7" w:rsidTr="002463BD"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60,3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C91" w:rsidRDefault="00693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C91" w:rsidRDefault="00693C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93C91" w:rsidRPr="008E44F7" w:rsidTr="002463BD"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60,3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C91" w:rsidRDefault="00693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C91" w:rsidRDefault="00693C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93C91" w:rsidRPr="008E44F7" w:rsidTr="00F22B26"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93C91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93C91">
              <w:rPr>
                <w:rFonts w:ascii="PT Astra Serif" w:hAnsi="PT Astra Serif"/>
                <w:b/>
                <w:sz w:val="28"/>
                <w:szCs w:val="28"/>
              </w:rPr>
              <w:t>221,1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C91" w:rsidRDefault="00693C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221,1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C91" w:rsidRDefault="00693C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693C91" w:rsidRPr="008E44F7" w:rsidTr="002463BD"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683,4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C91" w:rsidRDefault="00693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683,4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C91" w:rsidRDefault="00693C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93C91" w:rsidRPr="008E44F7" w:rsidTr="002463BD"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Pr="00693C9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93C91">
              <w:rPr>
                <w:rFonts w:ascii="PT Astra Serif" w:hAnsi="PT Astra Serif"/>
                <w:sz w:val="28"/>
                <w:szCs w:val="28"/>
              </w:rPr>
              <w:t>3216,0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C91" w:rsidRDefault="00693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3216,0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C91" w:rsidRDefault="00693C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93C91" w:rsidRPr="008E44F7" w:rsidTr="00F22B26"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93C91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93C91">
              <w:rPr>
                <w:rFonts w:ascii="PT Astra Serif" w:hAnsi="PT Astra Serif"/>
                <w:b/>
                <w:sz w:val="28"/>
                <w:szCs w:val="28"/>
              </w:rPr>
              <w:t>3899,4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C91" w:rsidRDefault="00693C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3899,4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C91" w:rsidRDefault="00693C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693C91" w:rsidRPr="008E44F7" w:rsidTr="00F22B26"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93C91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3C91" w:rsidRPr="00693C91" w:rsidRDefault="00693C91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93C91">
              <w:rPr>
                <w:rFonts w:ascii="PT Astra Serif" w:hAnsi="PT Astra Serif"/>
                <w:b/>
                <w:sz w:val="28"/>
                <w:szCs w:val="28"/>
              </w:rPr>
              <w:t>4120,5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C91" w:rsidRDefault="00693C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4120,5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C91" w:rsidRDefault="00693C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D45E0B" w:rsidRPr="008E44F7" w:rsidRDefault="00D45E0B">
      <w:pPr>
        <w:rPr>
          <w:rFonts w:ascii="PT Astra Serif" w:hAnsi="PT Astra Serif"/>
          <w:sz w:val="28"/>
          <w:szCs w:val="28"/>
          <w:highlight w:val="yellow"/>
        </w:rPr>
      </w:pPr>
      <w:r w:rsidRPr="008E44F7">
        <w:rPr>
          <w:rFonts w:ascii="PT Astra Serif" w:hAnsi="PT Astra Serif"/>
          <w:sz w:val="28"/>
          <w:szCs w:val="28"/>
          <w:highlight w:val="yellow"/>
        </w:rPr>
        <w:br w:type="page"/>
      </w:r>
    </w:p>
    <w:tbl>
      <w:tblPr>
        <w:tblW w:w="9796" w:type="dxa"/>
        <w:tblInd w:w="93" w:type="dxa"/>
        <w:tblLook w:val="04A0"/>
      </w:tblPr>
      <w:tblGrid>
        <w:gridCol w:w="9796"/>
      </w:tblGrid>
      <w:tr w:rsidR="00FD7772" w:rsidRPr="003979BF" w:rsidTr="00F22B26"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772" w:rsidRPr="003979BF" w:rsidRDefault="00FD7772" w:rsidP="00FD7772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3979BF">
              <w:rPr>
                <w:rFonts w:ascii="PT Astra Serif" w:hAnsi="PT Astra Serif"/>
                <w:bCs/>
                <w:sz w:val="28"/>
                <w:szCs w:val="28"/>
              </w:rPr>
              <w:t>Таблица 28</w:t>
            </w:r>
          </w:p>
          <w:p w:rsidR="00FD7772" w:rsidRPr="003979BF" w:rsidRDefault="00FD7772" w:rsidP="00FD7772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FD7772" w:rsidRPr="003979BF" w:rsidTr="00F22B26"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7772" w:rsidRPr="003979BF" w:rsidRDefault="00FD7772" w:rsidP="0021637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proofErr w:type="gramStart"/>
            <w:r w:rsidRPr="003979BF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Pr="003979BF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 городских округов Ульяновской области в целях финансового</w:t>
            </w:r>
            <w:r w:rsidRPr="003979BF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обеспечения осуществления администрациями государственного</w:t>
            </w:r>
            <w:r w:rsidRPr="003979BF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полномочия по выплате родителям или иным законным представителям обучающихся, получающих начальное общее, основное общее</w:t>
            </w:r>
            <w:r w:rsidRPr="003979BF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или среднее общее образование в форме семейного образования</w:t>
            </w:r>
            <w:r w:rsidRPr="003979BF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на территории Ульяновской области, компенсации затрат в связи</w:t>
            </w:r>
            <w:r w:rsidRPr="003979BF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с обеспечением получения такого обра</w:t>
            </w:r>
            <w:r w:rsidR="00216376" w:rsidRPr="003979BF">
              <w:rPr>
                <w:rFonts w:ascii="PT Astra Serif" w:hAnsi="PT Astra Serif"/>
                <w:b/>
                <w:bCs/>
                <w:sz w:val="28"/>
                <w:szCs w:val="28"/>
              </w:rPr>
              <w:t>зования на 2019 год</w:t>
            </w:r>
            <w:proofErr w:type="gramEnd"/>
          </w:p>
        </w:tc>
      </w:tr>
      <w:tr w:rsidR="00FD7772" w:rsidRPr="003979BF" w:rsidTr="00F22B26">
        <w:trPr>
          <w:trHeight w:val="31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772" w:rsidRPr="003979BF" w:rsidRDefault="00FD7772" w:rsidP="00FD7772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979BF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FD7772" w:rsidRPr="003979BF" w:rsidRDefault="00FD7772" w:rsidP="00FD7772">
      <w:pPr>
        <w:rPr>
          <w:rFonts w:ascii="PT Astra Serif" w:hAnsi="PT Astra Serif"/>
          <w:sz w:val="2"/>
          <w:szCs w:val="2"/>
        </w:rPr>
      </w:pPr>
    </w:p>
    <w:tbl>
      <w:tblPr>
        <w:tblW w:w="9822" w:type="dxa"/>
        <w:tblInd w:w="93" w:type="dxa"/>
        <w:tblBorders>
          <w:top w:val="single" w:sz="8" w:space="0" w:color="auto"/>
          <w:left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77"/>
        <w:gridCol w:w="17"/>
        <w:gridCol w:w="3760"/>
        <w:gridCol w:w="51"/>
        <w:gridCol w:w="1842"/>
        <w:gridCol w:w="1843"/>
        <w:gridCol w:w="32"/>
        <w:gridCol w:w="1669"/>
        <w:gridCol w:w="31"/>
      </w:tblGrid>
      <w:tr w:rsidR="00E830BA" w:rsidRPr="003979BF" w:rsidTr="006700ED">
        <w:trPr>
          <w:trHeight w:val="516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0BA" w:rsidRPr="003979BF" w:rsidRDefault="00E830BA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979BF">
              <w:rPr>
                <w:rFonts w:ascii="PT Astra Serif" w:hAnsi="PT Astra Serif"/>
                <w:sz w:val="28"/>
                <w:szCs w:val="28"/>
              </w:rPr>
              <w:t>№</w:t>
            </w:r>
            <w:r w:rsidRPr="003979BF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30BA" w:rsidRPr="003979BF" w:rsidRDefault="00E830BA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979BF">
              <w:rPr>
                <w:rFonts w:ascii="PT Astra Serif" w:hAnsi="PT Astra Serif"/>
                <w:sz w:val="28"/>
                <w:szCs w:val="28"/>
              </w:rPr>
              <w:t>Наименование</w:t>
            </w:r>
            <w:r w:rsidRPr="003979BF">
              <w:rPr>
                <w:rFonts w:ascii="PT Astra Serif" w:hAnsi="PT Astra Serif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0BA" w:rsidRPr="003979BF" w:rsidRDefault="00E830BA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30BA" w:rsidRPr="002463BD" w:rsidRDefault="00E830BA" w:rsidP="0058696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30BA" w:rsidRPr="002463BD" w:rsidRDefault="00E830BA" w:rsidP="0058696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spellStart"/>
            <w:proofErr w:type="gramStart"/>
            <w:r w:rsidRPr="002463BD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spellEnd"/>
            <w:proofErr w:type="gramEnd"/>
          </w:p>
        </w:tc>
      </w:tr>
      <w:tr w:rsidR="00E830BA" w:rsidRPr="003979BF" w:rsidTr="006700E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0BA" w:rsidRPr="003979BF" w:rsidRDefault="00E830BA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979BF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0BA" w:rsidRPr="003979BF" w:rsidRDefault="00E830BA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979BF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0BA" w:rsidRPr="003979BF" w:rsidRDefault="00E830BA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979BF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0BA" w:rsidRPr="002463BD" w:rsidRDefault="00E830BA" w:rsidP="0058696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0BA" w:rsidRPr="002463BD" w:rsidRDefault="00E830BA" w:rsidP="0058696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3979BF" w:rsidRPr="003979BF" w:rsidTr="00E830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36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131,10024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131,10024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979BF" w:rsidRPr="003979BF" w:rsidTr="00E830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36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25,59333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25,59333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979BF" w:rsidRPr="003979BF" w:rsidTr="00E830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36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52,75346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52,75346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979BF" w:rsidRPr="003979BF" w:rsidTr="00E830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36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25,59333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25,59333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979BF" w:rsidRPr="003979BF" w:rsidTr="006700E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33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979BF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79BF">
              <w:rPr>
                <w:b/>
                <w:bCs/>
                <w:color w:val="000000"/>
                <w:sz w:val="28"/>
                <w:szCs w:val="28"/>
              </w:rPr>
              <w:t>235,04036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79BF">
              <w:rPr>
                <w:b/>
                <w:bCs/>
                <w:color w:val="000000"/>
                <w:sz w:val="28"/>
                <w:szCs w:val="28"/>
              </w:rPr>
              <w:t>235,04036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79BF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3979BF" w:rsidRPr="003979BF" w:rsidTr="00E830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36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186,55815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186,55815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979BF" w:rsidRPr="003979BF" w:rsidTr="00E830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36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802,65266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802,65266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color w:val="000000"/>
                <w:sz w:val="28"/>
                <w:szCs w:val="28"/>
              </w:rPr>
            </w:pPr>
            <w:r w:rsidRPr="003979B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979BF" w:rsidRPr="003979BF" w:rsidTr="00E830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36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979BF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79BF">
              <w:rPr>
                <w:b/>
                <w:bCs/>
                <w:color w:val="000000"/>
                <w:sz w:val="28"/>
                <w:szCs w:val="28"/>
              </w:rPr>
              <w:t>989,21081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79BF">
              <w:rPr>
                <w:b/>
                <w:bCs/>
                <w:color w:val="000000"/>
                <w:sz w:val="28"/>
                <w:szCs w:val="28"/>
              </w:rPr>
              <w:t>989,21081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79BF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3979BF" w:rsidRPr="003979BF" w:rsidTr="006700E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351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79BF" w:rsidRPr="003979BF" w:rsidRDefault="006700ED" w:rsidP="006700E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E830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79BF">
              <w:rPr>
                <w:b/>
                <w:bCs/>
                <w:color w:val="000000"/>
                <w:sz w:val="28"/>
                <w:szCs w:val="28"/>
              </w:rPr>
              <w:t>1224,25117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E830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79BF">
              <w:rPr>
                <w:b/>
                <w:bCs/>
                <w:color w:val="000000"/>
                <w:sz w:val="28"/>
                <w:szCs w:val="28"/>
              </w:rPr>
              <w:t>1224,25117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9BF" w:rsidRPr="003979BF" w:rsidRDefault="003979BF" w:rsidP="003979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79BF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3979BF" w:rsidRDefault="003979BF" w:rsidP="00BA47FF">
      <w:pPr>
        <w:jc w:val="right"/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82C0E" w:rsidRPr="002463BD" w:rsidTr="00216376">
        <w:trPr>
          <w:trHeight w:val="157"/>
        </w:trPr>
        <w:tc>
          <w:tcPr>
            <w:tcW w:w="9796" w:type="dxa"/>
            <w:gridSpan w:val="3"/>
            <w:vAlign w:val="center"/>
          </w:tcPr>
          <w:p w:rsidR="00F82C0E" w:rsidRPr="002463BD" w:rsidRDefault="00F82C0E" w:rsidP="00F82C0E">
            <w:pPr>
              <w:ind w:right="-108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2463BD">
              <w:rPr>
                <w:rFonts w:ascii="PT Astra Serif" w:hAnsi="PT Astra Serif"/>
                <w:bCs/>
                <w:sz w:val="28"/>
                <w:szCs w:val="28"/>
              </w:rPr>
              <w:t>Таблица 29</w:t>
            </w:r>
          </w:p>
          <w:p w:rsidR="00F82C0E" w:rsidRPr="002463BD" w:rsidRDefault="00F82C0E" w:rsidP="00F82C0E">
            <w:pPr>
              <w:ind w:right="-108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F82C0E" w:rsidRPr="002463BD" w:rsidTr="00216376"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2C0E" w:rsidRPr="002463BD" w:rsidRDefault="00F82C0E" w:rsidP="00F82C0E">
            <w:pPr>
              <w:suppressAutoHyphens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463BD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F82C0E" w:rsidRPr="002463BD" w:rsidRDefault="00F82C0E" w:rsidP="00216376">
            <w:pPr>
              <w:suppressAutoHyphens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463BD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и городских округов Ульяновской </w:t>
            </w:r>
            <w:proofErr w:type="gramStart"/>
            <w:r w:rsidRPr="002463BD">
              <w:rPr>
                <w:rFonts w:ascii="PT Astra Serif" w:hAnsi="PT Astra Serif"/>
                <w:b/>
                <w:bCs/>
                <w:sz w:val="28"/>
                <w:szCs w:val="28"/>
              </w:rPr>
              <w:t>области</w:t>
            </w:r>
            <w:proofErr w:type="gramEnd"/>
            <w:r w:rsidRPr="002463BD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на осуществление</w:t>
            </w:r>
            <w:r w:rsidRPr="002463BD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переданных органам местного самоуправления государственных полномочий Ульяновской области по п</w:t>
            </w:r>
            <w:r w:rsidRPr="002463BD">
              <w:rPr>
                <w:rFonts w:ascii="PT Astra Serif" w:hAnsi="PT Astra Serif"/>
                <w:b/>
                <w:sz w:val="28"/>
                <w:szCs w:val="28"/>
              </w:rPr>
              <w:t>редоставлению бесплатно специальных учебников и учебных пособий, иной учебной литературы,</w:t>
            </w:r>
            <w:r w:rsidRPr="002463BD">
              <w:rPr>
                <w:rFonts w:ascii="PT Astra Serif" w:hAnsi="PT Astra Serif"/>
                <w:b/>
                <w:sz w:val="28"/>
                <w:szCs w:val="28"/>
              </w:rPr>
              <w:br/>
              <w:t>а также услуг сурдопереводчиков и тифлосурдопереводчиков при получении обучающимися с ограниченными возможностями</w:t>
            </w:r>
            <w:r w:rsidRPr="002463BD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здоровья образования в муниципальных образовательных </w:t>
            </w:r>
            <w:r w:rsidRPr="002463BD">
              <w:rPr>
                <w:rFonts w:ascii="PT Astra Serif" w:hAnsi="PT Astra Serif"/>
                <w:b/>
                <w:sz w:val="28"/>
                <w:szCs w:val="28"/>
              </w:rPr>
              <w:br/>
              <w:t>организациях</w:t>
            </w:r>
            <w:r w:rsidRPr="002463BD">
              <w:rPr>
                <w:rFonts w:ascii="PT Astra Serif" w:hAnsi="PT Astra Serif"/>
              </w:rPr>
              <w:t xml:space="preserve"> </w:t>
            </w:r>
            <w:r w:rsidRPr="002463BD">
              <w:rPr>
                <w:rFonts w:ascii="PT Astra Serif" w:hAnsi="PT Astra Serif"/>
                <w:b/>
                <w:bCs/>
                <w:sz w:val="28"/>
                <w:szCs w:val="28"/>
              </w:rPr>
              <w:t>на 2019 год</w:t>
            </w:r>
          </w:p>
        </w:tc>
      </w:tr>
      <w:tr w:rsidR="00F82C0E" w:rsidRPr="002463BD" w:rsidTr="00216376">
        <w:trPr>
          <w:trHeight w:val="9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2C0E" w:rsidRPr="002463BD" w:rsidRDefault="00F82C0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2C0E" w:rsidRPr="002463BD" w:rsidRDefault="00F82C0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2C0E" w:rsidRPr="002463BD" w:rsidRDefault="00F82C0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F82C0E" w:rsidRPr="002463BD" w:rsidRDefault="00F82C0E" w:rsidP="00F82C0E">
      <w:pPr>
        <w:rPr>
          <w:rFonts w:ascii="PT Astra Serif" w:hAnsi="PT Astra Serif"/>
          <w:sz w:val="2"/>
          <w:szCs w:val="2"/>
        </w:rPr>
      </w:pPr>
    </w:p>
    <w:tbl>
      <w:tblPr>
        <w:tblW w:w="9810" w:type="dxa"/>
        <w:tblInd w:w="93" w:type="dxa"/>
        <w:tblLook w:val="0000"/>
      </w:tblPr>
      <w:tblGrid>
        <w:gridCol w:w="736"/>
        <w:gridCol w:w="3816"/>
        <w:gridCol w:w="1730"/>
        <w:gridCol w:w="1884"/>
        <w:gridCol w:w="1644"/>
      </w:tblGrid>
      <w:tr w:rsidR="00216376" w:rsidRPr="002463BD" w:rsidTr="00216376">
        <w:trPr>
          <w:trHeight w:val="221"/>
          <w:tblHeader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76" w:rsidRPr="002463BD" w:rsidRDefault="0021637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№</w:t>
            </w:r>
            <w:r w:rsidRPr="002463BD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76" w:rsidRPr="002463BD" w:rsidRDefault="0021637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216376" w:rsidRPr="002463BD" w:rsidRDefault="0021637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76" w:rsidRPr="002463BD" w:rsidRDefault="0021637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76" w:rsidRPr="002463BD" w:rsidRDefault="0021637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76" w:rsidRPr="002463BD" w:rsidRDefault="0021637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2463BD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  <w:tr w:rsidR="00216376" w:rsidRPr="002463BD" w:rsidTr="00216376">
        <w:trPr>
          <w:trHeight w:val="221"/>
          <w:tblHeader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76" w:rsidRPr="002463BD" w:rsidRDefault="0021637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76" w:rsidRPr="002463BD" w:rsidRDefault="0021637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76" w:rsidRPr="002463BD" w:rsidRDefault="0021637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76" w:rsidRPr="002463BD" w:rsidRDefault="0021637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76" w:rsidRPr="002463BD" w:rsidRDefault="0021637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153090" w:rsidRPr="008E44F7" w:rsidTr="003D5C74">
        <w:trPr>
          <w:trHeight w:val="375"/>
        </w:trPr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71,6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53090" w:rsidRPr="008E44F7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3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221,8</w:t>
            </w:r>
          </w:p>
        </w:tc>
        <w:tc>
          <w:tcPr>
            <w:tcW w:w="1884" w:type="dxa"/>
            <w:tcBorders>
              <w:top w:val="nil"/>
              <w:left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221,74656</w:t>
            </w:r>
          </w:p>
        </w:tc>
        <w:tc>
          <w:tcPr>
            <w:tcW w:w="1644" w:type="dxa"/>
            <w:tcBorders>
              <w:top w:val="nil"/>
              <w:left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53090" w:rsidRPr="008E44F7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3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248,3</w:t>
            </w:r>
          </w:p>
        </w:tc>
        <w:tc>
          <w:tcPr>
            <w:tcW w:w="1884" w:type="dxa"/>
            <w:tcBorders>
              <w:top w:val="nil"/>
              <w:left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248,3</w:t>
            </w:r>
          </w:p>
        </w:tc>
        <w:tc>
          <w:tcPr>
            <w:tcW w:w="1644" w:type="dxa"/>
            <w:tcBorders>
              <w:top w:val="nil"/>
              <w:left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53090" w:rsidRPr="008E44F7" w:rsidTr="003D5C74">
        <w:trPr>
          <w:trHeight w:val="363"/>
        </w:trPr>
        <w:tc>
          <w:tcPr>
            <w:tcW w:w="7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3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290,1</w:t>
            </w:r>
          </w:p>
        </w:tc>
        <w:tc>
          <w:tcPr>
            <w:tcW w:w="1884" w:type="dxa"/>
            <w:tcBorders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290,09218</w:t>
            </w:r>
          </w:p>
        </w:tc>
        <w:tc>
          <w:tcPr>
            <w:tcW w:w="1644" w:type="dxa"/>
            <w:tcBorders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53090" w:rsidRPr="008E44F7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189,8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153090" w:rsidRPr="008E44F7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29,6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53090" w:rsidRPr="008E44F7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29,0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53090" w:rsidRPr="002463BD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20,4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53090" w:rsidRPr="002463BD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97,9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53090" w:rsidRPr="002463BD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2463B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184,4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53090" w:rsidRPr="002463BD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2463B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102,6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53090" w:rsidRPr="002463BD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2463B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72,2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53090" w:rsidRPr="002463BD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2463B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368,0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99,4</w:t>
            </w:r>
          </w:p>
        </w:tc>
      </w:tr>
      <w:tr w:rsidR="00153090" w:rsidRPr="002463BD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2463B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81,9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</w:tr>
      <w:tr w:rsidR="00153090" w:rsidRPr="002463BD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2463B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174,0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173,40631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99,7</w:t>
            </w:r>
          </w:p>
        </w:tc>
      </w:tr>
      <w:tr w:rsidR="00153090" w:rsidRPr="002463BD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2463B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2463BD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463BD">
              <w:rPr>
                <w:rFonts w:ascii="PT Astra Serif" w:hAnsi="PT Astra Serif"/>
                <w:sz w:val="28"/>
                <w:szCs w:val="28"/>
              </w:rPr>
              <w:t>149,6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153090" w:rsidRPr="00153090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2463B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215,1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16,4</w:t>
            </w:r>
          </w:p>
        </w:tc>
      </w:tr>
      <w:tr w:rsidR="00153090" w:rsidRPr="00153090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114,0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113,955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53090" w:rsidRPr="00153090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332,8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332,7998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53090" w:rsidRPr="00153090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53090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53090">
              <w:rPr>
                <w:rFonts w:ascii="PT Astra Serif" w:hAnsi="PT Astra Serif"/>
                <w:b/>
                <w:sz w:val="28"/>
                <w:szCs w:val="28"/>
              </w:rPr>
              <w:t>2993,1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2789,29985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93,2</w:t>
            </w:r>
          </w:p>
        </w:tc>
      </w:tr>
      <w:tr w:rsidR="00153090" w:rsidRPr="00153090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15309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1157,0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1156,75313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53090" w:rsidRPr="00153090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15309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230,3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53090" w:rsidRPr="00153090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15309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3090">
              <w:rPr>
                <w:rFonts w:ascii="PT Astra Serif" w:hAnsi="PT Astra Serif"/>
                <w:sz w:val="28"/>
                <w:szCs w:val="28"/>
              </w:rPr>
              <w:t>3243,3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3243,2832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53090" w:rsidRPr="00153090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53090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53090">
              <w:rPr>
                <w:rFonts w:ascii="PT Astra Serif" w:hAnsi="PT Astra Serif"/>
                <w:b/>
                <w:sz w:val="28"/>
                <w:szCs w:val="28"/>
              </w:rPr>
              <w:t>4630,6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4630,33633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153090" w:rsidRPr="00153090" w:rsidTr="003D5C74">
        <w:trPr>
          <w:trHeight w:val="363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ind w:right="-57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53090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3090" w:rsidRPr="00153090" w:rsidRDefault="00153090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53090">
              <w:rPr>
                <w:rFonts w:ascii="PT Astra Serif" w:hAnsi="PT Astra Serif"/>
                <w:b/>
                <w:sz w:val="28"/>
                <w:szCs w:val="28"/>
              </w:rPr>
              <w:t>7623,7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7419,63618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090" w:rsidRDefault="001530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97,3</w:t>
            </w:r>
          </w:p>
        </w:tc>
      </w:tr>
    </w:tbl>
    <w:p w:rsidR="00F82C0E" w:rsidRPr="008E44F7" w:rsidRDefault="00F82C0E">
      <w:pPr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531183" w:rsidRPr="00CD2392" w:rsidTr="00531183">
        <w:trPr>
          <w:trHeight w:val="157"/>
        </w:trPr>
        <w:tc>
          <w:tcPr>
            <w:tcW w:w="9796" w:type="dxa"/>
            <w:gridSpan w:val="3"/>
            <w:vAlign w:val="center"/>
          </w:tcPr>
          <w:p w:rsidR="00531183" w:rsidRPr="00CD2392" w:rsidRDefault="00531183" w:rsidP="00531183">
            <w:pPr>
              <w:jc w:val="right"/>
              <w:rPr>
                <w:bCs/>
                <w:sz w:val="28"/>
                <w:szCs w:val="28"/>
              </w:rPr>
            </w:pPr>
            <w:r w:rsidRPr="00CD2392">
              <w:rPr>
                <w:bCs/>
                <w:sz w:val="28"/>
                <w:szCs w:val="28"/>
              </w:rPr>
              <w:t>Таблица 30</w:t>
            </w:r>
          </w:p>
          <w:p w:rsidR="00531183" w:rsidRPr="00CD2392" w:rsidRDefault="00531183" w:rsidP="0053118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531183" w:rsidRPr="00CD2392" w:rsidTr="00531183">
        <w:trPr>
          <w:trHeight w:val="1695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183" w:rsidRPr="00CD2392" w:rsidRDefault="00531183" w:rsidP="00531183">
            <w:pPr>
              <w:jc w:val="center"/>
              <w:rPr>
                <w:b/>
                <w:sz w:val="28"/>
                <w:szCs w:val="28"/>
              </w:rPr>
            </w:pPr>
            <w:r w:rsidRPr="00CD2392">
              <w:rPr>
                <w:b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531183" w:rsidRPr="00CD2392" w:rsidRDefault="00531183" w:rsidP="00531183">
            <w:pPr>
              <w:jc w:val="center"/>
              <w:rPr>
                <w:b/>
                <w:sz w:val="28"/>
                <w:szCs w:val="28"/>
              </w:rPr>
            </w:pPr>
            <w:r w:rsidRPr="00CD2392">
              <w:rPr>
                <w:b/>
                <w:sz w:val="28"/>
                <w:szCs w:val="28"/>
              </w:rPr>
              <w:t xml:space="preserve">и городских округов Ульяновской области на </w:t>
            </w:r>
            <w:r w:rsidRPr="00CD2392">
              <w:rPr>
                <w:b/>
                <w:bCs/>
                <w:sz w:val="28"/>
                <w:szCs w:val="28"/>
              </w:rPr>
              <w:t xml:space="preserve">финансовое обеспечение расходных обязательств, связанных с </w:t>
            </w:r>
            <w:r w:rsidRPr="00CD2392">
              <w:rPr>
                <w:b/>
                <w:sz w:val="28"/>
                <w:szCs w:val="28"/>
              </w:rPr>
              <w:t>организацией и обеспечением</w:t>
            </w:r>
            <w:r w:rsidR="00CD2392" w:rsidRPr="00CD2392">
              <w:rPr>
                <w:b/>
                <w:sz w:val="28"/>
                <w:szCs w:val="28"/>
              </w:rPr>
              <w:br/>
            </w:r>
            <w:r w:rsidRPr="00CD2392">
              <w:rPr>
                <w:b/>
                <w:sz w:val="28"/>
                <w:szCs w:val="28"/>
              </w:rPr>
              <w:t>деятельности муниципальных комиссий по делам несовершеннолетних</w:t>
            </w:r>
          </w:p>
          <w:p w:rsidR="00531183" w:rsidRPr="00CD2392" w:rsidRDefault="00531183" w:rsidP="00CD2392">
            <w:pPr>
              <w:jc w:val="center"/>
              <w:rPr>
                <w:b/>
                <w:bCs/>
                <w:sz w:val="28"/>
                <w:szCs w:val="28"/>
              </w:rPr>
            </w:pPr>
            <w:r w:rsidRPr="00CD2392">
              <w:rPr>
                <w:b/>
                <w:sz w:val="28"/>
                <w:szCs w:val="28"/>
              </w:rPr>
              <w:t>и защите их прав в У</w:t>
            </w:r>
            <w:r w:rsidR="00CD2392" w:rsidRPr="00CD2392">
              <w:rPr>
                <w:b/>
                <w:sz w:val="28"/>
                <w:szCs w:val="28"/>
              </w:rPr>
              <w:t>льяновской области, на 2019 год</w:t>
            </w:r>
          </w:p>
        </w:tc>
      </w:tr>
      <w:tr w:rsidR="00531183" w:rsidRPr="00CD2392" w:rsidTr="0053118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183" w:rsidRPr="00CD2392" w:rsidRDefault="00531183" w:rsidP="0053118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183" w:rsidRPr="00CD2392" w:rsidRDefault="00531183" w:rsidP="00531183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183" w:rsidRPr="00CD2392" w:rsidRDefault="00531183" w:rsidP="00531183">
            <w:pPr>
              <w:jc w:val="right"/>
              <w:rPr>
                <w:sz w:val="28"/>
                <w:szCs w:val="28"/>
              </w:rPr>
            </w:pPr>
            <w:r w:rsidRPr="00CD2392">
              <w:rPr>
                <w:sz w:val="28"/>
                <w:szCs w:val="28"/>
              </w:rPr>
              <w:t>тыс. руб.</w:t>
            </w:r>
          </w:p>
        </w:tc>
      </w:tr>
    </w:tbl>
    <w:p w:rsidR="00531183" w:rsidRPr="00531183" w:rsidRDefault="00531183" w:rsidP="00531183">
      <w:pPr>
        <w:rPr>
          <w:color w:val="FF0000"/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3816"/>
        <w:gridCol w:w="1748"/>
        <w:gridCol w:w="1748"/>
        <w:gridCol w:w="1749"/>
      </w:tblGrid>
      <w:tr w:rsidR="00D9129F" w:rsidRPr="00D9129F" w:rsidTr="00531183">
        <w:trPr>
          <w:trHeight w:val="501"/>
        </w:trPr>
        <w:tc>
          <w:tcPr>
            <w:tcW w:w="735" w:type="dxa"/>
            <w:vAlign w:val="center"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№</w:t>
            </w:r>
            <w:r w:rsidRPr="00D9129F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vAlign w:val="center"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 xml:space="preserve">Наименование </w:t>
            </w:r>
          </w:p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D9129F" w:rsidRPr="00D9129F" w:rsidRDefault="00D9129F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129F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D9129F" w:rsidRPr="00D9129F" w:rsidRDefault="00D9129F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129F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D9129F" w:rsidRPr="00D9129F" w:rsidRDefault="00D9129F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129F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D9129F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9F1EE2" w:rsidRPr="009F1EE2" w:rsidRDefault="009F1EE2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20"/>
        <w:gridCol w:w="3831"/>
        <w:gridCol w:w="1748"/>
        <w:gridCol w:w="1748"/>
        <w:gridCol w:w="1749"/>
      </w:tblGrid>
      <w:tr w:rsidR="00531183" w:rsidRPr="00D9129F" w:rsidTr="00531183">
        <w:trPr>
          <w:trHeight w:val="221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183" w:rsidRPr="00D9129F" w:rsidRDefault="00531183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183" w:rsidRPr="00D9129F" w:rsidRDefault="00531183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183" w:rsidRPr="00D9129F" w:rsidRDefault="00531183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183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183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5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1.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2.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873,5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873,5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3.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770,21969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94,9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4.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873,5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873,5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5.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6.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7.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873,5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873,5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9.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10.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11.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873,5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873,5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12.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781,9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96,4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13.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14.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15.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553,06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68,2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16.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17.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800,60736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98,7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18.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351,99104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43,4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19.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873,5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873,5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20.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743,3069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91,6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21.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1420,8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1420,8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b/>
                <w:bCs/>
                <w:sz w:val="28"/>
                <w:szCs w:val="28"/>
              </w:rPr>
            </w:pPr>
            <w:r w:rsidRPr="00D9129F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b/>
                <w:sz w:val="28"/>
                <w:szCs w:val="28"/>
              </w:rPr>
            </w:pPr>
            <w:r w:rsidRPr="00D9129F">
              <w:rPr>
                <w:b/>
                <w:sz w:val="28"/>
                <w:szCs w:val="28"/>
              </w:rPr>
              <w:t>17959,3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D9129F">
              <w:rPr>
                <w:b/>
                <w:bCs/>
                <w:sz w:val="28"/>
                <w:szCs w:val="28"/>
              </w:rPr>
              <w:t>17091,98499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9129F">
              <w:rPr>
                <w:b/>
                <w:sz w:val="28"/>
                <w:szCs w:val="28"/>
              </w:rPr>
              <w:t>95,2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22.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1857,5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1857,5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23.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605,116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74,6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24.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</w:rPr>
            </w:pPr>
            <w:r w:rsidRPr="00D9129F">
              <w:rPr>
                <w:sz w:val="28"/>
                <w:szCs w:val="28"/>
              </w:rPr>
              <w:t>7430,2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7430,2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sz w:val="28"/>
                <w:szCs w:val="28"/>
                <w:lang w:eastAsia="en-US"/>
              </w:rPr>
            </w:pPr>
            <w:r w:rsidRPr="00D9129F">
              <w:rPr>
                <w:sz w:val="28"/>
                <w:szCs w:val="28"/>
              </w:rPr>
              <w:t>100,0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rPr>
                <w:b/>
                <w:bCs/>
                <w:sz w:val="28"/>
                <w:szCs w:val="28"/>
              </w:rPr>
            </w:pPr>
            <w:r w:rsidRPr="00D9129F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b/>
                <w:sz w:val="28"/>
                <w:szCs w:val="28"/>
              </w:rPr>
            </w:pPr>
            <w:r w:rsidRPr="00D9129F">
              <w:rPr>
                <w:b/>
                <w:sz w:val="28"/>
                <w:szCs w:val="28"/>
              </w:rPr>
              <w:t>10099,1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D9129F">
              <w:rPr>
                <w:b/>
                <w:bCs/>
                <w:sz w:val="28"/>
                <w:szCs w:val="28"/>
              </w:rPr>
              <w:t>9892,816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9129F">
              <w:rPr>
                <w:b/>
                <w:sz w:val="28"/>
                <w:szCs w:val="28"/>
              </w:rPr>
              <w:t>98,0</w:t>
            </w:r>
          </w:p>
        </w:tc>
      </w:tr>
      <w:tr w:rsidR="00D9129F" w:rsidRPr="00D9129F" w:rsidTr="00D9129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29F" w:rsidRPr="00D9129F" w:rsidRDefault="00D9129F" w:rsidP="00531183">
            <w:pPr>
              <w:ind w:right="-57"/>
              <w:rPr>
                <w:b/>
                <w:bCs/>
                <w:sz w:val="28"/>
                <w:szCs w:val="28"/>
              </w:rPr>
            </w:pPr>
            <w:r w:rsidRPr="00D9129F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29F" w:rsidRPr="00D9129F" w:rsidRDefault="00D9129F" w:rsidP="00D9129F">
            <w:pPr>
              <w:jc w:val="center"/>
              <w:rPr>
                <w:b/>
                <w:sz w:val="28"/>
                <w:szCs w:val="28"/>
              </w:rPr>
            </w:pPr>
            <w:r w:rsidRPr="00D9129F">
              <w:rPr>
                <w:b/>
                <w:sz w:val="28"/>
                <w:szCs w:val="28"/>
              </w:rPr>
              <w:t>28058,4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D9129F">
              <w:rPr>
                <w:b/>
                <w:bCs/>
                <w:sz w:val="28"/>
                <w:szCs w:val="28"/>
              </w:rPr>
              <w:t>26984,80099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129F" w:rsidRPr="00D9129F" w:rsidRDefault="00D9129F" w:rsidP="00D9129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9129F">
              <w:rPr>
                <w:b/>
                <w:sz w:val="28"/>
                <w:szCs w:val="28"/>
              </w:rPr>
              <w:t>96,2</w:t>
            </w:r>
          </w:p>
        </w:tc>
      </w:tr>
    </w:tbl>
    <w:p w:rsidR="00531183" w:rsidRDefault="00531183" w:rsidP="00BA47FF">
      <w:pPr>
        <w:rPr>
          <w:rFonts w:ascii="PT Astra Serif" w:hAnsi="PT Astra Serif"/>
          <w:b/>
          <w:sz w:val="28"/>
          <w:szCs w:val="28"/>
          <w:highlight w:val="yellow"/>
        </w:rPr>
      </w:pPr>
    </w:p>
    <w:tbl>
      <w:tblPr>
        <w:tblW w:w="9781" w:type="dxa"/>
        <w:tblInd w:w="108" w:type="dxa"/>
        <w:tblLook w:val="04A0"/>
      </w:tblPr>
      <w:tblGrid>
        <w:gridCol w:w="700"/>
        <w:gridCol w:w="4720"/>
        <w:gridCol w:w="4361"/>
      </w:tblGrid>
      <w:tr w:rsidR="009744CC" w:rsidRPr="009744CC" w:rsidTr="009744CC">
        <w:trPr>
          <w:trHeight w:val="157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9744CC" w:rsidRPr="009744CC" w:rsidRDefault="009744CC" w:rsidP="00531183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744CC">
              <w:rPr>
                <w:rFonts w:ascii="PT Astra Serif" w:hAnsi="PT Astra Serif"/>
                <w:bCs/>
                <w:sz w:val="28"/>
                <w:szCs w:val="28"/>
              </w:rPr>
              <w:t>Таблица 31</w:t>
            </w:r>
          </w:p>
          <w:p w:rsidR="009744CC" w:rsidRPr="009744CC" w:rsidRDefault="009744CC" w:rsidP="00531183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9744CC" w:rsidRPr="009744CC" w:rsidTr="009744CC">
        <w:trPr>
          <w:trHeight w:val="1553"/>
        </w:trPr>
        <w:tc>
          <w:tcPr>
            <w:tcW w:w="9781" w:type="dxa"/>
            <w:gridSpan w:val="3"/>
            <w:shd w:val="clear" w:color="auto" w:fill="auto"/>
            <w:vAlign w:val="center"/>
            <w:hideMark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744CC">
              <w:rPr>
                <w:rFonts w:ascii="PT Astra Serif" w:hAnsi="PT Astra Serif"/>
                <w:b/>
                <w:sz w:val="28"/>
                <w:szCs w:val="28"/>
              </w:rPr>
              <w:t>Распределение субвенций бюджетам муниципальных районов</w:t>
            </w:r>
            <w:r w:rsidRPr="009744CC">
              <w:rPr>
                <w:rFonts w:ascii="PT Astra Serif" w:hAnsi="PT Astra Serif"/>
                <w:b/>
                <w:sz w:val="28"/>
                <w:szCs w:val="28"/>
              </w:rPr>
              <w:br/>
              <w:t>и городских округов Ульяновской области на осуществление полномочий по составлению (изменению, дополнению) списков</w:t>
            </w:r>
            <w:r w:rsidRPr="009744CC">
              <w:rPr>
                <w:rFonts w:ascii="PT Astra Serif" w:hAnsi="PT Astra Serif"/>
                <w:b/>
                <w:sz w:val="28"/>
                <w:szCs w:val="28"/>
              </w:rPr>
              <w:br/>
              <w:t>кандидатов в присяжные заседатели федеральных судов общей юрисди</w:t>
            </w:r>
            <w:r w:rsidRPr="009744CC">
              <w:rPr>
                <w:rFonts w:ascii="PT Astra Serif" w:hAnsi="PT Astra Serif"/>
                <w:b/>
                <w:sz w:val="28"/>
                <w:szCs w:val="28"/>
              </w:rPr>
              <w:t>к</w:t>
            </w:r>
            <w:r w:rsidRPr="009744CC">
              <w:rPr>
                <w:rFonts w:ascii="PT Astra Serif" w:hAnsi="PT Astra Serif"/>
                <w:b/>
                <w:sz w:val="28"/>
                <w:szCs w:val="28"/>
              </w:rPr>
              <w:t>ции в Российской Федерации на 2019 год</w:t>
            </w:r>
          </w:p>
        </w:tc>
      </w:tr>
      <w:tr w:rsidR="009744CC" w:rsidRPr="009744CC" w:rsidTr="009744CC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CC" w:rsidRPr="009744CC" w:rsidRDefault="009744CC" w:rsidP="00531183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9744CC" w:rsidRPr="00E91517" w:rsidRDefault="009744CC">
      <w:pPr>
        <w:rPr>
          <w:sz w:val="2"/>
          <w:szCs w:val="2"/>
        </w:rPr>
      </w:pPr>
    </w:p>
    <w:tbl>
      <w:tblPr>
        <w:tblW w:w="9767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1"/>
        <w:gridCol w:w="3774"/>
        <w:gridCol w:w="1868"/>
        <w:gridCol w:w="1871"/>
        <w:gridCol w:w="1623"/>
      </w:tblGrid>
      <w:tr w:rsidR="009744CC" w:rsidRPr="009744CC" w:rsidTr="009744CC">
        <w:trPr>
          <w:tblHeader/>
        </w:trPr>
        <w:tc>
          <w:tcPr>
            <w:tcW w:w="631" w:type="dxa"/>
          </w:tcPr>
          <w:p w:rsidR="009744CC" w:rsidRPr="009744CC" w:rsidRDefault="009744CC" w:rsidP="00531183">
            <w:pPr>
              <w:spacing w:before="100" w:beforeAutospacing="1" w:after="100" w:after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№</w:t>
            </w:r>
            <w:r w:rsidRPr="009744CC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774" w:type="dxa"/>
          </w:tcPr>
          <w:p w:rsidR="009744CC" w:rsidRPr="009744CC" w:rsidRDefault="009744C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9744CC" w:rsidRPr="009744CC" w:rsidRDefault="009744C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68" w:type="dxa"/>
            <w:vAlign w:val="center"/>
          </w:tcPr>
          <w:p w:rsidR="009744CC" w:rsidRPr="009744CC" w:rsidRDefault="009744C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71" w:type="dxa"/>
            <w:vAlign w:val="center"/>
          </w:tcPr>
          <w:p w:rsidR="009744CC" w:rsidRPr="009744CC" w:rsidRDefault="009744C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vAlign w:val="center"/>
          </w:tcPr>
          <w:p w:rsidR="009744CC" w:rsidRPr="009744CC" w:rsidRDefault="009744C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% испо</w:t>
            </w:r>
            <w:r w:rsidRPr="009744CC">
              <w:rPr>
                <w:rFonts w:ascii="PT Astra Serif" w:hAnsi="PT Astra Serif"/>
                <w:sz w:val="28"/>
                <w:szCs w:val="28"/>
              </w:rPr>
              <w:t>л</w:t>
            </w:r>
            <w:r w:rsidRPr="009744CC">
              <w:rPr>
                <w:rFonts w:ascii="PT Astra Serif" w:hAnsi="PT Astra Serif"/>
                <w:sz w:val="28"/>
                <w:szCs w:val="28"/>
              </w:rPr>
              <w:t>нения</w:t>
            </w:r>
          </w:p>
        </w:tc>
      </w:tr>
    </w:tbl>
    <w:p w:rsidR="009744CC" w:rsidRPr="009744CC" w:rsidRDefault="009744CC">
      <w:pPr>
        <w:rPr>
          <w:sz w:val="2"/>
          <w:szCs w:val="2"/>
        </w:rPr>
      </w:pPr>
    </w:p>
    <w:tbl>
      <w:tblPr>
        <w:tblW w:w="9767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1"/>
        <w:gridCol w:w="3774"/>
        <w:gridCol w:w="1868"/>
        <w:gridCol w:w="1871"/>
        <w:gridCol w:w="1623"/>
      </w:tblGrid>
      <w:tr w:rsidR="009744CC" w:rsidRPr="009744CC" w:rsidTr="009744CC">
        <w:trPr>
          <w:tblHeader/>
        </w:trPr>
        <w:tc>
          <w:tcPr>
            <w:tcW w:w="631" w:type="dxa"/>
          </w:tcPr>
          <w:p w:rsidR="009744CC" w:rsidRPr="009744CC" w:rsidRDefault="009744CC" w:rsidP="00531183">
            <w:pPr>
              <w:spacing w:before="100" w:beforeAutospacing="1" w:after="100" w:after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774" w:type="dxa"/>
          </w:tcPr>
          <w:p w:rsidR="009744CC" w:rsidRPr="009744CC" w:rsidRDefault="009744C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868" w:type="dxa"/>
            <w:vAlign w:val="center"/>
          </w:tcPr>
          <w:p w:rsidR="009744CC" w:rsidRPr="009744CC" w:rsidRDefault="009744C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71" w:type="dxa"/>
            <w:vAlign w:val="center"/>
          </w:tcPr>
          <w:p w:rsidR="009744CC" w:rsidRPr="009744CC" w:rsidRDefault="009744C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23" w:type="dxa"/>
            <w:vAlign w:val="center"/>
          </w:tcPr>
          <w:p w:rsidR="009744CC" w:rsidRPr="009744CC" w:rsidRDefault="009744C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tcBorders>
              <w:top w:val="single" w:sz="4" w:space="0" w:color="auto"/>
            </w:tcBorders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774" w:type="dxa"/>
            <w:tcBorders>
              <w:top w:val="single" w:sz="4" w:space="0" w:color="auto"/>
            </w:tcBorders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68" w:type="dxa"/>
            <w:tcBorders>
              <w:top w:val="single" w:sz="4" w:space="0" w:color="auto"/>
            </w:tcBorders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  <w:highlight w:val="yellow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4,69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4,69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100,0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20,11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20,11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100,0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9,38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9,38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100,0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16,09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13,235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82,3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12,07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12,07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100,0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11,39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11,39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100,0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13,4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13,4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100,0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16,09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6,916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43,0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12,06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12,06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100,0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7,37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7,37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100,0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10,05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8,73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86,9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6,7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6,7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100,0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6,7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6,7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100,0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12,07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12,0636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99,9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4,02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4,02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100,0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8,04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8,04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100,0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8,04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8,04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100,0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8,04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9744CC">
              <w:rPr>
                <w:sz w:val="28"/>
                <w:szCs w:val="28"/>
              </w:rPr>
              <w:t>4,0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49,8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17,43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9744CC">
              <w:rPr>
                <w:sz w:val="28"/>
                <w:szCs w:val="28"/>
              </w:rPr>
              <w:t>17,4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99,8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12,06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9744CC">
              <w:rPr>
                <w:sz w:val="28"/>
                <w:szCs w:val="28"/>
              </w:rPr>
              <w:t>2,925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24,3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18,77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18,7656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100,0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9744CC">
              <w:rPr>
                <w:rFonts w:ascii="PT Astra Serif" w:hAnsi="PT Astra Serif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/>
                <w:bCs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b/>
                <w:bCs/>
                <w:sz w:val="28"/>
                <w:szCs w:val="28"/>
              </w:rPr>
              <w:t>234,57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9744CC">
              <w:rPr>
                <w:b/>
                <w:sz w:val="28"/>
                <w:szCs w:val="28"/>
              </w:rPr>
              <w:t>208,0052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9744CC">
              <w:rPr>
                <w:b/>
                <w:sz w:val="28"/>
                <w:szCs w:val="28"/>
              </w:rPr>
              <w:t>88,7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54,96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0,0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0,0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10,72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1,25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11,7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sz w:val="28"/>
                <w:szCs w:val="28"/>
              </w:rPr>
            </w:pPr>
            <w:r w:rsidRPr="009744CC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sz w:val="28"/>
                <w:szCs w:val="28"/>
              </w:rPr>
              <w:t>369,95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334,857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744CC">
              <w:rPr>
                <w:sz w:val="28"/>
                <w:szCs w:val="28"/>
              </w:rPr>
              <w:t>90,5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9744CC">
              <w:rPr>
                <w:rFonts w:ascii="PT Astra Serif" w:hAnsi="PT Astra Serif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/>
                <w:bCs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b/>
                <w:bCs/>
                <w:sz w:val="28"/>
                <w:szCs w:val="28"/>
              </w:rPr>
              <w:t>435,63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9744CC">
              <w:rPr>
                <w:b/>
                <w:sz w:val="28"/>
                <w:szCs w:val="28"/>
              </w:rPr>
              <w:t>336,107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9744CC">
              <w:rPr>
                <w:b/>
                <w:sz w:val="28"/>
                <w:szCs w:val="28"/>
              </w:rPr>
              <w:t>77,2</w:t>
            </w:r>
          </w:p>
        </w:tc>
      </w:tr>
      <w:tr w:rsidR="009744CC" w:rsidRPr="009744CC" w:rsidTr="00974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1" w:type="dxa"/>
            <w:vAlign w:val="bottom"/>
          </w:tcPr>
          <w:p w:rsidR="009744CC" w:rsidRPr="009744CC" w:rsidRDefault="009744CC" w:rsidP="00531183">
            <w:pPr>
              <w:pStyle w:val="ad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774" w:type="dxa"/>
            <w:vAlign w:val="bottom"/>
          </w:tcPr>
          <w:p w:rsidR="009744CC" w:rsidRPr="009744CC" w:rsidRDefault="009744CC" w:rsidP="00531183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9744CC">
              <w:rPr>
                <w:rFonts w:ascii="PT Astra Serif" w:hAnsi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1868" w:type="dxa"/>
            <w:vAlign w:val="bottom"/>
          </w:tcPr>
          <w:p w:rsidR="009744CC" w:rsidRPr="009744CC" w:rsidRDefault="009744CC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/>
                <w:bCs/>
                <w:sz w:val="28"/>
                <w:szCs w:val="28"/>
              </w:rPr>
            </w:pPr>
            <w:r w:rsidRPr="009744CC">
              <w:rPr>
                <w:rFonts w:ascii="PT Astra Serif" w:eastAsia="Calibri" w:hAnsi="PT Astra Serif"/>
                <w:b/>
                <w:bCs/>
                <w:sz w:val="28"/>
                <w:szCs w:val="28"/>
              </w:rPr>
              <w:t>670,2</w:t>
            </w:r>
          </w:p>
        </w:tc>
        <w:tc>
          <w:tcPr>
            <w:tcW w:w="1871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9744CC">
              <w:rPr>
                <w:b/>
                <w:sz w:val="28"/>
                <w:szCs w:val="28"/>
              </w:rPr>
              <w:t>544,1122</w:t>
            </w:r>
          </w:p>
        </w:tc>
        <w:tc>
          <w:tcPr>
            <w:tcW w:w="1623" w:type="dxa"/>
            <w:vAlign w:val="bottom"/>
          </w:tcPr>
          <w:p w:rsidR="009744CC" w:rsidRPr="009744CC" w:rsidRDefault="009744CC" w:rsidP="009744C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9744CC">
              <w:rPr>
                <w:b/>
                <w:sz w:val="28"/>
                <w:szCs w:val="28"/>
              </w:rPr>
              <w:t>81,2</w:t>
            </w:r>
          </w:p>
        </w:tc>
      </w:tr>
    </w:tbl>
    <w:p w:rsidR="009744CC" w:rsidRPr="008E44F7" w:rsidRDefault="009744CC" w:rsidP="00BA47FF">
      <w:pPr>
        <w:rPr>
          <w:rFonts w:ascii="PT Astra Serif" w:hAnsi="PT Astra Serif"/>
          <w:b/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4A0"/>
      </w:tblPr>
      <w:tblGrid>
        <w:gridCol w:w="772"/>
        <w:gridCol w:w="4590"/>
        <w:gridCol w:w="1396"/>
        <w:gridCol w:w="1457"/>
        <w:gridCol w:w="1581"/>
      </w:tblGrid>
      <w:tr w:rsidR="00FE615B" w:rsidRPr="00FE615B" w:rsidTr="00FE615B"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2C56" w:rsidRPr="00FE615B" w:rsidRDefault="001C2C56" w:rsidP="00CC53C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Таблица 32</w:t>
            </w:r>
          </w:p>
          <w:p w:rsidR="001C2C56" w:rsidRPr="00FE615B" w:rsidRDefault="001C2C56" w:rsidP="00CC53C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E615B" w:rsidRPr="00FE615B" w:rsidTr="00FE615B">
        <w:trPr>
          <w:trHeight w:val="1545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56" w:rsidRPr="00FE615B" w:rsidRDefault="001C2C56" w:rsidP="00FE615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E615B">
              <w:rPr>
                <w:rFonts w:ascii="PT Astra Serif" w:hAnsi="PT Astra Serif"/>
                <w:b/>
                <w:sz w:val="28"/>
                <w:szCs w:val="28"/>
              </w:rPr>
              <w:t>Распределение субвенций бюджетам поселений</w:t>
            </w:r>
            <w:r w:rsidRPr="00FE615B">
              <w:rPr>
                <w:rFonts w:ascii="PT Astra Serif" w:hAnsi="PT Astra Serif"/>
                <w:b/>
                <w:sz w:val="28"/>
                <w:szCs w:val="28"/>
              </w:rPr>
              <w:br/>
              <w:t>и городских округов Ульяновской области на осуществление</w:t>
            </w:r>
            <w:r w:rsidRPr="00FE615B">
              <w:rPr>
                <w:rFonts w:ascii="PT Astra Serif" w:hAnsi="PT Astra Serif"/>
                <w:b/>
                <w:sz w:val="28"/>
                <w:szCs w:val="28"/>
              </w:rPr>
              <w:br/>
              <w:t>полномочий по первичному воинскому учёту на территориях,</w:t>
            </w:r>
            <w:r w:rsidRPr="00FE615B">
              <w:rPr>
                <w:rFonts w:ascii="PT Astra Serif" w:hAnsi="PT Astra Serif"/>
                <w:b/>
                <w:sz w:val="28"/>
                <w:szCs w:val="28"/>
              </w:rPr>
              <w:br/>
              <w:t>где отсутствуют во</w:t>
            </w:r>
            <w:r w:rsidR="00FE615B" w:rsidRPr="00FE615B">
              <w:rPr>
                <w:rFonts w:ascii="PT Astra Serif" w:hAnsi="PT Astra Serif"/>
                <w:b/>
                <w:sz w:val="28"/>
                <w:szCs w:val="28"/>
              </w:rPr>
              <w:t>енные комиссариаты, на 2019 год</w:t>
            </w:r>
          </w:p>
        </w:tc>
      </w:tr>
      <w:tr w:rsidR="00FE615B" w:rsidRPr="00FE615B" w:rsidTr="00FE615B">
        <w:trPr>
          <w:trHeight w:val="315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C56" w:rsidRPr="00FE615B" w:rsidRDefault="001C2C56" w:rsidP="00CC53C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C56" w:rsidRPr="00FE615B" w:rsidRDefault="001C2C56" w:rsidP="00CC53C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C56" w:rsidRPr="00FE615B" w:rsidRDefault="001C2C56" w:rsidP="00CC53C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C56" w:rsidRPr="00FE615B" w:rsidRDefault="001C2C56" w:rsidP="00CC53C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C56" w:rsidRPr="00FE615B" w:rsidRDefault="001C2C56" w:rsidP="00CC53C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1C2C56" w:rsidRPr="008E44F7" w:rsidRDefault="001C2C56" w:rsidP="001C2C56">
      <w:pPr>
        <w:rPr>
          <w:rFonts w:ascii="PT Astra Serif" w:hAnsi="PT Astra Serif"/>
          <w:color w:val="FF0000"/>
          <w:sz w:val="2"/>
          <w:szCs w:val="2"/>
        </w:rPr>
      </w:pPr>
    </w:p>
    <w:tbl>
      <w:tblPr>
        <w:tblW w:w="974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6"/>
        <w:gridCol w:w="4170"/>
        <w:gridCol w:w="1840"/>
        <w:gridCol w:w="1537"/>
        <w:gridCol w:w="1440"/>
      </w:tblGrid>
      <w:tr w:rsidR="00FE615B" w:rsidRPr="00FE615B" w:rsidTr="00FE615B">
        <w:trPr>
          <w:trHeight w:val="785"/>
        </w:trPr>
        <w:tc>
          <w:tcPr>
            <w:tcW w:w="75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п/п</w:t>
            </w:r>
          </w:p>
        </w:tc>
        <w:tc>
          <w:tcPr>
            <w:tcW w:w="4170" w:type="dxa"/>
            <w:shd w:val="clear" w:color="auto" w:fill="auto"/>
            <w:noWrap/>
            <w:vAlign w:val="center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FE615B" w:rsidRPr="00FE615B" w:rsidRDefault="00FE615B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E615B" w:rsidRPr="00FE615B" w:rsidRDefault="00FE615B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E615B" w:rsidRPr="00FE615B" w:rsidRDefault="00FE615B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% испо</w:t>
            </w:r>
            <w:r w:rsidRPr="00FE615B">
              <w:rPr>
                <w:rFonts w:ascii="PT Astra Serif" w:hAnsi="PT Astra Serif"/>
                <w:sz w:val="28"/>
                <w:szCs w:val="28"/>
              </w:rPr>
              <w:t>л</w:t>
            </w:r>
            <w:r w:rsidRPr="00FE615B">
              <w:rPr>
                <w:rFonts w:ascii="PT Astra Serif" w:hAnsi="PT Astra Serif"/>
                <w:sz w:val="28"/>
                <w:szCs w:val="28"/>
              </w:rPr>
              <w:t>нения</w:t>
            </w:r>
          </w:p>
        </w:tc>
      </w:tr>
    </w:tbl>
    <w:p w:rsidR="00FE615B" w:rsidRPr="00FE615B" w:rsidRDefault="00FE615B">
      <w:pPr>
        <w:rPr>
          <w:sz w:val="2"/>
          <w:szCs w:val="2"/>
        </w:rPr>
      </w:pPr>
    </w:p>
    <w:tbl>
      <w:tblPr>
        <w:tblW w:w="9743" w:type="dxa"/>
        <w:tblInd w:w="93" w:type="dxa"/>
        <w:tblLayout w:type="fixed"/>
        <w:tblLook w:val="04A0"/>
      </w:tblPr>
      <w:tblGrid>
        <w:gridCol w:w="756"/>
        <w:gridCol w:w="4170"/>
        <w:gridCol w:w="1840"/>
        <w:gridCol w:w="1537"/>
        <w:gridCol w:w="1440"/>
      </w:tblGrid>
      <w:tr w:rsidR="00FE615B" w:rsidRPr="00FE615B" w:rsidTr="00FE615B">
        <w:trPr>
          <w:tblHeader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1C2C56" w:rsidRPr="00FE615B" w:rsidRDefault="001C2C56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C56" w:rsidRPr="00FE615B" w:rsidRDefault="001C2C56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C56" w:rsidRPr="00FE615B" w:rsidRDefault="001C2C56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C56" w:rsidRPr="00FE615B" w:rsidRDefault="001C2C56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C56" w:rsidRPr="00FE615B" w:rsidRDefault="001C2C56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584,468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584,468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1324,53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1324,53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1016,32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1016,32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730,223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730,223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1125,344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1125,344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1019,873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1019,873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755,397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755,397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1448,711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1448,711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1456,257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1456,257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641,291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641,291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570,66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570,66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spacing w:line="254" w:lineRule="auto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486,925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486,925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spacing w:line="254" w:lineRule="auto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652,765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652,765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spacing w:line="254" w:lineRule="auto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1082,072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1082,072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spacing w:line="254" w:lineRule="auto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590,268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590,268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spacing w:line="254" w:lineRule="auto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spacing w:line="254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1081,768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1081,768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492,754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492,754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525,623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525,623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1537,611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1537,611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936,704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936,704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1286,775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1286,775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FE615B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E615B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E615B">
              <w:rPr>
                <w:rFonts w:ascii="PT Astra Serif" w:hAnsi="PT Astra Serif"/>
                <w:b/>
                <w:bCs/>
                <w:sz w:val="28"/>
                <w:szCs w:val="28"/>
              </w:rPr>
              <w:t>19346,339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FE615B">
              <w:rPr>
                <w:b/>
                <w:bCs/>
                <w:sz w:val="28"/>
                <w:szCs w:val="28"/>
                <w:lang w:eastAsia="en-US"/>
              </w:rPr>
              <w:t>19346,339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E615B">
              <w:rPr>
                <w:rFonts w:ascii="PT Astra Serif" w:hAnsi="PT Astra Serif"/>
                <w:sz w:val="28"/>
                <w:szCs w:val="28"/>
              </w:rPr>
              <w:t>624,261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E615B">
              <w:rPr>
                <w:sz w:val="28"/>
                <w:szCs w:val="28"/>
                <w:lang w:eastAsia="en-US"/>
              </w:rPr>
              <w:t>624,261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lang w:eastAsia="en-US"/>
              </w:rPr>
            </w:pPr>
            <w:r w:rsidRPr="00FE615B">
              <w:rPr>
                <w:rFonts w:eastAsiaTheme="minorHAnsi"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E615B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E615B">
              <w:rPr>
                <w:rFonts w:ascii="PT Astra Serif" w:hAnsi="PT Astra Serif"/>
                <w:b/>
                <w:bCs/>
                <w:sz w:val="28"/>
                <w:szCs w:val="28"/>
              </w:rPr>
              <w:t>624,261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624,261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E615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FE615B" w:rsidRPr="00FE615B" w:rsidTr="00FE615B">
        <w:trPr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615B" w:rsidRPr="00FE615B" w:rsidRDefault="00FE615B" w:rsidP="00CC53CC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E615B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5B" w:rsidRPr="00FE615B" w:rsidRDefault="00FE615B" w:rsidP="00CC53C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E615B">
              <w:rPr>
                <w:rFonts w:ascii="PT Astra Serif" w:hAnsi="PT Astra Serif"/>
                <w:b/>
                <w:bCs/>
                <w:sz w:val="28"/>
                <w:szCs w:val="28"/>
              </w:rPr>
              <w:t>19970,6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E615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19970,6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15B" w:rsidRPr="00FE615B" w:rsidRDefault="00FE615B" w:rsidP="00FE61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E615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100,0</w:t>
            </w:r>
          </w:p>
        </w:tc>
      </w:tr>
    </w:tbl>
    <w:p w:rsidR="001C2C56" w:rsidRDefault="001C2C56" w:rsidP="00BA47FF">
      <w:pPr>
        <w:rPr>
          <w:rFonts w:ascii="PT Astra Serif" w:hAnsi="PT Astra Serif"/>
          <w:b/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578"/>
        <w:gridCol w:w="4680"/>
        <w:gridCol w:w="4538"/>
      </w:tblGrid>
      <w:tr w:rsidR="000D3C71" w:rsidRPr="000D3C71" w:rsidTr="00531183">
        <w:trPr>
          <w:trHeight w:val="80"/>
        </w:trPr>
        <w:tc>
          <w:tcPr>
            <w:tcW w:w="9796" w:type="dxa"/>
            <w:gridSpan w:val="3"/>
            <w:vAlign w:val="center"/>
          </w:tcPr>
          <w:p w:rsidR="000D3C71" w:rsidRPr="000D3C71" w:rsidRDefault="000D3C71" w:rsidP="00531183">
            <w:pPr>
              <w:jc w:val="right"/>
              <w:rPr>
                <w:bCs/>
                <w:sz w:val="28"/>
                <w:szCs w:val="28"/>
              </w:rPr>
            </w:pPr>
            <w:r w:rsidRPr="000D3C71">
              <w:rPr>
                <w:bCs/>
                <w:sz w:val="28"/>
                <w:szCs w:val="28"/>
              </w:rPr>
              <w:t>Таблица 33</w:t>
            </w:r>
          </w:p>
          <w:p w:rsidR="000D3C71" w:rsidRPr="000D3C71" w:rsidRDefault="000D3C71" w:rsidP="0053118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0D3C71" w:rsidRPr="000D3C71" w:rsidTr="00531183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3C71" w:rsidRPr="000D3C71" w:rsidRDefault="000D3C71" w:rsidP="000D3C71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0D3C71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районов, поселений и городских округов Ульяновской области на финансовое обеспечение расходных обязательств, связанных с проведением на территории</w:t>
            </w:r>
            <w:r w:rsidRPr="000D3C71">
              <w:rPr>
                <w:b/>
                <w:bCs/>
                <w:sz w:val="28"/>
                <w:szCs w:val="28"/>
              </w:rPr>
              <w:br/>
              <w:t>Ульяновской области публичных мероприятий, на 2019 год</w:t>
            </w:r>
          </w:p>
        </w:tc>
      </w:tr>
      <w:tr w:rsidR="000D3C71" w:rsidRPr="000D3C71" w:rsidTr="00531183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right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тыс. руб.</w:t>
            </w:r>
          </w:p>
        </w:tc>
      </w:tr>
    </w:tbl>
    <w:p w:rsidR="000D3C71" w:rsidRPr="000D3C71" w:rsidRDefault="000D3C71" w:rsidP="000D3C71">
      <w:pPr>
        <w:spacing w:line="235" w:lineRule="auto"/>
        <w:rPr>
          <w:color w:val="FF0000"/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6"/>
        <w:gridCol w:w="3775"/>
        <w:gridCol w:w="1762"/>
        <w:gridCol w:w="1762"/>
        <w:gridCol w:w="1721"/>
      </w:tblGrid>
      <w:tr w:rsidR="000D3C71" w:rsidRPr="000D3C71" w:rsidTr="00531183">
        <w:trPr>
          <w:trHeight w:val="448"/>
          <w:tblHeader/>
        </w:trPr>
        <w:tc>
          <w:tcPr>
            <w:tcW w:w="776" w:type="dxa"/>
            <w:vAlign w:val="center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№</w:t>
            </w:r>
            <w:r w:rsidRPr="000D3C71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775" w:type="dxa"/>
            <w:vAlign w:val="center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 xml:space="preserve">Наименование </w:t>
            </w:r>
          </w:p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62" w:type="dxa"/>
            <w:vAlign w:val="center"/>
          </w:tcPr>
          <w:p w:rsidR="000D3C71" w:rsidRPr="000D3C71" w:rsidRDefault="000D3C71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3C71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62" w:type="dxa"/>
            <w:vAlign w:val="center"/>
          </w:tcPr>
          <w:p w:rsidR="000D3C71" w:rsidRPr="000D3C71" w:rsidRDefault="000D3C71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3C71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21" w:type="dxa"/>
            <w:vAlign w:val="center"/>
          </w:tcPr>
          <w:p w:rsidR="000D3C71" w:rsidRPr="000D3C71" w:rsidRDefault="000D3C71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3C71">
              <w:rPr>
                <w:rFonts w:ascii="PT Astra Serif" w:hAnsi="PT Astra Serif"/>
                <w:sz w:val="28"/>
                <w:szCs w:val="28"/>
              </w:rPr>
              <w:t>% исполн</w:t>
            </w:r>
            <w:r w:rsidRPr="000D3C71">
              <w:rPr>
                <w:rFonts w:ascii="PT Astra Serif" w:hAnsi="PT Astra Serif"/>
                <w:sz w:val="28"/>
                <w:szCs w:val="28"/>
              </w:rPr>
              <w:t>е</w:t>
            </w:r>
            <w:r w:rsidRPr="000D3C71">
              <w:rPr>
                <w:rFonts w:ascii="PT Astra Serif" w:hAnsi="PT Astra Serif"/>
                <w:sz w:val="28"/>
                <w:szCs w:val="28"/>
              </w:rPr>
              <w:t>ния</w:t>
            </w:r>
          </w:p>
        </w:tc>
      </w:tr>
    </w:tbl>
    <w:p w:rsidR="000D3C71" w:rsidRPr="000D3C71" w:rsidRDefault="000D3C71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76"/>
        <w:gridCol w:w="3775"/>
        <w:gridCol w:w="1762"/>
        <w:gridCol w:w="1762"/>
        <w:gridCol w:w="1721"/>
      </w:tblGrid>
      <w:tr w:rsidR="000D3C71" w:rsidRPr="000D3C71" w:rsidTr="00531183">
        <w:trPr>
          <w:trHeight w:val="221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1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5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1.</w:t>
            </w: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2.</w:t>
            </w:r>
          </w:p>
        </w:tc>
        <w:tc>
          <w:tcPr>
            <w:tcW w:w="3775" w:type="dxa"/>
            <w:tcBorders>
              <w:top w:val="nil"/>
              <w:left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6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21" w:type="dxa"/>
            <w:tcBorders>
              <w:top w:val="nil"/>
              <w:left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100,0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3.</w:t>
            </w:r>
          </w:p>
        </w:tc>
        <w:tc>
          <w:tcPr>
            <w:tcW w:w="3775" w:type="dxa"/>
            <w:tcBorders>
              <w:top w:val="nil"/>
              <w:left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6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0,9</w:t>
            </w:r>
          </w:p>
        </w:tc>
        <w:tc>
          <w:tcPr>
            <w:tcW w:w="1721" w:type="dxa"/>
            <w:tcBorders>
              <w:top w:val="nil"/>
              <w:left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22,0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4.</w:t>
            </w:r>
          </w:p>
        </w:tc>
        <w:tc>
          <w:tcPr>
            <w:tcW w:w="3775" w:type="dxa"/>
            <w:tcBorders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6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21" w:type="dxa"/>
            <w:tcBorders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100,0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5.</w:t>
            </w:r>
          </w:p>
        </w:tc>
        <w:tc>
          <w:tcPr>
            <w:tcW w:w="3775" w:type="dxa"/>
            <w:tcBorders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6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21" w:type="dxa"/>
            <w:tcBorders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100,0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6.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7.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100,0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8.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100,0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9.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10.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11.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100,0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12.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100,0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13.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100,0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14.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15.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16.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100,0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17.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100,0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18.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100,0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19.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20.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21.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0D3C71">
            <w:pPr>
              <w:spacing w:line="235" w:lineRule="auto"/>
              <w:rPr>
                <w:b/>
                <w:bCs/>
                <w:sz w:val="28"/>
                <w:szCs w:val="28"/>
              </w:rPr>
            </w:pPr>
            <w:r w:rsidRPr="000D3C71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0D3C71">
              <w:rPr>
                <w:b/>
                <w:bCs/>
                <w:sz w:val="28"/>
                <w:szCs w:val="28"/>
              </w:rPr>
              <w:t>86,1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0D3C71">
              <w:rPr>
                <w:b/>
                <w:sz w:val="28"/>
                <w:szCs w:val="28"/>
              </w:rPr>
              <w:t>46,0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0D3C71">
              <w:rPr>
                <w:b/>
                <w:sz w:val="28"/>
                <w:szCs w:val="28"/>
              </w:rPr>
              <w:t>53,4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22.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23.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24.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D3C71">
              <w:rPr>
                <w:sz w:val="28"/>
                <w:szCs w:val="28"/>
              </w:rPr>
              <w:t>5,6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3C71">
              <w:rPr>
                <w:sz w:val="28"/>
                <w:szCs w:val="28"/>
              </w:rPr>
              <w:t>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b/>
                <w:bCs/>
                <w:sz w:val="28"/>
                <w:szCs w:val="28"/>
              </w:rPr>
            </w:pPr>
            <w:r w:rsidRPr="000D3C71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0D3C71">
              <w:rPr>
                <w:b/>
                <w:bCs/>
                <w:sz w:val="28"/>
                <w:szCs w:val="28"/>
              </w:rPr>
              <w:t>13,8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0D3C71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0D3C71">
              <w:rPr>
                <w:b/>
                <w:sz w:val="28"/>
                <w:szCs w:val="28"/>
              </w:rPr>
              <w:t>0,0</w:t>
            </w:r>
          </w:p>
        </w:tc>
      </w:tr>
      <w:tr w:rsidR="000D3C71" w:rsidRPr="000D3C71" w:rsidTr="000D3C71"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D3C71" w:rsidRPr="000D3C71" w:rsidRDefault="000D3C71" w:rsidP="00531183">
            <w:pPr>
              <w:spacing w:line="235" w:lineRule="auto"/>
              <w:rPr>
                <w:b/>
                <w:bCs/>
                <w:sz w:val="28"/>
                <w:szCs w:val="28"/>
              </w:rPr>
            </w:pPr>
            <w:r w:rsidRPr="000D3C71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C71" w:rsidRPr="000D3C71" w:rsidRDefault="000D3C71" w:rsidP="00531183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0D3C71">
              <w:rPr>
                <w:b/>
                <w:bCs/>
                <w:sz w:val="28"/>
                <w:szCs w:val="28"/>
              </w:rPr>
              <w:t>99,9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0D3C71">
              <w:rPr>
                <w:b/>
                <w:sz w:val="28"/>
                <w:szCs w:val="28"/>
              </w:rPr>
              <w:t>46,0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71" w:rsidRPr="000D3C71" w:rsidRDefault="000D3C71" w:rsidP="000D3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0D3C71">
              <w:rPr>
                <w:b/>
                <w:sz w:val="28"/>
                <w:szCs w:val="28"/>
              </w:rPr>
              <w:t>46,0</w:t>
            </w:r>
          </w:p>
        </w:tc>
      </w:tr>
    </w:tbl>
    <w:p w:rsidR="00BA47FF" w:rsidRDefault="00BA47FF" w:rsidP="008C1F50">
      <w:pPr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E56B99" w:rsidRPr="00E56B99" w:rsidTr="00CA7A79">
        <w:trPr>
          <w:trHeight w:val="179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B99" w:rsidRPr="00E56B99" w:rsidRDefault="00E56B99" w:rsidP="00CA7A79">
            <w:pPr>
              <w:jc w:val="right"/>
              <w:rPr>
                <w:rFonts w:ascii="PT Astra Serif" w:hAnsi="PT Astra Serif"/>
                <w:bCs/>
                <w:sz w:val="28"/>
                <w:szCs w:val="28"/>
                <w:highlight w:val="yellow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Таблица 34</w:t>
            </w:r>
          </w:p>
        </w:tc>
      </w:tr>
      <w:tr w:rsidR="00E56B99" w:rsidRPr="00E56B99" w:rsidTr="00CA7A79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E56B99" w:rsidRPr="00E56B99" w:rsidTr="00CA7A79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и городских округов Ульяновской </w:t>
            </w:r>
            <w:proofErr w:type="gramStart"/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t>области</w:t>
            </w:r>
            <w:proofErr w:type="gramEnd"/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на осуществление переданных</w:t>
            </w:r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органам местного самоуправления государственных полномочий</w:t>
            </w:r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Ульяновской области </w:t>
            </w:r>
            <w:r w:rsidRPr="00E56B99">
              <w:rPr>
                <w:rFonts w:ascii="PT Astra Serif" w:hAnsi="PT Astra Serif"/>
                <w:b/>
                <w:sz w:val="28"/>
                <w:szCs w:val="28"/>
              </w:rPr>
              <w:t>по хранению, комплектованию, учёту</w:t>
            </w:r>
            <w:r w:rsidRPr="00E56B99">
              <w:rPr>
                <w:rFonts w:ascii="PT Astra Serif" w:hAnsi="PT Astra Serif"/>
                <w:b/>
                <w:sz w:val="28"/>
                <w:szCs w:val="28"/>
              </w:rPr>
              <w:br/>
              <w:t>и использованию архивных документов, относящихся к государственной собственности Ульяновской области и находящихся на территориях</w:t>
            </w:r>
            <w:r w:rsidRPr="00E56B99">
              <w:rPr>
                <w:rFonts w:ascii="PT Astra Serif" w:hAnsi="PT Astra Serif"/>
                <w:b/>
                <w:sz w:val="28"/>
                <w:szCs w:val="28"/>
              </w:rPr>
              <w:br/>
              <w:t>муниципальных районов и городских округов Ульяновской области</w:t>
            </w:r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t>,</w:t>
            </w:r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на 2019 год</w:t>
            </w:r>
          </w:p>
        </w:tc>
      </w:tr>
      <w:tr w:rsidR="00E56B99" w:rsidRPr="00E56B99" w:rsidTr="00CA7A7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E56B99" w:rsidRPr="00E56B99" w:rsidRDefault="00E56B99" w:rsidP="00E56B99">
      <w:pPr>
        <w:rPr>
          <w:rFonts w:ascii="PT Astra Serif" w:hAnsi="PT Astra Serif"/>
          <w:color w:val="FF0000"/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816"/>
        <w:gridCol w:w="1795"/>
        <w:gridCol w:w="1795"/>
        <w:gridCol w:w="1796"/>
      </w:tblGrid>
      <w:tr w:rsidR="00E56B99" w:rsidRPr="00E56B99" w:rsidTr="00CA7A79">
        <w:trPr>
          <w:trHeight w:val="750"/>
          <w:tblHeader/>
        </w:trPr>
        <w:tc>
          <w:tcPr>
            <w:tcW w:w="594" w:type="dxa"/>
            <w:vAlign w:val="center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№</w:t>
            </w:r>
            <w:r w:rsidRPr="00E56B99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vAlign w:val="center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95" w:type="dxa"/>
            <w:vAlign w:val="center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95" w:type="dxa"/>
            <w:vAlign w:val="center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96" w:type="dxa"/>
            <w:vAlign w:val="center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E56B99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  <w:tr w:rsidR="00E56B99" w:rsidRPr="00E56B99" w:rsidTr="00CA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97,4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97,4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Барышский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422,6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422,6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Вешкаймский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208,2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208,2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Инзенский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333,9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333,9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Карсунский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174,2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174,2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Кузоватовский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268,1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268,1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Майнский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239,0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239,0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Мелекесский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162,7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162,7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Николаевский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183,1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183,1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Новомалыклинский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126,6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126,6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Новоспасский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205,8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205,8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Павловский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160,4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160,4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Радищевский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187,6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187,6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Сенгилеевский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134,1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134,1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175,4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175,4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Старомайнский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177,0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177,0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Сурский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320,7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320,7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Тереньгульский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189,1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189,1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Ульяновский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261,8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261,8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Цильнинский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228,2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228,2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Чердаклинский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272,6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272,6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t>4528,5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t>4528,5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  <w:b/>
              </w:rPr>
            </w:pPr>
            <w:r w:rsidRPr="00E56B99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171,5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171,5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14,0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14,0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</w:rPr>
            </w:pPr>
            <w:r w:rsidRPr="00E56B9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t>185,5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t>185,5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  <w:b/>
              </w:rPr>
            </w:pPr>
            <w:r w:rsidRPr="00E56B99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  <w:tr w:rsidR="00E56B99" w:rsidRPr="00E56B99" w:rsidTr="00E56B9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ind w:right="-57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t>4714,0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CA7A7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56B99">
              <w:rPr>
                <w:rFonts w:ascii="PT Astra Serif" w:hAnsi="PT Astra Serif"/>
                <w:b/>
                <w:bCs/>
                <w:sz w:val="28"/>
                <w:szCs w:val="28"/>
              </w:rPr>
              <w:t>4714,0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B99" w:rsidRPr="00E56B99" w:rsidRDefault="00E56B99" w:rsidP="00E56B99">
            <w:pPr>
              <w:jc w:val="center"/>
              <w:rPr>
                <w:rFonts w:ascii="PT Astra Serif" w:hAnsi="PT Astra Serif"/>
                <w:b/>
              </w:rPr>
            </w:pPr>
            <w:r w:rsidRPr="00E56B99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</w:tbl>
    <w:p w:rsidR="00FB0E9F" w:rsidRDefault="00FB0E9F" w:rsidP="008C1F50">
      <w:pPr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20"/>
        <w:gridCol w:w="3831"/>
        <w:gridCol w:w="5245"/>
      </w:tblGrid>
      <w:tr w:rsidR="008F2245" w:rsidRPr="008F2245" w:rsidTr="008F2245">
        <w:trPr>
          <w:trHeight w:val="179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4989" w:rsidRPr="008F2245" w:rsidRDefault="000B4989" w:rsidP="00CC53CC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8F2245">
              <w:rPr>
                <w:rFonts w:ascii="PT Astra Serif" w:hAnsi="PT Astra Serif"/>
                <w:bCs/>
                <w:sz w:val="28"/>
                <w:szCs w:val="28"/>
              </w:rPr>
              <w:t>Таблица 35</w:t>
            </w:r>
          </w:p>
        </w:tc>
      </w:tr>
      <w:tr w:rsidR="008F2245" w:rsidRPr="008F2245" w:rsidTr="008F2245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4989" w:rsidRPr="008F2245" w:rsidRDefault="000B4989" w:rsidP="00CC53C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8F2245" w:rsidRPr="008F2245" w:rsidTr="008F2245">
        <w:tc>
          <w:tcPr>
            <w:tcW w:w="979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B4989" w:rsidRPr="008F2245" w:rsidRDefault="000B4989" w:rsidP="00CC53C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F224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0B4989" w:rsidRPr="008F2245" w:rsidRDefault="000B4989" w:rsidP="008F224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F224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и городских округов Ульяновской </w:t>
            </w:r>
            <w:proofErr w:type="gramStart"/>
            <w:r w:rsidRPr="008F2245">
              <w:rPr>
                <w:rFonts w:ascii="PT Astra Serif" w:hAnsi="PT Astra Serif"/>
                <w:b/>
                <w:bCs/>
                <w:sz w:val="28"/>
                <w:szCs w:val="28"/>
              </w:rPr>
              <w:t>области</w:t>
            </w:r>
            <w:proofErr w:type="gramEnd"/>
            <w:r w:rsidRPr="008F224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8F2245">
              <w:rPr>
                <w:rFonts w:ascii="PT Astra Serif" w:hAnsi="PT Astra Serif"/>
                <w:b/>
                <w:sz w:val="28"/>
                <w:szCs w:val="28"/>
              </w:rPr>
              <w:t xml:space="preserve">на </w:t>
            </w:r>
            <w:r w:rsidRPr="008F2245">
              <w:rPr>
                <w:rFonts w:ascii="PT Astra Serif" w:hAnsi="PT Astra Serif"/>
                <w:b/>
                <w:bCs/>
                <w:sz w:val="28"/>
                <w:szCs w:val="28"/>
              </w:rPr>
              <w:t>осуществление переданных органам местного самоуправления государственных полномочий</w:t>
            </w:r>
            <w:r w:rsidRPr="008F224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 по предоставлению мер социальной поддержки</w:t>
            </w:r>
            <w:r w:rsidRPr="008F224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молодым специалистам, поступившим на работу в муниципальные</w:t>
            </w:r>
            <w:r w:rsidRPr="008F224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учреждения муниципальных образований Ульяновской области,</w:t>
            </w:r>
            <w:r w:rsidRPr="008F224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осуществляющие в качестве основного (уставного) вида деятельности</w:t>
            </w:r>
            <w:r w:rsidRPr="008F224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деятельность в сфере культуры </w:t>
            </w:r>
            <w:r w:rsidR="008F2245" w:rsidRPr="008F2245">
              <w:rPr>
                <w:rFonts w:ascii="PT Astra Serif" w:hAnsi="PT Astra Serif"/>
                <w:b/>
                <w:bCs/>
                <w:sz w:val="28"/>
                <w:szCs w:val="28"/>
              </w:rPr>
              <w:t>или архивного дела, на 2019 год</w:t>
            </w:r>
          </w:p>
        </w:tc>
      </w:tr>
      <w:tr w:rsidR="008F2245" w:rsidRPr="008F2245" w:rsidTr="008F2245"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B4989" w:rsidRPr="008F2245" w:rsidRDefault="000B4989" w:rsidP="00CC53C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83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B4989" w:rsidRPr="008F2245" w:rsidRDefault="000B4989" w:rsidP="00CC53C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B4989" w:rsidRPr="008F2245" w:rsidRDefault="000B4989" w:rsidP="00CC53C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F2245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8F2245" w:rsidRPr="008F2245" w:rsidRDefault="008F2245">
      <w:pPr>
        <w:rPr>
          <w:sz w:val="2"/>
          <w:szCs w:val="2"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3831"/>
        <w:gridCol w:w="1814"/>
        <w:gridCol w:w="1814"/>
        <w:gridCol w:w="1623"/>
      </w:tblGrid>
      <w:tr w:rsidR="002A5D36" w:rsidRPr="002A5D36" w:rsidTr="008F2245">
        <w:trPr>
          <w:trHeight w:val="750"/>
          <w:tblHeader/>
        </w:trPr>
        <w:tc>
          <w:tcPr>
            <w:tcW w:w="720" w:type="dxa"/>
            <w:tcBorders>
              <w:bottom w:val="nil"/>
            </w:tcBorders>
            <w:vAlign w:val="center"/>
          </w:tcPr>
          <w:p w:rsidR="000B4989" w:rsidRPr="002A5D36" w:rsidRDefault="000B498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№</w:t>
            </w:r>
            <w:r w:rsidRPr="002A5D36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31" w:type="dxa"/>
            <w:tcBorders>
              <w:bottom w:val="nil"/>
            </w:tcBorders>
            <w:vAlign w:val="center"/>
          </w:tcPr>
          <w:p w:rsidR="000B4989" w:rsidRPr="002A5D36" w:rsidRDefault="000B498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0B4989" w:rsidRPr="002A5D36" w:rsidRDefault="000B498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0B4989" w:rsidRPr="002A5D36" w:rsidRDefault="008F2245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0B4989" w:rsidRPr="002A5D36" w:rsidRDefault="008F2245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tcBorders>
              <w:bottom w:val="nil"/>
            </w:tcBorders>
            <w:vAlign w:val="center"/>
          </w:tcPr>
          <w:p w:rsidR="000B4989" w:rsidRPr="002A5D36" w:rsidRDefault="008F2245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% испо</w:t>
            </w:r>
            <w:r w:rsidRPr="002A5D36">
              <w:rPr>
                <w:rFonts w:ascii="PT Astra Serif" w:hAnsi="PT Astra Serif"/>
                <w:sz w:val="28"/>
                <w:szCs w:val="28"/>
              </w:rPr>
              <w:t>л</w:t>
            </w:r>
            <w:r w:rsidRPr="002A5D36">
              <w:rPr>
                <w:rFonts w:ascii="PT Astra Serif" w:hAnsi="PT Astra Serif"/>
                <w:sz w:val="28"/>
                <w:szCs w:val="28"/>
              </w:rPr>
              <w:t>нения</w:t>
            </w:r>
          </w:p>
        </w:tc>
      </w:tr>
      <w:tr w:rsidR="002A5D36" w:rsidRPr="002A5D36" w:rsidTr="008F22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4989" w:rsidRPr="002A5D36" w:rsidRDefault="000B498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4989" w:rsidRPr="002A5D36" w:rsidRDefault="000B4989" w:rsidP="00CC53C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Cs/>
                <w:sz w:val="28"/>
                <w:szCs w:val="28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4989" w:rsidRPr="002A5D36" w:rsidRDefault="000B498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989" w:rsidRPr="002A5D36" w:rsidRDefault="000B498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989" w:rsidRPr="002A5D36" w:rsidRDefault="000B498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2A5D36" w:rsidRPr="002A5D36" w:rsidTr="009D139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Cs/>
                <w:sz w:val="28"/>
                <w:szCs w:val="28"/>
              </w:rPr>
              <w:t>Барышский район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9D139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14,0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14,0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100</w:t>
            </w:r>
            <w:r w:rsidR="002A5D36" w:rsidRPr="002A5D36">
              <w:rPr>
                <w:rFonts w:ascii="PT Astra Serif" w:hAnsi="PT Astra Serif"/>
              </w:rPr>
              <w:t>,0</w:t>
            </w:r>
          </w:p>
        </w:tc>
      </w:tr>
      <w:tr w:rsidR="002A5D36" w:rsidRPr="002A5D36" w:rsidTr="009D139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Cs/>
                <w:sz w:val="28"/>
                <w:szCs w:val="28"/>
              </w:rPr>
              <w:t>Вешкаймский район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9D139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190,4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190,4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100</w:t>
            </w:r>
            <w:r w:rsidR="002A5D36" w:rsidRPr="002A5D36">
              <w:rPr>
                <w:rFonts w:ascii="PT Astra Serif" w:hAnsi="PT Astra Serif"/>
              </w:rPr>
              <w:t>,0</w:t>
            </w:r>
          </w:p>
        </w:tc>
      </w:tr>
      <w:tr w:rsidR="002A5D36" w:rsidRPr="002A5D36" w:rsidTr="009D139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Cs/>
                <w:sz w:val="28"/>
                <w:szCs w:val="28"/>
              </w:rPr>
              <w:t>Майнский район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9D139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94,4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94,325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99,9</w:t>
            </w:r>
          </w:p>
        </w:tc>
      </w:tr>
      <w:tr w:rsidR="002A5D36" w:rsidRPr="002A5D36" w:rsidTr="009D139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Cs/>
                <w:sz w:val="28"/>
                <w:szCs w:val="28"/>
              </w:rPr>
              <w:t>Мелекесский район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9D139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52,0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47,0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90,4</w:t>
            </w:r>
          </w:p>
        </w:tc>
      </w:tr>
      <w:tr w:rsidR="002A5D36" w:rsidRPr="002A5D36" w:rsidTr="009D139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Cs/>
                <w:sz w:val="28"/>
                <w:szCs w:val="28"/>
              </w:rPr>
              <w:t>Новомалыклинский район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9D139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21,0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21,0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100</w:t>
            </w:r>
            <w:r w:rsidR="002A5D36" w:rsidRPr="002A5D36">
              <w:rPr>
                <w:rFonts w:ascii="PT Astra Serif" w:hAnsi="PT Astra Serif"/>
              </w:rPr>
              <w:t>,0</w:t>
            </w:r>
          </w:p>
        </w:tc>
      </w:tr>
      <w:tr w:rsidR="002A5D36" w:rsidRPr="002A5D36" w:rsidTr="009D139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8F224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Cs/>
                <w:sz w:val="28"/>
                <w:szCs w:val="28"/>
              </w:rPr>
              <w:t>Радищевский район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9D139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85,0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73,4333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86,4</w:t>
            </w:r>
          </w:p>
        </w:tc>
      </w:tr>
      <w:tr w:rsidR="002A5D36" w:rsidRPr="002A5D36" w:rsidTr="009D139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8F224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Cs/>
                <w:sz w:val="28"/>
                <w:szCs w:val="28"/>
              </w:rPr>
              <w:t>Ульяновский район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9D139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100,0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100</w:t>
            </w:r>
            <w:r w:rsidR="002A5D36" w:rsidRPr="002A5D36">
              <w:rPr>
                <w:rFonts w:ascii="PT Astra Serif" w:hAnsi="PT Astra Serif"/>
              </w:rPr>
              <w:t>,0</w:t>
            </w:r>
          </w:p>
        </w:tc>
      </w:tr>
      <w:tr w:rsidR="002A5D36" w:rsidRPr="002A5D36" w:rsidTr="009D139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8F224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Cs/>
                <w:sz w:val="28"/>
                <w:szCs w:val="28"/>
              </w:rPr>
              <w:t>Чердаклинский район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9D139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52,0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52,0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100</w:t>
            </w:r>
            <w:r w:rsidR="002A5D36" w:rsidRPr="002A5D36">
              <w:rPr>
                <w:rFonts w:ascii="PT Astra Serif" w:hAnsi="PT Astra Serif"/>
              </w:rPr>
              <w:t>,0</w:t>
            </w:r>
          </w:p>
        </w:tc>
      </w:tr>
      <w:tr w:rsidR="002A5D36" w:rsidRPr="002A5D36" w:rsidTr="009D139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9D1398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/>
                <w:bCs/>
                <w:sz w:val="28"/>
                <w:szCs w:val="28"/>
              </w:rPr>
              <w:t>608,8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  <w:b/>
              </w:rPr>
            </w:pPr>
            <w:r w:rsidRPr="002A5D36">
              <w:rPr>
                <w:rFonts w:ascii="PT Astra Serif" w:hAnsi="PT Astra Serif"/>
                <w:b/>
              </w:rPr>
              <w:t>592,1583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  <w:b/>
              </w:rPr>
            </w:pPr>
            <w:r w:rsidRPr="002A5D36">
              <w:rPr>
                <w:rFonts w:ascii="PT Astra Serif" w:hAnsi="PT Astra Serif"/>
                <w:b/>
              </w:rPr>
              <w:t>97,3</w:t>
            </w:r>
          </w:p>
        </w:tc>
      </w:tr>
      <w:tr w:rsidR="002A5D36" w:rsidRPr="002A5D36" w:rsidTr="009D139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8F224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9D1398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Cs/>
                <w:sz w:val="28"/>
                <w:szCs w:val="28"/>
              </w:rPr>
              <w:t>59,0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59,0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100</w:t>
            </w:r>
            <w:r w:rsidR="002A5D36" w:rsidRPr="002A5D36">
              <w:rPr>
                <w:rFonts w:ascii="PT Astra Serif" w:hAnsi="PT Astra Serif"/>
              </w:rPr>
              <w:t>,0</w:t>
            </w:r>
          </w:p>
        </w:tc>
      </w:tr>
      <w:tr w:rsidR="002A5D36" w:rsidRPr="002A5D36" w:rsidTr="009D139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8F224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9D139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7,0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7,0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100</w:t>
            </w:r>
            <w:r w:rsidR="002A5D36" w:rsidRPr="002A5D36">
              <w:rPr>
                <w:rFonts w:ascii="PT Astra Serif" w:hAnsi="PT Astra Serif"/>
              </w:rPr>
              <w:t>,0</w:t>
            </w:r>
          </w:p>
        </w:tc>
      </w:tr>
      <w:tr w:rsidR="002A5D36" w:rsidRPr="002A5D36" w:rsidTr="009D139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8F224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9D139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5D36">
              <w:rPr>
                <w:rFonts w:ascii="PT Astra Serif" w:hAnsi="PT Astra Serif"/>
                <w:sz w:val="28"/>
                <w:szCs w:val="28"/>
              </w:rPr>
              <w:t>545,5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545,5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</w:rPr>
            </w:pPr>
            <w:r w:rsidRPr="002A5D36">
              <w:rPr>
                <w:rFonts w:ascii="PT Astra Serif" w:hAnsi="PT Astra Serif"/>
              </w:rPr>
              <w:t>100</w:t>
            </w:r>
            <w:r w:rsidR="002A5D36" w:rsidRPr="002A5D36">
              <w:rPr>
                <w:rFonts w:ascii="PT Astra Serif" w:hAnsi="PT Astra Serif"/>
              </w:rPr>
              <w:t>,0</w:t>
            </w:r>
          </w:p>
        </w:tc>
      </w:tr>
      <w:tr w:rsidR="002A5D36" w:rsidRPr="002A5D36" w:rsidTr="009D139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9D1398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/>
                <w:bCs/>
                <w:sz w:val="28"/>
                <w:szCs w:val="28"/>
              </w:rPr>
              <w:t>611,5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  <w:b/>
              </w:rPr>
            </w:pPr>
            <w:r w:rsidRPr="002A5D36">
              <w:rPr>
                <w:rFonts w:ascii="PT Astra Serif" w:hAnsi="PT Astra Serif"/>
                <w:b/>
              </w:rPr>
              <w:t>611,5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  <w:b/>
              </w:rPr>
            </w:pPr>
            <w:r w:rsidRPr="002A5D36">
              <w:rPr>
                <w:rFonts w:ascii="PT Astra Serif" w:hAnsi="PT Astra Serif"/>
                <w:b/>
              </w:rPr>
              <w:t>100</w:t>
            </w:r>
            <w:r w:rsidR="002A5D36" w:rsidRPr="002A5D36">
              <w:rPr>
                <w:rFonts w:ascii="PT Astra Serif" w:hAnsi="PT Astra Serif"/>
                <w:b/>
              </w:rPr>
              <w:t>,0</w:t>
            </w:r>
          </w:p>
        </w:tc>
      </w:tr>
      <w:tr w:rsidR="002A5D36" w:rsidRPr="002A5D36" w:rsidTr="009D139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CC53CC">
            <w:pPr>
              <w:ind w:right="-57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1398" w:rsidRPr="002A5D36" w:rsidRDefault="009D1398" w:rsidP="009D1398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A5D36">
              <w:rPr>
                <w:rFonts w:ascii="PT Astra Serif" w:hAnsi="PT Astra Serif"/>
                <w:b/>
                <w:bCs/>
                <w:sz w:val="28"/>
                <w:szCs w:val="28"/>
              </w:rPr>
              <w:t>1220,3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  <w:b/>
              </w:rPr>
            </w:pPr>
            <w:r w:rsidRPr="002A5D36">
              <w:rPr>
                <w:rFonts w:ascii="PT Astra Serif" w:hAnsi="PT Astra Serif"/>
                <w:b/>
              </w:rPr>
              <w:t>1203,6583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1398" w:rsidRPr="002A5D36" w:rsidRDefault="009D1398" w:rsidP="009D1398">
            <w:pPr>
              <w:pStyle w:val="ConsPlusNormal"/>
              <w:contextualSpacing/>
              <w:jc w:val="center"/>
              <w:rPr>
                <w:rFonts w:ascii="PT Astra Serif" w:hAnsi="PT Astra Serif"/>
                <w:b/>
              </w:rPr>
            </w:pPr>
            <w:r w:rsidRPr="002A5D36">
              <w:rPr>
                <w:rFonts w:ascii="PT Astra Serif" w:hAnsi="PT Astra Serif"/>
                <w:b/>
              </w:rPr>
              <w:t>98,6</w:t>
            </w:r>
          </w:p>
        </w:tc>
      </w:tr>
    </w:tbl>
    <w:p w:rsidR="000B4989" w:rsidRPr="008E44F7" w:rsidRDefault="000B4989" w:rsidP="008C1F50">
      <w:pPr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4A0"/>
      </w:tblPr>
      <w:tblGrid>
        <w:gridCol w:w="903"/>
        <w:gridCol w:w="3915"/>
        <w:gridCol w:w="1716"/>
        <w:gridCol w:w="1772"/>
        <w:gridCol w:w="1490"/>
      </w:tblGrid>
      <w:tr w:rsidR="00F82C0E" w:rsidRPr="00B232FC" w:rsidTr="00216376"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2C0E" w:rsidRPr="00B232FC" w:rsidRDefault="00F82C0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B232FC">
              <w:rPr>
                <w:rFonts w:ascii="PT Astra Serif" w:hAnsi="PT Astra Serif"/>
                <w:bCs/>
                <w:sz w:val="28"/>
                <w:szCs w:val="28"/>
              </w:rPr>
              <w:t>Таблица 36</w:t>
            </w:r>
          </w:p>
          <w:p w:rsidR="00F82C0E" w:rsidRPr="00B232FC" w:rsidRDefault="00F82C0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F82C0E" w:rsidRPr="00B232FC" w:rsidTr="00216376"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C0E" w:rsidRPr="00B232FC" w:rsidRDefault="00F82C0E" w:rsidP="0021637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B232FC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Pr="00B232FC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и городских округов Ульяновской </w:t>
            </w:r>
            <w:proofErr w:type="gramStart"/>
            <w:r w:rsidRPr="00B232FC">
              <w:rPr>
                <w:rFonts w:ascii="PT Astra Serif" w:hAnsi="PT Astra Serif"/>
                <w:b/>
                <w:bCs/>
                <w:sz w:val="28"/>
                <w:szCs w:val="28"/>
              </w:rPr>
              <w:t>области</w:t>
            </w:r>
            <w:proofErr w:type="gramEnd"/>
            <w:r w:rsidRPr="00B232FC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на осуществление</w:t>
            </w:r>
            <w:r w:rsidRPr="00B232FC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переданных органам местного самоуправления государственных</w:t>
            </w:r>
            <w:r w:rsidRPr="00B232FC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полномочий Ульяновской области по предоставлению мер социальной поддержки молодым специалистам, поступившим на работу</w:t>
            </w:r>
            <w:r w:rsidRPr="00B232FC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в муниципальные учреждения муниципальных образований</w:t>
            </w:r>
            <w:r w:rsidRPr="00B232FC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области, осуществляющие в качестве основного (уставного) вида деятельности образовате</w:t>
            </w:r>
            <w:r w:rsidR="00216376" w:rsidRPr="00B232FC">
              <w:rPr>
                <w:rFonts w:ascii="PT Astra Serif" w:hAnsi="PT Astra Serif"/>
                <w:b/>
                <w:bCs/>
                <w:sz w:val="28"/>
                <w:szCs w:val="28"/>
              </w:rPr>
              <w:t>льную деятельность, на 2019 год</w:t>
            </w:r>
          </w:p>
        </w:tc>
      </w:tr>
      <w:tr w:rsidR="00F82C0E" w:rsidRPr="00B232FC" w:rsidTr="00216376"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C0E" w:rsidRPr="00B232FC" w:rsidRDefault="00F82C0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C0E" w:rsidRPr="00B232FC" w:rsidRDefault="00F82C0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C0E" w:rsidRPr="00B232FC" w:rsidRDefault="00F82C0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C0E" w:rsidRPr="00B232FC" w:rsidRDefault="00F82C0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C0E" w:rsidRPr="00B232FC" w:rsidRDefault="00F82C0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B232FC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F82C0E" w:rsidRPr="00B232FC" w:rsidRDefault="00F82C0E" w:rsidP="00F82C0E">
      <w:pPr>
        <w:rPr>
          <w:rFonts w:ascii="PT Astra Serif" w:hAnsi="PT Astra Serif"/>
          <w:sz w:val="2"/>
          <w:szCs w:val="2"/>
        </w:rPr>
      </w:pPr>
    </w:p>
    <w:tbl>
      <w:tblPr>
        <w:tblW w:w="9824" w:type="dxa"/>
        <w:tblInd w:w="93" w:type="dxa"/>
        <w:tblLook w:val="04A0"/>
      </w:tblPr>
      <w:tblGrid>
        <w:gridCol w:w="724"/>
        <w:gridCol w:w="3827"/>
        <w:gridCol w:w="1730"/>
        <w:gridCol w:w="1928"/>
        <w:gridCol w:w="1615"/>
      </w:tblGrid>
      <w:tr w:rsidR="00216376" w:rsidRPr="00B232FC" w:rsidTr="00216376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76" w:rsidRPr="00B232FC" w:rsidRDefault="0021637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32FC">
              <w:rPr>
                <w:rFonts w:ascii="PT Astra Serif" w:hAnsi="PT Astra Serif"/>
                <w:sz w:val="28"/>
                <w:szCs w:val="28"/>
              </w:rPr>
              <w:t>№</w:t>
            </w:r>
            <w:r w:rsidRPr="00B232FC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76" w:rsidRPr="00B232FC" w:rsidRDefault="0021637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32FC">
              <w:rPr>
                <w:rFonts w:ascii="PT Astra Serif" w:hAnsi="PT Astra Serif"/>
                <w:sz w:val="28"/>
                <w:szCs w:val="28"/>
              </w:rPr>
              <w:t>Наименование</w:t>
            </w:r>
            <w:r w:rsidRPr="00B232FC">
              <w:rPr>
                <w:rFonts w:ascii="PT Astra Serif" w:hAnsi="PT Astra Serif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76" w:rsidRPr="00B232FC" w:rsidRDefault="0021637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32FC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76" w:rsidRPr="00B232FC" w:rsidRDefault="0021637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32FC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76" w:rsidRPr="00B232FC" w:rsidRDefault="00216376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32FC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B232FC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  <w:tr w:rsidR="00F82C0E" w:rsidRPr="00B232FC" w:rsidTr="00216376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C0E" w:rsidRPr="00B232FC" w:rsidRDefault="00F82C0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32FC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C0E" w:rsidRPr="00B232FC" w:rsidRDefault="00F82C0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32FC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C0E" w:rsidRPr="00B232FC" w:rsidRDefault="00F82C0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32FC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C0E" w:rsidRPr="00B232FC" w:rsidRDefault="00F82C0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32FC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C0E" w:rsidRPr="00B232FC" w:rsidRDefault="00F82C0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32FC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321,6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321,6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724,1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724,1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197,938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520,4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520,3115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473,9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473,858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1103,5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1103,49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533,7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533,655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930,2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930,2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947,0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946,985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550,8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550,64676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1244,2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1244,19402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525,5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525,44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412,1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412,05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728,0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727,998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225,2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225,12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378,7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378,616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390,9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390,81535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490,8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1714,6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1714,53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1226,6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1226,543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36847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14614,8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14613,89063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1249,6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1249,506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36847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8612,9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8612,85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36847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9942,9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9942,756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536847" w:rsidRPr="008E44F7" w:rsidTr="00536847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847" w:rsidRPr="00536847" w:rsidRDefault="00536847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36847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847" w:rsidRDefault="005368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24557,7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24556,64663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6847" w:rsidRDefault="0053684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F82C0E" w:rsidRPr="008E44F7" w:rsidRDefault="00F82C0E" w:rsidP="008C1F50">
      <w:pPr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865" w:type="dxa"/>
        <w:tblInd w:w="93" w:type="dxa"/>
        <w:tblLook w:val="0000"/>
      </w:tblPr>
      <w:tblGrid>
        <w:gridCol w:w="9865"/>
      </w:tblGrid>
      <w:tr w:rsidR="008E44F7" w:rsidRPr="008E44F7" w:rsidTr="004B1513">
        <w:trPr>
          <w:trHeight w:val="157"/>
        </w:trPr>
        <w:tc>
          <w:tcPr>
            <w:tcW w:w="9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7E8A" w:rsidRPr="008E44F7" w:rsidRDefault="00987E8A" w:rsidP="00CC53CC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sz w:val="28"/>
                <w:szCs w:val="28"/>
              </w:rPr>
              <w:t>Таблица 37</w:t>
            </w:r>
          </w:p>
        </w:tc>
      </w:tr>
      <w:tr w:rsidR="00987E8A" w:rsidRPr="008E44F7" w:rsidTr="004B1513">
        <w:trPr>
          <w:trHeight w:val="157"/>
        </w:trPr>
        <w:tc>
          <w:tcPr>
            <w:tcW w:w="9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7E8A" w:rsidRPr="008E44F7" w:rsidRDefault="00987E8A" w:rsidP="00CC53CC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987E8A" w:rsidRPr="008E44F7" w:rsidTr="004B1513">
        <w:trPr>
          <w:trHeight w:val="80"/>
        </w:trPr>
        <w:tc>
          <w:tcPr>
            <w:tcW w:w="9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7E8A" w:rsidRPr="008E44F7" w:rsidRDefault="00987E8A" w:rsidP="00CC53C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городских округов</w:t>
            </w:r>
          </w:p>
          <w:p w:rsidR="00987E8A" w:rsidRPr="008E44F7" w:rsidRDefault="00987E8A" w:rsidP="00CC53C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Ульяновской области </w:t>
            </w:r>
            <w:r w:rsidRPr="008E44F7">
              <w:rPr>
                <w:rFonts w:ascii="PT Astra Serif" w:hAnsi="PT Astra Serif"/>
                <w:b/>
                <w:sz w:val="28"/>
                <w:szCs w:val="28"/>
              </w:rPr>
              <w:t>на осуществление переданных органам местного с</w:t>
            </w:r>
            <w:r w:rsidRPr="008E44F7"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Pr="008E44F7">
              <w:rPr>
                <w:rFonts w:ascii="PT Astra Serif" w:hAnsi="PT Astra Serif"/>
                <w:b/>
                <w:sz w:val="28"/>
                <w:szCs w:val="28"/>
              </w:rPr>
              <w:t xml:space="preserve">моуправления государственных полномочий Ульяновской области </w:t>
            </w:r>
            <w:r w:rsidRPr="008E44F7">
              <w:rPr>
                <w:rFonts w:ascii="PT Astra Serif" w:hAnsi="PT Astra Serif"/>
                <w:b/>
                <w:sz w:val="28"/>
                <w:szCs w:val="28"/>
              </w:rPr>
              <w:br/>
              <w:t>по</w:t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8E44F7">
              <w:rPr>
                <w:rFonts w:ascii="PT Astra Serif" w:hAnsi="PT Astra Serif"/>
                <w:b/>
                <w:sz w:val="28"/>
                <w:szCs w:val="28"/>
              </w:rPr>
              <w:t>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</w:t>
            </w:r>
            <w:r w:rsidRPr="008E44F7">
              <w:rPr>
                <w:rFonts w:ascii="PT Astra Serif" w:hAnsi="PT Astra Serif"/>
                <w:b/>
                <w:sz w:val="28"/>
                <w:szCs w:val="28"/>
              </w:rPr>
              <w:br/>
              <w:t>основного (уставного) вида деятельности деятельность в сфере</w:t>
            </w:r>
          </w:p>
          <w:p w:rsidR="00987E8A" w:rsidRPr="008E44F7" w:rsidRDefault="00987E8A" w:rsidP="0031689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физической культуры и спорта,</w:t>
            </w:r>
            <w:r w:rsidR="00316896"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на 2019 год</w:t>
            </w:r>
          </w:p>
        </w:tc>
      </w:tr>
      <w:tr w:rsidR="004B1513" w:rsidRPr="004B1513" w:rsidTr="004B1513">
        <w:trPr>
          <w:trHeight w:val="80"/>
        </w:trPr>
        <w:tc>
          <w:tcPr>
            <w:tcW w:w="9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513" w:rsidRPr="004B1513" w:rsidRDefault="004B1513" w:rsidP="004B1513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4B1513">
              <w:rPr>
                <w:rFonts w:ascii="PT Astra Serif" w:hAnsi="PT Astra Serif"/>
                <w:bCs/>
                <w:sz w:val="28"/>
                <w:szCs w:val="28"/>
              </w:rPr>
              <w:t>тыс.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 </w:t>
            </w:r>
            <w:r w:rsidRPr="004B1513">
              <w:rPr>
                <w:rFonts w:ascii="PT Astra Serif" w:hAnsi="PT Astra Serif"/>
                <w:bCs/>
                <w:sz w:val="28"/>
                <w:szCs w:val="28"/>
              </w:rPr>
              <w:t>руб.</w:t>
            </w:r>
          </w:p>
        </w:tc>
      </w:tr>
    </w:tbl>
    <w:p w:rsidR="004B1513" w:rsidRPr="004B1513" w:rsidRDefault="004B1513">
      <w:pPr>
        <w:rPr>
          <w:sz w:val="2"/>
          <w:szCs w:val="2"/>
        </w:rPr>
      </w:pPr>
    </w:p>
    <w:tbl>
      <w:tblPr>
        <w:tblW w:w="9880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8"/>
        <w:gridCol w:w="3893"/>
        <w:gridCol w:w="1871"/>
        <w:gridCol w:w="1871"/>
        <w:gridCol w:w="1587"/>
      </w:tblGrid>
      <w:tr w:rsidR="00316896" w:rsidRPr="008E44F7" w:rsidTr="004B1513"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987E8A" w:rsidRPr="008E44F7" w:rsidRDefault="00987E8A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№</w:t>
            </w:r>
            <w:r w:rsidRPr="008E44F7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93" w:type="dxa"/>
            <w:tcBorders>
              <w:bottom w:val="nil"/>
            </w:tcBorders>
            <w:vAlign w:val="center"/>
          </w:tcPr>
          <w:p w:rsidR="00987E8A" w:rsidRPr="008E44F7" w:rsidRDefault="00987E8A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987E8A" w:rsidRPr="008E44F7" w:rsidRDefault="00987E8A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987E8A" w:rsidRPr="008E44F7" w:rsidRDefault="00316896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987E8A" w:rsidRPr="008E44F7" w:rsidRDefault="00316896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87" w:type="dxa"/>
            <w:tcBorders>
              <w:bottom w:val="nil"/>
            </w:tcBorders>
            <w:vAlign w:val="center"/>
          </w:tcPr>
          <w:p w:rsidR="00987E8A" w:rsidRPr="008E44F7" w:rsidRDefault="00316896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8E44F7">
              <w:rPr>
                <w:rFonts w:ascii="PT Astra Serif" w:hAnsi="PT Astra Serif"/>
                <w:sz w:val="28"/>
                <w:szCs w:val="28"/>
              </w:rPr>
              <w:t>испол</w:t>
            </w:r>
            <w:r w:rsidR="004B1513">
              <w:rPr>
                <w:rFonts w:ascii="PT Astra Serif" w:hAnsi="PT Astra Serif"/>
                <w:sz w:val="28"/>
                <w:szCs w:val="28"/>
              </w:rPr>
              <w:t>-</w:t>
            </w:r>
            <w:r w:rsidRPr="008E44F7">
              <w:rPr>
                <w:rFonts w:ascii="PT Astra Serif" w:hAnsi="PT Astra Serif"/>
                <w:sz w:val="28"/>
                <w:szCs w:val="28"/>
              </w:rPr>
              <w:t>нения</w:t>
            </w:r>
            <w:proofErr w:type="gramEnd"/>
          </w:p>
        </w:tc>
      </w:tr>
    </w:tbl>
    <w:p w:rsidR="00987E8A" w:rsidRPr="008E44F7" w:rsidRDefault="00987E8A" w:rsidP="00987E8A">
      <w:pPr>
        <w:rPr>
          <w:rFonts w:ascii="PT Astra Serif" w:hAnsi="PT Astra Serif"/>
          <w:sz w:val="2"/>
          <w:szCs w:val="2"/>
        </w:rPr>
      </w:pPr>
    </w:p>
    <w:tbl>
      <w:tblPr>
        <w:tblW w:w="9900" w:type="dxa"/>
        <w:tblInd w:w="93" w:type="dxa"/>
        <w:tblLook w:val="04A0"/>
      </w:tblPr>
      <w:tblGrid>
        <w:gridCol w:w="658"/>
        <w:gridCol w:w="3893"/>
        <w:gridCol w:w="1871"/>
        <w:gridCol w:w="1871"/>
        <w:gridCol w:w="1607"/>
      </w:tblGrid>
      <w:tr w:rsidR="00316896" w:rsidRPr="008E44F7" w:rsidTr="004B1513">
        <w:trPr>
          <w:trHeight w:val="221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7E8A" w:rsidRPr="008E44F7" w:rsidRDefault="00987E8A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7E8A" w:rsidRPr="008E44F7" w:rsidRDefault="00987E8A" w:rsidP="00CC53C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sz w:val="28"/>
                <w:szCs w:val="2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7E8A" w:rsidRPr="008E44F7" w:rsidRDefault="00987E8A" w:rsidP="00CC53C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8A" w:rsidRPr="008E44F7" w:rsidRDefault="00987E8A" w:rsidP="00CC53C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sz w:val="28"/>
                <w:szCs w:val="28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8A" w:rsidRPr="008E44F7" w:rsidRDefault="00987E8A" w:rsidP="00CC53C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sz w:val="28"/>
                <w:szCs w:val="28"/>
              </w:rPr>
              <w:t>5</w:t>
            </w:r>
          </w:p>
        </w:tc>
      </w:tr>
      <w:tr w:rsidR="00316896" w:rsidRPr="008E44F7" w:rsidTr="004B1513">
        <w:trPr>
          <w:trHeight w:val="375"/>
        </w:trPr>
        <w:tc>
          <w:tcPr>
            <w:tcW w:w="658" w:type="dxa"/>
            <w:noWrap/>
            <w:vAlign w:val="bottom"/>
          </w:tcPr>
          <w:p w:rsidR="00987E8A" w:rsidRPr="008E44F7" w:rsidRDefault="00316896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</w:t>
            </w:r>
            <w:r w:rsidR="00987E8A" w:rsidRPr="008E44F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93" w:type="dxa"/>
            <w:noWrap/>
            <w:vAlign w:val="bottom"/>
          </w:tcPr>
          <w:p w:rsidR="00987E8A" w:rsidRPr="008E44F7" w:rsidRDefault="00987E8A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871" w:type="dxa"/>
            <w:noWrap/>
            <w:vAlign w:val="bottom"/>
          </w:tcPr>
          <w:p w:rsidR="00987E8A" w:rsidRPr="008E44F7" w:rsidRDefault="00987E8A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170,436</w:t>
            </w:r>
          </w:p>
        </w:tc>
        <w:tc>
          <w:tcPr>
            <w:tcW w:w="1871" w:type="dxa"/>
            <w:vAlign w:val="bottom"/>
          </w:tcPr>
          <w:p w:rsidR="00987E8A" w:rsidRPr="008E44F7" w:rsidRDefault="00316896" w:rsidP="00CC53C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sz w:val="28"/>
                <w:szCs w:val="28"/>
              </w:rPr>
              <w:t>132,0</w:t>
            </w:r>
          </w:p>
        </w:tc>
        <w:tc>
          <w:tcPr>
            <w:tcW w:w="1607" w:type="dxa"/>
            <w:vAlign w:val="bottom"/>
          </w:tcPr>
          <w:p w:rsidR="00987E8A" w:rsidRPr="008E44F7" w:rsidRDefault="00316896" w:rsidP="00CC53C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sz w:val="28"/>
                <w:szCs w:val="28"/>
              </w:rPr>
              <w:t>77,4</w:t>
            </w:r>
          </w:p>
        </w:tc>
      </w:tr>
      <w:tr w:rsidR="00316896" w:rsidRPr="004B1513" w:rsidTr="004B1513">
        <w:trPr>
          <w:trHeight w:val="375"/>
        </w:trPr>
        <w:tc>
          <w:tcPr>
            <w:tcW w:w="658" w:type="dxa"/>
            <w:noWrap/>
            <w:vAlign w:val="bottom"/>
          </w:tcPr>
          <w:p w:rsidR="00987E8A" w:rsidRPr="004B1513" w:rsidRDefault="00987E8A" w:rsidP="00CC53CC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93" w:type="dxa"/>
            <w:noWrap/>
            <w:vAlign w:val="bottom"/>
          </w:tcPr>
          <w:p w:rsidR="00987E8A" w:rsidRPr="004B1513" w:rsidRDefault="00987E8A" w:rsidP="00CC53CC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4B1513">
              <w:rPr>
                <w:rFonts w:ascii="PT Astra Serif" w:hAnsi="PT Astra Serif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871" w:type="dxa"/>
            <w:noWrap/>
            <w:vAlign w:val="bottom"/>
          </w:tcPr>
          <w:p w:rsidR="00987E8A" w:rsidRPr="004B1513" w:rsidRDefault="00987E8A" w:rsidP="00CC53C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4B1513">
              <w:rPr>
                <w:rFonts w:ascii="PT Astra Serif" w:hAnsi="PT Astra Serif"/>
                <w:b/>
                <w:bCs/>
                <w:sz w:val="28"/>
                <w:szCs w:val="28"/>
              </w:rPr>
              <w:t>170,436</w:t>
            </w:r>
          </w:p>
        </w:tc>
        <w:tc>
          <w:tcPr>
            <w:tcW w:w="1871" w:type="dxa"/>
            <w:vAlign w:val="bottom"/>
          </w:tcPr>
          <w:p w:rsidR="00987E8A" w:rsidRPr="004B1513" w:rsidRDefault="00316896" w:rsidP="00CC53C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4B1513">
              <w:rPr>
                <w:rFonts w:ascii="PT Astra Serif" w:hAnsi="PT Astra Serif"/>
                <w:b/>
                <w:bCs/>
                <w:sz w:val="28"/>
                <w:szCs w:val="28"/>
              </w:rPr>
              <w:t>132,0</w:t>
            </w:r>
          </w:p>
        </w:tc>
        <w:tc>
          <w:tcPr>
            <w:tcW w:w="1607" w:type="dxa"/>
            <w:vAlign w:val="bottom"/>
          </w:tcPr>
          <w:p w:rsidR="00987E8A" w:rsidRPr="004B1513" w:rsidRDefault="00316896" w:rsidP="00CC53C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4B1513">
              <w:rPr>
                <w:rFonts w:ascii="PT Astra Serif" w:hAnsi="PT Astra Serif"/>
                <w:b/>
                <w:bCs/>
                <w:sz w:val="28"/>
                <w:szCs w:val="28"/>
              </w:rPr>
              <w:t>77,4</w:t>
            </w:r>
          </w:p>
        </w:tc>
      </w:tr>
    </w:tbl>
    <w:p w:rsidR="00987E8A" w:rsidRDefault="00987E8A" w:rsidP="00987E8A">
      <w:pPr>
        <w:ind w:firstLine="720"/>
        <w:rPr>
          <w:rFonts w:ascii="PT Astra Serif" w:hAnsi="PT Astra Serif"/>
          <w:color w:val="FF0000"/>
          <w:sz w:val="28"/>
          <w:szCs w:val="28"/>
        </w:rPr>
      </w:pPr>
    </w:p>
    <w:p w:rsidR="009F1EE2" w:rsidRDefault="009F1EE2" w:rsidP="00987E8A">
      <w:pPr>
        <w:ind w:firstLine="720"/>
        <w:rPr>
          <w:rFonts w:ascii="PT Astra Serif" w:hAnsi="PT Astra Serif"/>
          <w:color w:val="FF0000"/>
          <w:sz w:val="28"/>
          <w:szCs w:val="28"/>
        </w:rPr>
      </w:pPr>
    </w:p>
    <w:p w:rsidR="009F1EE2" w:rsidRDefault="009F1EE2" w:rsidP="00987E8A">
      <w:pPr>
        <w:ind w:firstLine="720"/>
        <w:rPr>
          <w:rFonts w:ascii="PT Astra Serif" w:hAnsi="PT Astra Serif"/>
          <w:color w:val="FF0000"/>
          <w:sz w:val="28"/>
          <w:szCs w:val="28"/>
        </w:rPr>
      </w:pPr>
    </w:p>
    <w:p w:rsidR="009F1EE2" w:rsidRPr="008E44F7" w:rsidRDefault="009F1EE2" w:rsidP="00987E8A">
      <w:pPr>
        <w:ind w:firstLine="720"/>
        <w:rPr>
          <w:rFonts w:ascii="PT Astra Serif" w:hAnsi="PT Astra Serif"/>
          <w:color w:val="FF0000"/>
          <w:sz w:val="28"/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700"/>
        <w:gridCol w:w="4720"/>
        <w:gridCol w:w="4518"/>
      </w:tblGrid>
      <w:tr w:rsidR="00105158" w:rsidRPr="00105158" w:rsidTr="00105158"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7E8A" w:rsidRPr="00105158" w:rsidRDefault="00987E8A" w:rsidP="00CC53CC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105158">
              <w:rPr>
                <w:rFonts w:ascii="PT Astra Serif" w:hAnsi="PT Astra Serif"/>
                <w:bCs/>
                <w:sz w:val="28"/>
                <w:szCs w:val="28"/>
              </w:rPr>
              <w:t>Таблица 38</w:t>
            </w:r>
          </w:p>
          <w:p w:rsidR="00987E8A" w:rsidRPr="00105158" w:rsidRDefault="00987E8A" w:rsidP="00CC53CC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105158" w:rsidRPr="00105158" w:rsidTr="00105158"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7E8A" w:rsidRPr="00105158" w:rsidRDefault="00987E8A" w:rsidP="00CC53C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987E8A" w:rsidRPr="00105158" w:rsidRDefault="00987E8A" w:rsidP="00105158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и городских округов Ульяновской </w:t>
            </w:r>
            <w:proofErr w:type="gramStart"/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t>области</w:t>
            </w:r>
            <w:proofErr w:type="gramEnd"/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105158">
              <w:rPr>
                <w:rFonts w:ascii="PT Astra Serif" w:hAnsi="PT Astra Serif"/>
                <w:b/>
                <w:sz w:val="28"/>
                <w:szCs w:val="28"/>
              </w:rPr>
              <w:t xml:space="preserve">на </w:t>
            </w:r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t>осуществление</w:t>
            </w:r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переданных органам местного самоуправления государственных</w:t>
            </w:r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полномочий Ульяновской области по организации проведения</w:t>
            </w:r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на территории Ульяновской области мероприятий по отлову</w:t>
            </w:r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 содержанию животных без владельцев на 2019 год</w:t>
            </w:r>
          </w:p>
        </w:tc>
      </w:tr>
      <w:tr w:rsidR="00105158" w:rsidRPr="00105158" w:rsidTr="00105158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7E8A" w:rsidRPr="00105158" w:rsidRDefault="00987E8A" w:rsidP="00CC53C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7E8A" w:rsidRPr="00105158" w:rsidRDefault="00987E8A" w:rsidP="00CC53C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7E8A" w:rsidRPr="00105158" w:rsidRDefault="00987E8A" w:rsidP="00CC53C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105158" w:rsidRPr="00105158" w:rsidRDefault="00105158">
      <w:pPr>
        <w:rPr>
          <w:sz w:val="2"/>
          <w:szCs w:val="2"/>
        </w:rPr>
      </w:pPr>
    </w:p>
    <w:tbl>
      <w:tblPr>
        <w:tblW w:w="991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8"/>
        <w:gridCol w:w="3893"/>
        <w:gridCol w:w="1871"/>
        <w:gridCol w:w="1871"/>
        <w:gridCol w:w="1623"/>
      </w:tblGrid>
      <w:tr w:rsidR="00105158" w:rsidRPr="00105158" w:rsidTr="004B1513"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№</w:t>
            </w:r>
            <w:r w:rsidRPr="00105158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93" w:type="dxa"/>
            <w:tcBorders>
              <w:bottom w:val="nil"/>
            </w:tcBorders>
            <w:vAlign w:val="center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tcBorders>
              <w:bottom w:val="nil"/>
            </w:tcBorders>
            <w:vAlign w:val="center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% испо</w:t>
            </w:r>
            <w:r w:rsidRPr="00105158">
              <w:rPr>
                <w:rFonts w:ascii="PT Astra Serif" w:hAnsi="PT Astra Serif"/>
                <w:sz w:val="28"/>
                <w:szCs w:val="28"/>
              </w:rPr>
              <w:t>л</w:t>
            </w:r>
            <w:r w:rsidRPr="00105158">
              <w:rPr>
                <w:rFonts w:ascii="PT Astra Serif" w:hAnsi="PT Astra Serif"/>
                <w:sz w:val="28"/>
                <w:szCs w:val="28"/>
              </w:rPr>
              <w:t>нения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7E8A" w:rsidRPr="00105158" w:rsidRDefault="00987E8A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7E8A" w:rsidRPr="00105158" w:rsidRDefault="00987E8A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7E8A" w:rsidRPr="00105158" w:rsidRDefault="00987E8A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8A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8A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24,33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24,33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180,863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180,863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60,76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60,76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121,5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121,5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96,6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96,6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97,2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97,2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127,2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127,2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413,1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413,1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64,107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64,107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170,1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170,1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133,65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133,65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60,75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60,75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60,75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60,75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157,95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157,95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42,76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42,76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157,95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157,95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96,85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96,85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82,93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82,93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364,5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364,5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96,75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96,75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486,0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486,0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t>3096,6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t>3096,6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b/>
                <w:sz w:val="28"/>
                <w:szCs w:val="28"/>
              </w:rPr>
            </w:pPr>
            <w:r w:rsidRPr="00105158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105158">
              <w:rPr>
                <w:rFonts w:ascii="PT Astra Serif" w:hAnsi="PT Astra Serif"/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1613,25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1613,25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105158">
              <w:rPr>
                <w:rFonts w:ascii="PT Astra Serif" w:hAnsi="PT Astra Serif"/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153,136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153,136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105158">
              <w:rPr>
                <w:rFonts w:ascii="PT Astra Serif" w:hAnsi="PT Astra Serif"/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3013,2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3013,2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sz w:val="28"/>
                <w:szCs w:val="28"/>
              </w:rPr>
            </w:pPr>
            <w:r w:rsidRPr="0010515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center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t>4779,586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t>4779,586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b/>
                <w:sz w:val="28"/>
                <w:szCs w:val="28"/>
              </w:rPr>
            </w:pPr>
            <w:r w:rsidRPr="00105158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  <w:tr w:rsidR="00105158" w:rsidRPr="00105158" w:rsidTr="004B15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center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93" w:type="dxa"/>
            <w:noWrap/>
            <w:vAlign w:val="bottom"/>
          </w:tcPr>
          <w:p w:rsidR="00105158" w:rsidRPr="00105158" w:rsidRDefault="00105158" w:rsidP="00DC25BB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71" w:type="dxa"/>
            <w:noWrap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t>7876,186</w:t>
            </w:r>
          </w:p>
        </w:tc>
        <w:tc>
          <w:tcPr>
            <w:tcW w:w="1871" w:type="dxa"/>
            <w:vAlign w:val="bottom"/>
          </w:tcPr>
          <w:p w:rsidR="00105158" w:rsidRPr="00105158" w:rsidRDefault="00105158" w:rsidP="00DC25B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05158">
              <w:rPr>
                <w:rFonts w:ascii="PT Astra Serif" w:hAnsi="PT Astra Serif"/>
                <w:b/>
                <w:bCs/>
                <w:sz w:val="28"/>
                <w:szCs w:val="28"/>
              </w:rPr>
              <w:t>7876,186</w:t>
            </w:r>
          </w:p>
        </w:tc>
        <w:tc>
          <w:tcPr>
            <w:tcW w:w="1623" w:type="dxa"/>
            <w:vAlign w:val="bottom"/>
          </w:tcPr>
          <w:p w:rsidR="00105158" w:rsidRPr="00105158" w:rsidRDefault="00105158" w:rsidP="00DC25BB">
            <w:pPr>
              <w:jc w:val="center"/>
              <w:rPr>
                <w:b/>
                <w:sz w:val="28"/>
                <w:szCs w:val="28"/>
              </w:rPr>
            </w:pPr>
            <w:r w:rsidRPr="00105158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</w:tbl>
    <w:p w:rsidR="00F82C0E" w:rsidRPr="00105158" w:rsidRDefault="00F82C0E" w:rsidP="00DC25BB">
      <w:pPr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938" w:type="dxa"/>
        <w:tblInd w:w="93" w:type="dxa"/>
        <w:tblLook w:val="04A0"/>
      </w:tblPr>
      <w:tblGrid>
        <w:gridCol w:w="9938"/>
      </w:tblGrid>
      <w:tr w:rsidR="00EA4FD8" w:rsidRPr="00EA4FD8" w:rsidTr="00216376">
        <w:tc>
          <w:tcPr>
            <w:tcW w:w="99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0B4989" w:rsidRPr="00EA4FD8" w:rsidRDefault="000B4989" w:rsidP="00CC53C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Таблица 39</w:t>
            </w:r>
          </w:p>
          <w:p w:rsidR="000B4989" w:rsidRPr="00EA4FD8" w:rsidRDefault="000B4989" w:rsidP="00CC53C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A4FD8" w:rsidRPr="00EA4FD8" w:rsidTr="00216376"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989" w:rsidRPr="00EA4FD8" w:rsidRDefault="000B4989" w:rsidP="00EA4FD8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A4FD8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районов,</w:t>
            </w:r>
            <w:r w:rsidRPr="00EA4FD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городских округов и поселений Ульяновской области на финансовое</w:t>
            </w:r>
            <w:r w:rsidR="00EA4FD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EA4FD8">
              <w:rPr>
                <w:rFonts w:ascii="PT Astra Serif" w:hAnsi="PT Astra Serif"/>
                <w:b/>
                <w:bCs/>
                <w:sz w:val="28"/>
                <w:szCs w:val="28"/>
              </w:rPr>
              <w:t>обеспечение расходного обязательства, связанного с определением</w:t>
            </w:r>
            <w:r w:rsidRPr="00EA4FD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перечня должностных лиц органов местного самоуправления,</w:t>
            </w:r>
            <w:r w:rsidRPr="00EA4FD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уполномоченных составлять протоколы об отдельных</w:t>
            </w:r>
            <w:r w:rsidRPr="00EA4FD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административных правонарушениях, предусмотренных Кодексом</w:t>
            </w:r>
            <w:r w:rsidRPr="00EA4FD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 об административных пра</w:t>
            </w:r>
            <w:r w:rsidR="00EA4FD8">
              <w:rPr>
                <w:rFonts w:ascii="PT Astra Serif" w:hAnsi="PT Astra Serif"/>
                <w:b/>
                <w:bCs/>
                <w:sz w:val="28"/>
                <w:szCs w:val="28"/>
              </w:rPr>
              <w:t>вонарушениях,</w:t>
            </w:r>
            <w:r w:rsidR="00EA4FD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на 2019 год</w:t>
            </w:r>
          </w:p>
        </w:tc>
      </w:tr>
      <w:tr w:rsidR="00EA4FD8" w:rsidRPr="00EA4FD8" w:rsidTr="00216376"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989" w:rsidRPr="00EA4FD8" w:rsidRDefault="000B4989" w:rsidP="00CC53C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0B4989" w:rsidRPr="008E44F7" w:rsidRDefault="000B4989" w:rsidP="000B4989">
      <w:pPr>
        <w:rPr>
          <w:rFonts w:ascii="PT Astra Serif" w:hAnsi="PT Astra Serif"/>
          <w:color w:val="FF0000"/>
          <w:sz w:val="2"/>
          <w:szCs w:val="2"/>
        </w:rPr>
      </w:pPr>
    </w:p>
    <w:tbl>
      <w:tblPr>
        <w:tblW w:w="991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"/>
        <w:gridCol w:w="3969"/>
        <w:gridCol w:w="1943"/>
        <w:gridCol w:w="1757"/>
        <w:gridCol w:w="1623"/>
      </w:tblGrid>
      <w:tr w:rsidR="00EA4FD8" w:rsidRPr="00EA4FD8" w:rsidTr="00216376">
        <w:trPr>
          <w:tblHeader/>
        </w:trPr>
        <w:tc>
          <w:tcPr>
            <w:tcW w:w="624" w:type="dxa"/>
            <w:shd w:val="clear" w:color="auto" w:fill="auto"/>
            <w:noWrap/>
            <w:vAlign w:val="center"/>
          </w:tcPr>
          <w:p w:rsidR="000B4989" w:rsidRPr="00EA4FD8" w:rsidRDefault="000B498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№</w:t>
            </w:r>
            <w:r w:rsidRPr="00EA4FD8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0B4989" w:rsidRPr="00EA4FD8" w:rsidRDefault="000B498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Наименование</w:t>
            </w:r>
            <w:r w:rsidRPr="00EA4FD8">
              <w:rPr>
                <w:rFonts w:ascii="PT Astra Serif" w:hAnsi="PT Astra Serif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0B4989" w:rsidRPr="00EA4FD8" w:rsidRDefault="00EA4FD8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B4989" w:rsidRPr="00EA4FD8" w:rsidRDefault="00EA4FD8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shd w:val="clear" w:color="auto" w:fill="auto"/>
            <w:noWrap/>
            <w:vAlign w:val="center"/>
          </w:tcPr>
          <w:p w:rsidR="000B4989" w:rsidRPr="00EA4FD8" w:rsidRDefault="00EA4FD8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% испо</w:t>
            </w:r>
            <w:r w:rsidRPr="00EA4FD8">
              <w:rPr>
                <w:rFonts w:ascii="PT Astra Serif" w:hAnsi="PT Astra Serif"/>
                <w:sz w:val="28"/>
                <w:szCs w:val="28"/>
              </w:rPr>
              <w:t>л</w:t>
            </w:r>
            <w:r w:rsidRPr="00EA4FD8">
              <w:rPr>
                <w:rFonts w:ascii="PT Astra Serif" w:hAnsi="PT Astra Serif"/>
                <w:sz w:val="28"/>
                <w:szCs w:val="28"/>
              </w:rPr>
              <w:t>нения</w:t>
            </w:r>
          </w:p>
        </w:tc>
      </w:tr>
      <w:tr w:rsidR="00EA4FD8" w:rsidRPr="00EA4FD8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89" w:rsidRPr="00EA4FD8" w:rsidRDefault="000B498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89" w:rsidRPr="00EA4FD8" w:rsidRDefault="000B498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89" w:rsidRPr="00EA4FD8" w:rsidRDefault="000B498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89" w:rsidRPr="00EA4FD8" w:rsidRDefault="000B498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89" w:rsidRPr="00EA4FD8" w:rsidRDefault="000B498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EA4FD8" w:rsidRPr="00EA4FD8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4989" w:rsidRPr="00EA4FD8" w:rsidRDefault="00EA4FD8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1</w:t>
            </w:r>
            <w:r w:rsidR="000B4989" w:rsidRPr="00EA4FD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989" w:rsidRPr="00EA4FD8" w:rsidRDefault="000B4989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989" w:rsidRPr="00EA4FD8" w:rsidRDefault="000B498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11,52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989" w:rsidRPr="00EA4FD8" w:rsidRDefault="00EA4FD8" w:rsidP="00EA4FD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11,52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989" w:rsidRPr="00EA4FD8" w:rsidRDefault="00EA4FD8" w:rsidP="00EA4FD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A4FD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A4FD8" w:rsidRPr="00EA4FD8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4989" w:rsidRPr="00EA4FD8" w:rsidRDefault="000B4989" w:rsidP="00CC53C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989" w:rsidRPr="00EA4FD8" w:rsidRDefault="00EA4FD8" w:rsidP="00CC53CC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A4FD8">
              <w:rPr>
                <w:rFonts w:ascii="PT Astra Serif" w:hAnsi="PT Astra Serif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989" w:rsidRPr="00EA4FD8" w:rsidRDefault="000B4989" w:rsidP="00CC53C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A4FD8">
              <w:rPr>
                <w:rFonts w:ascii="PT Astra Serif" w:hAnsi="PT Astra Serif"/>
                <w:b/>
                <w:bCs/>
                <w:sz w:val="28"/>
                <w:szCs w:val="28"/>
              </w:rPr>
              <w:t>11,52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989" w:rsidRPr="00EA4FD8" w:rsidRDefault="00EA4FD8" w:rsidP="00EA4FD8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A4FD8">
              <w:rPr>
                <w:rFonts w:ascii="PT Astra Serif" w:hAnsi="PT Astra Serif"/>
                <w:b/>
                <w:bCs/>
                <w:sz w:val="28"/>
                <w:szCs w:val="28"/>
              </w:rPr>
              <w:t>11,52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989" w:rsidRPr="00EA4FD8" w:rsidRDefault="00EA4FD8" w:rsidP="00EA4FD8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A4FD8">
              <w:rPr>
                <w:rFonts w:ascii="PT Astra Serif" w:hAnsi="PT Astra Serif"/>
                <w:b/>
                <w:bCs/>
                <w:sz w:val="28"/>
                <w:szCs w:val="28"/>
              </w:rPr>
              <w:t>100,0</w:t>
            </w:r>
          </w:p>
        </w:tc>
      </w:tr>
    </w:tbl>
    <w:p w:rsidR="000B4989" w:rsidRDefault="000B4989" w:rsidP="0019559C">
      <w:pPr>
        <w:jc w:val="right"/>
        <w:rPr>
          <w:rFonts w:ascii="PT Astra Serif" w:hAnsi="PT Astra Serif"/>
          <w:bCs/>
          <w:sz w:val="28"/>
          <w:szCs w:val="28"/>
          <w:highlight w:val="yellow"/>
        </w:rPr>
      </w:pPr>
    </w:p>
    <w:tbl>
      <w:tblPr>
        <w:tblStyle w:val="a9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</w:tblGrid>
      <w:tr w:rsidR="00D96F1B" w:rsidRPr="00D96F1B" w:rsidTr="00216376">
        <w:tc>
          <w:tcPr>
            <w:tcW w:w="9923" w:type="dxa"/>
          </w:tcPr>
          <w:p w:rsidR="00D84052" w:rsidRPr="00D96F1B" w:rsidRDefault="00D84052" w:rsidP="00D84052">
            <w:pPr>
              <w:jc w:val="right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Таблица 40</w:t>
            </w:r>
          </w:p>
          <w:p w:rsidR="00D84052" w:rsidRPr="00D96F1B" w:rsidRDefault="00D84052" w:rsidP="0019559C">
            <w:pPr>
              <w:jc w:val="right"/>
              <w:rPr>
                <w:rFonts w:ascii="PT Astra Serif" w:hAnsi="PT Astra Serif"/>
                <w:bCs/>
                <w:sz w:val="28"/>
                <w:szCs w:val="28"/>
                <w:highlight w:val="yellow"/>
              </w:rPr>
            </w:pPr>
          </w:p>
        </w:tc>
      </w:tr>
      <w:tr w:rsidR="00D96F1B" w:rsidRPr="00D96F1B" w:rsidTr="00216376">
        <w:tc>
          <w:tcPr>
            <w:tcW w:w="9923" w:type="dxa"/>
          </w:tcPr>
          <w:p w:rsidR="00D84052" w:rsidRPr="00D96F1B" w:rsidRDefault="00D84052" w:rsidP="00D84052">
            <w:pPr>
              <w:jc w:val="center"/>
              <w:rPr>
                <w:b/>
                <w:sz w:val="28"/>
                <w:szCs w:val="28"/>
              </w:rPr>
            </w:pPr>
            <w:r w:rsidRPr="00D96F1B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D84052" w:rsidRPr="00D96F1B" w:rsidRDefault="00D84052" w:rsidP="00D84052">
            <w:pPr>
              <w:jc w:val="center"/>
              <w:rPr>
                <w:rFonts w:ascii="PT Astra Serif" w:hAnsi="PT Astra Serif"/>
                <w:bCs/>
                <w:sz w:val="28"/>
                <w:szCs w:val="28"/>
                <w:highlight w:val="yellow"/>
              </w:rPr>
            </w:pPr>
            <w:r w:rsidRPr="00D96F1B">
              <w:rPr>
                <w:b/>
                <w:sz w:val="28"/>
                <w:szCs w:val="28"/>
              </w:rPr>
              <w:t xml:space="preserve">и городских округов Ульяновской области на </w:t>
            </w:r>
            <w:r w:rsidRPr="00D96F1B">
              <w:rPr>
                <w:b/>
                <w:bCs/>
                <w:sz w:val="28"/>
                <w:szCs w:val="28"/>
              </w:rPr>
              <w:t>финансовое обеспечение ра</w:t>
            </w:r>
            <w:r w:rsidRPr="00D96F1B">
              <w:rPr>
                <w:b/>
                <w:bCs/>
                <w:sz w:val="28"/>
                <w:szCs w:val="28"/>
              </w:rPr>
              <w:t>с</w:t>
            </w:r>
            <w:r w:rsidRPr="00D96F1B">
              <w:rPr>
                <w:b/>
                <w:bCs/>
                <w:sz w:val="28"/>
                <w:szCs w:val="28"/>
              </w:rPr>
              <w:t>ходного обязательства, связанного с</w:t>
            </w:r>
            <w:r w:rsidRPr="00D96F1B">
              <w:rPr>
                <w:b/>
                <w:sz w:val="28"/>
                <w:szCs w:val="28"/>
              </w:rPr>
              <w:t xml:space="preserve"> установлением нормативов</w:t>
            </w:r>
            <w:r w:rsidRPr="00D96F1B">
              <w:rPr>
                <w:b/>
                <w:sz w:val="28"/>
                <w:szCs w:val="28"/>
              </w:rPr>
              <w:br/>
              <w:t xml:space="preserve">потребления населением твёрдого топлива, на 2019 год </w:t>
            </w:r>
          </w:p>
        </w:tc>
      </w:tr>
      <w:tr w:rsidR="00D96F1B" w:rsidRPr="00D96F1B" w:rsidTr="00216376">
        <w:tc>
          <w:tcPr>
            <w:tcW w:w="9923" w:type="dxa"/>
          </w:tcPr>
          <w:p w:rsidR="00D84052" w:rsidRPr="00D96F1B" w:rsidRDefault="00D84052" w:rsidP="0019559C">
            <w:pPr>
              <w:jc w:val="right"/>
              <w:rPr>
                <w:rFonts w:ascii="PT Astra Serif" w:hAnsi="PT Astra Serif"/>
                <w:bCs/>
                <w:sz w:val="28"/>
                <w:szCs w:val="28"/>
                <w:highlight w:val="yellow"/>
              </w:rPr>
            </w:pPr>
            <w:r w:rsidRPr="00D96F1B">
              <w:rPr>
                <w:sz w:val="28"/>
                <w:szCs w:val="28"/>
              </w:rPr>
              <w:t>тыс. руб.</w:t>
            </w:r>
          </w:p>
        </w:tc>
      </w:tr>
    </w:tbl>
    <w:p w:rsidR="00EA4FD8" w:rsidRPr="00D96F1B" w:rsidRDefault="00EA4FD8" w:rsidP="0019559C">
      <w:pPr>
        <w:jc w:val="right"/>
        <w:rPr>
          <w:rFonts w:ascii="PT Astra Serif" w:hAnsi="PT Astra Serif"/>
          <w:bCs/>
          <w:sz w:val="2"/>
          <w:szCs w:val="2"/>
          <w:highlight w:val="yellow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"/>
        <w:gridCol w:w="3946"/>
        <w:gridCol w:w="1730"/>
        <w:gridCol w:w="1981"/>
        <w:gridCol w:w="1559"/>
      </w:tblGrid>
      <w:tr w:rsidR="00D96F1B" w:rsidRPr="00D96F1B" w:rsidTr="00216376">
        <w:tc>
          <w:tcPr>
            <w:tcW w:w="707" w:type="dxa"/>
          </w:tcPr>
          <w:p w:rsidR="00D96F1B" w:rsidRPr="00D96F1B" w:rsidRDefault="00D96F1B" w:rsidP="0021637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№</w:t>
            </w:r>
            <w:r w:rsidRPr="00D96F1B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946" w:type="dxa"/>
          </w:tcPr>
          <w:p w:rsidR="00D96F1B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 xml:space="preserve">Наименование </w:t>
            </w:r>
          </w:p>
          <w:p w:rsidR="00D96F1B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30" w:type="dxa"/>
            <w:vAlign w:val="center"/>
          </w:tcPr>
          <w:p w:rsidR="00D96F1B" w:rsidRPr="00D96F1B" w:rsidRDefault="00D96F1B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6F1B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981" w:type="dxa"/>
            <w:vAlign w:val="center"/>
          </w:tcPr>
          <w:p w:rsidR="00D96F1B" w:rsidRPr="00D96F1B" w:rsidRDefault="00D96F1B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6F1B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vAlign w:val="center"/>
          </w:tcPr>
          <w:p w:rsidR="00D96F1B" w:rsidRPr="00D96F1B" w:rsidRDefault="00D96F1B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6F1B">
              <w:rPr>
                <w:rFonts w:ascii="PT Astra Serif" w:hAnsi="PT Astra Serif"/>
                <w:sz w:val="28"/>
                <w:szCs w:val="28"/>
              </w:rPr>
              <w:t>% испо</w:t>
            </w:r>
            <w:r w:rsidRPr="00D96F1B">
              <w:rPr>
                <w:rFonts w:ascii="PT Astra Serif" w:hAnsi="PT Astra Serif"/>
                <w:sz w:val="28"/>
                <w:szCs w:val="28"/>
              </w:rPr>
              <w:t>л</w:t>
            </w:r>
            <w:r w:rsidRPr="00D96F1B">
              <w:rPr>
                <w:rFonts w:ascii="PT Astra Serif" w:hAnsi="PT Astra Serif"/>
                <w:sz w:val="28"/>
                <w:szCs w:val="28"/>
              </w:rPr>
              <w:t>нения</w:t>
            </w:r>
          </w:p>
        </w:tc>
      </w:tr>
    </w:tbl>
    <w:p w:rsidR="00D96F1B" w:rsidRPr="00D96F1B" w:rsidRDefault="00D96F1B">
      <w:pPr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"/>
        <w:gridCol w:w="3946"/>
        <w:gridCol w:w="1730"/>
        <w:gridCol w:w="1981"/>
        <w:gridCol w:w="1559"/>
      </w:tblGrid>
      <w:tr w:rsidR="00D96F1B" w:rsidRPr="00D96F1B" w:rsidTr="00216376">
        <w:trPr>
          <w:tblHeader/>
        </w:trPr>
        <w:tc>
          <w:tcPr>
            <w:tcW w:w="707" w:type="dxa"/>
          </w:tcPr>
          <w:p w:rsidR="00D84052" w:rsidRPr="00D96F1B" w:rsidRDefault="00D84052" w:rsidP="0021637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1</w:t>
            </w:r>
          </w:p>
        </w:tc>
        <w:tc>
          <w:tcPr>
            <w:tcW w:w="3946" w:type="dxa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2</w:t>
            </w:r>
          </w:p>
        </w:tc>
        <w:tc>
          <w:tcPr>
            <w:tcW w:w="1730" w:type="dxa"/>
            <w:vAlign w:val="center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3</w:t>
            </w:r>
          </w:p>
        </w:tc>
        <w:tc>
          <w:tcPr>
            <w:tcW w:w="1981" w:type="dxa"/>
            <w:vAlign w:val="center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5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tcBorders>
              <w:top w:val="single" w:sz="4" w:space="0" w:color="auto"/>
            </w:tcBorders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946" w:type="dxa"/>
            <w:tcBorders>
              <w:top w:val="single" w:sz="4" w:space="0" w:color="auto"/>
            </w:tcBorders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30" w:type="dxa"/>
            <w:tcBorders>
              <w:top w:val="single" w:sz="4" w:space="0" w:color="auto"/>
            </w:tcBorders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tcBorders>
              <w:top w:val="single" w:sz="4" w:space="0" w:color="auto"/>
            </w:tcBorders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100,0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100,0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100,0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100,0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100,0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4,5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50,0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6,5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72,2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100,0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8,15007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90,6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100,0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100,0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100,0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100,0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100,0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100,0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7,3486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81,7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100,0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b/>
                <w:sz w:val="28"/>
                <w:szCs w:val="28"/>
              </w:rPr>
            </w:pPr>
            <w:r w:rsidRPr="00D96F1B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b/>
                <w:sz w:val="28"/>
                <w:szCs w:val="28"/>
              </w:rPr>
            </w:pPr>
            <w:r w:rsidRPr="00D96F1B">
              <w:rPr>
                <w:b/>
                <w:sz w:val="28"/>
                <w:szCs w:val="28"/>
              </w:rPr>
              <w:t>189,0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D96F1B">
            <w:pPr>
              <w:jc w:val="center"/>
              <w:rPr>
                <w:b/>
                <w:sz w:val="28"/>
                <w:szCs w:val="28"/>
              </w:rPr>
            </w:pPr>
            <w:r w:rsidRPr="00D96F1B">
              <w:rPr>
                <w:b/>
                <w:sz w:val="28"/>
                <w:szCs w:val="28"/>
              </w:rPr>
              <w:t>143,49867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b/>
                <w:sz w:val="28"/>
                <w:szCs w:val="28"/>
              </w:rPr>
            </w:pPr>
            <w:r w:rsidRPr="00D96F1B">
              <w:rPr>
                <w:b/>
                <w:sz w:val="28"/>
                <w:szCs w:val="28"/>
              </w:rPr>
              <w:t>75,9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15,0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9,0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F1B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21,0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21,0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sz w:val="28"/>
                <w:szCs w:val="28"/>
              </w:rPr>
            </w:pPr>
            <w:r w:rsidRPr="00D96F1B">
              <w:rPr>
                <w:sz w:val="28"/>
                <w:szCs w:val="28"/>
              </w:rPr>
              <w:t>100,0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b/>
                <w:sz w:val="28"/>
                <w:szCs w:val="28"/>
              </w:rPr>
            </w:pPr>
            <w:r w:rsidRPr="00D96F1B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b/>
                <w:sz w:val="28"/>
                <w:szCs w:val="28"/>
              </w:rPr>
            </w:pPr>
            <w:r w:rsidRPr="00D96F1B">
              <w:rPr>
                <w:b/>
                <w:sz w:val="28"/>
                <w:szCs w:val="28"/>
              </w:rPr>
              <w:t>45,0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b/>
                <w:sz w:val="28"/>
                <w:szCs w:val="28"/>
              </w:rPr>
            </w:pPr>
            <w:r w:rsidRPr="00D96F1B">
              <w:rPr>
                <w:b/>
                <w:sz w:val="28"/>
                <w:szCs w:val="28"/>
              </w:rPr>
              <w:t>21,0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b/>
                <w:sz w:val="28"/>
                <w:szCs w:val="28"/>
              </w:rPr>
            </w:pPr>
            <w:r w:rsidRPr="00D96F1B">
              <w:rPr>
                <w:b/>
                <w:sz w:val="28"/>
                <w:szCs w:val="28"/>
              </w:rPr>
              <w:t>46,7</w:t>
            </w:r>
          </w:p>
        </w:tc>
      </w:tr>
      <w:tr w:rsidR="00D96F1B" w:rsidRPr="00D96F1B" w:rsidTr="0021637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7" w:type="dxa"/>
            <w:vAlign w:val="bottom"/>
          </w:tcPr>
          <w:p w:rsidR="00D84052" w:rsidRPr="00D96F1B" w:rsidRDefault="00D84052" w:rsidP="00216376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46" w:type="dxa"/>
            <w:vAlign w:val="bottom"/>
          </w:tcPr>
          <w:p w:rsidR="00D84052" w:rsidRPr="00D96F1B" w:rsidRDefault="00D84052" w:rsidP="00216376">
            <w:pPr>
              <w:rPr>
                <w:b/>
                <w:sz w:val="28"/>
                <w:szCs w:val="28"/>
              </w:rPr>
            </w:pPr>
            <w:r w:rsidRPr="00D96F1B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730" w:type="dxa"/>
            <w:vAlign w:val="bottom"/>
          </w:tcPr>
          <w:p w:rsidR="00D84052" w:rsidRPr="00D96F1B" w:rsidRDefault="00D84052" w:rsidP="00216376">
            <w:pPr>
              <w:jc w:val="center"/>
              <w:rPr>
                <w:b/>
                <w:sz w:val="28"/>
                <w:szCs w:val="28"/>
              </w:rPr>
            </w:pPr>
            <w:r w:rsidRPr="00D96F1B">
              <w:rPr>
                <w:b/>
                <w:sz w:val="28"/>
                <w:szCs w:val="28"/>
              </w:rPr>
              <w:t>234,0</w:t>
            </w:r>
          </w:p>
        </w:tc>
        <w:tc>
          <w:tcPr>
            <w:tcW w:w="1981" w:type="dxa"/>
            <w:vAlign w:val="bottom"/>
          </w:tcPr>
          <w:p w:rsidR="00D84052" w:rsidRPr="00D96F1B" w:rsidRDefault="00D96F1B" w:rsidP="00216376">
            <w:pPr>
              <w:jc w:val="center"/>
              <w:rPr>
                <w:b/>
                <w:sz w:val="28"/>
                <w:szCs w:val="28"/>
              </w:rPr>
            </w:pPr>
            <w:r w:rsidRPr="00D96F1B">
              <w:rPr>
                <w:b/>
                <w:sz w:val="28"/>
                <w:szCs w:val="28"/>
              </w:rPr>
              <w:t>164,49867</w:t>
            </w:r>
          </w:p>
        </w:tc>
        <w:tc>
          <w:tcPr>
            <w:tcW w:w="1559" w:type="dxa"/>
            <w:vAlign w:val="bottom"/>
          </w:tcPr>
          <w:p w:rsidR="00D84052" w:rsidRPr="00D96F1B" w:rsidRDefault="00D96F1B" w:rsidP="00216376">
            <w:pPr>
              <w:jc w:val="center"/>
              <w:rPr>
                <w:b/>
                <w:sz w:val="28"/>
                <w:szCs w:val="28"/>
              </w:rPr>
            </w:pPr>
            <w:r w:rsidRPr="00D96F1B">
              <w:rPr>
                <w:b/>
                <w:sz w:val="28"/>
                <w:szCs w:val="28"/>
              </w:rPr>
              <w:t>70,3</w:t>
            </w:r>
          </w:p>
        </w:tc>
      </w:tr>
    </w:tbl>
    <w:p w:rsidR="005A08AC" w:rsidRPr="00293058" w:rsidRDefault="005A08AC">
      <w:pPr>
        <w:rPr>
          <w:sz w:val="28"/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5A08AC" w:rsidRPr="005A08AC" w:rsidTr="00216376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2C0E" w:rsidRPr="005A08AC" w:rsidRDefault="00F82C0E" w:rsidP="00F82C0E">
            <w:pPr>
              <w:jc w:val="right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Таблица 41</w:t>
            </w:r>
          </w:p>
        </w:tc>
      </w:tr>
      <w:tr w:rsidR="005A08AC" w:rsidRPr="005A08AC" w:rsidTr="00216376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2C0E" w:rsidRPr="005A08AC" w:rsidRDefault="00F82C0E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5A08AC" w:rsidRPr="005A08AC" w:rsidTr="00216376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2C0E" w:rsidRPr="005A08AC" w:rsidRDefault="00F82C0E" w:rsidP="005A08A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A08AC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Pr="005A08AC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 на</w:t>
            </w:r>
            <w:r w:rsidRPr="005A08AC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5A08AC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финансовое обеспечение расходных </w:t>
            </w:r>
            <w:r w:rsidRPr="005A08AC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обязательств, связанных с о</w:t>
            </w:r>
            <w:r w:rsidRPr="005A08AC">
              <w:rPr>
                <w:rFonts w:ascii="PT Astra Serif" w:hAnsi="PT Astra Serif"/>
                <w:b/>
                <w:sz w:val="28"/>
                <w:szCs w:val="28"/>
              </w:rPr>
              <w:t>существлением переданных органам</w:t>
            </w:r>
            <w:r w:rsidRPr="005A08AC">
              <w:rPr>
                <w:rFonts w:ascii="PT Astra Serif" w:hAnsi="PT Astra Serif"/>
                <w:b/>
                <w:sz w:val="28"/>
                <w:szCs w:val="28"/>
              </w:rPr>
              <w:br/>
              <w:t>государственной власти субъектов Российской Федерации</w:t>
            </w:r>
            <w:r w:rsidRPr="005A08AC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в соответствии с </w:t>
            </w:r>
            <w:hyperlink r:id="rId10" w:history="1">
              <w:r w:rsidRPr="005A08AC">
                <w:rPr>
                  <w:rFonts w:ascii="PT Astra Serif" w:hAnsi="PT Astra Serif"/>
                  <w:b/>
                  <w:sz w:val="28"/>
                  <w:szCs w:val="28"/>
                </w:rPr>
                <w:t>пунктом 1 статьи 4</w:t>
              </w:r>
            </w:hyperlink>
            <w:r w:rsidRPr="005A08AC">
              <w:rPr>
                <w:rFonts w:ascii="PT Astra Serif" w:hAnsi="PT Astra Serif"/>
                <w:b/>
                <w:sz w:val="28"/>
                <w:szCs w:val="28"/>
              </w:rPr>
              <w:t xml:space="preserve"> Федерального закона</w:t>
            </w:r>
            <w:r w:rsidRPr="005A08AC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«Об актах гражданского состояния» полномочий </w:t>
            </w:r>
            <w:r w:rsidRPr="005A08AC">
              <w:rPr>
                <w:rFonts w:ascii="PT Astra Serif" w:hAnsi="PT Astra Serif"/>
                <w:b/>
                <w:sz w:val="28"/>
                <w:szCs w:val="28"/>
              </w:rPr>
              <w:br/>
              <w:t>Российской Федерации на государственную регистрацию</w:t>
            </w:r>
            <w:r w:rsidRPr="005A08AC">
              <w:rPr>
                <w:rFonts w:ascii="PT Astra Serif" w:hAnsi="PT Astra Serif"/>
                <w:b/>
                <w:sz w:val="28"/>
                <w:szCs w:val="28"/>
              </w:rPr>
              <w:br/>
              <w:t>актов гражданского состояния,</w:t>
            </w:r>
            <w:r w:rsidRPr="005A08AC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на 2019 год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2C0E" w:rsidRPr="005A08AC" w:rsidRDefault="00F82C0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2C0E" w:rsidRPr="005A08AC" w:rsidRDefault="00F82C0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2C0E" w:rsidRPr="005A08AC" w:rsidRDefault="00F82C0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F82C0E" w:rsidRPr="008E44F7" w:rsidRDefault="00F82C0E" w:rsidP="00F82C0E">
      <w:pPr>
        <w:rPr>
          <w:rFonts w:ascii="PT Astra Serif" w:hAnsi="PT Astra Serif"/>
          <w:color w:val="FF0000"/>
          <w:sz w:val="2"/>
          <w:szCs w:val="2"/>
        </w:rPr>
      </w:pPr>
    </w:p>
    <w:tbl>
      <w:tblPr>
        <w:tblW w:w="9909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3816"/>
        <w:gridCol w:w="1843"/>
        <w:gridCol w:w="1928"/>
        <w:gridCol w:w="1587"/>
      </w:tblGrid>
      <w:tr w:rsidR="005A08AC" w:rsidRPr="005A08AC" w:rsidTr="00216376">
        <w:trPr>
          <w:trHeight w:val="448"/>
          <w:tblHeader/>
        </w:trPr>
        <w:tc>
          <w:tcPr>
            <w:tcW w:w="735" w:type="dxa"/>
            <w:vAlign w:val="center"/>
          </w:tcPr>
          <w:p w:rsidR="0037667D" w:rsidRPr="005A08AC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№</w:t>
            </w:r>
            <w:r w:rsidRPr="005A08AC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vAlign w:val="center"/>
          </w:tcPr>
          <w:p w:rsidR="0037667D" w:rsidRPr="005A08AC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37667D" w:rsidRPr="005A08AC" w:rsidRDefault="0037667D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43" w:type="dxa"/>
            <w:vAlign w:val="center"/>
          </w:tcPr>
          <w:p w:rsidR="0037667D" w:rsidRPr="005A08AC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928" w:type="dxa"/>
            <w:vAlign w:val="center"/>
          </w:tcPr>
          <w:p w:rsidR="0037667D" w:rsidRPr="005A08AC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87" w:type="dxa"/>
            <w:vAlign w:val="center"/>
          </w:tcPr>
          <w:p w:rsidR="0037667D" w:rsidRPr="005A08AC" w:rsidRDefault="0037667D" w:rsidP="00FD77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5A08AC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5A08AC" w:rsidRPr="005A08AC" w:rsidRDefault="005A08AC">
      <w:pPr>
        <w:rPr>
          <w:sz w:val="2"/>
          <w:szCs w:val="2"/>
        </w:rPr>
      </w:pPr>
    </w:p>
    <w:tbl>
      <w:tblPr>
        <w:tblW w:w="9909" w:type="dxa"/>
        <w:tblInd w:w="93" w:type="dxa"/>
        <w:tblLook w:val="0000"/>
      </w:tblPr>
      <w:tblGrid>
        <w:gridCol w:w="735"/>
        <w:gridCol w:w="3816"/>
        <w:gridCol w:w="1843"/>
        <w:gridCol w:w="1928"/>
        <w:gridCol w:w="1587"/>
      </w:tblGrid>
      <w:tr w:rsidR="005A08AC" w:rsidRPr="005A08AC" w:rsidTr="00216376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C0E" w:rsidRPr="005A08AC" w:rsidRDefault="00F82C0E" w:rsidP="00F82C0E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C0E" w:rsidRPr="005A08AC" w:rsidRDefault="00F82C0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C0E" w:rsidRPr="005A08AC" w:rsidRDefault="00F82C0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C0E" w:rsidRPr="005A08AC" w:rsidRDefault="00F82C0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C0E" w:rsidRPr="005A08AC" w:rsidRDefault="00F82C0E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758,85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758,85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2.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857,1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857,1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752,553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752,553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860,6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860,6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1148,0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1148,0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806,5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806,5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1015,9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1015,9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686,0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686,0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828,6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828,6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10.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1197,2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1197,2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11.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724,6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724,6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12.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774,5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774,5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13.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711,8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711,8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14.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723,0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723,0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15.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916,6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916,6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A08AC" w:rsidRPr="005A08AC" w:rsidTr="002163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ind w:left="-93" w:right="-97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A08AC">
              <w:rPr>
                <w:rFonts w:ascii="PT Astra Serif" w:hAnsi="PT Astra Serif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08AC" w:rsidRPr="005A08AC" w:rsidRDefault="005A08AC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A08AC">
              <w:rPr>
                <w:rFonts w:ascii="PT Astra Serif" w:hAnsi="PT Astra Serif"/>
                <w:b/>
                <w:bCs/>
                <w:sz w:val="28"/>
                <w:szCs w:val="28"/>
              </w:rPr>
              <w:t>12761,803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A08AC">
              <w:rPr>
                <w:rFonts w:ascii="PT Astra Serif" w:hAnsi="PT Astra Serif"/>
                <w:b/>
                <w:bCs/>
                <w:sz w:val="28"/>
                <w:szCs w:val="28"/>
              </w:rPr>
              <w:t>12761,803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8AC" w:rsidRPr="005A08AC" w:rsidRDefault="005A08AC" w:rsidP="00531183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A08AC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</w:tbl>
    <w:p w:rsidR="00F5783A" w:rsidRDefault="00F5783A">
      <w:pPr>
        <w:rPr>
          <w:rFonts w:ascii="PT Astra Serif" w:hAnsi="PT Astra Serif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1813E5" w:rsidRPr="005A08AC" w:rsidTr="001813E5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3E5" w:rsidRPr="005A08AC" w:rsidRDefault="001813E5" w:rsidP="001813E5">
            <w:pPr>
              <w:jc w:val="right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Таблица 4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1813E5" w:rsidRPr="005A08AC" w:rsidTr="001813E5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3E5" w:rsidRPr="005A08AC" w:rsidRDefault="001813E5" w:rsidP="001813E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1813E5" w:rsidRPr="005A08AC" w:rsidTr="001813E5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3E5" w:rsidRPr="001813E5" w:rsidRDefault="001813E5" w:rsidP="001813E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Распределение иных межбюджетных трансфертов </w:t>
            </w:r>
          </w:p>
          <w:p w:rsidR="001813E5" w:rsidRPr="001813E5" w:rsidRDefault="001813E5" w:rsidP="001813E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>бюджетам муниципальных районов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Ульяновской области </w:t>
            </w:r>
            <w:r w:rsidR="00E8737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>в целях компе</w:t>
            </w:r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>н</w:t>
            </w:r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>сации расходов учредителя</w:t>
            </w:r>
          </w:p>
          <w:p w:rsidR="001813E5" w:rsidRPr="001813E5" w:rsidRDefault="001813E5" w:rsidP="001813E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>муниципальной образовательной организации, реализующей</w:t>
            </w:r>
          </w:p>
          <w:p w:rsidR="001813E5" w:rsidRPr="001813E5" w:rsidRDefault="001813E5" w:rsidP="001813E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>основные общеобразовательные программы, на организацию</w:t>
            </w:r>
          </w:p>
          <w:p w:rsidR="001813E5" w:rsidRPr="001813E5" w:rsidRDefault="001813E5" w:rsidP="001813E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бесплатной перевозки </w:t>
            </w:r>
            <w:proofErr w:type="gramStart"/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>обучающихся</w:t>
            </w:r>
            <w:proofErr w:type="gramEnd"/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в данной образовательной</w:t>
            </w:r>
          </w:p>
          <w:p w:rsidR="001813E5" w:rsidRPr="001813E5" w:rsidRDefault="001813E5" w:rsidP="001813E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>организации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и</w:t>
            </w:r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>проживающих</w:t>
            </w:r>
            <w:proofErr w:type="gramEnd"/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на территории иного</w:t>
            </w:r>
          </w:p>
          <w:p w:rsidR="001813E5" w:rsidRPr="001813E5" w:rsidRDefault="001813E5" w:rsidP="001813E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>муниципального района или городского округа</w:t>
            </w:r>
          </w:p>
          <w:p w:rsidR="001813E5" w:rsidRPr="005A08AC" w:rsidRDefault="001813E5" w:rsidP="001813E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813E5">
              <w:rPr>
                <w:rFonts w:ascii="PT Astra Serif" w:hAnsi="PT Astra Serif"/>
                <w:b/>
                <w:bCs/>
                <w:sz w:val="28"/>
                <w:szCs w:val="28"/>
              </w:rPr>
              <w:t>Ульяновской области, на 2019 год</w:t>
            </w:r>
          </w:p>
        </w:tc>
      </w:tr>
      <w:tr w:rsidR="001813E5" w:rsidRPr="005A08AC" w:rsidTr="001813E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13E5" w:rsidRPr="005A08AC" w:rsidRDefault="001813E5" w:rsidP="001813E5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13E5" w:rsidRPr="005A08AC" w:rsidRDefault="001813E5" w:rsidP="001813E5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13E5" w:rsidRPr="005A08AC" w:rsidRDefault="001813E5" w:rsidP="001813E5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1813E5" w:rsidRPr="008E44F7" w:rsidRDefault="001813E5" w:rsidP="001813E5">
      <w:pPr>
        <w:rPr>
          <w:rFonts w:ascii="PT Astra Serif" w:hAnsi="PT Astra Serif"/>
          <w:color w:val="FF0000"/>
          <w:sz w:val="2"/>
          <w:szCs w:val="2"/>
        </w:rPr>
      </w:pPr>
    </w:p>
    <w:tbl>
      <w:tblPr>
        <w:tblW w:w="9909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3816"/>
        <w:gridCol w:w="2127"/>
        <w:gridCol w:w="1644"/>
        <w:gridCol w:w="1587"/>
      </w:tblGrid>
      <w:tr w:rsidR="001813E5" w:rsidRPr="005A08AC" w:rsidTr="00E87373">
        <w:trPr>
          <w:trHeight w:val="448"/>
          <w:tblHeader/>
        </w:trPr>
        <w:tc>
          <w:tcPr>
            <w:tcW w:w="735" w:type="dxa"/>
            <w:vAlign w:val="center"/>
          </w:tcPr>
          <w:p w:rsidR="001813E5" w:rsidRPr="005A08AC" w:rsidRDefault="001813E5" w:rsidP="001813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№</w:t>
            </w:r>
            <w:r w:rsidRPr="005A08AC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vAlign w:val="center"/>
          </w:tcPr>
          <w:p w:rsidR="001813E5" w:rsidRPr="005A08AC" w:rsidRDefault="001813E5" w:rsidP="001813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1813E5" w:rsidRPr="005A08AC" w:rsidRDefault="001813E5" w:rsidP="001813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127" w:type="dxa"/>
            <w:vAlign w:val="center"/>
          </w:tcPr>
          <w:p w:rsidR="001813E5" w:rsidRPr="005A08AC" w:rsidRDefault="001813E5" w:rsidP="001813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644" w:type="dxa"/>
            <w:vAlign w:val="center"/>
          </w:tcPr>
          <w:p w:rsidR="001813E5" w:rsidRPr="005A08AC" w:rsidRDefault="001813E5" w:rsidP="001813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87" w:type="dxa"/>
            <w:vAlign w:val="center"/>
          </w:tcPr>
          <w:p w:rsidR="001813E5" w:rsidRPr="005A08AC" w:rsidRDefault="001813E5" w:rsidP="001813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spellStart"/>
            <w:proofErr w:type="gramStart"/>
            <w:r w:rsidRPr="005A08AC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spellEnd"/>
            <w:proofErr w:type="gramEnd"/>
          </w:p>
        </w:tc>
      </w:tr>
    </w:tbl>
    <w:p w:rsidR="001813E5" w:rsidRPr="005A08AC" w:rsidRDefault="001813E5" w:rsidP="001813E5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719"/>
        <w:gridCol w:w="16"/>
        <w:gridCol w:w="3816"/>
        <w:gridCol w:w="2127"/>
        <w:gridCol w:w="1644"/>
        <w:gridCol w:w="57"/>
        <w:gridCol w:w="1530"/>
        <w:gridCol w:w="29"/>
      </w:tblGrid>
      <w:tr w:rsidR="001813E5" w:rsidRPr="005A08AC" w:rsidTr="00E87373">
        <w:trPr>
          <w:gridAfter w:val="1"/>
          <w:wAfter w:w="29" w:type="dxa"/>
          <w:tblHeader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3E5" w:rsidRPr="005A08AC" w:rsidRDefault="001813E5" w:rsidP="001813E5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3E5" w:rsidRPr="005A08AC" w:rsidRDefault="001813E5" w:rsidP="001813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3E5" w:rsidRPr="005A08AC" w:rsidRDefault="001813E5" w:rsidP="001813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E5" w:rsidRPr="005A08AC" w:rsidRDefault="001813E5" w:rsidP="001813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E5" w:rsidRPr="005A08AC" w:rsidRDefault="001813E5" w:rsidP="001813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E87373" w:rsidRPr="00E87373" w:rsidTr="00E87373">
        <w:tblPrEx>
          <w:tblLook w:val="04A0"/>
        </w:tblPrEx>
        <w:trPr>
          <w:trHeight w:val="360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color w:val="000000"/>
                <w:sz w:val="28"/>
                <w:szCs w:val="28"/>
              </w:rPr>
            </w:pPr>
            <w:r w:rsidRPr="00E87373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rPr>
                <w:color w:val="000000"/>
                <w:sz w:val="28"/>
                <w:szCs w:val="28"/>
              </w:rPr>
            </w:pPr>
            <w:r w:rsidRPr="00E87373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color w:val="000000"/>
                <w:sz w:val="28"/>
                <w:szCs w:val="28"/>
              </w:rPr>
            </w:pPr>
            <w:r w:rsidRPr="00E87373">
              <w:rPr>
                <w:color w:val="000000"/>
                <w:sz w:val="28"/>
                <w:szCs w:val="28"/>
              </w:rPr>
              <w:t>295,1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color w:val="000000"/>
                <w:sz w:val="28"/>
                <w:szCs w:val="28"/>
              </w:rPr>
            </w:pPr>
            <w:r w:rsidRPr="00E87373">
              <w:rPr>
                <w:color w:val="000000"/>
                <w:sz w:val="28"/>
                <w:szCs w:val="28"/>
              </w:rPr>
              <w:t>226,26198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color w:val="000000"/>
                <w:sz w:val="28"/>
                <w:szCs w:val="28"/>
              </w:rPr>
            </w:pPr>
            <w:r w:rsidRPr="00E87373">
              <w:rPr>
                <w:color w:val="000000"/>
                <w:sz w:val="28"/>
                <w:szCs w:val="28"/>
              </w:rPr>
              <w:t>76,7</w:t>
            </w:r>
          </w:p>
        </w:tc>
      </w:tr>
      <w:tr w:rsidR="00E87373" w:rsidRPr="00E87373" w:rsidTr="00E87373">
        <w:tblPrEx>
          <w:tblLook w:val="04A0"/>
        </w:tblPrEx>
        <w:trPr>
          <w:trHeight w:val="360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color w:val="000000"/>
                <w:sz w:val="28"/>
                <w:szCs w:val="28"/>
              </w:rPr>
            </w:pPr>
            <w:r w:rsidRPr="00E87373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rPr>
                <w:color w:val="000000"/>
                <w:sz w:val="28"/>
                <w:szCs w:val="28"/>
              </w:rPr>
            </w:pPr>
            <w:r w:rsidRPr="00E87373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color w:val="000000"/>
                <w:sz w:val="28"/>
                <w:szCs w:val="28"/>
              </w:rPr>
            </w:pPr>
            <w:r w:rsidRPr="00E87373">
              <w:rPr>
                <w:color w:val="000000"/>
                <w:sz w:val="28"/>
                <w:szCs w:val="28"/>
              </w:rPr>
              <w:t>255,7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color w:val="000000"/>
                <w:sz w:val="28"/>
                <w:szCs w:val="28"/>
              </w:rPr>
            </w:pPr>
            <w:r w:rsidRPr="00E87373">
              <w:rPr>
                <w:color w:val="000000"/>
                <w:sz w:val="28"/>
                <w:szCs w:val="28"/>
              </w:rPr>
              <w:t>255,7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color w:val="000000"/>
                <w:sz w:val="28"/>
                <w:szCs w:val="28"/>
              </w:rPr>
            </w:pPr>
            <w:r w:rsidRPr="00E87373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87373" w:rsidRPr="00E87373" w:rsidTr="00E87373">
        <w:tblPrEx>
          <w:tblLook w:val="04A0"/>
        </w:tblPrEx>
        <w:trPr>
          <w:trHeight w:val="360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color w:val="000000"/>
                <w:sz w:val="28"/>
                <w:szCs w:val="28"/>
              </w:rPr>
            </w:pPr>
            <w:r w:rsidRPr="00E87373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rPr>
                <w:color w:val="000000"/>
                <w:sz w:val="28"/>
                <w:szCs w:val="28"/>
              </w:rPr>
            </w:pPr>
            <w:r w:rsidRPr="00E87373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color w:val="000000"/>
                <w:sz w:val="28"/>
                <w:szCs w:val="28"/>
              </w:rPr>
            </w:pPr>
            <w:r w:rsidRPr="00E87373">
              <w:rPr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color w:val="000000"/>
                <w:sz w:val="28"/>
                <w:szCs w:val="28"/>
              </w:rPr>
            </w:pPr>
            <w:r w:rsidRPr="00E87373">
              <w:rPr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color w:val="000000"/>
                <w:sz w:val="28"/>
                <w:szCs w:val="28"/>
              </w:rPr>
            </w:pPr>
            <w:r w:rsidRPr="00E87373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87373" w:rsidRPr="00E87373" w:rsidTr="00710379">
        <w:tblPrEx>
          <w:tblLook w:val="04A0"/>
        </w:tblPrEx>
        <w:trPr>
          <w:trHeight w:val="33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87373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87373">
              <w:rPr>
                <w:b/>
                <w:bCs/>
                <w:color w:val="000000"/>
                <w:sz w:val="28"/>
                <w:szCs w:val="28"/>
              </w:rPr>
              <w:t>865,6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87373">
              <w:rPr>
                <w:b/>
                <w:bCs/>
                <w:color w:val="000000"/>
                <w:sz w:val="28"/>
                <w:szCs w:val="28"/>
              </w:rPr>
              <w:t>796,76198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87373">
              <w:rPr>
                <w:b/>
                <w:bCs/>
                <w:color w:val="000000"/>
                <w:sz w:val="28"/>
                <w:szCs w:val="28"/>
              </w:rPr>
              <w:t>92,0</w:t>
            </w:r>
          </w:p>
        </w:tc>
      </w:tr>
      <w:tr w:rsidR="00E87373" w:rsidRPr="00E87373" w:rsidTr="00E87373">
        <w:tblPrEx>
          <w:tblLook w:val="04A0"/>
        </w:tblPrEx>
        <w:trPr>
          <w:trHeight w:val="39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7373" w:rsidRPr="00E87373" w:rsidRDefault="00710379" w:rsidP="00E873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87373">
              <w:rPr>
                <w:b/>
                <w:bCs/>
                <w:color w:val="000000"/>
                <w:sz w:val="28"/>
                <w:szCs w:val="28"/>
              </w:rPr>
              <w:t>865,6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87373">
              <w:rPr>
                <w:b/>
                <w:bCs/>
                <w:color w:val="000000"/>
                <w:sz w:val="28"/>
                <w:szCs w:val="28"/>
              </w:rPr>
              <w:t>796,76198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373" w:rsidRPr="00E87373" w:rsidRDefault="00E87373" w:rsidP="00E873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87373">
              <w:rPr>
                <w:b/>
                <w:bCs/>
                <w:color w:val="000000"/>
                <w:sz w:val="28"/>
                <w:szCs w:val="28"/>
              </w:rPr>
              <w:t>92,0</w:t>
            </w:r>
          </w:p>
        </w:tc>
      </w:tr>
    </w:tbl>
    <w:p w:rsidR="001813E5" w:rsidRDefault="001813E5">
      <w:pPr>
        <w:rPr>
          <w:rFonts w:ascii="PT Astra Serif" w:hAnsi="PT Astra Serif"/>
          <w:highlight w:val="yellow"/>
        </w:rPr>
      </w:pPr>
    </w:p>
    <w:tbl>
      <w:tblPr>
        <w:tblW w:w="9940" w:type="dxa"/>
        <w:tblInd w:w="91" w:type="dxa"/>
        <w:tblLayout w:type="fixed"/>
        <w:tblLook w:val="0000"/>
      </w:tblPr>
      <w:tblGrid>
        <w:gridCol w:w="724"/>
        <w:gridCol w:w="11"/>
        <w:gridCol w:w="3818"/>
        <w:gridCol w:w="862"/>
        <w:gridCol w:w="839"/>
        <w:gridCol w:w="1843"/>
        <w:gridCol w:w="1699"/>
        <w:gridCol w:w="144"/>
      </w:tblGrid>
      <w:tr w:rsidR="00C85357" w:rsidRPr="008E44F7" w:rsidTr="00966FAC">
        <w:trPr>
          <w:gridAfter w:val="1"/>
          <w:wAfter w:w="144" w:type="dxa"/>
          <w:trHeight w:val="157"/>
        </w:trPr>
        <w:tc>
          <w:tcPr>
            <w:tcW w:w="9796" w:type="dxa"/>
            <w:gridSpan w:val="7"/>
            <w:vAlign w:val="center"/>
          </w:tcPr>
          <w:p w:rsidR="00C85357" w:rsidRPr="00C85357" w:rsidRDefault="00C85357" w:rsidP="00C85357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C85357">
              <w:rPr>
                <w:rFonts w:ascii="PT Astra Serif" w:hAnsi="PT Astra Serif"/>
                <w:bCs/>
                <w:sz w:val="28"/>
                <w:szCs w:val="28"/>
              </w:rPr>
              <w:t>Таблица 44</w:t>
            </w:r>
          </w:p>
        </w:tc>
      </w:tr>
      <w:tr w:rsidR="00C85357" w:rsidRPr="008E44F7" w:rsidTr="00966FAC">
        <w:trPr>
          <w:gridAfter w:val="1"/>
          <w:wAfter w:w="144" w:type="dxa"/>
          <w:trHeight w:val="566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357" w:rsidRPr="00C85357" w:rsidRDefault="00C85357" w:rsidP="00C85357">
            <w:pPr>
              <w:ind w:right="-76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5357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C85357" w:rsidRDefault="00C85357" w:rsidP="00C85357">
            <w:pPr>
              <w:ind w:right="-76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8535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Ульяновской области из областного бюджета Ульяновской области </w:t>
            </w:r>
          </w:p>
          <w:p w:rsidR="00C85357" w:rsidRPr="008E44F7" w:rsidRDefault="00C85357" w:rsidP="00C85357">
            <w:pPr>
              <w:ind w:right="-76"/>
              <w:jc w:val="center"/>
              <w:rPr>
                <w:rFonts w:ascii="PT Astra Serif" w:hAnsi="PT Astra Serif"/>
                <w:b/>
                <w:bCs/>
                <w:sz w:val="28"/>
                <w:szCs w:val="28"/>
                <w:highlight w:val="yellow"/>
              </w:rPr>
            </w:pPr>
            <w:r w:rsidRPr="00C85357">
              <w:rPr>
                <w:rFonts w:ascii="PT Astra Serif" w:hAnsi="PT Astra Serif"/>
                <w:b/>
                <w:bCs/>
                <w:sz w:val="28"/>
                <w:szCs w:val="28"/>
              </w:rPr>
              <w:t>на создание в общеобразователь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ных организациях,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расположенных </w:t>
            </w:r>
            <w:r w:rsidRPr="00C8535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в сельской местности, условий для занятия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C85357">
              <w:rPr>
                <w:rFonts w:ascii="PT Astra Serif" w:hAnsi="PT Astra Serif"/>
                <w:b/>
                <w:bCs/>
                <w:sz w:val="28"/>
                <w:szCs w:val="28"/>
              </w:rPr>
              <w:t>физической культурой и спо</w:t>
            </w:r>
            <w:r w:rsidRPr="00C85357">
              <w:rPr>
                <w:rFonts w:ascii="PT Astra Serif" w:hAnsi="PT Astra Serif"/>
                <w:b/>
                <w:bCs/>
                <w:sz w:val="28"/>
                <w:szCs w:val="28"/>
              </w:rPr>
              <w:t>р</w:t>
            </w:r>
            <w:r w:rsidRPr="00C85357">
              <w:rPr>
                <w:rFonts w:ascii="PT Astra Serif" w:hAnsi="PT Astra Serif"/>
                <w:b/>
                <w:bCs/>
                <w:sz w:val="28"/>
                <w:szCs w:val="28"/>
              </w:rPr>
              <w:t>том на 2019 год</w:t>
            </w:r>
          </w:p>
        </w:tc>
      </w:tr>
      <w:tr w:rsidR="00C85357" w:rsidRPr="00C85357" w:rsidTr="00966FAC">
        <w:trPr>
          <w:gridAfter w:val="1"/>
          <w:wAfter w:w="144" w:type="dxa"/>
          <w:trHeight w:val="401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5357" w:rsidRPr="00C85357" w:rsidRDefault="00C85357" w:rsidP="00C85357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5357" w:rsidRPr="00C85357" w:rsidRDefault="00C85357" w:rsidP="00C85357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5357" w:rsidRPr="00C85357" w:rsidRDefault="00C85357" w:rsidP="00C85357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C85357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  <w:tr w:rsidR="00966FAC" w:rsidRPr="00710379" w:rsidTr="00966FAC">
        <w:tblPrEx>
          <w:tblLook w:val="04A0"/>
        </w:tblPrEx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FAC" w:rsidRPr="005A08AC" w:rsidRDefault="00966FAC" w:rsidP="0064163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№</w:t>
            </w:r>
            <w:r w:rsidRPr="005A08AC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FAC" w:rsidRPr="005A08AC" w:rsidRDefault="00966FAC" w:rsidP="0064163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966FAC" w:rsidRPr="005A08AC" w:rsidRDefault="00966FAC" w:rsidP="0064163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FAC" w:rsidRPr="005A08AC" w:rsidRDefault="00966FAC" w:rsidP="0064163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Уточнё</w:t>
            </w:r>
            <w:r w:rsidRPr="005A08AC">
              <w:rPr>
                <w:rFonts w:ascii="PT Astra Serif" w:hAnsi="PT Astra Serif"/>
                <w:sz w:val="28"/>
                <w:szCs w:val="28"/>
              </w:rPr>
              <w:t>н</w:t>
            </w:r>
            <w:r w:rsidRPr="005A08AC">
              <w:rPr>
                <w:rFonts w:ascii="PT Astra Serif" w:hAnsi="PT Astra Serif"/>
                <w:sz w:val="28"/>
                <w:szCs w:val="28"/>
              </w:rPr>
              <w:t>ный 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AC" w:rsidRPr="005A08AC" w:rsidRDefault="00966FAC" w:rsidP="0064163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AC" w:rsidRPr="005A08AC" w:rsidRDefault="00966FAC" w:rsidP="0064163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spellStart"/>
            <w:proofErr w:type="gramStart"/>
            <w:r w:rsidRPr="005A08AC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spellEnd"/>
            <w:proofErr w:type="gramEnd"/>
          </w:p>
        </w:tc>
      </w:tr>
    </w:tbl>
    <w:p w:rsidR="00966FAC" w:rsidRPr="00966FAC" w:rsidRDefault="00966FAC">
      <w:pPr>
        <w:rPr>
          <w:sz w:val="2"/>
          <w:szCs w:val="2"/>
        </w:rPr>
      </w:pPr>
    </w:p>
    <w:tbl>
      <w:tblPr>
        <w:tblW w:w="9940" w:type="dxa"/>
        <w:tblInd w:w="91" w:type="dxa"/>
        <w:tblLayout w:type="fixed"/>
        <w:tblLook w:val="04A0"/>
      </w:tblPr>
      <w:tblGrid>
        <w:gridCol w:w="724"/>
        <w:gridCol w:w="3829"/>
        <w:gridCol w:w="1701"/>
        <w:gridCol w:w="1843"/>
        <w:gridCol w:w="1843"/>
      </w:tblGrid>
      <w:tr w:rsidR="00966FAC" w:rsidRPr="00710379" w:rsidTr="00966FAC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FAC" w:rsidRPr="005A08AC" w:rsidRDefault="00966FAC" w:rsidP="00641632">
            <w:pPr>
              <w:pStyle w:val="ac"/>
              <w:ind w:left="-93" w:right="-97"/>
              <w:jc w:val="center"/>
              <w:rPr>
                <w:rFonts w:ascii="PT Astra Serif" w:hAnsi="PT Astra Serif"/>
              </w:rPr>
            </w:pPr>
            <w:r w:rsidRPr="005A08AC">
              <w:rPr>
                <w:rFonts w:ascii="PT Astra Serif" w:hAnsi="PT Astra Serif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FAC" w:rsidRPr="005A08AC" w:rsidRDefault="00966FAC" w:rsidP="0064163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FAC" w:rsidRPr="005A08AC" w:rsidRDefault="00966FAC" w:rsidP="0064163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AC" w:rsidRPr="005A08AC" w:rsidRDefault="00966FAC" w:rsidP="0064163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AC" w:rsidRPr="005A08AC" w:rsidRDefault="00966FAC" w:rsidP="0064163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8AC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C85357" w:rsidRPr="00710379" w:rsidTr="00966FAC"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2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170,0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170,0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85357" w:rsidRPr="00710379" w:rsidTr="00966FAC"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130,56097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130,56097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85357" w:rsidRPr="00710379" w:rsidTr="00966FAC"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1550,0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1550,0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85357" w:rsidRPr="00710379" w:rsidTr="00966FAC"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1550,0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1550,0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85357" w:rsidRPr="00710379" w:rsidTr="00966FAC"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1680,56098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1680,56098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85357" w:rsidRPr="00710379" w:rsidTr="00966FAC"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1550,0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1550,0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85357" w:rsidRPr="00710379" w:rsidTr="00966FAC"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250,0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250,0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85357" w:rsidRPr="00710379" w:rsidTr="00966FAC"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1720,0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1720,0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85357" w:rsidRPr="00710379" w:rsidTr="00966FAC"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1680,56097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1680,56097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85357" w:rsidRPr="00710379" w:rsidTr="00966FAC"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130,56098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130,56098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85357" w:rsidRPr="00710379" w:rsidTr="00966FAC"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130,56098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130,56098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0379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85357" w:rsidRPr="00710379" w:rsidTr="00966FAC"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0379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710379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0379">
              <w:rPr>
                <w:rFonts w:ascii="PT Astra Serif" w:hAnsi="PT Astra Serif"/>
                <w:b/>
                <w:sz w:val="28"/>
                <w:szCs w:val="28"/>
              </w:rPr>
              <w:t>10542,80488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0379">
              <w:rPr>
                <w:rFonts w:ascii="PT Astra Serif" w:hAnsi="PT Astra Serif"/>
                <w:b/>
                <w:sz w:val="28"/>
                <w:szCs w:val="28"/>
              </w:rPr>
              <w:t>10542,80488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5357" w:rsidRPr="00710379" w:rsidRDefault="00C85357" w:rsidP="0071037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0379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</w:tbl>
    <w:p w:rsidR="00C85357" w:rsidRPr="008E44F7" w:rsidRDefault="00C85357">
      <w:pPr>
        <w:rPr>
          <w:rFonts w:ascii="PT Astra Serif" w:hAnsi="PT Astra Serif"/>
          <w:b/>
          <w:highlight w:val="yellow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732"/>
        <w:gridCol w:w="4650"/>
        <w:gridCol w:w="4399"/>
      </w:tblGrid>
      <w:tr w:rsidR="00255B9E" w:rsidRPr="008E44F7" w:rsidTr="00255B9E">
        <w:trPr>
          <w:trHeight w:val="157"/>
        </w:trPr>
        <w:tc>
          <w:tcPr>
            <w:tcW w:w="9781" w:type="dxa"/>
            <w:gridSpan w:val="3"/>
            <w:vAlign w:val="center"/>
          </w:tcPr>
          <w:p w:rsidR="00255B9E" w:rsidRPr="00D00947" w:rsidRDefault="00255B9E" w:rsidP="00255B9E">
            <w:pPr>
              <w:jc w:val="right"/>
              <w:rPr>
                <w:rFonts w:ascii="PT Astra Serif" w:hAnsi="PT Astra Serif"/>
                <w:bCs/>
                <w:color w:val="000000" w:themeColor="text1"/>
                <w:sz w:val="28"/>
                <w:szCs w:val="28"/>
              </w:rPr>
            </w:pPr>
            <w:r w:rsidRPr="00D00947">
              <w:rPr>
                <w:rFonts w:ascii="PT Astra Serif" w:hAnsi="PT Astra Serif"/>
                <w:bCs/>
                <w:color w:val="000000" w:themeColor="text1"/>
                <w:sz w:val="28"/>
                <w:szCs w:val="28"/>
              </w:rPr>
              <w:t>Таблица 45</w:t>
            </w:r>
          </w:p>
          <w:p w:rsidR="00255B9E" w:rsidRPr="00D00947" w:rsidRDefault="00255B9E" w:rsidP="00255B9E">
            <w:pPr>
              <w:jc w:val="right"/>
              <w:rPr>
                <w:rFonts w:ascii="PT Astra Serif" w:hAnsi="PT Astra Serif"/>
                <w:bCs/>
                <w:color w:val="000000" w:themeColor="text1"/>
                <w:sz w:val="28"/>
                <w:szCs w:val="28"/>
              </w:rPr>
            </w:pPr>
          </w:p>
        </w:tc>
      </w:tr>
      <w:tr w:rsidR="00255B9E" w:rsidRPr="008E44F7" w:rsidTr="00255B9E">
        <w:trPr>
          <w:trHeight w:val="566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B9E" w:rsidRPr="008E44F7" w:rsidRDefault="00D00947" w:rsidP="00255B9E">
            <w:pPr>
              <w:ind w:right="-76"/>
              <w:jc w:val="center"/>
              <w:rPr>
                <w:rFonts w:ascii="PT Astra Serif" w:hAnsi="PT Astra Serif"/>
                <w:b/>
                <w:bCs/>
                <w:sz w:val="28"/>
                <w:szCs w:val="28"/>
                <w:highlight w:val="yellow"/>
              </w:rPr>
            </w:pPr>
            <w:r w:rsidRPr="00D0094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D0094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и городских округов Ульяновской области на обновление материально-технической базы для формирования у обучающихся современных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D00947">
              <w:rPr>
                <w:rFonts w:ascii="PT Astra Serif" w:hAnsi="PT Astra Serif"/>
                <w:b/>
                <w:bCs/>
                <w:sz w:val="28"/>
                <w:szCs w:val="28"/>
              </w:rPr>
              <w:t>технологических и г</w:t>
            </w:r>
            <w:r w:rsidRPr="00D00947">
              <w:rPr>
                <w:rFonts w:ascii="PT Astra Serif" w:hAnsi="PT Astra Serif"/>
                <w:b/>
                <w:bCs/>
                <w:sz w:val="28"/>
                <w:szCs w:val="28"/>
              </w:rPr>
              <w:t>у</w:t>
            </w:r>
            <w:r w:rsidRPr="00D00947">
              <w:rPr>
                <w:rFonts w:ascii="PT Astra Serif" w:hAnsi="PT Astra Serif"/>
                <w:b/>
                <w:bCs/>
                <w:sz w:val="28"/>
                <w:szCs w:val="28"/>
              </w:rPr>
              <w:t>манитарных навыков на 2019 год</w:t>
            </w:r>
          </w:p>
        </w:tc>
      </w:tr>
      <w:tr w:rsidR="00255B9E" w:rsidRPr="00D00947" w:rsidTr="00255B9E">
        <w:trPr>
          <w:trHeight w:val="401"/>
        </w:trPr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9E" w:rsidRPr="00D00947" w:rsidRDefault="00255B9E" w:rsidP="00255B9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9E" w:rsidRPr="00D00947" w:rsidRDefault="00255B9E" w:rsidP="00255B9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9E" w:rsidRPr="00D00947" w:rsidRDefault="00255B9E" w:rsidP="00255B9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D00947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255B9E" w:rsidRPr="00D00947" w:rsidRDefault="00255B9E" w:rsidP="00255B9E">
      <w:pPr>
        <w:rPr>
          <w:rFonts w:ascii="PT Astra Serif" w:hAnsi="PT Astra Serif"/>
          <w:sz w:val="2"/>
          <w:szCs w:val="2"/>
        </w:rPr>
      </w:pPr>
    </w:p>
    <w:tbl>
      <w:tblPr>
        <w:tblW w:w="9798" w:type="dxa"/>
        <w:tblInd w:w="9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3829"/>
        <w:gridCol w:w="1748"/>
        <w:gridCol w:w="1748"/>
        <w:gridCol w:w="1749"/>
      </w:tblGrid>
      <w:tr w:rsidR="00255B9E" w:rsidRPr="00D00947" w:rsidTr="00255B9E">
        <w:trPr>
          <w:trHeight w:val="448"/>
        </w:trPr>
        <w:tc>
          <w:tcPr>
            <w:tcW w:w="724" w:type="dxa"/>
            <w:vAlign w:val="center"/>
          </w:tcPr>
          <w:p w:rsidR="00255B9E" w:rsidRPr="00D00947" w:rsidRDefault="00255B9E" w:rsidP="00255B9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0947">
              <w:rPr>
                <w:rFonts w:ascii="PT Astra Serif" w:hAnsi="PT Astra Serif"/>
                <w:sz w:val="28"/>
                <w:szCs w:val="28"/>
              </w:rPr>
              <w:t xml:space="preserve">№   </w:t>
            </w:r>
            <w:r w:rsidRPr="00D00947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29" w:type="dxa"/>
            <w:vAlign w:val="center"/>
          </w:tcPr>
          <w:p w:rsidR="00255B9E" w:rsidRPr="00D00947" w:rsidRDefault="00255B9E" w:rsidP="00255B9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0947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255B9E" w:rsidRPr="00D00947" w:rsidRDefault="00255B9E" w:rsidP="00255B9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0947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255B9E" w:rsidRPr="00D00947" w:rsidRDefault="00255B9E" w:rsidP="00255B9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0947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255B9E" w:rsidRPr="00D00947" w:rsidRDefault="00255B9E" w:rsidP="00255B9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0947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255B9E" w:rsidRPr="00D00947" w:rsidRDefault="00255B9E" w:rsidP="00255B9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0947">
              <w:rPr>
                <w:rFonts w:ascii="PT Astra Serif" w:hAnsi="PT Astra Serif"/>
                <w:sz w:val="28"/>
                <w:szCs w:val="28"/>
              </w:rPr>
              <w:t>% исполн</w:t>
            </w:r>
            <w:r w:rsidRPr="00D00947">
              <w:rPr>
                <w:rFonts w:ascii="PT Astra Serif" w:hAnsi="PT Astra Serif"/>
                <w:sz w:val="28"/>
                <w:szCs w:val="28"/>
              </w:rPr>
              <w:t>е</w:t>
            </w:r>
            <w:r w:rsidRPr="00D00947">
              <w:rPr>
                <w:rFonts w:ascii="PT Astra Serif" w:hAnsi="PT Astra Serif"/>
                <w:sz w:val="28"/>
                <w:szCs w:val="28"/>
              </w:rPr>
              <w:t>ния</w:t>
            </w:r>
          </w:p>
        </w:tc>
      </w:tr>
    </w:tbl>
    <w:p w:rsidR="00255B9E" w:rsidRPr="00D00947" w:rsidRDefault="00255B9E" w:rsidP="00255B9E">
      <w:pPr>
        <w:rPr>
          <w:rFonts w:ascii="PT Astra Serif" w:hAnsi="PT Astra Serif"/>
          <w:sz w:val="2"/>
          <w:szCs w:val="2"/>
        </w:rPr>
      </w:pPr>
    </w:p>
    <w:tbl>
      <w:tblPr>
        <w:tblW w:w="9798" w:type="dxa"/>
        <w:tblInd w:w="91" w:type="dxa"/>
        <w:tblLayout w:type="fixed"/>
        <w:tblLook w:val="04A0"/>
      </w:tblPr>
      <w:tblGrid>
        <w:gridCol w:w="6"/>
        <w:gridCol w:w="719"/>
        <w:gridCol w:w="3828"/>
        <w:gridCol w:w="1701"/>
        <w:gridCol w:w="47"/>
        <w:gridCol w:w="1748"/>
        <w:gridCol w:w="48"/>
        <w:gridCol w:w="1701"/>
      </w:tblGrid>
      <w:tr w:rsidR="00255B9E" w:rsidRPr="008E44F7" w:rsidTr="00586965">
        <w:trPr>
          <w:trHeight w:val="70"/>
          <w:tblHeader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9E" w:rsidRPr="00D00947" w:rsidRDefault="00255B9E" w:rsidP="00255B9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094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9E" w:rsidRPr="00D00947" w:rsidRDefault="00255B9E" w:rsidP="00255B9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094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9E" w:rsidRPr="00D00947" w:rsidRDefault="00255B9E" w:rsidP="00255B9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094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B9E" w:rsidRPr="00D00947" w:rsidRDefault="00255B9E" w:rsidP="00255B9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094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B9E" w:rsidRPr="00D00947" w:rsidRDefault="00255B9E" w:rsidP="00255B9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094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3150,09598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3150,09598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3150,09598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3150,09598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4725,144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4725,144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1575,048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3150,09599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3150,09599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1575,04798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3150,09598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3150,09598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B254D0">
        <w:trPr>
          <w:gridBefore w:val="1"/>
          <w:wBefore w:w="7" w:type="dxa"/>
          <w:trHeight w:val="314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86965">
              <w:rPr>
                <w:rFonts w:ascii="PT Astra Serif" w:hAnsi="PT Astra Serif"/>
                <w:b/>
                <w:bCs/>
                <w:sz w:val="28"/>
                <w:szCs w:val="28"/>
              </w:rPr>
              <w:t>42526,29577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86965">
              <w:rPr>
                <w:rFonts w:ascii="PT Astra Serif" w:hAnsi="PT Astra Serif"/>
                <w:b/>
                <w:bCs/>
                <w:sz w:val="28"/>
                <w:szCs w:val="28"/>
              </w:rPr>
              <w:t>42526,29577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6965">
              <w:rPr>
                <w:rFonts w:ascii="PT Astra Serif" w:hAnsi="PT Astra Serif"/>
                <w:sz w:val="28"/>
                <w:szCs w:val="28"/>
              </w:rPr>
              <w:t>1575,04799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360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86965">
              <w:rPr>
                <w:rFonts w:ascii="PT Astra Serif" w:hAnsi="PT Astra Serif"/>
                <w:b/>
                <w:bCs/>
                <w:sz w:val="28"/>
                <w:szCs w:val="28"/>
              </w:rPr>
              <w:t>3150,09598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86965">
              <w:rPr>
                <w:rFonts w:ascii="PT Astra Serif" w:hAnsi="PT Astra Serif"/>
                <w:b/>
                <w:bCs/>
                <w:sz w:val="28"/>
                <w:szCs w:val="28"/>
              </w:rPr>
              <w:t>3150,09598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86965" w:rsidRPr="00586965" w:rsidTr="00E371FD">
        <w:trPr>
          <w:gridBefore w:val="1"/>
          <w:wBefore w:w="7" w:type="dxa"/>
          <w:trHeight w:val="465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586965">
            <w:pP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Итого по районам и гор</w:t>
            </w:r>
            <w:r w:rsidRPr="00586965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</w:t>
            </w:r>
            <w:r w:rsidRPr="00586965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дам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E371FD" w:rsidP="00E371FD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45</w:t>
            </w:r>
            <w:r w:rsidR="00586965" w:rsidRPr="00586965">
              <w:rPr>
                <w:rFonts w:ascii="PT Astra Serif" w:hAnsi="PT Astra Serif"/>
                <w:b/>
                <w:bCs/>
                <w:sz w:val="28"/>
                <w:szCs w:val="28"/>
              </w:rPr>
              <w:t>676,39175</w:t>
            </w:r>
          </w:p>
        </w:tc>
        <w:tc>
          <w:tcPr>
            <w:tcW w:w="1843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86965">
              <w:rPr>
                <w:rFonts w:ascii="PT Astra Serif" w:hAnsi="PT Astra Serif"/>
                <w:b/>
                <w:bCs/>
                <w:sz w:val="28"/>
                <w:szCs w:val="28"/>
              </w:rPr>
              <w:t>45676,39175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6965" w:rsidRPr="00586965" w:rsidRDefault="00586965" w:rsidP="00E371FD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586965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586965" w:rsidRPr="008E44F7" w:rsidRDefault="00586965">
      <w:pPr>
        <w:rPr>
          <w:rFonts w:ascii="PT Astra Serif" w:hAnsi="PT Astra Serif"/>
          <w:highlight w:val="yellow"/>
        </w:rPr>
      </w:pPr>
    </w:p>
    <w:tbl>
      <w:tblPr>
        <w:tblW w:w="9781" w:type="dxa"/>
        <w:tblInd w:w="108" w:type="dxa"/>
        <w:tblLook w:val="04A0"/>
      </w:tblPr>
      <w:tblGrid>
        <w:gridCol w:w="700"/>
        <w:gridCol w:w="4720"/>
        <w:gridCol w:w="4361"/>
      </w:tblGrid>
      <w:tr w:rsidR="006F7F8D" w:rsidRPr="008E44F7" w:rsidTr="006F7F8D">
        <w:trPr>
          <w:trHeight w:val="157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6F7F8D" w:rsidRPr="008E44F7" w:rsidRDefault="006F7F8D" w:rsidP="00FB0E9F">
            <w:pPr>
              <w:spacing w:line="25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sz w:val="28"/>
                <w:szCs w:val="28"/>
              </w:rPr>
              <w:t>Таблица 46</w:t>
            </w:r>
          </w:p>
          <w:p w:rsidR="006F7F8D" w:rsidRPr="008E44F7" w:rsidRDefault="006F7F8D" w:rsidP="00FB0E9F">
            <w:pPr>
              <w:spacing w:line="250" w:lineRule="auto"/>
              <w:jc w:val="right"/>
              <w:rPr>
                <w:rFonts w:ascii="PT Astra Serif" w:hAnsi="PT Astra Serif"/>
                <w:bCs/>
              </w:rPr>
            </w:pPr>
          </w:p>
        </w:tc>
      </w:tr>
      <w:tr w:rsidR="006F7F8D" w:rsidRPr="008E44F7" w:rsidTr="006F7F8D">
        <w:trPr>
          <w:trHeight w:val="1280"/>
        </w:trPr>
        <w:tc>
          <w:tcPr>
            <w:tcW w:w="9781" w:type="dxa"/>
            <w:gridSpan w:val="3"/>
            <w:shd w:val="clear" w:color="auto" w:fill="auto"/>
            <w:vAlign w:val="center"/>
            <w:hideMark/>
          </w:tcPr>
          <w:p w:rsidR="006F7F8D" w:rsidRPr="008E44F7" w:rsidRDefault="006F7F8D" w:rsidP="006F7F8D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городских округов</w:t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 на адресную финансовую поддержку спортивных организаций, осуществляющих подготовку спортивного резерва</w:t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для сборных команд Российской Федерации, на 2019 год</w:t>
            </w:r>
          </w:p>
        </w:tc>
      </w:tr>
      <w:tr w:rsidR="006F7F8D" w:rsidRPr="008E44F7" w:rsidTr="006F7F8D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F7F8D" w:rsidRPr="008E44F7" w:rsidRDefault="006F7F8D" w:rsidP="00FB0E9F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F7F8D" w:rsidRPr="008E44F7" w:rsidRDefault="006F7F8D" w:rsidP="00FB0E9F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F8D" w:rsidRPr="008E44F7" w:rsidRDefault="006F7F8D" w:rsidP="00FB0E9F">
            <w:pPr>
              <w:spacing w:line="25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6F7F8D" w:rsidRPr="008E44F7" w:rsidRDefault="006F7F8D" w:rsidP="006F7F8D">
      <w:pPr>
        <w:spacing w:line="250" w:lineRule="auto"/>
        <w:rPr>
          <w:rFonts w:ascii="PT Astra Serif" w:hAnsi="PT Astra Serif"/>
          <w:color w:val="FF0000"/>
          <w:sz w:val="2"/>
          <w:szCs w:val="2"/>
        </w:rPr>
      </w:pPr>
    </w:p>
    <w:tbl>
      <w:tblPr>
        <w:tblW w:w="975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3970"/>
        <w:gridCol w:w="1730"/>
        <w:gridCol w:w="1698"/>
        <w:gridCol w:w="1644"/>
      </w:tblGrid>
      <w:tr w:rsidR="006F7F8D" w:rsidRPr="008E44F7" w:rsidTr="006F7F8D">
        <w:trPr>
          <w:tblHeader/>
        </w:trPr>
        <w:tc>
          <w:tcPr>
            <w:tcW w:w="708" w:type="dxa"/>
            <w:vAlign w:val="center"/>
          </w:tcPr>
          <w:p w:rsidR="006F7F8D" w:rsidRPr="008E44F7" w:rsidRDefault="006F7F8D" w:rsidP="006F7F8D">
            <w:pPr>
              <w:spacing w:before="100" w:beforeAutospacing="1" w:after="100" w:afterAutospacing="1"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№</w:t>
            </w:r>
            <w:r w:rsidRPr="008E44F7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970" w:type="dxa"/>
            <w:vAlign w:val="center"/>
          </w:tcPr>
          <w:p w:rsidR="006F7F8D" w:rsidRPr="008E44F7" w:rsidRDefault="006F7F8D" w:rsidP="006F7F8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6F7F8D" w:rsidRPr="008E44F7" w:rsidRDefault="006F7F8D" w:rsidP="006F7F8D">
            <w:pPr>
              <w:spacing w:line="250" w:lineRule="auto"/>
              <w:ind w:right="3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30" w:type="dxa"/>
            <w:vAlign w:val="center"/>
          </w:tcPr>
          <w:p w:rsidR="006F7F8D" w:rsidRPr="008E44F7" w:rsidRDefault="006F7F8D" w:rsidP="006F7F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698" w:type="dxa"/>
            <w:vAlign w:val="center"/>
          </w:tcPr>
          <w:p w:rsidR="006F7F8D" w:rsidRPr="008E44F7" w:rsidRDefault="006F7F8D" w:rsidP="006F7F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644" w:type="dxa"/>
            <w:vAlign w:val="center"/>
          </w:tcPr>
          <w:p w:rsidR="006F7F8D" w:rsidRPr="008E44F7" w:rsidRDefault="006F7F8D" w:rsidP="006F7F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8E44F7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  <w:tr w:rsidR="006F7F8D" w:rsidRPr="008E44F7" w:rsidTr="006F7F8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8D" w:rsidRPr="008E44F7" w:rsidRDefault="006F7F8D" w:rsidP="00FB0E9F">
            <w:pPr>
              <w:pStyle w:val="ad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8D" w:rsidRPr="008E44F7" w:rsidRDefault="006F7F8D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8D" w:rsidRPr="008E44F7" w:rsidRDefault="006F7F8D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8D" w:rsidRPr="008E44F7" w:rsidRDefault="0062790A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8D" w:rsidRPr="008E44F7" w:rsidRDefault="0062790A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6F7F8D" w:rsidRPr="008E44F7" w:rsidTr="006F7F8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6F7F8D" w:rsidRPr="008E44F7" w:rsidRDefault="006F7F8D" w:rsidP="00FB0E9F">
            <w:pPr>
              <w:pStyle w:val="ad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</w:tcBorders>
            <w:vAlign w:val="bottom"/>
          </w:tcPr>
          <w:p w:rsidR="006F7F8D" w:rsidRPr="008E44F7" w:rsidRDefault="006F7F8D" w:rsidP="00FB0E9F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30" w:type="dxa"/>
            <w:tcBorders>
              <w:top w:val="single" w:sz="4" w:space="0" w:color="auto"/>
            </w:tcBorders>
            <w:vAlign w:val="bottom"/>
          </w:tcPr>
          <w:p w:rsidR="006F7F8D" w:rsidRPr="008E44F7" w:rsidRDefault="006F7F8D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1000,0</w:t>
            </w:r>
          </w:p>
        </w:tc>
        <w:tc>
          <w:tcPr>
            <w:tcW w:w="1698" w:type="dxa"/>
            <w:tcBorders>
              <w:top w:val="single" w:sz="4" w:space="0" w:color="auto"/>
            </w:tcBorders>
            <w:vAlign w:val="bottom"/>
          </w:tcPr>
          <w:p w:rsidR="006F7F8D" w:rsidRPr="008E44F7" w:rsidRDefault="006F7F8D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998,788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bottom"/>
          </w:tcPr>
          <w:p w:rsidR="006F7F8D" w:rsidRPr="008E44F7" w:rsidRDefault="006F7F8D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99,9</w:t>
            </w:r>
          </w:p>
        </w:tc>
      </w:tr>
      <w:tr w:rsidR="006F7F8D" w:rsidRPr="008E44F7" w:rsidTr="006F7F8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8" w:type="dxa"/>
            <w:vAlign w:val="bottom"/>
          </w:tcPr>
          <w:p w:rsidR="006F7F8D" w:rsidRPr="008E44F7" w:rsidRDefault="006F7F8D" w:rsidP="00FB0E9F">
            <w:pPr>
              <w:pStyle w:val="ad"/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970" w:type="dxa"/>
            <w:vAlign w:val="bottom"/>
          </w:tcPr>
          <w:p w:rsidR="006F7F8D" w:rsidRPr="008E44F7" w:rsidRDefault="006F7F8D" w:rsidP="00FB0E9F">
            <w:pPr>
              <w:spacing w:line="250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730" w:type="dxa"/>
            <w:vAlign w:val="bottom"/>
          </w:tcPr>
          <w:p w:rsidR="006F7F8D" w:rsidRPr="008E44F7" w:rsidRDefault="006F7F8D" w:rsidP="00FB0E9F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1000,0</w:t>
            </w:r>
          </w:p>
        </w:tc>
        <w:tc>
          <w:tcPr>
            <w:tcW w:w="1698" w:type="dxa"/>
            <w:vAlign w:val="bottom"/>
          </w:tcPr>
          <w:p w:rsidR="006F7F8D" w:rsidRPr="008E44F7" w:rsidRDefault="006F7F8D" w:rsidP="00FB0E9F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998,788</w:t>
            </w:r>
          </w:p>
        </w:tc>
        <w:tc>
          <w:tcPr>
            <w:tcW w:w="1644" w:type="dxa"/>
            <w:vAlign w:val="bottom"/>
          </w:tcPr>
          <w:p w:rsidR="006F7F8D" w:rsidRPr="008E44F7" w:rsidRDefault="006F7F8D" w:rsidP="00FB0E9F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99,9</w:t>
            </w:r>
          </w:p>
        </w:tc>
      </w:tr>
    </w:tbl>
    <w:p w:rsidR="006F7F8D" w:rsidRPr="008E44F7" w:rsidRDefault="006F7F8D" w:rsidP="0062790A">
      <w:pPr>
        <w:pStyle w:val="aa"/>
        <w:spacing w:after="0" w:line="250" w:lineRule="auto"/>
        <w:ind w:firstLine="720"/>
        <w:rPr>
          <w:rFonts w:ascii="PT Astra Serif" w:hAnsi="PT Astra Serif"/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62790A" w:rsidRPr="008E44F7" w:rsidTr="0062790A">
        <w:trPr>
          <w:trHeight w:val="157"/>
        </w:trPr>
        <w:tc>
          <w:tcPr>
            <w:tcW w:w="9796" w:type="dxa"/>
            <w:gridSpan w:val="3"/>
            <w:vAlign w:val="center"/>
          </w:tcPr>
          <w:p w:rsidR="006F7F8D" w:rsidRPr="008E44F7" w:rsidRDefault="006F7F8D" w:rsidP="00FB0E9F">
            <w:pPr>
              <w:spacing w:line="25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Cs/>
                <w:sz w:val="28"/>
                <w:szCs w:val="28"/>
              </w:rPr>
              <w:t>Таблица 47</w:t>
            </w:r>
          </w:p>
          <w:p w:rsidR="006F7F8D" w:rsidRPr="008E44F7" w:rsidRDefault="006F7F8D" w:rsidP="00FB0E9F">
            <w:pPr>
              <w:spacing w:line="25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62790A" w:rsidRPr="008E44F7" w:rsidTr="0062790A">
        <w:trPr>
          <w:trHeight w:val="984"/>
        </w:trPr>
        <w:tc>
          <w:tcPr>
            <w:tcW w:w="9796" w:type="dxa"/>
            <w:gridSpan w:val="3"/>
            <w:vAlign w:val="center"/>
          </w:tcPr>
          <w:p w:rsidR="006F7F8D" w:rsidRPr="008E44F7" w:rsidRDefault="006F7F8D" w:rsidP="0062790A">
            <w:pPr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 городских округов Ульяновской области на оснащение объектов</w:t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спортивной инфраструктуры спортивно-технологическим</w:t>
            </w: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оборудованием на 2019 год</w:t>
            </w:r>
          </w:p>
        </w:tc>
      </w:tr>
      <w:tr w:rsidR="0062790A" w:rsidRPr="008E44F7" w:rsidTr="0062790A">
        <w:trPr>
          <w:trHeight w:val="375"/>
        </w:trPr>
        <w:tc>
          <w:tcPr>
            <w:tcW w:w="700" w:type="dxa"/>
            <w:noWrap/>
            <w:vAlign w:val="bottom"/>
          </w:tcPr>
          <w:p w:rsidR="006F7F8D" w:rsidRPr="008E44F7" w:rsidRDefault="006F7F8D" w:rsidP="00FB0E9F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6F7F8D" w:rsidRPr="008E44F7" w:rsidRDefault="006F7F8D" w:rsidP="00FB0E9F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6F7F8D" w:rsidRPr="008E44F7" w:rsidRDefault="006F7F8D" w:rsidP="00FB0E9F">
            <w:pPr>
              <w:spacing w:line="25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6F7F8D" w:rsidRPr="008E44F7" w:rsidRDefault="006F7F8D" w:rsidP="006F7F8D">
      <w:pPr>
        <w:spacing w:line="250" w:lineRule="auto"/>
        <w:rPr>
          <w:rFonts w:ascii="PT Astra Serif" w:hAnsi="PT Astra Serif"/>
          <w:color w:val="FF0000"/>
          <w:sz w:val="2"/>
          <w:szCs w:val="2"/>
        </w:rPr>
      </w:pPr>
    </w:p>
    <w:tbl>
      <w:tblPr>
        <w:tblW w:w="979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3816"/>
        <w:gridCol w:w="1843"/>
        <w:gridCol w:w="1938"/>
        <w:gridCol w:w="1466"/>
      </w:tblGrid>
      <w:tr w:rsidR="0062790A" w:rsidRPr="008E44F7" w:rsidTr="0062790A">
        <w:trPr>
          <w:trHeight w:val="451"/>
          <w:tblHeader/>
        </w:trPr>
        <w:tc>
          <w:tcPr>
            <w:tcW w:w="735" w:type="dxa"/>
            <w:vAlign w:val="center"/>
          </w:tcPr>
          <w:p w:rsidR="0062790A" w:rsidRPr="008E44F7" w:rsidRDefault="0062790A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№</w:t>
            </w:r>
            <w:r w:rsidRPr="008E44F7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vAlign w:val="center"/>
          </w:tcPr>
          <w:p w:rsidR="0062790A" w:rsidRPr="008E44F7" w:rsidRDefault="0062790A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62790A" w:rsidRPr="008E44F7" w:rsidRDefault="0062790A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43" w:type="dxa"/>
            <w:vAlign w:val="center"/>
          </w:tcPr>
          <w:p w:rsidR="0062790A" w:rsidRPr="008E44F7" w:rsidRDefault="0062790A" w:rsidP="00FB0E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938" w:type="dxa"/>
            <w:vAlign w:val="center"/>
          </w:tcPr>
          <w:p w:rsidR="0062790A" w:rsidRPr="008E44F7" w:rsidRDefault="0062790A" w:rsidP="00FB0E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466" w:type="dxa"/>
            <w:vAlign w:val="center"/>
          </w:tcPr>
          <w:p w:rsidR="0062790A" w:rsidRPr="008E44F7" w:rsidRDefault="0062790A" w:rsidP="00FB0E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8E44F7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DA3627" w:rsidRPr="008E44F7" w:rsidRDefault="00DA3627">
      <w:pPr>
        <w:rPr>
          <w:rFonts w:ascii="PT Astra Serif" w:hAnsi="PT Astra Serif"/>
          <w:sz w:val="2"/>
          <w:szCs w:val="2"/>
        </w:rPr>
      </w:pPr>
    </w:p>
    <w:tbl>
      <w:tblPr>
        <w:tblW w:w="9798" w:type="dxa"/>
        <w:tblInd w:w="93" w:type="dxa"/>
        <w:tblLook w:val="0000"/>
      </w:tblPr>
      <w:tblGrid>
        <w:gridCol w:w="735"/>
        <w:gridCol w:w="3816"/>
        <w:gridCol w:w="1843"/>
        <w:gridCol w:w="1938"/>
        <w:gridCol w:w="1466"/>
      </w:tblGrid>
      <w:tr w:rsidR="0062790A" w:rsidRPr="008E44F7" w:rsidTr="0062790A">
        <w:trPr>
          <w:trHeight w:val="220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7F8D" w:rsidRPr="008E44F7" w:rsidRDefault="006F7F8D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7F8D" w:rsidRPr="008E44F7" w:rsidRDefault="006F7F8D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7F8D" w:rsidRPr="008E44F7" w:rsidRDefault="006F7F8D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8D" w:rsidRPr="008E44F7" w:rsidRDefault="006F7F8D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8D" w:rsidRPr="008E44F7" w:rsidRDefault="006F7F8D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DA3627" w:rsidRPr="008E44F7" w:rsidTr="00DA3627">
        <w:trPr>
          <w:trHeight w:val="375"/>
        </w:trPr>
        <w:tc>
          <w:tcPr>
            <w:tcW w:w="735" w:type="dxa"/>
            <w:noWrap/>
            <w:vAlign w:val="center"/>
          </w:tcPr>
          <w:p w:rsidR="0062790A" w:rsidRPr="008E44F7" w:rsidRDefault="0062790A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16" w:type="dxa"/>
            <w:noWrap/>
            <w:vAlign w:val="center"/>
          </w:tcPr>
          <w:p w:rsidR="0062790A" w:rsidRPr="008E44F7" w:rsidRDefault="0062790A" w:rsidP="00FB0E9F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noWrap/>
            <w:vAlign w:val="bottom"/>
          </w:tcPr>
          <w:p w:rsidR="0062790A" w:rsidRPr="008E44F7" w:rsidRDefault="0062790A" w:rsidP="00DA362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2970,0</w:t>
            </w:r>
          </w:p>
        </w:tc>
        <w:tc>
          <w:tcPr>
            <w:tcW w:w="1938" w:type="dxa"/>
            <w:vAlign w:val="bottom"/>
          </w:tcPr>
          <w:p w:rsidR="0062790A" w:rsidRPr="008E44F7" w:rsidRDefault="0062790A" w:rsidP="00DA362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2970,0</w:t>
            </w:r>
          </w:p>
        </w:tc>
        <w:tc>
          <w:tcPr>
            <w:tcW w:w="1466" w:type="dxa"/>
            <w:vAlign w:val="bottom"/>
          </w:tcPr>
          <w:p w:rsidR="0062790A" w:rsidRPr="008E44F7" w:rsidRDefault="00DA3627" w:rsidP="00DA362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A3627" w:rsidRPr="008E44F7" w:rsidTr="00DA3627">
        <w:trPr>
          <w:trHeight w:val="375"/>
        </w:trPr>
        <w:tc>
          <w:tcPr>
            <w:tcW w:w="735" w:type="dxa"/>
            <w:noWrap/>
            <w:vAlign w:val="center"/>
          </w:tcPr>
          <w:p w:rsidR="0062790A" w:rsidRPr="008E44F7" w:rsidRDefault="00DA3627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</w:t>
            </w:r>
            <w:r w:rsidR="0062790A" w:rsidRPr="008E44F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16" w:type="dxa"/>
            <w:noWrap/>
            <w:vAlign w:val="center"/>
          </w:tcPr>
          <w:p w:rsidR="0062790A" w:rsidRPr="008E44F7" w:rsidRDefault="0062790A" w:rsidP="00FB0E9F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noWrap/>
            <w:vAlign w:val="bottom"/>
          </w:tcPr>
          <w:p w:rsidR="0062790A" w:rsidRPr="008E44F7" w:rsidRDefault="0062790A" w:rsidP="00DA362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2970,0</w:t>
            </w:r>
          </w:p>
        </w:tc>
        <w:tc>
          <w:tcPr>
            <w:tcW w:w="1938" w:type="dxa"/>
            <w:vAlign w:val="bottom"/>
          </w:tcPr>
          <w:p w:rsidR="0062790A" w:rsidRPr="008E44F7" w:rsidRDefault="0062790A" w:rsidP="00DA362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2970,0</w:t>
            </w:r>
          </w:p>
        </w:tc>
        <w:tc>
          <w:tcPr>
            <w:tcW w:w="1466" w:type="dxa"/>
            <w:vAlign w:val="bottom"/>
          </w:tcPr>
          <w:p w:rsidR="0062790A" w:rsidRPr="008E44F7" w:rsidRDefault="00DA3627" w:rsidP="00DA362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A3627" w:rsidRPr="008E44F7" w:rsidTr="00DA3627">
        <w:trPr>
          <w:trHeight w:val="375"/>
        </w:trPr>
        <w:tc>
          <w:tcPr>
            <w:tcW w:w="735" w:type="dxa"/>
            <w:noWrap/>
            <w:vAlign w:val="center"/>
          </w:tcPr>
          <w:p w:rsidR="0062790A" w:rsidRPr="008E44F7" w:rsidRDefault="00DA3627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3</w:t>
            </w:r>
            <w:r w:rsidR="0062790A" w:rsidRPr="008E44F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16" w:type="dxa"/>
            <w:noWrap/>
            <w:vAlign w:val="center"/>
          </w:tcPr>
          <w:p w:rsidR="0062790A" w:rsidRPr="008E44F7" w:rsidRDefault="0062790A" w:rsidP="00FB0E9F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noWrap/>
            <w:vAlign w:val="bottom"/>
          </w:tcPr>
          <w:p w:rsidR="0062790A" w:rsidRPr="008E44F7" w:rsidRDefault="0062790A" w:rsidP="00DA362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2970,0</w:t>
            </w:r>
          </w:p>
        </w:tc>
        <w:tc>
          <w:tcPr>
            <w:tcW w:w="1938" w:type="dxa"/>
            <w:vAlign w:val="bottom"/>
          </w:tcPr>
          <w:p w:rsidR="0062790A" w:rsidRPr="008E44F7" w:rsidRDefault="0062790A" w:rsidP="00DA362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2969,873</w:t>
            </w:r>
          </w:p>
        </w:tc>
        <w:tc>
          <w:tcPr>
            <w:tcW w:w="1466" w:type="dxa"/>
            <w:vAlign w:val="bottom"/>
          </w:tcPr>
          <w:p w:rsidR="0062790A" w:rsidRPr="008E44F7" w:rsidRDefault="00DA3627" w:rsidP="00DA362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A3627" w:rsidRPr="008E44F7" w:rsidTr="00DA3627">
        <w:trPr>
          <w:trHeight w:val="375"/>
        </w:trPr>
        <w:tc>
          <w:tcPr>
            <w:tcW w:w="735" w:type="dxa"/>
            <w:noWrap/>
            <w:vAlign w:val="center"/>
          </w:tcPr>
          <w:p w:rsidR="0062790A" w:rsidRPr="008E44F7" w:rsidRDefault="00DA3627" w:rsidP="00FB0E9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4</w:t>
            </w:r>
            <w:r w:rsidR="0062790A" w:rsidRPr="008E44F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16" w:type="dxa"/>
            <w:noWrap/>
            <w:vAlign w:val="center"/>
          </w:tcPr>
          <w:p w:rsidR="0062790A" w:rsidRPr="008E44F7" w:rsidRDefault="0062790A" w:rsidP="00FB0E9F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noWrap/>
            <w:vAlign w:val="bottom"/>
          </w:tcPr>
          <w:p w:rsidR="0062790A" w:rsidRPr="008E44F7" w:rsidRDefault="0062790A" w:rsidP="00DA362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2970,0</w:t>
            </w:r>
          </w:p>
        </w:tc>
        <w:tc>
          <w:tcPr>
            <w:tcW w:w="1938" w:type="dxa"/>
            <w:vAlign w:val="bottom"/>
          </w:tcPr>
          <w:p w:rsidR="0062790A" w:rsidRPr="008E44F7" w:rsidRDefault="0062790A" w:rsidP="00DA362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2970,0</w:t>
            </w:r>
          </w:p>
        </w:tc>
        <w:tc>
          <w:tcPr>
            <w:tcW w:w="1466" w:type="dxa"/>
            <w:vAlign w:val="bottom"/>
          </w:tcPr>
          <w:p w:rsidR="0062790A" w:rsidRPr="008E44F7" w:rsidRDefault="00DA3627" w:rsidP="00DA362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A3627" w:rsidRPr="008E44F7" w:rsidTr="00DA3627">
        <w:trPr>
          <w:trHeight w:val="375"/>
        </w:trPr>
        <w:tc>
          <w:tcPr>
            <w:tcW w:w="735" w:type="dxa"/>
            <w:noWrap/>
            <w:vAlign w:val="bottom"/>
          </w:tcPr>
          <w:p w:rsidR="0062790A" w:rsidRPr="008E44F7" w:rsidRDefault="00DA3627" w:rsidP="00FB0E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5</w:t>
            </w:r>
            <w:r w:rsidR="0062790A" w:rsidRPr="008E44F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16" w:type="dxa"/>
            <w:noWrap/>
            <w:vAlign w:val="bottom"/>
          </w:tcPr>
          <w:p w:rsidR="0062790A" w:rsidRPr="008E44F7" w:rsidRDefault="0062790A" w:rsidP="00FB0E9F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noWrap/>
            <w:vAlign w:val="bottom"/>
          </w:tcPr>
          <w:p w:rsidR="0062790A" w:rsidRPr="008E44F7" w:rsidRDefault="0062790A" w:rsidP="00DA3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2970,0</w:t>
            </w:r>
          </w:p>
        </w:tc>
        <w:tc>
          <w:tcPr>
            <w:tcW w:w="1938" w:type="dxa"/>
            <w:vAlign w:val="bottom"/>
          </w:tcPr>
          <w:p w:rsidR="0062790A" w:rsidRPr="008E44F7" w:rsidRDefault="0062790A" w:rsidP="00DA3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2970,0</w:t>
            </w:r>
          </w:p>
        </w:tc>
        <w:tc>
          <w:tcPr>
            <w:tcW w:w="1466" w:type="dxa"/>
            <w:vAlign w:val="bottom"/>
          </w:tcPr>
          <w:p w:rsidR="0062790A" w:rsidRPr="008E44F7" w:rsidRDefault="00DA3627" w:rsidP="00DA3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A3627" w:rsidRPr="008E44F7" w:rsidTr="00DA3627">
        <w:trPr>
          <w:trHeight w:val="375"/>
        </w:trPr>
        <w:tc>
          <w:tcPr>
            <w:tcW w:w="735" w:type="dxa"/>
            <w:noWrap/>
            <w:vAlign w:val="bottom"/>
          </w:tcPr>
          <w:p w:rsidR="0062790A" w:rsidRPr="008E44F7" w:rsidRDefault="00DA3627" w:rsidP="00FB0E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6</w:t>
            </w:r>
            <w:r w:rsidR="0062790A" w:rsidRPr="008E44F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16" w:type="dxa"/>
            <w:noWrap/>
            <w:vAlign w:val="bottom"/>
          </w:tcPr>
          <w:p w:rsidR="0062790A" w:rsidRPr="008E44F7" w:rsidRDefault="0062790A" w:rsidP="00FB0E9F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noWrap/>
            <w:vAlign w:val="bottom"/>
          </w:tcPr>
          <w:p w:rsidR="0062790A" w:rsidRPr="008E44F7" w:rsidRDefault="0062790A" w:rsidP="00DA3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2970,0</w:t>
            </w:r>
          </w:p>
        </w:tc>
        <w:tc>
          <w:tcPr>
            <w:tcW w:w="1938" w:type="dxa"/>
            <w:vAlign w:val="bottom"/>
          </w:tcPr>
          <w:p w:rsidR="0062790A" w:rsidRPr="008E44F7" w:rsidRDefault="0062790A" w:rsidP="00DA3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2970,0</w:t>
            </w:r>
          </w:p>
        </w:tc>
        <w:tc>
          <w:tcPr>
            <w:tcW w:w="1466" w:type="dxa"/>
            <w:vAlign w:val="bottom"/>
          </w:tcPr>
          <w:p w:rsidR="0062790A" w:rsidRPr="008E44F7" w:rsidRDefault="00DA3627" w:rsidP="00DA3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A3627" w:rsidRPr="008E44F7" w:rsidTr="00DA3627">
        <w:trPr>
          <w:trHeight w:val="375"/>
        </w:trPr>
        <w:tc>
          <w:tcPr>
            <w:tcW w:w="735" w:type="dxa"/>
            <w:noWrap/>
            <w:vAlign w:val="bottom"/>
          </w:tcPr>
          <w:p w:rsidR="0062790A" w:rsidRPr="008E44F7" w:rsidRDefault="00DA3627" w:rsidP="00FB0E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7</w:t>
            </w:r>
            <w:r w:rsidR="0062790A" w:rsidRPr="008E44F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16" w:type="dxa"/>
            <w:noWrap/>
            <w:vAlign w:val="bottom"/>
          </w:tcPr>
          <w:p w:rsidR="0062790A" w:rsidRPr="008E44F7" w:rsidRDefault="0062790A" w:rsidP="00FB0E9F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843" w:type="dxa"/>
            <w:noWrap/>
            <w:vAlign w:val="bottom"/>
          </w:tcPr>
          <w:p w:rsidR="0062790A" w:rsidRPr="008E44F7" w:rsidRDefault="0062790A" w:rsidP="00DA3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2970,0</w:t>
            </w:r>
          </w:p>
        </w:tc>
        <w:tc>
          <w:tcPr>
            <w:tcW w:w="1938" w:type="dxa"/>
            <w:vAlign w:val="bottom"/>
          </w:tcPr>
          <w:p w:rsidR="0062790A" w:rsidRPr="008E44F7" w:rsidRDefault="0062790A" w:rsidP="00DA3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2961,552</w:t>
            </w:r>
          </w:p>
        </w:tc>
        <w:tc>
          <w:tcPr>
            <w:tcW w:w="1466" w:type="dxa"/>
            <w:vAlign w:val="bottom"/>
          </w:tcPr>
          <w:p w:rsidR="0062790A" w:rsidRPr="008E44F7" w:rsidRDefault="00DA3627" w:rsidP="00DA3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99,7</w:t>
            </w:r>
          </w:p>
        </w:tc>
      </w:tr>
      <w:tr w:rsidR="00DA3627" w:rsidRPr="008E44F7" w:rsidTr="00DA3627">
        <w:trPr>
          <w:trHeight w:val="375"/>
        </w:trPr>
        <w:tc>
          <w:tcPr>
            <w:tcW w:w="735" w:type="dxa"/>
            <w:noWrap/>
            <w:vAlign w:val="bottom"/>
          </w:tcPr>
          <w:p w:rsidR="0062790A" w:rsidRPr="008E44F7" w:rsidRDefault="00DA3627" w:rsidP="00FB0E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8</w:t>
            </w:r>
            <w:r w:rsidR="0062790A" w:rsidRPr="008E44F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16" w:type="dxa"/>
            <w:noWrap/>
            <w:vAlign w:val="bottom"/>
          </w:tcPr>
          <w:p w:rsidR="0062790A" w:rsidRPr="008E44F7" w:rsidRDefault="0062790A" w:rsidP="00FB0E9F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noWrap/>
            <w:vAlign w:val="bottom"/>
          </w:tcPr>
          <w:p w:rsidR="0062790A" w:rsidRPr="008E44F7" w:rsidRDefault="0062790A" w:rsidP="00DA3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2970,0</w:t>
            </w:r>
          </w:p>
        </w:tc>
        <w:tc>
          <w:tcPr>
            <w:tcW w:w="1938" w:type="dxa"/>
            <w:vAlign w:val="bottom"/>
          </w:tcPr>
          <w:p w:rsidR="0062790A" w:rsidRPr="008E44F7" w:rsidRDefault="0062790A" w:rsidP="00DA3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2875,069</w:t>
            </w:r>
          </w:p>
        </w:tc>
        <w:tc>
          <w:tcPr>
            <w:tcW w:w="1466" w:type="dxa"/>
            <w:vAlign w:val="bottom"/>
          </w:tcPr>
          <w:p w:rsidR="0062790A" w:rsidRPr="008E44F7" w:rsidRDefault="00DA3627" w:rsidP="00DA3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96,8</w:t>
            </w:r>
          </w:p>
        </w:tc>
      </w:tr>
      <w:tr w:rsidR="00DA3627" w:rsidRPr="008E44F7" w:rsidTr="00DA3627">
        <w:trPr>
          <w:trHeight w:val="375"/>
        </w:trPr>
        <w:tc>
          <w:tcPr>
            <w:tcW w:w="735" w:type="dxa"/>
            <w:noWrap/>
            <w:vAlign w:val="bottom"/>
          </w:tcPr>
          <w:p w:rsidR="0062790A" w:rsidRPr="008E44F7" w:rsidRDefault="0062790A" w:rsidP="00FB0E9F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3816" w:type="dxa"/>
            <w:noWrap/>
            <w:vAlign w:val="bottom"/>
          </w:tcPr>
          <w:p w:rsidR="0062790A" w:rsidRPr="008E44F7" w:rsidRDefault="0062790A" w:rsidP="00FB0E9F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noWrap/>
            <w:vAlign w:val="bottom"/>
          </w:tcPr>
          <w:p w:rsidR="0062790A" w:rsidRPr="008E44F7" w:rsidRDefault="0062790A" w:rsidP="00DA362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23760,0</w:t>
            </w:r>
          </w:p>
        </w:tc>
        <w:tc>
          <w:tcPr>
            <w:tcW w:w="1938" w:type="dxa"/>
            <w:vAlign w:val="bottom"/>
          </w:tcPr>
          <w:p w:rsidR="0062790A" w:rsidRPr="008E44F7" w:rsidRDefault="0062790A" w:rsidP="00DA362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23656,494</w:t>
            </w:r>
          </w:p>
        </w:tc>
        <w:tc>
          <w:tcPr>
            <w:tcW w:w="1466" w:type="dxa"/>
            <w:vAlign w:val="bottom"/>
          </w:tcPr>
          <w:p w:rsidR="0062790A" w:rsidRPr="008E44F7" w:rsidRDefault="00DA3627" w:rsidP="00DA362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sz w:val="28"/>
                <w:szCs w:val="28"/>
              </w:rPr>
              <w:t>99,6</w:t>
            </w:r>
          </w:p>
        </w:tc>
      </w:tr>
      <w:tr w:rsidR="00DA3627" w:rsidRPr="008E44F7" w:rsidTr="00DA3627">
        <w:trPr>
          <w:trHeight w:val="375"/>
        </w:trPr>
        <w:tc>
          <w:tcPr>
            <w:tcW w:w="735" w:type="dxa"/>
            <w:noWrap/>
            <w:vAlign w:val="bottom"/>
          </w:tcPr>
          <w:p w:rsidR="0062790A" w:rsidRPr="008E44F7" w:rsidRDefault="00DA3627" w:rsidP="00FB0E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</w:t>
            </w:r>
            <w:r w:rsidR="0062790A" w:rsidRPr="008E44F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16" w:type="dxa"/>
            <w:noWrap/>
            <w:vAlign w:val="bottom"/>
          </w:tcPr>
          <w:p w:rsidR="0062790A" w:rsidRPr="008E44F7" w:rsidRDefault="0062790A" w:rsidP="00FB0E9F">
            <w:pPr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  <w:noWrap/>
            <w:vAlign w:val="bottom"/>
          </w:tcPr>
          <w:p w:rsidR="0062790A" w:rsidRPr="008E44F7" w:rsidRDefault="0062790A" w:rsidP="00DA3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2974,6</w:t>
            </w:r>
          </w:p>
        </w:tc>
        <w:tc>
          <w:tcPr>
            <w:tcW w:w="1938" w:type="dxa"/>
            <w:vAlign w:val="bottom"/>
          </w:tcPr>
          <w:p w:rsidR="0062790A" w:rsidRPr="008E44F7" w:rsidRDefault="0062790A" w:rsidP="00DA3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2938,938</w:t>
            </w:r>
          </w:p>
        </w:tc>
        <w:tc>
          <w:tcPr>
            <w:tcW w:w="1466" w:type="dxa"/>
            <w:vAlign w:val="bottom"/>
          </w:tcPr>
          <w:p w:rsidR="0062790A" w:rsidRPr="008E44F7" w:rsidRDefault="00DA3627" w:rsidP="00DA3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4F7">
              <w:rPr>
                <w:rFonts w:ascii="PT Astra Serif" w:hAnsi="PT Astra Serif"/>
                <w:sz w:val="28"/>
                <w:szCs w:val="28"/>
              </w:rPr>
              <w:t>98,8</w:t>
            </w:r>
          </w:p>
        </w:tc>
      </w:tr>
      <w:tr w:rsidR="00DA3627" w:rsidRPr="008E44F7" w:rsidTr="00DA3627">
        <w:trPr>
          <w:trHeight w:val="375"/>
        </w:trPr>
        <w:tc>
          <w:tcPr>
            <w:tcW w:w="735" w:type="dxa"/>
            <w:noWrap/>
            <w:vAlign w:val="bottom"/>
          </w:tcPr>
          <w:p w:rsidR="0062790A" w:rsidRPr="008E44F7" w:rsidRDefault="0062790A" w:rsidP="00FB0E9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816" w:type="dxa"/>
            <w:noWrap/>
            <w:vAlign w:val="bottom"/>
          </w:tcPr>
          <w:p w:rsidR="0062790A" w:rsidRPr="008E44F7" w:rsidRDefault="0062790A" w:rsidP="00FB0E9F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  <w:noWrap/>
            <w:vAlign w:val="bottom"/>
          </w:tcPr>
          <w:p w:rsidR="0062790A" w:rsidRPr="008E44F7" w:rsidRDefault="0062790A" w:rsidP="00DA362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2974,6</w:t>
            </w:r>
          </w:p>
        </w:tc>
        <w:tc>
          <w:tcPr>
            <w:tcW w:w="1938" w:type="dxa"/>
            <w:vAlign w:val="bottom"/>
          </w:tcPr>
          <w:p w:rsidR="0062790A" w:rsidRPr="008E44F7" w:rsidRDefault="0062790A" w:rsidP="00DA362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2938,938</w:t>
            </w:r>
          </w:p>
        </w:tc>
        <w:tc>
          <w:tcPr>
            <w:tcW w:w="1466" w:type="dxa"/>
            <w:vAlign w:val="bottom"/>
          </w:tcPr>
          <w:p w:rsidR="0062790A" w:rsidRPr="008E44F7" w:rsidRDefault="00DA3627" w:rsidP="00DA362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98,8</w:t>
            </w:r>
          </w:p>
        </w:tc>
      </w:tr>
      <w:tr w:rsidR="00DA3627" w:rsidRPr="008E44F7" w:rsidTr="00DA3627">
        <w:trPr>
          <w:trHeight w:val="375"/>
        </w:trPr>
        <w:tc>
          <w:tcPr>
            <w:tcW w:w="735" w:type="dxa"/>
            <w:noWrap/>
            <w:vAlign w:val="bottom"/>
          </w:tcPr>
          <w:p w:rsidR="0062790A" w:rsidRPr="008E44F7" w:rsidRDefault="0062790A" w:rsidP="00FB0E9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816" w:type="dxa"/>
            <w:noWrap/>
            <w:vAlign w:val="bottom"/>
          </w:tcPr>
          <w:p w:rsidR="0062790A" w:rsidRPr="008E44F7" w:rsidRDefault="0062790A" w:rsidP="00FB0E9F">
            <w:pPr>
              <w:ind w:right="-57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843" w:type="dxa"/>
            <w:noWrap/>
            <w:vAlign w:val="bottom"/>
          </w:tcPr>
          <w:p w:rsidR="0062790A" w:rsidRPr="008E44F7" w:rsidRDefault="0062790A" w:rsidP="00DA362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26734,6</w:t>
            </w:r>
          </w:p>
        </w:tc>
        <w:tc>
          <w:tcPr>
            <w:tcW w:w="1938" w:type="dxa"/>
            <w:vAlign w:val="bottom"/>
          </w:tcPr>
          <w:p w:rsidR="0062790A" w:rsidRPr="008E44F7" w:rsidRDefault="0062790A" w:rsidP="00DA362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26595,432</w:t>
            </w:r>
          </w:p>
        </w:tc>
        <w:tc>
          <w:tcPr>
            <w:tcW w:w="1466" w:type="dxa"/>
            <w:vAlign w:val="bottom"/>
          </w:tcPr>
          <w:p w:rsidR="0062790A" w:rsidRPr="008E44F7" w:rsidRDefault="00DA3627" w:rsidP="00DA362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44F7">
              <w:rPr>
                <w:rFonts w:ascii="PT Astra Serif" w:hAnsi="PT Astra Serif"/>
                <w:b/>
                <w:bCs/>
                <w:sz w:val="28"/>
                <w:szCs w:val="28"/>
              </w:rPr>
              <w:t>99,5</w:t>
            </w:r>
          </w:p>
        </w:tc>
      </w:tr>
    </w:tbl>
    <w:p w:rsidR="00EE6CF5" w:rsidRPr="008E44F7" w:rsidRDefault="00EE6CF5" w:rsidP="00EE6CF5">
      <w:pPr>
        <w:jc w:val="right"/>
        <w:rPr>
          <w:rFonts w:ascii="PT Astra Serif" w:hAnsi="PT Astra Serif"/>
          <w:bCs/>
          <w:sz w:val="28"/>
          <w:szCs w:val="28"/>
          <w:highlight w:val="yellow"/>
        </w:rPr>
      </w:pPr>
    </w:p>
    <w:tbl>
      <w:tblPr>
        <w:tblW w:w="9781" w:type="dxa"/>
        <w:tblInd w:w="108" w:type="dxa"/>
        <w:tblLook w:val="04A0"/>
      </w:tblPr>
      <w:tblGrid>
        <w:gridCol w:w="700"/>
        <w:gridCol w:w="4720"/>
        <w:gridCol w:w="4361"/>
      </w:tblGrid>
      <w:tr w:rsidR="006C40D3" w:rsidRPr="007A7E13" w:rsidTr="006C40D3">
        <w:trPr>
          <w:trHeight w:val="157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6C40D3" w:rsidRPr="00835F8E" w:rsidRDefault="006C40D3" w:rsidP="0053118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Таблица 48</w:t>
            </w:r>
          </w:p>
          <w:p w:rsidR="006C40D3" w:rsidRPr="00835F8E" w:rsidRDefault="006C40D3" w:rsidP="00531183">
            <w:pPr>
              <w:jc w:val="right"/>
              <w:rPr>
                <w:bCs/>
              </w:rPr>
            </w:pPr>
          </w:p>
        </w:tc>
      </w:tr>
      <w:tr w:rsidR="006C40D3" w:rsidRPr="005345CC" w:rsidTr="006C40D3">
        <w:trPr>
          <w:trHeight w:val="1280"/>
        </w:trPr>
        <w:tc>
          <w:tcPr>
            <w:tcW w:w="9781" w:type="dxa"/>
            <w:gridSpan w:val="3"/>
            <w:shd w:val="clear" w:color="auto" w:fill="auto"/>
            <w:vAlign w:val="center"/>
            <w:hideMark/>
          </w:tcPr>
          <w:p w:rsidR="006C40D3" w:rsidRDefault="006C40D3" w:rsidP="0053118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345CC">
              <w:rPr>
                <w:b/>
                <w:bCs/>
                <w:sz w:val="28"/>
                <w:szCs w:val="28"/>
              </w:rPr>
              <w:t xml:space="preserve">Распределение субсидий </w:t>
            </w:r>
            <w:r>
              <w:rPr>
                <w:b/>
                <w:bCs/>
                <w:sz w:val="28"/>
                <w:szCs w:val="28"/>
              </w:rPr>
              <w:t>бюджетам муниципальных районов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5345CC">
              <w:rPr>
                <w:b/>
                <w:bCs/>
                <w:sz w:val="28"/>
                <w:szCs w:val="28"/>
              </w:rPr>
              <w:t>Ульяновской области</w:t>
            </w:r>
            <w:r>
              <w:rPr>
                <w:b/>
                <w:bCs/>
                <w:sz w:val="28"/>
                <w:szCs w:val="28"/>
              </w:rPr>
              <w:t xml:space="preserve"> на реализацию мероприятий по проведению</w:t>
            </w:r>
            <w:r>
              <w:rPr>
                <w:b/>
                <w:bCs/>
                <w:sz w:val="28"/>
                <w:szCs w:val="28"/>
              </w:rPr>
              <w:br/>
              <w:t>комплексных кадастровых работ в рамках государственной программы</w:t>
            </w:r>
            <w:r>
              <w:rPr>
                <w:b/>
                <w:bCs/>
                <w:sz w:val="28"/>
                <w:szCs w:val="28"/>
              </w:rPr>
              <w:br/>
              <w:t xml:space="preserve">Ульяновской области «Развитие строительства и архитектуры </w:t>
            </w:r>
          </w:p>
          <w:p w:rsidR="006C40D3" w:rsidRPr="005345CC" w:rsidRDefault="006C40D3" w:rsidP="0053118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Ульяновской области на 2014-2021 годы» на 2019 год</w:t>
            </w:r>
          </w:p>
        </w:tc>
      </w:tr>
      <w:tr w:rsidR="006C40D3" w:rsidRPr="005345CC" w:rsidTr="006C40D3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C40D3" w:rsidRPr="005345CC" w:rsidRDefault="006C40D3" w:rsidP="00531183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C40D3" w:rsidRPr="005345CC" w:rsidRDefault="006C40D3" w:rsidP="00531183">
            <w:pPr>
              <w:rPr>
                <w:sz w:val="28"/>
                <w:szCs w:val="28"/>
              </w:rPr>
            </w:pPr>
          </w:p>
        </w:tc>
        <w:tc>
          <w:tcPr>
            <w:tcW w:w="43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0D3" w:rsidRPr="005345CC" w:rsidRDefault="006C40D3" w:rsidP="00531183">
            <w:pPr>
              <w:jc w:val="right"/>
              <w:rPr>
                <w:sz w:val="28"/>
                <w:szCs w:val="28"/>
              </w:rPr>
            </w:pPr>
            <w:r w:rsidRPr="005345CC">
              <w:rPr>
                <w:sz w:val="28"/>
                <w:szCs w:val="28"/>
              </w:rPr>
              <w:t>тыс. руб.</w:t>
            </w:r>
          </w:p>
        </w:tc>
      </w:tr>
    </w:tbl>
    <w:p w:rsidR="006C40D3" w:rsidRPr="005345CC" w:rsidRDefault="006C40D3" w:rsidP="006C40D3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3826"/>
        <w:gridCol w:w="1843"/>
        <w:gridCol w:w="1701"/>
        <w:gridCol w:w="1701"/>
      </w:tblGrid>
      <w:tr w:rsidR="006C40D3" w:rsidRPr="006C40D3" w:rsidTr="006C40D3">
        <w:trPr>
          <w:tblHeader/>
        </w:trPr>
        <w:tc>
          <w:tcPr>
            <w:tcW w:w="710" w:type="dxa"/>
            <w:vAlign w:val="center"/>
          </w:tcPr>
          <w:p w:rsidR="006C40D3" w:rsidRPr="006C40D3" w:rsidRDefault="006C40D3" w:rsidP="0053118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C40D3">
              <w:rPr>
                <w:sz w:val="28"/>
                <w:szCs w:val="28"/>
              </w:rPr>
              <w:t>№</w:t>
            </w:r>
            <w:r w:rsidRPr="006C40D3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826" w:type="dxa"/>
            <w:vAlign w:val="center"/>
          </w:tcPr>
          <w:p w:rsidR="006C40D3" w:rsidRPr="006C40D3" w:rsidRDefault="006C40D3" w:rsidP="00531183">
            <w:pPr>
              <w:jc w:val="center"/>
              <w:rPr>
                <w:sz w:val="28"/>
                <w:szCs w:val="28"/>
              </w:rPr>
            </w:pPr>
            <w:r w:rsidRPr="006C40D3">
              <w:rPr>
                <w:sz w:val="28"/>
                <w:szCs w:val="28"/>
              </w:rPr>
              <w:t>Наименование</w:t>
            </w:r>
          </w:p>
          <w:p w:rsidR="006C40D3" w:rsidRPr="006C40D3" w:rsidRDefault="006C40D3" w:rsidP="00531183">
            <w:pPr>
              <w:ind w:right="34"/>
              <w:jc w:val="center"/>
              <w:rPr>
                <w:sz w:val="28"/>
                <w:szCs w:val="28"/>
              </w:rPr>
            </w:pPr>
            <w:r w:rsidRPr="006C40D3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43" w:type="dxa"/>
            <w:vAlign w:val="center"/>
          </w:tcPr>
          <w:p w:rsidR="006C40D3" w:rsidRPr="006C40D3" w:rsidRDefault="006C40D3" w:rsidP="006C40D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C40D3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01" w:type="dxa"/>
            <w:vAlign w:val="center"/>
          </w:tcPr>
          <w:p w:rsidR="006C40D3" w:rsidRPr="006C40D3" w:rsidRDefault="006C40D3" w:rsidP="006C40D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C40D3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6C40D3" w:rsidRPr="006C40D3" w:rsidRDefault="006C40D3" w:rsidP="006C40D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C40D3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6C40D3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  <w:tr w:rsidR="006C40D3" w:rsidRPr="006C40D3" w:rsidTr="006C40D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0D3" w:rsidRPr="006C40D3" w:rsidRDefault="006C40D3" w:rsidP="006C40D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0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0D3" w:rsidRPr="006C40D3" w:rsidRDefault="006C40D3" w:rsidP="006C40D3">
            <w:pPr>
              <w:jc w:val="center"/>
              <w:rPr>
                <w:sz w:val="28"/>
                <w:szCs w:val="28"/>
              </w:rPr>
            </w:pPr>
            <w:r w:rsidRPr="006C40D3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0D3" w:rsidRPr="006C40D3" w:rsidRDefault="006C40D3" w:rsidP="006C40D3">
            <w:pPr>
              <w:jc w:val="center"/>
              <w:rPr>
                <w:sz w:val="28"/>
                <w:szCs w:val="28"/>
              </w:rPr>
            </w:pPr>
            <w:r w:rsidRPr="006C40D3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0D3" w:rsidRPr="006C40D3" w:rsidRDefault="006C40D3" w:rsidP="006C40D3">
            <w:pPr>
              <w:jc w:val="center"/>
              <w:rPr>
                <w:sz w:val="28"/>
                <w:szCs w:val="28"/>
              </w:rPr>
            </w:pPr>
            <w:r w:rsidRPr="006C40D3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0D3" w:rsidRPr="006C40D3" w:rsidRDefault="006C40D3" w:rsidP="006C40D3">
            <w:pPr>
              <w:jc w:val="center"/>
              <w:rPr>
                <w:sz w:val="28"/>
                <w:szCs w:val="28"/>
              </w:rPr>
            </w:pPr>
            <w:r w:rsidRPr="006C40D3">
              <w:rPr>
                <w:sz w:val="28"/>
                <w:szCs w:val="28"/>
              </w:rPr>
              <w:t>5</w:t>
            </w:r>
          </w:p>
        </w:tc>
      </w:tr>
      <w:tr w:rsidR="006C40D3" w:rsidRPr="006C40D3" w:rsidTr="006C40D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10" w:type="dxa"/>
            <w:tcBorders>
              <w:top w:val="single" w:sz="4" w:space="0" w:color="auto"/>
            </w:tcBorders>
            <w:vAlign w:val="bottom"/>
          </w:tcPr>
          <w:p w:rsidR="006C40D3" w:rsidRPr="006C40D3" w:rsidRDefault="006C40D3" w:rsidP="0053118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0D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26" w:type="dxa"/>
            <w:tcBorders>
              <w:top w:val="single" w:sz="4" w:space="0" w:color="auto"/>
            </w:tcBorders>
            <w:vAlign w:val="bottom"/>
          </w:tcPr>
          <w:p w:rsidR="006C40D3" w:rsidRPr="006C40D3" w:rsidRDefault="006C40D3" w:rsidP="00531183">
            <w:pPr>
              <w:rPr>
                <w:sz w:val="28"/>
                <w:szCs w:val="28"/>
              </w:rPr>
            </w:pPr>
            <w:r w:rsidRPr="006C40D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6C40D3" w:rsidRPr="006C40D3" w:rsidRDefault="006C40D3" w:rsidP="00531183">
            <w:pPr>
              <w:jc w:val="center"/>
              <w:rPr>
                <w:sz w:val="28"/>
                <w:szCs w:val="28"/>
              </w:rPr>
            </w:pPr>
            <w:r w:rsidRPr="006C40D3">
              <w:rPr>
                <w:sz w:val="28"/>
                <w:szCs w:val="28"/>
              </w:rPr>
              <w:t>790,0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6C40D3" w:rsidRPr="006C40D3" w:rsidRDefault="006C40D3" w:rsidP="006C40D3">
            <w:pPr>
              <w:jc w:val="center"/>
              <w:rPr>
                <w:sz w:val="28"/>
                <w:szCs w:val="28"/>
              </w:rPr>
            </w:pPr>
            <w:r w:rsidRPr="006C40D3">
              <w:rPr>
                <w:sz w:val="28"/>
                <w:szCs w:val="28"/>
              </w:rPr>
              <w:t>769,49995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6C40D3" w:rsidRPr="006C40D3" w:rsidRDefault="006C40D3" w:rsidP="006C40D3">
            <w:pPr>
              <w:jc w:val="center"/>
              <w:rPr>
                <w:sz w:val="28"/>
                <w:szCs w:val="28"/>
              </w:rPr>
            </w:pPr>
            <w:r w:rsidRPr="006C40D3">
              <w:rPr>
                <w:sz w:val="28"/>
                <w:szCs w:val="28"/>
              </w:rPr>
              <w:t>97,4</w:t>
            </w:r>
          </w:p>
        </w:tc>
      </w:tr>
      <w:tr w:rsidR="006C40D3" w:rsidRPr="006C40D3" w:rsidTr="006C40D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10" w:type="dxa"/>
            <w:vAlign w:val="bottom"/>
          </w:tcPr>
          <w:p w:rsidR="006C40D3" w:rsidRPr="006C40D3" w:rsidRDefault="006C40D3" w:rsidP="00531183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6" w:type="dxa"/>
            <w:vAlign w:val="bottom"/>
          </w:tcPr>
          <w:p w:rsidR="006C40D3" w:rsidRPr="006C40D3" w:rsidRDefault="006C40D3" w:rsidP="00531183">
            <w:pPr>
              <w:rPr>
                <w:b/>
                <w:sz w:val="28"/>
                <w:szCs w:val="28"/>
              </w:rPr>
            </w:pPr>
            <w:r w:rsidRPr="006C40D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vAlign w:val="bottom"/>
          </w:tcPr>
          <w:p w:rsidR="006C40D3" w:rsidRPr="006C40D3" w:rsidRDefault="006C40D3" w:rsidP="00531183">
            <w:pPr>
              <w:jc w:val="center"/>
              <w:rPr>
                <w:b/>
                <w:sz w:val="28"/>
                <w:szCs w:val="28"/>
              </w:rPr>
            </w:pPr>
            <w:r w:rsidRPr="006C40D3">
              <w:rPr>
                <w:b/>
                <w:sz w:val="28"/>
                <w:szCs w:val="28"/>
              </w:rPr>
              <w:t>790,0</w:t>
            </w:r>
          </w:p>
        </w:tc>
        <w:tc>
          <w:tcPr>
            <w:tcW w:w="1701" w:type="dxa"/>
            <w:vAlign w:val="bottom"/>
          </w:tcPr>
          <w:p w:rsidR="006C40D3" w:rsidRPr="006C40D3" w:rsidRDefault="006C40D3" w:rsidP="006C40D3">
            <w:pPr>
              <w:jc w:val="center"/>
              <w:rPr>
                <w:b/>
                <w:sz w:val="28"/>
                <w:szCs w:val="28"/>
              </w:rPr>
            </w:pPr>
            <w:r w:rsidRPr="006C40D3">
              <w:rPr>
                <w:b/>
                <w:sz w:val="28"/>
                <w:szCs w:val="28"/>
              </w:rPr>
              <w:t>769,49995</w:t>
            </w:r>
          </w:p>
        </w:tc>
        <w:tc>
          <w:tcPr>
            <w:tcW w:w="1701" w:type="dxa"/>
            <w:vAlign w:val="bottom"/>
          </w:tcPr>
          <w:p w:rsidR="006C40D3" w:rsidRPr="006C40D3" w:rsidRDefault="006C40D3" w:rsidP="006C40D3">
            <w:pPr>
              <w:jc w:val="center"/>
              <w:rPr>
                <w:b/>
                <w:sz w:val="28"/>
                <w:szCs w:val="28"/>
              </w:rPr>
            </w:pPr>
            <w:r w:rsidRPr="006C40D3">
              <w:rPr>
                <w:b/>
                <w:sz w:val="28"/>
                <w:szCs w:val="28"/>
              </w:rPr>
              <w:t>97,4</w:t>
            </w:r>
          </w:p>
        </w:tc>
      </w:tr>
    </w:tbl>
    <w:p w:rsidR="00E014FC" w:rsidRDefault="00E014FC">
      <w:pPr>
        <w:rPr>
          <w:rFonts w:ascii="PT Astra Serif" w:hAnsi="PT Astra Serif"/>
          <w:bCs/>
          <w:sz w:val="28"/>
          <w:szCs w:val="28"/>
          <w:highlight w:val="yellow"/>
        </w:rPr>
        <w:sectPr w:rsidR="00E014FC" w:rsidSect="0019559C">
          <w:headerReference w:type="default" r:id="rId11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5041" w:type="dxa"/>
        <w:tblInd w:w="93" w:type="dxa"/>
        <w:tblLook w:val="0000"/>
      </w:tblPr>
      <w:tblGrid>
        <w:gridCol w:w="700"/>
        <w:gridCol w:w="4720"/>
        <w:gridCol w:w="9621"/>
      </w:tblGrid>
      <w:tr w:rsidR="007E3E09" w:rsidRPr="0009682C" w:rsidTr="00E014FC">
        <w:trPr>
          <w:trHeight w:val="157"/>
        </w:trPr>
        <w:tc>
          <w:tcPr>
            <w:tcW w:w="15041" w:type="dxa"/>
            <w:gridSpan w:val="3"/>
            <w:vAlign w:val="center"/>
          </w:tcPr>
          <w:p w:rsidR="007E3E09" w:rsidRPr="0009682C" w:rsidRDefault="007E3E09" w:rsidP="007E3E09">
            <w:pPr>
              <w:jc w:val="right"/>
              <w:rPr>
                <w:bCs/>
                <w:sz w:val="28"/>
                <w:szCs w:val="28"/>
              </w:rPr>
            </w:pPr>
            <w:r w:rsidRPr="0009682C">
              <w:rPr>
                <w:bCs/>
                <w:sz w:val="28"/>
                <w:szCs w:val="28"/>
              </w:rPr>
              <w:t>Таблица 49</w:t>
            </w:r>
          </w:p>
          <w:p w:rsidR="007E3E09" w:rsidRPr="0009682C" w:rsidRDefault="007E3E09" w:rsidP="007E3E0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E3E09" w:rsidRPr="0009682C" w:rsidTr="00E014FC">
        <w:trPr>
          <w:trHeight w:val="984"/>
        </w:trPr>
        <w:tc>
          <w:tcPr>
            <w:tcW w:w="15041" w:type="dxa"/>
            <w:gridSpan w:val="3"/>
            <w:vAlign w:val="center"/>
          </w:tcPr>
          <w:p w:rsidR="007E3E09" w:rsidRPr="0009682C" w:rsidRDefault="007E3E09" w:rsidP="00FA2A4B">
            <w:pPr>
              <w:jc w:val="center"/>
              <w:rPr>
                <w:bCs/>
              </w:rPr>
            </w:pPr>
            <w:r w:rsidRPr="0009682C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 w:rsidR="00FA2A4B">
              <w:rPr>
                <w:b/>
                <w:bCs/>
                <w:sz w:val="28"/>
                <w:szCs w:val="28"/>
              </w:rPr>
              <w:t xml:space="preserve"> </w:t>
            </w:r>
            <w:r w:rsidRPr="0009682C">
              <w:rPr>
                <w:b/>
                <w:bCs/>
                <w:sz w:val="28"/>
                <w:szCs w:val="28"/>
              </w:rPr>
              <w:t>Ульяновской области</w:t>
            </w:r>
            <w:r w:rsidR="00FA2A4B">
              <w:rPr>
                <w:b/>
                <w:bCs/>
                <w:sz w:val="28"/>
                <w:szCs w:val="28"/>
              </w:rPr>
              <w:br/>
            </w:r>
            <w:r w:rsidRPr="0009682C">
              <w:rPr>
                <w:b/>
                <w:bCs/>
                <w:sz w:val="28"/>
                <w:szCs w:val="28"/>
              </w:rPr>
              <w:t>на реализацию мероприятий по устойчивому</w:t>
            </w:r>
            <w:r w:rsidR="00FA2A4B">
              <w:rPr>
                <w:b/>
                <w:bCs/>
                <w:sz w:val="28"/>
                <w:szCs w:val="28"/>
              </w:rPr>
              <w:t xml:space="preserve"> </w:t>
            </w:r>
            <w:r w:rsidRPr="0009682C">
              <w:rPr>
                <w:b/>
                <w:bCs/>
                <w:sz w:val="28"/>
                <w:szCs w:val="28"/>
              </w:rPr>
              <w:t>развитию сельских территорий (субсидии на софинансирование</w:t>
            </w:r>
            <w:r w:rsidRPr="0009682C">
              <w:rPr>
                <w:b/>
                <w:bCs/>
                <w:sz w:val="28"/>
                <w:szCs w:val="28"/>
              </w:rPr>
              <w:br/>
              <w:t>развития сети автомобильных дорог, ведущих к общественно</w:t>
            </w:r>
            <w:r w:rsidR="00FA2A4B">
              <w:rPr>
                <w:b/>
                <w:bCs/>
                <w:sz w:val="28"/>
                <w:szCs w:val="28"/>
              </w:rPr>
              <w:t xml:space="preserve"> </w:t>
            </w:r>
            <w:r w:rsidRPr="0009682C">
              <w:rPr>
                <w:b/>
                <w:bCs/>
                <w:sz w:val="28"/>
                <w:szCs w:val="28"/>
              </w:rPr>
              <w:t>значимым объектам сельских населённых пунктов, объектам</w:t>
            </w:r>
            <w:r w:rsidR="00FA2A4B">
              <w:rPr>
                <w:b/>
                <w:bCs/>
                <w:sz w:val="28"/>
                <w:szCs w:val="28"/>
              </w:rPr>
              <w:t xml:space="preserve"> </w:t>
            </w:r>
            <w:r w:rsidRPr="0009682C">
              <w:rPr>
                <w:b/>
                <w:bCs/>
                <w:sz w:val="28"/>
                <w:szCs w:val="28"/>
              </w:rPr>
              <w:t>производства и переработки сельскохозяйственной продукции)</w:t>
            </w:r>
            <w:r w:rsidR="00FA2A4B">
              <w:rPr>
                <w:b/>
                <w:bCs/>
                <w:sz w:val="28"/>
                <w:szCs w:val="28"/>
              </w:rPr>
              <w:t xml:space="preserve"> </w:t>
            </w:r>
            <w:r w:rsidRPr="0009682C">
              <w:rPr>
                <w:b/>
                <w:bCs/>
                <w:sz w:val="28"/>
                <w:szCs w:val="28"/>
              </w:rPr>
              <w:t>на 2019 год</w:t>
            </w:r>
          </w:p>
        </w:tc>
      </w:tr>
      <w:tr w:rsidR="007E3E09" w:rsidRPr="0009682C" w:rsidTr="00E014FC">
        <w:trPr>
          <w:trHeight w:val="375"/>
        </w:trPr>
        <w:tc>
          <w:tcPr>
            <w:tcW w:w="700" w:type="dxa"/>
            <w:noWrap/>
            <w:vAlign w:val="bottom"/>
          </w:tcPr>
          <w:p w:rsidR="007E3E09" w:rsidRPr="0009682C" w:rsidRDefault="007E3E09" w:rsidP="007E3E09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7E3E09" w:rsidRPr="0009682C" w:rsidRDefault="007E3E09" w:rsidP="007E3E09">
            <w:pPr>
              <w:rPr>
                <w:sz w:val="28"/>
                <w:szCs w:val="28"/>
              </w:rPr>
            </w:pPr>
          </w:p>
        </w:tc>
        <w:tc>
          <w:tcPr>
            <w:tcW w:w="9621" w:type="dxa"/>
            <w:noWrap/>
            <w:vAlign w:val="bottom"/>
          </w:tcPr>
          <w:p w:rsidR="007E3E09" w:rsidRPr="0009682C" w:rsidRDefault="007E3E09" w:rsidP="007E3E09">
            <w:pPr>
              <w:jc w:val="right"/>
              <w:rPr>
                <w:sz w:val="28"/>
                <w:szCs w:val="28"/>
              </w:rPr>
            </w:pPr>
            <w:r w:rsidRPr="0009682C">
              <w:rPr>
                <w:sz w:val="28"/>
                <w:szCs w:val="28"/>
              </w:rPr>
              <w:t>тыс. руб.</w:t>
            </w:r>
          </w:p>
        </w:tc>
      </w:tr>
    </w:tbl>
    <w:p w:rsidR="007E3E09" w:rsidRPr="0009682C" w:rsidRDefault="007E3E09" w:rsidP="007E3E09">
      <w:pPr>
        <w:rPr>
          <w:sz w:val="2"/>
          <w:szCs w:val="2"/>
        </w:rPr>
      </w:pPr>
    </w:p>
    <w:tbl>
      <w:tblPr>
        <w:tblW w:w="14990" w:type="dxa"/>
        <w:tblInd w:w="93" w:type="dxa"/>
        <w:tblLayout w:type="fixed"/>
        <w:tblLook w:val="0000"/>
      </w:tblPr>
      <w:tblGrid>
        <w:gridCol w:w="495"/>
        <w:gridCol w:w="3864"/>
        <w:gridCol w:w="1985"/>
        <w:gridCol w:w="1842"/>
        <w:gridCol w:w="1418"/>
        <w:gridCol w:w="1843"/>
        <w:gridCol w:w="1984"/>
        <w:gridCol w:w="1559"/>
      </w:tblGrid>
      <w:tr w:rsidR="00E014FC" w:rsidRPr="00E014FC" w:rsidTr="00FA2A4B">
        <w:trPr>
          <w:trHeight w:val="220"/>
          <w:tblHeader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E014FC" w:rsidRPr="00E014FC" w:rsidRDefault="00E014FC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>№</w:t>
            </w:r>
            <w:r w:rsidRPr="00E014FC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014FC" w:rsidRPr="00E014FC" w:rsidRDefault="00E014FC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E014FC" w:rsidRPr="00E014FC" w:rsidRDefault="00E014FC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4FC" w:rsidRPr="00E014FC" w:rsidRDefault="00E014FC" w:rsidP="00E014F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FC" w:rsidRPr="00E014FC" w:rsidRDefault="00E014FC" w:rsidP="00E014F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>Средства федерального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014FC">
              <w:rPr>
                <w:rFonts w:ascii="PT Astra Serif" w:hAnsi="PT Astra Serif"/>
                <w:sz w:val="28"/>
                <w:szCs w:val="28"/>
              </w:rPr>
              <w:t>бюджета</w:t>
            </w:r>
          </w:p>
        </w:tc>
      </w:tr>
      <w:tr w:rsidR="00FA2A4B" w:rsidRPr="00E014FC" w:rsidTr="00FA2A4B">
        <w:trPr>
          <w:trHeight w:val="220"/>
          <w:tblHeader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4FC" w:rsidRPr="00E014FC" w:rsidRDefault="00E014FC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4FC" w:rsidRPr="00E014FC" w:rsidRDefault="00E014FC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E014FC" w:rsidRPr="00E014FC" w:rsidRDefault="00E014FC" w:rsidP="00E014F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>Уточнённый</w:t>
            </w:r>
            <w:r w:rsidRPr="00E014FC">
              <w:rPr>
                <w:rFonts w:ascii="PT Astra Serif" w:hAnsi="PT Astra Serif"/>
                <w:sz w:val="28"/>
                <w:szCs w:val="28"/>
              </w:rPr>
              <w:br/>
              <w:t>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014FC" w:rsidRPr="00E014FC" w:rsidRDefault="00E014FC" w:rsidP="00E014F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014FC" w:rsidRPr="00E014FC" w:rsidRDefault="00E014FC" w:rsidP="00E014F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>% испо</w:t>
            </w:r>
            <w:r w:rsidRPr="00E014FC">
              <w:rPr>
                <w:rFonts w:ascii="PT Astra Serif" w:hAnsi="PT Astra Serif"/>
                <w:sz w:val="28"/>
                <w:szCs w:val="28"/>
              </w:rPr>
              <w:t>л</w:t>
            </w:r>
            <w:r w:rsidRPr="00E014FC">
              <w:rPr>
                <w:rFonts w:ascii="PT Astra Serif" w:hAnsi="PT Astra Serif"/>
                <w:sz w:val="28"/>
                <w:szCs w:val="28"/>
              </w:rPr>
              <w:t>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014FC" w:rsidRPr="00E014FC" w:rsidRDefault="00E014FC" w:rsidP="00E014F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>Уточнённый</w:t>
            </w:r>
            <w:r w:rsidRPr="00E014FC">
              <w:rPr>
                <w:rFonts w:ascii="PT Astra Serif" w:hAnsi="PT Astra Serif"/>
                <w:sz w:val="28"/>
                <w:szCs w:val="28"/>
              </w:rPr>
              <w:br/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014FC" w:rsidRPr="00E014FC" w:rsidRDefault="00E014FC" w:rsidP="00E014F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014FC" w:rsidRPr="00E014FC" w:rsidRDefault="00E014FC" w:rsidP="00E014F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E014FC">
              <w:rPr>
                <w:rFonts w:ascii="PT Astra Serif" w:hAnsi="PT Astra Serif"/>
                <w:sz w:val="28"/>
                <w:szCs w:val="28"/>
              </w:rPr>
              <w:t>испол</w:t>
            </w:r>
            <w:r w:rsidR="00E77A67">
              <w:rPr>
                <w:rFonts w:ascii="PT Astra Serif" w:hAnsi="PT Astra Serif"/>
                <w:sz w:val="28"/>
                <w:szCs w:val="28"/>
              </w:rPr>
              <w:t>-</w:t>
            </w:r>
            <w:r w:rsidRPr="00E014FC">
              <w:rPr>
                <w:rFonts w:ascii="PT Astra Serif" w:hAnsi="PT Astra Serif"/>
                <w:sz w:val="28"/>
                <w:szCs w:val="28"/>
              </w:rPr>
              <w:t>нения</w:t>
            </w:r>
            <w:proofErr w:type="gramEnd"/>
          </w:p>
        </w:tc>
      </w:tr>
      <w:tr w:rsidR="00FA2A4B" w:rsidRPr="00E014FC" w:rsidTr="00FA2A4B">
        <w:trPr>
          <w:trHeight w:val="220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E09" w:rsidRPr="00E014FC" w:rsidRDefault="007E3E09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E09" w:rsidRPr="00E014FC" w:rsidRDefault="007E3E09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E09" w:rsidRPr="00E014FC" w:rsidRDefault="007E3E09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9" w:rsidRPr="00E014FC" w:rsidRDefault="007E3E09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9" w:rsidRPr="00E014FC" w:rsidRDefault="007E3E09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E09" w:rsidRPr="00E014FC" w:rsidRDefault="007E3E09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9" w:rsidRPr="00E014FC" w:rsidRDefault="007E3E09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9" w:rsidRPr="00E014FC" w:rsidRDefault="007E3E09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A2A4B" w:rsidRPr="00E014FC" w:rsidTr="00FA2A4B">
        <w:trPr>
          <w:trHeight w:val="375"/>
        </w:trPr>
        <w:tc>
          <w:tcPr>
            <w:tcW w:w="495" w:type="dxa"/>
            <w:noWrap/>
            <w:vAlign w:val="bottom"/>
          </w:tcPr>
          <w:p w:rsidR="007E3E09" w:rsidRPr="00E014FC" w:rsidRDefault="007E3E09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64" w:type="dxa"/>
            <w:noWrap/>
            <w:vAlign w:val="bottom"/>
          </w:tcPr>
          <w:p w:rsidR="007E3E09" w:rsidRPr="00E014FC" w:rsidRDefault="007E3E09" w:rsidP="007E3E09">
            <w:pPr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985" w:type="dxa"/>
            <w:noWrap/>
            <w:vAlign w:val="bottom"/>
          </w:tcPr>
          <w:p w:rsidR="007E3E09" w:rsidRPr="00E014FC" w:rsidRDefault="007E3E09" w:rsidP="00E014F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color w:val="000000"/>
                <w:sz w:val="28"/>
                <w:szCs w:val="28"/>
              </w:rPr>
              <w:t>14111,29</w:t>
            </w:r>
          </w:p>
        </w:tc>
        <w:tc>
          <w:tcPr>
            <w:tcW w:w="1842" w:type="dxa"/>
            <w:vAlign w:val="bottom"/>
          </w:tcPr>
          <w:p w:rsidR="007E3E09" w:rsidRPr="00E014FC" w:rsidRDefault="00E014FC" w:rsidP="00E014F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color w:val="000000"/>
                <w:sz w:val="28"/>
                <w:szCs w:val="28"/>
              </w:rPr>
              <w:t>13311,01221</w:t>
            </w:r>
          </w:p>
        </w:tc>
        <w:tc>
          <w:tcPr>
            <w:tcW w:w="1418" w:type="dxa"/>
            <w:vAlign w:val="bottom"/>
          </w:tcPr>
          <w:p w:rsidR="007E3E09" w:rsidRPr="00E014FC" w:rsidRDefault="00E014FC" w:rsidP="00E014F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color w:val="000000"/>
                <w:sz w:val="28"/>
                <w:szCs w:val="28"/>
              </w:rPr>
              <w:t>94,3</w:t>
            </w:r>
          </w:p>
        </w:tc>
        <w:tc>
          <w:tcPr>
            <w:tcW w:w="1843" w:type="dxa"/>
            <w:vAlign w:val="bottom"/>
          </w:tcPr>
          <w:p w:rsidR="007E3E09" w:rsidRPr="00E014FC" w:rsidRDefault="007E3E09" w:rsidP="00E014F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color w:val="000000"/>
                <w:sz w:val="28"/>
                <w:szCs w:val="28"/>
              </w:rPr>
              <w:t>9941,46</w:t>
            </w:r>
          </w:p>
        </w:tc>
        <w:tc>
          <w:tcPr>
            <w:tcW w:w="1984" w:type="dxa"/>
            <w:vAlign w:val="bottom"/>
          </w:tcPr>
          <w:p w:rsidR="007E3E09" w:rsidRPr="00E014FC" w:rsidRDefault="00E014FC" w:rsidP="00E014F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color w:val="000000"/>
                <w:sz w:val="28"/>
                <w:szCs w:val="28"/>
              </w:rPr>
              <w:t>9377,65179</w:t>
            </w:r>
          </w:p>
        </w:tc>
        <w:tc>
          <w:tcPr>
            <w:tcW w:w="1559" w:type="dxa"/>
            <w:vAlign w:val="bottom"/>
          </w:tcPr>
          <w:p w:rsidR="007E3E09" w:rsidRPr="00E014FC" w:rsidRDefault="00E014FC" w:rsidP="00E014F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color w:val="000000"/>
                <w:sz w:val="28"/>
                <w:szCs w:val="28"/>
              </w:rPr>
              <w:t>94,3</w:t>
            </w:r>
          </w:p>
        </w:tc>
      </w:tr>
      <w:tr w:rsidR="00FA2A4B" w:rsidRPr="00E014FC" w:rsidTr="00FA2A4B">
        <w:trPr>
          <w:trHeight w:val="375"/>
        </w:trPr>
        <w:tc>
          <w:tcPr>
            <w:tcW w:w="495" w:type="dxa"/>
            <w:noWrap/>
            <w:vAlign w:val="bottom"/>
          </w:tcPr>
          <w:p w:rsidR="007E3E09" w:rsidRPr="00E014FC" w:rsidRDefault="007E3E09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64" w:type="dxa"/>
            <w:noWrap/>
            <w:vAlign w:val="bottom"/>
          </w:tcPr>
          <w:p w:rsidR="007E3E09" w:rsidRPr="00E014FC" w:rsidRDefault="007E3E09" w:rsidP="007E3E09">
            <w:pPr>
              <w:rPr>
                <w:rFonts w:ascii="PT Astra Serif" w:hAnsi="PT Astra Serif"/>
                <w:sz w:val="28"/>
                <w:szCs w:val="28"/>
              </w:rPr>
            </w:pPr>
            <w:r w:rsidRPr="00E014FC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985" w:type="dxa"/>
            <w:noWrap/>
            <w:vAlign w:val="bottom"/>
          </w:tcPr>
          <w:p w:rsidR="007E3E09" w:rsidRPr="00E014FC" w:rsidRDefault="007E3E09" w:rsidP="00E014F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color w:val="000000"/>
                <w:sz w:val="28"/>
                <w:szCs w:val="28"/>
              </w:rPr>
              <w:t>32210,01</w:t>
            </w:r>
          </w:p>
        </w:tc>
        <w:tc>
          <w:tcPr>
            <w:tcW w:w="1842" w:type="dxa"/>
            <w:vAlign w:val="bottom"/>
          </w:tcPr>
          <w:p w:rsidR="007E3E09" w:rsidRPr="00E014FC" w:rsidRDefault="00E014FC" w:rsidP="00E014F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color w:val="000000"/>
                <w:sz w:val="28"/>
                <w:szCs w:val="28"/>
              </w:rPr>
              <w:t>30361,95503</w:t>
            </w:r>
          </w:p>
        </w:tc>
        <w:tc>
          <w:tcPr>
            <w:tcW w:w="1418" w:type="dxa"/>
            <w:vAlign w:val="bottom"/>
          </w:tcPr>
          <w:p w:rsidR="007E3E09" w:rsidRPr="00E014FC" w:rsidRDefault="00E014FC" w:rsidP="00E014F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color w:val="000000"/>
                <w:sz w:val="28"/>
                <w:szCs w:val="28"/>
              </w:rPr>
              <w:t>94,3</w:t>
            </w:r>
          </w:p>
        </w:tc>
        <w:tc>
          <w:tcPr>
            <w:tcW w:w="1843" w:type="dxa"/>
            <w:vAlign w:val="bottom"/>
          </w:tcPr>
          <w:p w:rsidR="007E3E09" w:rsidRPr="00E014FC" w:rsidRDefault="007E3E09" w:rsidP="00E014F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color w:val="000000"/>
                <w:sz w:val="28"/>
                <w:szCs w:val="28"/>
              </w:rPr>
              <w:t>22692,09</w:t>
            </w:r>
          </w:p>
        </w:tc>
        <w:tc>
          <w:tcPr>
            <w:tcW w:w="1984" w:type="dxa"/>
            <w:vAlign w:val="bottom"/>
          </w:tcPr>
          <w:p w:rsidR="007E3E09" w:rsidRPr="00E014FC" w:rsidRDefault="00E014FC" w:rsidP="00E014F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color w:val="000000"/>
                <w:sz w:val="28"/>
                <w:szCs w:val="28"/>
              </w:rPr>
              <w:t>21390,09697</w:t>
            </w:r>
          </w:p>
        </w:tc>
        <w:tc>
          <w:tcPr>
            <w:tcW w:w="1559" w:type="dxa"/>
            <w:vAlign w:val="bottom"/>
          </w:tcPr>
          <w:p w:rsidR="007E3E09" w:rsidRPr="00E014FC" w:rsidRDefault="00E014FC" w:rsidP="00E014F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color w:val="000000"/>
                <w:sz w:val="28"/>
                <w:szCs w:val="28"/>
              </w:rPr>
              <w:t>94,3</w:t>
            </w:r>
          </w:p>
        </w:tc>
      </w:tr>
      <w:tr w:rsidR="00FA2A4B" w:rsidRPr="00E014FC" w:rsidTr="00FA2A4B">
        <w:trPr>
          <w:trHeight w:val="375"/>
        </w:trPr>
        <w:tc>
          <w:tcPr>
            <w:tcW w:w="495" w:type="dxa"/>
            <w:noWrap/>
            <w:vAlign w:val="bottom"/>
          </w:tcPr>
          <w:p w:rsidR="007E3E09" w:rsidRPr="00E014FC" w:rsidRDefault="007E3E09" w:rsidP="007E3E09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3864" w:type="dxa"/>
            <w:noWrap/>
            <w:vAlign w:val="bottom"/>
          </w:tcPr>
          <w:p w:rsidR="007E3E09" w:rsidRPr="00E014FC" w:rsidRDefault="007E3E09" w:rsidP="007E3E09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014FC">
              <w:rPr>
                <w:rFonts w:ascii="PT Astra Serif" w:hAnsi="PT Astra Serif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85" w:type="dxa"/>
            <w:noWrap/>
            <w:vAlign w:val="bottom"/>
          </w:tcPr>
          <w:p w:rsidR="007E3E09" w:rsidRPr="00E014FC" w:rsidRDefault="007E3E09" w:rsidP="00E014F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46321,3</w:t>
            </w:r>
          </w:p>
        </w:tc>
        <w:tc>
          <w:tcPr>
            <w:tcW w:w="1842" w:type="dxa"/>
            <w:vAlign w:val="bottom"/>
          </w:tcPr>
          <w:p w:rsidR="007E3E09" w:rsidRPr="00E014FC" w:rsidRDefault="00E014FC" w:rsidP="00E014F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43672,96724</w:t>
            </w:r>
          </w:p>
        </w:tc>
        <w:tc>
          <w:tcPr>
            <w:tcW w:w="1418" w:type="dxa"/>
            <w:vAlign w:val="bottom"/>
          </w:tcPr>
          <w:p w:rsidR="007E3E09" w:rsidRPr="00E014FC" w:rsidRDefault="00E014FC" w:rsidP="00E014F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94,3</w:t>
            </w:r>
          </w:p>
        </w:tc>
        <w:tc>
          <w:tcPr>
            <w:tcW w:w="1843" w:type="dxa"/>
            <w:vAlign w:val="bottom"/>
          </w:tcPr>
          <w:p w:rsidR="007E3E09" w:rsidRPr="00E014FC" w:rsidRDefault="007E3E09" w:rsidP="00E014F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32633,55</w:t>
            </w:r>
          </w:p>
        </w:tc>
        <w:tc>
          <w:tcPr>
            <w:tcW w:w="1984" w:type="dxa"/>
            <w:vAlign w:val="bottom"/>
          </w:tcPr>
          <w:p w:rsidR="007E3E09" w:rsidRPr="00E014FC" w:rsidRDefault="00E014FC" w:rsidP="00E014F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30767,74876</w:t>
            </w:r>
          </w:p>
        </w:tc>
        <w:tc>
          <w:tcPr>
            <w:tcW w:w="1559" w:type="dxa"/>
            <w:vAlign w:val="bottom"/>
          </w:tcPr>
          <w:p w:rsidR="007E3E09" w:rsidRPr="00E014FC" w:rsidRDefault="00E014FC" w:rsidP="00E014F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E014F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94,3</w:t>
            </w:r>
          </w:p>
        </w:tc>
      </w:tr>
    </w:tbl>
    <w:p w:rsidR="001959DC" w:rsidRDefault="001959DC">
      <w:pPr>
        <w:rPr>
          <w:rFonts w:ascii="PT Astra Serif" w:hAnsi="PT Astra Serif"/>
          <w:highlight w:val="yellow"/>
        </w:rPr>
      </w:pPr>
    </w:p>
    <w:tbl>
      <w:tblPr>
        <w:tblW w:w="15026" w:type="dxa"/>
        <w:tblInd w:w="108" w:type="dxa"/>
        <w:tblLook w:val="04A0"/>
      </w:tblPr>
      <w:tblGrid>
        <w:gridCol w:w="700"/>
        <w:gridCol w:w="4720"/>
        <w:gridCol w:w="9606"/>
      </w:tblGrid>
      <w:tr w:rsidR="00FF1F0D" w:rsidRPr="00FF1F0D" w:rsidTr="00216376">
        <w:trPr>
          <w:trHeight w:val="157"/>
        </w:trPr>
        <w:tc>
          <w:tcPr>
            <w:tcW w:w="15026" w:type="dxa"/>
            <w:gridSpan w:val="3"/>
            <w:shd w:val="clear" w:color="auto" w:fill="auto"/>
            <w:vAlign w:val="center"/>
          </w:tcPr>
          <w:p w:rsidR="00572006" w:rsidRPr="00FF1F0D" w:rsidRDefault="00572006" w:rsidP="00CA7A79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FF1F0D">
              <w:rPr>
                <w:rFonts w:ascii="PT Astra Serif" w:hAnsi="PT Astra Serif"/>
                <w:bCs/>
                <w:sz w:val="28"/>
                <w:szCs w:val="28"/>
              </w:rPr>
              <w:t>Таблица 50</w:t>
            </w:r>
          </w:p>
          <w:p w:rsidR="00572006" w:rsidRPr="00FF1F0D" w:rsidRDefault="00572006" w:rsidP="00CA7A79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FF1F0D" w:rsidRPr="00FF1F0D" w:rsidTr="00216376">
        <w:tc>
          <w:tcPr>
            <w:tcW w:w="15026" w:type="dxa"/>
            <w:gridSpan w:val="3"/>
            <w:shd w:val="clear" w:color="auto" w:fill="auto"/>
            <w:vAlign w:val="center"/>
            <w:hideMark/>
          </w:tcPr>
          <w:p w:rsidR="00572006" w:rsidRPr="00FF1F0D" w:rsidRDefault="00572006" w:rsidP="0057200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F1F0D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муниципальных районов Ульяновской области на реализацию</w:t>
            </w:r>
            <w:r w:rsidRPr="00FF1F0D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государственной программы Ульяновской области «Развитие культуры, туризма и сохранение объектов</w:t>
            </w:r>
            <w:r w:rsidRPr="00FF1F0D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культурного наследия в Ульяновской области» на 2014-2021 годы на 2019 год</w:t>
            </w:r>
          </w:p>
        </w:tc>
      </w:tr>
      <w:tr w:rsidR="00FF1F0D" w:rsidRPr="00FF1F0D" w:rsidTr="00216376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72006" w:rsidRPr="00FF1F0D" w:rsidRDefault="00572006" w:rsidP="00CA7A7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72006" w:rsidRPr="00FF1F0D" w:rsidRDefault="00572006" w:rsidP="00CA7A7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006" w:rsidRPr="00FF1F0D" w:rsidRDefault="00572006" w:rsidP="00CA7A79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FF1F0D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572006" w:rsidRPr="00FF1F0D" w:rsidRDefault="00572006" w:rsidP="00572006">
      <w:pPr>
        <w:rPr>
          <w:rFonts w:ascii="PT Astra Serif" w:hAnsi="PT Astra Serif"/>
          <w:sz w:val="2"/>
          <w:szCs w:val="2"/>
          <w:highlight w:val="yellow"/>
        </w:rPr>
      </w:pPr>
    </w:p>
    <w:tbl>
      <w:tblPr>
        <w:tblW w:w="15025" w:type="dxa"/>
        <w:tblInd w:w="108" w:type="dxa"/>
        <w:tblLayout w:type="fixed"/>
        <w:tblLook w:val="04A0"/>
      </w:tblPr>
      <w:tblGrid>
        <w:gridCol w:w="614"/>
        <w:gridCol w:w="2930"/>
        <w:gridCol w:w="2245"/>
        <w:gridCol w:w="1985"/>
        <w:gridCol w:w="1558"/>
        <w:gridCol w:w="2156"/>
        <w:gridCol w:w="1695"/>
        <w:gridCol w:w="1842"/>
      </w:tblGrid>
      <w:tr w:rsidR="00216376" w:rsidRPr="00FF1F0D" w:rsidTr="00216376">
        <w:trPr>
          <w:trHeight w:val="244"/>
          <w:tblHeader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76" w:rsidRPr="00FF1F0D" w:rsidRDefault="00216376" w:rsidP="00216376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1F0D">
              <w:rPr>
                <w:rFonts w:ascii="PT Astra Serif" w:hAnsi="PT Astra Serif"/>
                <w:sz w:val="28"/>
                <w:szCs w:val="28"/>
              </w:rPr>
              <w:t>№</w:t>
            </w:r>
            <w:r w:rsidRPr="00FF1F0D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2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76" w:rsidRPr="00FF1F0D" w:rsidRDefault="0021637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1F0D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216376" w:rsidRPr="00FF1F0D" w:rsidRDefault="0021637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1F0D">
              <w:rPr>
                <w:rFonts w:ascii="PT Astra Serif" w:hAnsi="PT Astra Serif"/>
                <w:sz w:val="28"/>
                <w:szCs w:val="28"/>
              </w:rPr>
              <w:t>муниципального</w:t>
            </w:r>
            <w:r w:rsidRPr="00FF1F0D">
              <w:rPr>
                <w:rFonts w:ascii="PT Astra Serif" w:hAnsi="PT Astra Serif"/>
                <w:sz w:val="28"/>
                <w:szCs w:val="28"/>
              </w:rPr>
              <w:br/>
              <w:t>образования</w:t>
            </w:r>
          </w:p>
        </w:tc>
        <w:tc>
          <w:tcPr>
            <w:tcW w:w="5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76" w:rsidRDefault="0021637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1F0D">
              <w:rPr>
                <w:rFonts w:ascii="PT Astra Serif" w:hAnsi="PT Astra Serif"/>
                <w:sz w:val="28"/>
                <w:szCs w:val="28"/>
              </w:rPr>
              <w:t>Реконструкция и проведение</w:t>
            </w:r>
            <w:r w:rsidRPr="00FF1F0D">
              <w:rPr>
                <w:rFonts w:ascii="PT Astra Serif" w:hAnsi="PT Astra Serif"/>
                <w:sz w:val="28"/>
                <w:szCs w:val="28"/>
              </w:rPr>
              <w:br/>
              <w:t>ремонтно-реставрационных работ зданий</w:t>
            </w:r>
            <w:r w:rsidRPr="00FF1F0D">
              <w:rPr>
                <w:rFonts w:ascii="PT Astra Serif" w:hAnsi="PT Astra Serif"/>
                <w:sz w:val="28"/>
                <w:szCs w:val="28"/>
              </w:rPr>
              <w:br/>
              <w:t>муниципальных учреждений культуры,</w:t>
            </w:r>
            <w:r w:rsidRPr="00FF1F0D">
              <w:rPr>
                <w:rFonts w:ascii="PT Astra Serif" w:hAnsi="PT Astra Serif"/>
                <w:sz w:val="28"/>
                <w:szCs w:val="28"/>
              </w:rPr>
              <w:br/>
              <w:t>находящихся в муниципальной собственности</w:t>
            </w:r>
          </w:p>
        </w:tc>
        <w:tc>
          <w:tcPr>
            <w:tcW w:w="5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76" w:rsidRDefault="0021637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1F0D">
              <w:rPr>
                <w:rFonts w:ascii="PT Astra Serif" w:hAnsi="PT Astra Serif"/>
                <w:sz w:val="28"/>
                <w:szCs w:val="28"/>
              </w:rPr>
              <w:t>Создание модельных</w:t>
            </w:r>
            <w:r w:rsidRPr="00FF1F0D">
              <w:rPr>
                <w:rFonts w:ascii="PT Astra Serif" w:hAnsi="PT Astra Serif"/>
                <w:sz w:val="28"/>
                <w:szCs w:val="28"/>
              </w:rPr>
              <w:br/>
              <w:t>библиотек в муниципальных</w:t>
            </w:r>
            <w:r w:rsidRPr="00FF1F0D">
              <w:rPr>
                <w:rFonts w:ascii="PT Astra Serif" w:hAnsi="PT Astra Serif"/>
                <w:sz w:val="28"/>
                <w:szCs w:val="28"/>
              </w:rPr>
              <w:br/>
              <w:t>образованиях</w:t>
            </w:r>
          </w:p>
        </w:tc>
      </w:tr>
      <w:tr w:rsidR="00216376" w:rsidRPr="00FF1F0D" w:rsidTr="00216376">
        <w:trPr>
          <w:trHeight w:val="244"/>
          <w:tblHeader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76" w:rsidRPr="00FF1F0D" w:rsidRDefault="00216376" w:rsidP="00216376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76" w:rsidRPr="00FF1F0D" w:rsidRDefault="0021637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76" w:rsidRPr="00FF1F0D" w:rsidRDefault="0021637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1F0D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76" w:rsidRDefault="0021637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1F0D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6376" w:rsidRDefault="0021637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1F0D">
              <w:rPr>
                <w:rFonts w:ascii="PT Astra Serif" w:hAnsi="PT Astra Serif"/>
                <w:sz w:val="28"/>
                <w:szCs w:val="28"/>
              </w:rPr>
              <w:t>% испо</w:t>
            </w:r>
            <w:r w:rsidRPr="00FF1F0D">
              <w:rPr>
                <w:rFonts w:ascii="PT Astra Serif" w:hAnsi="PT Astra Serif"/>
                <w:sz w:val="28"/>
                <w:szCs w:val="28"/>
              </w:rPr>
              <w:t>л</w:t>
            </w:r>
            <w:r w:rsidRPr="00FF1F0D">
              <w:rPr>
                <w:rFonts w:ascii="PT Astra Serif" w:hAnsi="PT Astra Serif"/>
                <w:sz w:val="28"/>
                <w:szCs w:val="28"/>
              </w:rPr>
              <w:t>нения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76" w:rsidRDefault="0021637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1F0D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6376" w:rsidRDefault="0021637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1F0D">
              <w:rPr>
                <w:sz w:val="28"/>
                <w:szCs w:val="28"/>
              </w:rPr>
              <w:t>Исполнено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6376" w:rsidRDefault="0021637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1F0D">
              <w:rPr>
                <w:sz w:val="28"/>
                <w:szCs w:val="28"/>
              </w:rPr>
              <w:t xml:space="preserve">% </w:t>
            </w:r>
            <w:proofErr w:type="gramStart"/>
            <w:r w:rsidRPr="00FF1F0D">
              <w:rPr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216376" w:rsidRPr="00216376" w:rsidRDefault="00216376">
      <w:pPr>
        <w:rPr>
          <w:sz w:val="2"/>
          <w:szCs w:val="2"/>
        </w:rPr>
      </w:pPr>
    </w:p>
    <w:tbl>
      <w:tblPr>
        <w:tblW w:w="15025" w:type="dxa"/>
        <w:tblInd w:w="108" w:type="dxa"/>
        <w:tblLayout w:type="fixed"/>
        <w:tblLook w:val="04A0"/>
      </w:tblPr>
      <w:tblGrid>
        <w:gridCol w:w="614"/>
        <w:gridCol w:w="2930"/>
        <w:gridCol w:w="2245"/>
        <w:gridCol w:w="1985"/>
        <w:gridCol w:w="1558"/>
        <w:gridCol w:w="2156"/>
        <w:gridCol w:w="1695"/>
        <w:gridCol w:w="1842"/>
      </w:tblGrid>
      <w:tr w:rsidR="00FF1F0D" w:rsidRPr="00FF1F0D" w:rsidTr="00216376">
        <w:trPr>
          <w:trHeight w:val="244"/>
          <w:tblHeader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73" w:rsidRPr="00FF1F0D" w:rsidRDefault="002F5373" w:rsidP="00CA7A79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1F0D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73" w:rsidRPr="00FF1F0D" w:rsidRDefault="002F5373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1F0D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373" w:rsidRPr="00FF1F0D" w:rsidRDefault="002F5373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1F0D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373" w:rsidRPr="00FF1F0D" w:rsidRDefault="00FF1F0D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73" w:rsidRPr="00FF1F0D" w:rsidRDefault="00FF1F0D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73" w:rsidRPr="00FF1F0D" w:rsidRDefault="00FF1F0D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73" w:rsidRPr="00FF1F0D" w:rsidRDefault="00FF1F0D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73" w:rsidRPr="00FF1F0D" w:rsidRDefault="00FF1F0D" w:rsidP="00CA7A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</w:tr>
      <w:tr w:rsidR="00FB61FF" w:rsidRPr="00FB61FF" w:rsidTr="00216376">
        <w:trPr>
          <w:trHeight w:val="374"/>
        </w:trPr>
        <w:tc>
          <w:tcPr>
            <w:tcW w:w="614" w:type="dxa"/>
            <w:vAlign w:val="bottom"/>
          </w:tcPr>
          <w:p w:rsidR="002F5373" w:rsidRPr="00FB61FF" w:rsidRDefault="00FB61FF" w:rsidP="00CA7A79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1</w:t>
            </w:r>
            <w:r w:rsidR="002F5373" w:rsidRPr="00FB61F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930" w:type="dxa"/>
            <w:vAlign w:val="bottom"/>
          </w:tcPr>
          <w:p w:rsidR="002F5373" w:rsidRPr="00FB61FF" w:rsidRDefault="002F5373" w:rsidP="00CA7A79">
            <w:pPr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224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558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2156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500,0</w:t>
            </w:r>
          </w:p>
        </w:tc>
        <w:tc>
          <w:tcPr>
            <w:tcW w:w="1695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500,0</w:t>
            </w:r>
          </w:p>
        </w:tc>
        <w:tc>
          <w:tcPr>
            <w:tcW w:w="1842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FB61FF" w:rsidRPr="00FB61FF" w:rsidTr="00216376">
        <w:trPr>
          <w:trHeight w:val="374"/>
        </w:trPr>
        <w:tc>
          <w:tcPr>
            <w:tcW w:w="614" w:type="dxa"/>
            <w:vAlign w:val="bottom"/>
          </w:tcPr>
          <w:p w:rsidR="002F5373" w:rsidRPr="00FB61FF" w:rsidRDefault="00FB61FF" w:rsidP="00CA7A79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2</w:t>
            </w:r>
            <w:r w:rsidR="002F5373" w:rsidRPr="00FB61F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930" w:type="dxa"/>
            <w:vAlign w:val="bottom"/>
          </w:tcPr>
          <w:p w:rsidR="002F5373" w:rsidRPr="00FB61FF" w:rsidRDefault="002F5373" w:rsidP="00CA7A79">
            <w:pPr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224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558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2156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500,0</w:t>
            </w:r>
          </w:p>
        </w:tc>
        <w:tc>
          <w:tcPr>
            <w:tcW w:w="1695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500,0</w:t>
            </w:r>
          </w:p>
        </w:tc>
        <w:tc>
          <w:tcPr>
            <w:tcW w:w="1842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FB61FF" w:rsidRPr="00FB61FF" w:rsidTr="00216376">
        <w:trPr>
          <w:trHeight w:val="374"/>
        </w:trPr>
        <w:tc>
          <w:tcPr>
            <w:tcW w:w="614" w:type="dxa"/>
            <w:vAlign w:val="bottom"/>
          </w:tcPr>
          <w:p w:rsidR="002F5373" w:rsidRPr="00FB61FF" w:rsidRDefault="00FB61FF" w:rsidP="00CA7A79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3</w:t>
            </w:r>
            <w:r w:rsidR="002F5373" w:rsidRPr="00FB61F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930" w:type="dxa"/>
            <w:vAlign w:val="bottom"/>
          </w:tcPr>
          <w:p w:rsidR="002F5373" w:rsidRPr="00FB61FF" w:rsidRDefault="002F5373" w:rsidP="00CA7A79">
            <w:pPr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224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558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2156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500,0</w:t>
            </w:r>
          </w:p>
        </w:tc>
        <w:tc>
          <w:tcPr>
            <w:tcW w:w="1695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500,0</w:t>
            </w:r>
          </w:p>
        </w:tc>
        <w:tc>
          <w:tcPr>
            <w:tcW w:w="1842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FB61FF" w:rsidRPr="00FB61FF" w:rsidTr="00216376">
        <w:trPr>
          <w:trHeight w:val="374"/>
        </w:trPr>
        <w:tc>
          <w:tcPr>
            <w:tcW w:w="614" w:type="dxa"/>
            <w:vAlign w:val="bottom"/>
          </w:tcPr>
          <w:p w:rsidR="002F5373" w:rsidRPr="00FB61FF" w:rsidRDefault="00FB61FF" w:rsidP="00CA7A79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4</w:t>
            </w:r>
            <w:r w:rsidR="002F5373" w:rsidRPr="00FB61F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930" w:type="dxa"/>
            <w:vAlign w:val="bottom"/>
          </w:tcPr>
          <w:p w:rsidR="002F5373" w:rsidRPr="00FB61FF" w:rsidRDefault="002F5373" w:rsidP="00CA7A79">
            <w:pPr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224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2190,8</w:t>
            </w:r>
          </w:p>
        </w:tc>
        <w:tc>
          <w:tcPr>
            <w:tcW w:w="198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2190,8</w:t>
            </w:r>
          </w:p>
        </w:tc>
        <w:tc>
          <w:tcPr>
            <w:tcW w:w="1558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2156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695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842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FB61FF" w:rsidRPr="00FB61FF" w:rsidTr="00216376">
        <w:trPr>
          <w:trHeight w:val="374"/>
        </w:trPr>
        <w:tc>
          <w:tcPr>
            <w:tcW w:w="614" w:type="dxa"/>
            <w:vAlign w:val="bottom"/>
          </w:tcPr>
          <w:p w:rsidR="002F5373" w:rsidRPr="00FB61FF" w:rsidRDefault="00FB61FF" w:rsidP="00CA7A79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5</w:t>
            </w:r>
            <w:r w:rsidR="002F5373" w:rsidRPr="00FB61F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930" w:type="dxa"/>
            <w:vAlign w:val="bottom"/>
          </w:tcPr>
          <w:p w:rsidR="002F5373" w:rsidRPr="00FB61FF" w:rsidRDefault="002F5373" w:rsidP="00CA7A79">
            <w:pPr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224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558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2156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500,0</w:t>
            </w:r>
          </w:p>
        </w:tc>
        <w:tc>
          <w:tcPr>
            <w:tcW w:w="1695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500,0</w:t>
            </w:r>
          </w:p>
        </w:tc>
        <w:tc>
          <w:tcPr>
            <w:tcW w:w="1842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FB61FF" w:rsidRPr="00FB61FF" w:rsidTr="00216376">
        <w:trPr>
          <w:trHeight w:val="374"/>
        </w:trPr>
        <w:tc>
          <w:tcPr>
            <w:tcW w:w="614" w:type="dxa"/>
            <w:vAlign w:val="bottom"/>
          </w:tcPr>
          <w:p w:rsidR="002F5373" w:rsidRPr="00FB61FF" w:rsidRDefault="002F5373" w:rsidP="00CA7A79">
            <w:pPr>
              <w:pStyle w:val="ad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2930" w:type="dxa"/>
            <w:vAlign w:val="bottom"/>
          </w:tcPr>
          <w:p w:rsidR="002F5373" w:rsidRPr="00FB61FF" w:rsidRDefault="002F5373" w:rsidP="00CA7A79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224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2190,8</w:t>
            </w:r>
          </w:p>
        </w:tc>
        <w:tc>
          <w:tcPr>
            <w:tcW w:w="198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2190,8</w:t>
            </w:r>
          </w:p>
        </w:tc>
        <w:tc>
          <w:tcPr>
            <w:tcW w:w="1558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  <w:tc>
          <w:tcPr>
            <w:tcW w:w="2156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2000,0</w:t>
            </w:r>
          </w:p>
        </w:tc>
        <w:tc>
          <w:tcPr>
            <w:tcW w:w="1695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2000,0</w:t>
            </w:r>
          </w:p>
        </w:tc>
        <w:tc>
          <w:tcPr>
            <w:tcW w:w="1842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  <w:tr w:rsidR="00FB61FF" w:rsidRPr="00FB61FF" w:rsidTr="00216376">
        <w:trPr>
          <w:trHeight w:val="374"/>
        </w:trPr>
        <w:tc>
          <w:tcPr>
            <w:tcW w:w="614" w:type="dxa"/>
            <w:vAlign w:val="bottom"/>
          </w:tcPr>
          <w:p w:rsidR="002F5373" w:rsidRPr="00FB61FF" w:rsidRDefault="00FB61FF" w:rsidP="00CA7A79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6</w:t>
            </w:r>
            <w:r w:rsidR="002F5373" w:rsidRPr="00FB61F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930" w:type="dxa"/>
            <w:vAlign w:val="bottom"/>
          </w:tcPr>
          <w:p w:rsidR="002F5373" w:rsidRPr="00FB61FF" w:rsidRDefault="002F5373" w:rsidP="00CA7A79">
            <w:pPr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224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2730,5</w:t>
            </w:r>
          </w:p>
        </w:tc>
        <w:tc>
          <w:tcPr>
            <w:tcW w:w="198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2730,5</w:t>
            </w:r>
          </w:p>
        </w:tc>
        <w:tc>
          <w:tcPr>
            <w:tcW w:w="1558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2156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695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842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FB61FF" w:rsidRPr="00FB61FF" w:rsidTr="00216376">
        <w:trPr>
          <w:trHeight w:val="374"/>
        </w:trPr>
        <w:tc>
          <w:tcPr>
            <w:tcW w:w="614" w:type="dxa"/>
            <w:vAlign w:val="bottom"/>
          </w:tcPr>
          <w:p w:rsidR="00FB61FF" w:rsidRPr="00FB61FF" w:rsidRDefault="00FB61FF" w:rsidP="00CA7A79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2930" w:type="dxa"/>
            <w:vAlign w:val="bottom"/>
          </w:tcPr>
          <w:p w:rsidR="00FB61FF" w:rsidRPr="00FB61FF" w:rsidRDefault="00FB61FF" w:rsidP="00CA7A79">
            <w:pPr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2245" w:type="dxa"/>
            <w:vAlign w:val="bottom"/>
          </w:tcPr>
          <w:p w:rsidR="00FB61FF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bottom"/>
          </w:tcPr>
          <w:p w:rsidR="00FB61FF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558" w:type="dxa"/>
            <w:vAlign w:val="bottom"/>
          </w:tcPr>
          <w:p w:rsidR="00FB61FF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2156" w:type="dxa"/>
            <w:vAlign w:val="bottom"/>
          </w:tcPr>
          <w:p w:rsidR="00FB61FF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10000,0</w:t>
            </w:r>
          </w:p>
        </w:tc>
        <w:tc>
          <w:tcPr>
            <w:tcW w:w="1695" w:type="dxa"/>
            <w:vAlign w:val="bottom"/>
          </w:tcPr>
          <w:p w:rsidR="00FB61FF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10000,0</w:t>
            </w:r>
          </w:p>
        </w:tc>
        <w:tc>
          <w:tcPr>
            <w:tcW w:w="1842" w:type="dxa"/>
            <w:vAlign w:val="bottom"/>
          </w:tcPr>
          <w:p w:rsidR="00FB61FF" w:rsidRPr="00FB61FF" w:rsidRDefault="00FB61FF" w:rsidP="00FB61F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61FF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FB61FF" w:rsidRPr="00FB61FF" w:rsidTr="00216376">
        <w:trPr>
          <w:trHeight w:val="374"/>
        </w:trPr>
        <w:tc>
          <w:tcPr>
            <w:tcW w:w="614" w:type="dxa"/>
            <w:vAlign w:val="bottom"/>
          </w:tcPr>
          <w:p w:rsidR="002F5373" w:rsidRPr="00FB61FF" w:rsidRDefault="002F5373" w:rsidP="00CA7A79">
            <w:pPr>
              <w:pStyle w:val="ad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2930" w:type="dxa"/>
            <w:vAlign w:val="bottom"/>
          </w:tcPr>
          <w:p w:rsidR="002F5373" w:rsidRPr="00FB61FF" w:rsidRDefault="002F5373" w:rsidP="00CA7A79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224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2730,5</w:t>
            </w:r>
          </w:p>
        </w:tc>
        <w:tc>
          <w:tcPr>
            <w:tcW w:w="198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2730,5</w:t>
            </w:r>
          </w:p>
        </w:tc>
        <w:tc>
          <w:tcPr>
            <w:tcW w:w="1558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  <w:tc>
          <w:tcPr>
            <w:tcW w:w="2156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1000</w:t>
            </w:r>
            <w:r w:rsidR="002F5373" w:rsidRPr="00FB61FF">
              <w:rPr>
                <w:rFonts w:ascii="PT Astra Serif" w:hAnsi="PT Astra Serif"/>
                <w:b/>
                <w:sz w:val="28"/>
                <w:szCs w:val="28"/>
              </w:rPr>
              <w:t>0,0</w:t>
            </w:r>
          </w:p>
        </w:tc>
        <w:tc>
          <w:tcPr>
            <w:tcW w:w="1695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10000,0</w:t>
            </w:r>
          </w:p>
        </w:tc>
        <w:tc>
          <w:tcPr>
            <w:tcW w:w="1842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  <w:tr w:rsidR="00FB61FF" w:rsidRPr="00FB61FF" w:rsidTr="00216376">
        <w:trPr>
          <w:trHeight w:val="374"/>
        </w:trPr>
        <w:tc>
          <w:tcPr>
            <w:tcW w:w="614" w:type="dxa"/>
            <w:vAlign w:val="bottom"/>
          </w:tcPr>
          <w:p w:rsidR="002F5373" w:rsidRPr="00FB61FF" w:rsidRDefault="002F5373" w:rsidP="00CA7A79">
            <w:pPr>
              <w:pStyle w:val="ad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2930" w:type="dxa"/>
            <w:vAlign w:val="bottom"/>
          </w:tcPr>
          <w:p w:rsidR="002F5373" w:rsidRPr="00FB61FF" w:rsidRDefault="002F5373" w:rsidP="00CA7A79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224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4921,3</w:t>
            </w:r>
          </w:p>
        </w:tc>
        <w:tc>
          <w:tcPr>
            <w:tcW w:w="1985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4921,3</w:t>
            </w:r>
          </w:p>
        </w:tc>
        <w:tc>
          <w:tcPr>
            <w:tcW w:w="1558" w:type="dxa"/>
            <w:vAlign w:val="bottom"/>
          </w:tcPr>
          <w:p w:rsidR="002F5373" w:rsidRPr="00FB61FF" w:rsidRDefault="002F5373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  <w:tc>
          <w:tcPr>
            <w:tcW w:w="2156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1</w:t>
            </w:r>
            <w:r w:rsidR="002F5373" w:rsidRPr="00FB61FF">
              <w:rPr>
                <w:rFonts w:ascii="PT Astra Serif" w:hAnsi="PT Astra Serif"/>
                <w:b/>
                <w:sz w:val="28"/>
                <w:szCs w:val="28"/>
              </w:rPr>
              <w:t>2000,0</w:t>
            </w:r>
          </w:p>
        </w:tc>
        <w:tc>
          <w:tcPr>
            <w:tcW w:w="1695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12000,0</w:t>
            </w:r>
          </w:p>
        </w:tc>
        <w:tc>
          <w:tcPr>
            <w:tcW w:w="1842" w:type="dxa"/>
            <w:vAlign w:val="bottom"/>
          </w:tcPr>
          <w:p w:rsidR="002F5373" w:rsidRPr="00FB61FF" w:rsidRDefault="00FB61FF" w:rsidP="00FB61F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B61FF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</w:tbl>
    <w:p w:rsidR="00572006" w:rsidRDefault="00572006">
      <w:pPr>
        <w:rPr>
          <w:rFonts w:ascii="PT Astra Serif" w:hAnsi="PT Astra Serif"/>
          <w:highlight w:val="yellow"/>
        </w:rPr>
      </w:pPr>
    </w:p>
    <w:p w:rsidR="00572006" w:rsidRPr="008E44F7" w:rsidRDefault="00572006">
      <w:pPr>
        <w:rPr>
          <w:rFonts w:ascii="PT Astra Serif" w:hAnsi="PT Astra Serif"/>
          <w:highlight w:val="yellow"/>
        </w:rPr>
        <w:sectPr w:rsidR="00572006" w:rsidRPr="008E44F7" w:rsidSect="001959DC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W w:w="9923" w:type="dxa"/>
        <w:tblInd w:w="108" w:type="dxa"/>
        <w:tblLook w:val="04A0"/>
      </w:tblPr>
      <w:tblGrid>
        <w:gridCol w:w="700"/>
        <w:gridCol w:w="4720"/>
        <w:gridCol w:w="4503"/>
      </w:tblGrid>
      <w:tr w:rsidR="00723D44" w:rsidRPr="00723D44" w:rsidTr="00E77A67">
        <w:trPr>
          <w:trHeight w:val="157"/>
        </w:trPr>
        <w:tc>
          <w:tcPr>
            <w:tcW w:w="9923" w:type="dxa"/>
            <w:gridSpan w:val="3"/>
            <w:shd w:val="clear" w:color="auto" w:fill="auto"/>
            <w:vAlign w:val="center"/>
          </w:tcPr>
          <w:p w:rsidR="00723D44" w:rsidRPr="00723D44" w:rsidRDefault="00723D44" w:rsidP="00CA7A79">
            <w:pPr>
              <w:spacing w:line="228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723D44">
              <w:rPr>
                <w:rFonts w:ascii="PT Astra Serif" w:hAnsi="PT Astra Serif"/>
                <w:bCs/>
                <w:sz w:val="28"/>
                <w:szCs w:val="28"/>
              </w:rPr>
              <w:t>Таблица 51</w:t>
            </w:r>
          </w:p>
          <w:p w:rsidR="00723D44" w:rsidRPr="00723D44" w:rsidRDefault="00723D44" w:rsidP="00CA7A79">
            <w:pPr>
              <w:spacing w:line="228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723D44" w:rsidRPr="00723D44" w:rsidTr="00E77A67">
        <w:trPr>
          <w:trHeight w:val="128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723D44" w:rsidRPr="00723D44" w:rsidRDefault="00723D44" w:rsidP="00E77A6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723D44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 w:rsidRPr="00723D44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 на организацию деятельности сети творческих</w:t>
            </w:r>
            <w:r w:rsidR="00E77A6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723D44">
              <w:rPr>
                <w:rFonts w:ascii="PT Astra Serif" w:hAnsi="PT Astra Serif"/>
                <w:b/>
                <w:bCs/>
                <w:sz w:val="28"/>
                <w:szCs w:val="28"/>
              </w:rPr>
              <w:t>(креативных) пространств «Третье место» на 2019 год</w:t>
            </w:r>
          </w:p>
        </w:tc>
      </w:tr>
      <w:tr w:rsidR="00723D44" w:rsidRPr="00723D44" w:rsidTr="00E77A67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23D44" w:rsidRPr="00723D44" w:rsidRDefault="00723D44" w:rsidP="00CA7A7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23D44" w:rsidRPr="00723D44" w:rsidRDefault="00723D44" w:rsidP="00CA7A7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D44" w:rsidRPr="00723D44" w:rsidRDefault="00723D44" w:rsidP="00CA7A79">
            <w:pPr>
              <w:spacing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723D44" w:rsidRPr="00723D44" w:rsidRDefault="00723D44" w:rsidP="00723D44">
      <w:pPr>
        <w:spacing w:line="228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"/>
        <w:gridCol w:w="3984"/>
        <w:gridCol w:w="1855"/>
        <w:gridCol w:w="1748"/>
        <w:gridCol w:w="1642"/>
      </w:tblGrid>
      <w:tr w:rsidR="00723D44" w:rsidRPr="00723D44" w:rsidTr="00E77A67">
        <w:trPr>
          <w:tblHeader/>
        </w:trPr>
        <w:tc>
          <w:tcPr>
            <w:tcW w:w="694" w:type="dxa"/>
            <w:vAlign w:val="center"/>
          </w:tcPr>
          <w:p w:rsidR="00723D44" w:rsidRPr="00723D44" w:rsidRDefault="00723D44" w:rsidP="00723D44">
            <w:pPr>
              <w:spacing w:before="100" w:beforeAutospacing="1" w:after="100" w:afterAutospacing="1"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№</w:t>
            </w:r>
            <w:r w:rsidRPr="00723D44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984" w:type="dxa"/>
            <w:vAlign w:val="center"/>
          </w:tcPr>
          <w:p w:rsidR="00723D44" w:rsidRPr="00723D44" w:rsidRDefault="00723D44" w:rsidP="00723D44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723D44" w:rsidRPr="00723D44" w:rsidRDefault="00723D44" w:rsidP="00723D44">
            <w:pPr>
              <w:spacing w:line="228" w:lineRule="auto"/>
              <w:ind w:right="3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55" w:type="dxa"/>
            <w:vAlign w:val="center"/>
          </w:tcPr>
          <w:p w:rsidR="00723D44" w:rsidRPr="00723D44" w:rsidRDefault="00723D44" w:rsidP="00723D44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723D44" w:rsidRPr="00723D44" w:rsidRDefault="00723D44" w:rsidP="00723D44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>Исполнено</w:t>
            </w:r>
          </w:p>
        </w:tc>
        <w:tc>
          <w:tcPr>
            <w:tcW w:w="1642" w:type="dxa"/>
            <w:vAlign w:val="center"/>
          </w:tcPr>
          <w:p w:rsidR="00723D44" w:rsidRPr="00723D44" w:rsidRDefault="00723D44" w:rsidP="00723D44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 xml:space="preserve">% </w:t>
            </w:r>
            <w:proofErr w:type="gramStart"/>
            <w:r w:rsidRPr="00723D44">
              <w:rPr>
                <w:sz w:val="28"/>
                <w:szCs w:val="28"/>
              </w:rPr>
              <w:t>испол</w:t>
            </w:r>
            <w:r>
              <w:rPr>
                <w:sz w:val="28"/>
                <w:szCs w:val="28"/>
              </w:rPr>
              <w:t>-</w:t>
            </w:r>
            <w:r w:rsidRPr="00723D44">
              <w:rPr>
                <w:sz w:val="28"/>
                <w:szCs w:val="28"/>
              </w:rPr>
              <w:t>нения</w:t>
            </w:r>
            <w:proofErr w:type="gramEnd"/>
          </w:p>
        </w:tc>
      </w:tr>
      <w:tr w:rsidR="00723D44" w:rsidRPr="00723D44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  <w:tblHeader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44" w:rsidRPr="00723D44" w:rsidRDefault="00723D44" w:rsidP="00CA7A79">
            <w:pPr>
              <w:pStyle w:val="ad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44" w:rsidRPr="00723D44" w:rsidRDefault="00723D44" w:rsidP="00CA7A7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44" w:rsidRPr="00723D44" w:rsidRDefault="00723D44" w:rsidP="00CA7A7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44" w:rsidRPr="00723D44" w:rsidRDefault="00723D44" w:rsidP="00CA7A7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44" w:rsidRPr="00723D44" w:rsidRDefault="00723D44" w:rsidP="00CA7A7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723D44" w:rsidRPr="00723D44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94" w:type="dxa"/>
            <w:tcBorders>
              <w:top w:val="single" w:sz="4" w:space="0" w:color="auto"/>
            </w:tcBorders>
            <w:vAlign w:val="bottom"/>
          </w:tcPr>
          <w:p w:rsidR="00723D44" w:rsidRPr="00723D44" w:rsidRDefault="00723D44" w:rsidP="00CA7A79">
            <w:pPr>
              <w:pStyle w:val="ad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984" w:type="dxa"/>
            <w:tcBorders>
              <w:top w:val="single" w:sz="4" w:space="0" w:color="auto"/>
            </w:tcBorders>
            <w:vAlign w:val="bottom"/>
          </w:tcPr>
          <w:p w:rsidR="00723D44" w:rsidRPr="00723D44" w:rsidRDefault="00723D44" w:rsidP="00CA7A7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855" w:type="dxa"/>
            <w:tcBorders>
              <w:top w:val="single" w:sz="4" w:space="0" w:color="auto"/>
            </w:tcBorders>
            <w:vAlign w:val="bottom"/>
          </w:tcPr>
          <w:p w:rsidR="00723D44" w:rsidRPr="00723D44" w:rsidRDefault="00723D44" w:rsidP="00CA7A7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240,0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vAlign w:val="bottom"/>
          </w:tcPr>
          <w:p w:rsidR="00723D44" w:rsidRPr="00723D44" w:rsidRDefault="00723D44" w:rsidP="00723D44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>240,0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vAlign w:val="bottom"/>
          </w:tcPr>
          <w:p w:rsidR="00723D44" w:rsidRPr="00723D44" w:rsidRDefault="00723D44" w:rsidP="00723D44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>100,0</w:t>
            </w:r>
          </w:p>
        </w:tc>
      </w:tr>
      <w:tr w:rsidR="00723D44" w:rsidRPr="00723D44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94" w:type="dxa"/>
            <w:vAlign w:val="bottom"/>
          </w:tcPr>
          <w:p w:rsidR="00723D44" w:rsidRPr="00723D44" w:rsidRDefault="00723D44" w:rsidP="00CA7A79">
            <w:pPr>
              <w:pStyle w:val="ad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984" w:type="dxa"/>
            <w:vAlign w:val="bottom"/>
          </w:tcPr>
          <w:p w:rsidR="00723D44" w:rsidRPr="00723D44" w:rsidRDefault="00723D44" w:rsidP="00CA7A7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855" w:type="dxa"/>
            <w:vAlign w:val="bottom"/>
          </w:tcPr>
          <w:p w:rsidR="00723D44" w:rsidRPr="00723D44" w:rsidRDefault="00723D44" w:rsidP="00CA7A7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240,0</w:t>
            </w:r>
          </w:p>
        </w:tc>
        <w:tc>
          <w:tcPr>
            <w:tcW w:w="1748" w:type="dxa"/>
            <w:vAlign w:val="bottom"/>
          </w:tcPr>
          <w:p w:rsidR="00723D44" w:rsidRPr="00723D44" w:rsidRDefault="00723D44" w:rsidP="00723D44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>240,0</w:t>
            </w:r>
          </w:p>
        </w:tc>
        <w:tc>
          <w:tcPr>
            <w:tcW w:w="1642" w:type="dxa"/>
            <w:vAlign w:val="bottom"/>
          </w:tcPr>
          <w:p w:rsidR="00723D44" w:rsidRPr="00723D44" w:rsidRDefault="00723D44" w:rsidP="00723D44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>100,0</w:t>
            </w:r>
          </w:p>
        </w:tc>
      </w:tr>
      <w:tr w:rsidR="00723D44" w:rsidRPr="00723D44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94" w:type="dxa"/>
            <w:vAlign w:val="bottom"/>
          </w:tcPr>
          <w:p w:rsidR="00723D44" w:rsidRPr="00723D44" w:rsidRDefault="00723D44" w:rsidP="00CA7A79">
            <w:pPr>
              <w:pStyle w:val="ad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984" w:type="dxa"/>
            <w:vAlign w:val="bottom"/>
          </w:tcPr>
          <w:p w:rsidR="00723D44" w:rsidRPr="00723D44" w:rsidRDefault="00723D44" w:rsidP="00CA7A7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855" w:type="dxa"/>
            <w:vAlign w:val="bottom"/>
          </w:tcPr>
          <w:p w:rsidR="00723D44" w:rsidRPr="00723D44" w:rsidRDefault="00723D44" w:rsidP="00CA7A7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240,0</w:t>
            </w:r>
          </w:p>
        </w:tc>
        <w:tc>
          <w:tcPr>
            <w:tcW w:w="1748" w:type="dxa"/>
            <w:vAlign w:val="bottom"/>
          </w:tcPr>
          <w:p w:rsidR="00723D44" w:rsidRPr="00723D44" w:rsidRDefault="00723D44" w:rsidP="00723D44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>240,0</w:t>
            </w:r>
          </w:p>
        </w:tc>
        <w:tc>
          <w:tcPr>
            <w:tcW w:w="1642" w:type="dxa"/>
            <w:vAlign w:val="bottom"/>
          </w:tcPr>
          <w:p w:rsidR="00723D44" w:rsidRPr="00723D44" w:rsidRDefault="00723D44" w:rsidP="00723D44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>100,0</w:t>
            </w:r>
          </w:p>
        </w:tc>
      </w:tr>
      <w:tr w:rsidR="00723D44" w:rsidRPr="00723D44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94" w:type="dxa"/>
            <w:vAlign w:val="bottom"/>
          </w:tcPr>
          <w:p w:rsidR="00723D44" w:rsidRPr="00723D44" w:rsidRDefault="00723D44" w:rsidP="00CA7A79">
            <w:pPr>
              <w:pStyle w:val="ad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984" w:type="dxa"/>
            <w:vAlign w:val="bottom"/>
          </w:tcPr>
          <w:p w:rsidR="00723D44" w:rsidRPr="00723D44" w:rsidRDefault="00723D44" w:rsidP="00CA7A7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855" w:type="dxa"/>
            <w:vAlign w:val="bottom"/>
          </w:tcPr>
          <w:p w:rsidR="00723D44" w:rsidRPr="00723D44" w:rsidRDefault="00723D44" w:rsidP="00CA7A7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240,0</w:t>
            </w:r>
          </w:p>
        </w:tc>
        <w:tc>
          <w:tcPr>
            <w:tcW w:w="1748" w:type="dxa"/>
            <w:vAlign w:val="bottom"/>
          </w:tcPr>
          <w:p w:rsidR="00723D44" w:rsidRPr="00723D44" w:rsidRDefault="00723D44" w:rsidP="00723D44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>240,0</w:t>
            </w:r>
          </w:p>
        </w:tc>
        <w:tc>
          <w:tcPr>
            <w:tcW w:w="1642" w:type="dxa"/>
            <w:vAlign w:val="bottom"/>
          </w:tcPr>
          <w:p w:rsidR="00723D44" w:rsidRPr="00723D44" w:rsidRDefault="00723D44" w:rsidP="00723D44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>100,0</w:t>
            </w:r>
          </w:p>
        </w:tc>
      </w:tr>
      <w:tr w:rsidR="00723D44" w:rsidRPr="00723D44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94" w:type="dxa"/>
            <w:vAlign w:val="bottom"/>
          </w:tcPr>
          <w:p w:rsidR="00723D44" w:rsidRPr="00723D44" w:rsidRDefault="00723D44" w:rsidP="00CA7A79">
            <w:pPr>
              <w:pStyle w:val="ad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984" w:type="dxa"/>
            <w:vAlign w:val="bottom"/>
          </w:tcPr>
          <w:p w:rsidR="00723D44" w:rsidRPr="00723D44" w:rsidRDefault="00723D44" w:rsidP="00CA7A7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855" w:type="dxa"/>
            <w:vAlign w:val="bottom"/>
          </w:tcPr>
          <w:p w:rsidR="00723D44" w:rsidRPr="00723D44" w:rsidRDefault="00723D44" w:rsidP="00CA7A7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23D44">
              <w:rPr>
                <w:rFonts w:ascii="PT Astra Serif" w:hAnsi="PT Astra Serif"/>
                <w:sz w:val="28"/>
                <w:szCs w:val="28"/>
              </w:rPr>
              <w:t>240,0</w:t>
            </w:r>
          </w:p>
        </w:tc>
        <w:tc>
          <w:tcPr>
            <w:tcW w:w="1748" w:type="dxa"/>
            <w:vAlign w:val="bottom"/>
          </w:tcPr>
          <w:p w:rsidR="00723D44" w:rsidRPr="00723D44" w:rsidRDefault="00723D44" w:rsidP="00723D44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>240,0</w:t>
            </w:r>
          </w:p>
        </w:tc>
        <w:tc>
          <w:tcPr>
            <w:tcW w:w="1642" w:type="dxa"/>
            <w:vAlign w:val="bottom"/>
          </w:tcPr>
          <w:p w:rsidR="00723D44" w:rsidRPr="00723D44" w:rsidRDefault="00723D44" w:rsidP="00723D44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>100,0</w:t>
            </w:r>
          </w:p>
        </w:tc>
      </w:tr>
      <w:tr w:rsidR="00723D44" w:rsidRPr="00723D44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94" w:type="dxa"/>
            <w:vAlign w:val="bottom"/>
          </w:tcPr>
          <w:p w:rsidR="00723D44" w:rsidRPr="00723D44" w:rsidRDefault="00723D44" w:rsidP="00CA7A79">
            <w:pPr>
              <w:pStyle w:val="ad"/>
              <w:spacing w:line="228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984" w:type="dxa"/>
            <w:vAlign w:val="bottom"/>
          </w:tcPr>
          <w:p w:rsidR="00723D44" w:rsidRPr="00723D44" w:rsidRDefault="00723D44" w:rsidP="00CA7A79">
            <w:pPr>
              <w:spacing w:line="228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723D44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855" w:type="dxa"/>
            <w:vAlign w:val="bottom"/>
          </w:tcPr>
          <w:p w:rsidR="00723D44" w:rsidRPr="00723D44" w:rsidRDefault="00723D44" w:rsidP="00CA7A79">
            <w:pPr>
              <w:spacing w:line="228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23D44">
              <w:rPr>
                <w:rFonts w:ascii="PT Astra Serif" w:hAnsi="PT Astra Serif"/>
                <w:b/>
                <w:sz w:val="28"/>
                <w:szCs w:val="28"/>
              </w:rPr>
              <w:t>1200,0</w:t>
            </w:r>
          </w:p>
        </w:tc>
        <w:tc>
          <w:tcPr>
            <w:tcW w:w="1748" w:type="dxa"/>
            <w:vAlign w:val="bottom"/>
          </w:tcPr>
          <w:p w:rsidR="00723D44" w:rsidRPr="00723D44" w:rsidRDefault="00723D44" w:rsidP="00723D44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>1200,0</w:t>
            </w:r>
          </w:p>
        </w:tc>
        <w:tc>
          <w:tcPr>
            <w:tcW w:w="1642" w:type="dxa"/>
            <w:vAlign w:val="bottom"/>
          </w:tcPr>
          <w:p w:rsidR="00723D44" w:rsidRPr="00723D44" w:rsidRDefault="00723D44" w:rsidP="00723D44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>100,0</w:t>
            </w:r>
          </w:p>
        </w:tc>
      </w:tr>
    </w:tbl>
    <w:p w:rsidR="00723D44" w:rsidRDefault="00723D44">
      <w:pPr>
        <w:rPr>
          <w:rFonts w:ascii="PT Astra Serif" w:hAnsi="PT Astra Serif"/>
          <w:color w:val="FF0000"/>
          <w:highlight w:val="yellow"/>
        </w:rPr>
      </w:pPr>
    </w:p>
    <w:tbl>
      <w:tblPr>
        <w:tblW w:w="9923" w:type="dxa"/>
        <w:tblInd w:w="108" w:type="dxa"/>
        <w:tblLook w:val="0000"/>
      </w:tblPr>
      <w:tblGrid>
        <w:gridCol w:w="700"/>
        <w:gridCol w:w="4720"/>
        <w:gridCol w:w="4503"/>
      </w:tblGrid>
      <w:tr w:rsidR="006B4175" w:rsidRPr="00056B9C" w:rsidTr="00E77A67">
        <w:trPr>
          <w:trHeight w:val="157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4175" w:rsidRPr="002611F8" w:rsidRDefault="006B4175" w:rsidP="007E3E09">
            <w:pPr>
              <w:spacing w:line="228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2611F8">
              <w:rPr>
                <w:rFonts w:ascii="PT Astra Serif" w:hAnsi="PT Astra Serif"/>
                <w:bCs/>
                <w:sz w:val="28"/>
                <w:szCs w:val="28"/>
              </w:rPr>
              <w:t>Таблица 52</w:t>
            </w:r>
          </w:p>
          <w:p w:rsidR="006B4175" w:rsidRPr="002611F8" w:rsidRDefault="006B4175" w:rsidP="007E3E09">
            <w:pPr>
              <w:spacing w:line="228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6B4175" w:rsidRPr="002611F8" w:rsidTr="00E77A67"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B4175" w:rsidRPr="002611F8" w:rsidRDefault="006B4175" w:rsidP="007E3E09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2611F8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 w:rsidRPr="002611F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 городских округов Ульяновской области на софинансирование</w:t>
            </w:r>
            <w:r w:rsidRPr="002611F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расходных обязательств, связанных с предоставлением социальных</w:t>
            </w:r>
            <w:r w:rsidRPr="002611F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выплат молодым семьям на приобретение (строительство)</w:t>
            </w:r>
            <w:r w:rsidRPr="002611F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жилых помещений, на 2019 год</w:t>
            </w:r>
          </w:p>
        </w:tc>
      </w:tr>
      <w:tr w:rsidR="006B4175" w:rsidRPr="00056B9C" w:rsidTr="00E77A67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6B4175" w:rsidRPr="00056B9C" w:rsidRDefault="006B4175" w:rsidP="006B4175">
      <w:pPr>
        <w:spacing w:line="228" w:lineRule="auto"/>
        <w:rPr>
          <w:rFonts w:ascii="PT Astra Serif" w:hAnsi="PT Astra Serif"/>
          <w:sz w:val="2"/>
          <w:szCs w:val="2"/>
          <w:highlight w:val="cya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2"/>
        <w:gridCol w:w="3914"/>
        <w:gridCol w:w="1985"/>
        <w:gridCol w:w="1899"/>
        <w:gridCol w:w="1503"/>
      </w:tblGrid>
      <w:tr w:rsidR="006B4175" w:rsidRPr="002611F8" w:rsidTr="00E77A67">
        <w:trPr>
          <w:trHeight w:val="517"/>
          <w:tblHeader/>
        </w:trPr>
        <w:tc>
          <w:tcPr>
            <w:tcW w:w="622" w:type="dxa"/>
            <w:tcBorders>
              <w:bottom w:val="nil"/>
            </w:tcBorders>
            <w:shd w:val="clear" w:color="auto" w:fill="auto"/>
            <w:vAlign w:val="center"/>
          </w:tcPr>
          <w:p w:rsidR="006B4175" w:rsidRPr="002611F8" w:rsidRDefault="006B4175" w:rsidP="007E3E0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№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2611F8">
              <w:rPr>
                <w:rFonts w:ascii="PT Astra Serif" w:hAnsi="PT Astra Serif"/>
                <w:sz w:val="28"/>
                <w:szCs w:val="28"/>
              </w:rPr>
              <w:t>п/п</w:t>
            </w:r>
          </w:p>
        </w:tc>
        <w:tc>
          <w:tcPr>
            <w:tcW w:w="3914" w:type="dxa"/>
            <w:tcBorders>
              <w:bottom w:val="nil"/>
            </w:tcBorders>
            <w:shd w:val="clear" w:color="auto" w:fill="auto"/>
            <w:vAlign w:val="center"/>
          </w:tcPr>
          <w:p w:rsidR="006B4175" w:rsidRPr="002611F8" w:rsidRDefault="006B4175" w:rsidP="007E3E0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6B4175" w:rsidRPr="002611F8" w:rsidRDefault="006B4175" w:rsidP="006B4175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</w:t>
            </w:r>
            <w:r w:rsidRPr="002611F8">
              <w:rPr>
                <w:rFonts w:ascii="PT Astra Serif" w:hAnsi="PT Astra Serif"/>
                <w:sz w:val="28"/>
                <w:szCs w:val="28"/>
              </w:rPr>
              <w:t>униципального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611F8">
              <w:rPr>
                <w:rFonts w:ascii="PT Astra Serif" w:hAnsi="PT Astra Serif"/>
                <w:sz w:val="28"/>
                <w:szCs w:val="28"/>
              </w:rPr>
              <w:t>образования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  <w:vAlign w:val="center"/>
          </w:tcPr>
          <w:p w:rsidR="006B4175" w:rsidRPr="00723D44" w:rsidRDefault="006B4175" w:rsidP="007E3E09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899" w:type="dxa"/>
            <w:tcBorders>
              <w:bottom w:val="nil"/>
            </w:tcBorders>
            <w:vAlign w:val="center"/>
          </w:tcPr>
          <w:p w:rsidR="006B4175" w:rsidRPr="00723D44" w:rsidRDefault="006B4175" w:rsidP="007E3E09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>Исполнено</w:t>
            </w:r>
          </w:p>
        </w:tc>
        <w:tc>
          <w:tcPr>
            <w:tcW w:w="1503" w:type="dxa"/>
            <w:tcBorders>
              <w:bottom w:val="nil"/>
            </w:tcBorders>
            <w:vAlign w:val="center"/>
          </w:tcPr>
          <w:p w:rsidR="006B4175" w:rsidRPr="00723D44" w:rsidRDefault="006B4175" w:rsidP="007E3E09">
            <w:pPr>
              <w:jc w:val="center"/>
              <w:rPr>
                <w:sz w:val="28"/>
                <w:szCs w:val="28"/>
              </w:rPr>
            </w:pPr>
            <w:r w:rsidRPr="00723D44">
              <w:rPr>
                <w:sz w:val="28"/>
                <w:szCs w:val="28"/>
              </w:rPr>
              <w:t xml:space="preserve">% </w:t>
            </w:r>
            <w:proofErr w:type="gramStart"/>
            <w:r w:rsidRPr="00723D44">
              <w:rPr>
                <w:sz w:val="28"/>
                <w:szCs w:val="28"/>
              </w:rPr>
              <w:t>испол</w:t>
            </w:r>
            <w:r>
              <w:rPr>
                <w:sz w:val="28"/>
                <w:szCs w:val="28"/>
              </w:rPr>
              <w:t>-</w:t>
            </w:r>
            <w:r w:rsidRPr="00723D44">
              <w:rPr>
                <w:sz w:val="28"/>
                <w:szCs w:val="28"/>
              </w:rPr>
              <w:t>нения</w:t>
            </w:r>
            <w:proofErr w:type="gramEnd"/>
          </w:p>
        </w:tc>
      </w:tr>
    </w:tbl>
    <w:p w:rsidR="00E77A67" w:rsidRPr="00E77A67" w:rsidRDefault="00E77A67">
      <w:pPr>
        <w:rPr>
          <w:sz w:val="2"/>
          <w:szCs w:val="2"/>
        </w:rPr>
      </w:pPr>
    </w:p>
    <w:tbl>
      <w:tblPr>
        <w:tblW w:w="9938" w:type="dxa"/>
        <w:tblInd w:w="93" w:type="dxa"/>
        <w:tblLook w:val="04A0"/>
      </w:tblPr>
      <w:tblGrid>
        <w:gridCol w:w="653"/>
        <w:gridCol w:w="3898"/>
        <w:gridCol w:w="1985"/>
        <w:gridCol w:w="1899"/>
        <w:gridCol w:w="1503"/>
      </w:tblGrid>
      <w:tr w:rsidR="006B4175" w:rsidRPr="00056B9C" w:rsidTr="00E77A67">
        <w:trPr>
          <w:trHeight w:val="212"/>
          <w:tblHeader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175" w:rsidRPr="002611F8" w:rsidRDefault="006B4175" w:rsidP="007E3E0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175" w:rsidRPr="002611F8" w:rsidRDefault="006B4175" w:rsidP="007E3E0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175" w:rsidRPr="002611F8" w:rsidRDefault="006B4175" w:rsidP="007E3E0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175" w:rsidRPr="002611F8" w:rsidRDefault="006B4175" w:rsidP="007E3E0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175" w:rsidRPr="002611F8" w:rsidRDefault="006B4175" w:rsidP="007E3E0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B4175" w:rsidRPr="002611F8" w:rsidRDefault="006B4175" w:rsidP="007E3E0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2611F8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372,95549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372,95549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985" w:type="dxa"/>
            <w:noWrap/>
            <w:vAlign w:val="bottom"/>
          </w:tcPr>
          <w:p w:rsidR="006B4175" w:rsidRPr="002611F8" w:rsidRDefault="006B4175" w:rsidP="007E3E0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2611F8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707,06145</w:t>
            </w:r>
          </w:p>
        </w:tc>
        <w:tc>
          <w:tcPr>
            <w:tcW w:w="1899" w:type="dxa"/>
            <w:vAlign w:val="bottom"/>
          </w:tcPr>
          <w:p w:rsidR="006B4175" w:rsidRDefault="006B4175" w:rsidP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707,06145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985" w:type="dxa"/>
            <w:noWrap/>
            <w:vAlign w:val="bottom"/>
          </w:tcPr>
          <w:p w:rsidR="006B4175" w:rsidRPr="002611F8" w:rsidRDefault="006B4175" w:rsidP="007E3E0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2611F8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327,89003</w:t>
            </w:r>
          </w:p>
        </w:tc>
        <w:tc>
          <w:tcPr>
            <w:tcW w:w="1899" w:type="dxa"/>
            <w:vAlign w:val="bottom"/>
          </w:tcPr>
          <w:p w:rsidR="006B4175" w:rsidRDefault="006B4175" w:rsidP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327,89003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985" w:type="dxa"/>
            <w:noWrap/>
            <w:vAlign w:val="bottom"/>
          </w:tcPr>
          <w:p w:rsidR="006B4175" w:rsidRPr="002611F8" w:rsidRDefault="006B4175" w:rsidP="007E3E0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2611F8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256,4069</w:t>
            </w:r>
          </w:p>
        </w:tc>
        <w:tc>
          <w:tcPr>
            <w:tcW w:w="1899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256,4069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985" w:type="dxa"/>
            <w:noWrap/>
            <w:vAlign w:val="bottom"/>
          </w:tcPr>
          <w:p w:rsidR="006B4175" w:rsidRPr="00BD3C1C" w:rsidRDefault="006B4175" w:rsidP="007E3E0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BD3C1C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393,67523</w:t>
            </w:r>
          </w:p>
        </w:tc>
        <w:tc>
          <w:tcPr>
            <w:tcW w:w="1899" w:type="dxa"/>
            <w:vAlign w:val="bottom"/>
          </w:tcPr>
          <w:p w:rsidR="006B4175" w:rsidRDefault="006B4175" w:rsidP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393,67523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985" w:type="dxa"/>
            <w:noWrap/>
            <w:vAlign w:val="bottom"/>
          </w:tcPr>
          <w:p w:rsidR="006B4175" w:rsidRPr="00BD3C1C" w:rsidRDefault="006B4175" w:rsidP="007E3E0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BD3C1C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174,82289</w:t>
            </w:r>
          </w:p>
        </w:tc>
        <w:tc>
          <w:tcPr>
            <w:tcW w:w="1899" w:type="dxa"/>
            <w:vAlign w:val="bottom"/>
          </w:tcPr>
          <w:p w:rsidR="006B4175" w:rsidRDefault="006B4175" w:rsidP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174,82289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985" w:type="dxa"/>
            <w:noWrap/>
            <w:vAlign w:val="bottom"/>
          </w:tcPr>
          <w:p w:rsidR="006B4175" w:rsidRPr="00BD3C1C" w:rsidRDefault="006B4175" w:rsidP="007E3E0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BD3C1C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349,63023</w:t>
            </w:r>
          </w:p>
        </w:tc>
        <w:tc>
          <w:tcPr>
            <w:tcW w:w="1899" w:type="dxa"/>
            <w:vAlign w:val="bottom"/>
          </w:tcPr>
          <w:p w:rsidR="006B4175" w:rsidRDefault="006B4175" w:rsidP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349,63023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985" w:type="dxa"/>
            <w:noWrap/>
            <w:vAlign w:val="bottom"/>
          </w:tcPr>
          <w:p w:rsidR="006B4175" w:rsidRPr="00BD3C1C" w:rsidRDefault="006B4175" w:rsidP="007E3E0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BD3C1C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310,79624</w:t>
            </w:r>
          </w:p>
        </w:tc>
        <w:tc>
          <w:tcPr>
            <w:tcW w:w="1899" w:type="dxa"/>
            <w:vAlign w:val="bottom"/>
          </w:tcPr>
          <w:p w:rsidR="006B4175" w:rsidRDefault="006B4175" w:rsidP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310,79624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985" w:type="dxa"/>
            <w:noWrap/>
            <w:vAlign w:val="bottom"/>
          </w:tcPr>
          <w:p w:rsidR="006B4175" w:rsidRPr="00BD3C1C" w:rsidRDefault="006B4175" w:rsidP="007E3E0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BD3C1C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559,43323</w:t>
            </w:r>
          </w:p>
        </w:tc>
        <w:tc>
          <w:tcPr>
            <w:tcW w:w="1899" w:type="dxa"/>
            <w:vAlign w:val="bottom"/>
          </w:tcPr>
          <w:p w:rsidR="006B4175" w:rsidRDefault="006B4175" w:rsidP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559,43323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985" w:type="dxa"/>
            <w:noWrap/>
            <w:vAlign w:val="bottom"/>
          </w:tcPr>
          <w:p w:rsidR="006B4175" w:rsidRPr="00BD3C1C" w:rsidRDefault="006B4175" w:rsidP="007E3E0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BD3C1C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220,27683</w:t>
            </w:r>
          </w:p>
        </w:tc>
        <w:tc>
          <w:tcPr>
            <w:tcW w:w="1899" w:type="dxa"/>
            <w:vAlign w:val="bottom"/>
          </w:tcPr>
          <w:p w:rsidR="006B4175" w:rsidRDefault="006B4175" w:rsidP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220,27683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985" w:type="dxa"/>
            <w:noWrap/>
            <w:vAlign w:val="bottom"/>
          </w:tcPr>
          <w:p w:rsidR="006B4175" w:rsidRPr="00BD3C1C" w:rsidRDefault="006B4175" w:rsidP="007E3E0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BD3C1C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209,78746</w:t>
            </w:r>
          </w:p>
        </w:tc>
        <w:tc>
          <w:tcPr>
            <w:tcW w:w="1899" w:type="dxa"/>
            <w:vAlign w:val="bottom"/>
          </w:tcPr>
          <w:p w:rsidR="006B4175" w:rsidRDefault="006B4175" w:rsidP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209,78746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985" w:type="dxa"/>
            <w:noWrap/>
            <w:vAlign w:val="bottom"/>
          </w:tcPr>
          <w:p w:rsidR="006B4175" w:rsidRPr="00BD3C1C" w:rsidRDefault="006B4175" w:rsidP="007E3E0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BD3C1C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372,95549</w:t>
            </w:r>
          </w:p>
        </w:tc>
        <w:tc>
          <w:tcPr>
            <w:tcW w:w="1899" w:type="dxa"/>
            <w:vAlign w:val="bottom"/>
          </w:tcPr>
          <w:p w:rsidR="006B4175" w:rsidRDefault="006B4175" w:rsidP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372,95549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21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21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985" w:type="dxa"/>
            <w:noWrap/>
            <w:vAlign w:val="bottom"/>
          </w:tcPr>
          <w:p w:rsidR="006B4175" w:rsidRPr="00BD3C1C" w:rsidRDefault="006B4175" w:rsidP="007E3E09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BD3C1C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699,29154</w:t>
            </w:r>
          </w:p>
        </w:tc>
        <w:tc>
          <w:tcPr>
            <w:tcW w:w="1899" w:type="dxa"/>
            <w:vAlign w:val="bottom"/>
          </w:tcPr>
          <w:p w:rsidR="006B4175" w:rsidRDefault="006B4175" w:rsidP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699,29154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21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21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985" w:type="dxa"/>
            <w:noWrap/>
            <w:vAlign w:val="bottom"/>
          </w:tcPr>
          <w:p w:rsidR="006B4175" w:rsidRPr="00BD3C1C" w:rsidRDefault="006B4175" w:rsidP="007E3E09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BD3C1C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543,89342</w:t>
            </w:r>
          </w:p>
        </w:tc>
        <w:tc>
          <w:tcPr>
            <w:tcW w:w="1899" w:type="dxa"/>
            <w:vAlign w:val="bottom"/>
          </w:tcPr>
          <w:p w:rsidR="006B4175" w:rsidRDefault="006B4175" w:rsidP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543,89342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21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21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985" w:type="dxa"/>
            <w:noWrap/>
            <w:vAlign w:val="bottom"/>
          </w:tcPr>
          <w:p w:rsidR="006B4175" w:rsidRPr="00BD3C1C" w:rsidRDefault="006B4175" w:rsidP="007E3E09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BD3C1C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199,2621</w:t>
            </w:r>
          </w:p>
        </w:tc>
        <w:tc>
          <w:tcPr>
            <w:tcW w:w="1899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199,2621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6B4175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6B4175" w:rsidRDefault="006B4175" w:rsidP="007E3E09">
            <w:pPr>
              <w:spacing w:line="221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98" w:type="dxa"/>
            <w:noWrap/>
            <w:vAlign w:val="bottom"/>
          </w:tcPr>
          <w:p w:rsidR="006B4175" w:rsidRPr="006B4175" w:rsidRDefault="006B4175" w:rsidP="007E3E09">
            <w:pPr>
              <w:spacing w:line="221" w:lineRule="auto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B4175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985" w:type="dxa"/>
            <w:noWrap/>
            <w:vAlign w:val="bottom"/>
          </w:tcPr>
          <w:p w:rsidR="006B4175" w:rsidRPr="006B4175" w:rsidRDefault="006B4175" w:rsidP="007E3E09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B417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5698,13853</w:t>
            </w:r>
          </w:p>
        </w:tc>
        <w:tc>
          <w:tcPr>
            <w:tcW w:w="1899" w:type="dxa"/>
            <w:vAlign w:val="bottom"/>
          </w:tcPr>
          <w:p w:rsidR="006B4175" w:rsidRPr="006B4175" w:rsidRDefault="006B4175" w:rsidP="006B4175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  <w:lang w:eastAsia="en-US"/>
              </w:rPr>
            </w:pPr>
            <w:r w:rsidRPr="006B4175">
              <w:rPr>
                <w:b/>
                <w:sz w:val="27"/>
                <w:szCs w:val="27"/>
              </w:rPr>
              <w:t>5698,13853</w:t>
            </w:r>
          </w:p>
        </w:tc>
        <w:tc>
          <w:tcPr>
            <w:tcW w:w="1503" w:type="dxa"/>
            <w:vAlign w:val="bottom"/>
          </w:tcPr>
          <w:p w:rsidR="006B4175" w:rsidRPr="006B4175" w:rsidRDefault="006B4175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  <w:lang w:eastAsia="en-US"/>
              </w:rPr>
            </w:pPr>
            <w:r w:rsidRPr="006B4175">
              <w:rPr>
                <w:b/>
                <w:sz w:val="27"/>
                <w:szCs w:val="27"/>
              </w:rPr>
              <w:t>100</w:t>
            </w:r>
            <w:r>
              <w:rPr>
                <w:b/>
                <w:sz w:val="27"/>
                <w:szCs w:val="27"/>
              </w:rPr>
              <w:t>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21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21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985" w:type="dxa"/>
            <w:noWrap/>
            <w:vAlign w:val="bottom"/>
          </w:tcPr>
          <w:p w:rsidR="006B4175" w:rsidRPr="00BD3C1C" w:rsidRDefault="006B4175" w:rsidP="007E3E09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BD3C1C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2942,03547</w:t>
            </w:r>
          </w:p>
        </w:tc>
        <w:tc>
          <w:tcPr>
            <w:tcW w:w="1899" w:type="dxa"/>
            <w:vAlign w:val="bottom"/>
          </w:tcPr>
          <w:p w:rsidR="006B4175" w:rsidRDefault="006B4175" w:rsidP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2942,03547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21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21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985" w:type="dxa"/>
            <w:noWrap/>
            <w:vAlign w:val="bottom"/>
          </w:tcPr>
          <w:p w:rsidR="006B4175" w:rsidRPr="00BD3C1C" w:rsidRDefault="006B4175" w:rsidP="007E3E09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BD3C1C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233,09718</w:t>
            </w:r>
          </w:p>
        </w:tc>
        <w:tc>
          <w:tcPr>
            <w:tcW w:w="1899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233,09718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056B9C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2611F8" w:rsidRDefault="006B4175" w:rsidP="007E3E09">
            <w:pPr>
              <w:spacing w:line="221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898" w:type="dxa"/>
            <w:noWrap/>
            <w:vAlign w:val="bottom"/>
          </w:tcPr>
          <w:p w:rsidR="006B4175" w:rsidRPr="002611F8" w:rsidRDefault="006B4175" w:rsidP="007E3E09">
            <w:pPr>
              <w:spacing w:line="221" w:lineRule="auto"/>
              <w:rPr>
                <w:rFonts w:ascii="PT Astra Serif" w:hAnsi="PT Astra Serif"/>
                <w:sz w:val="28"/>
                <w:szCs w:val="28"/>
              </w:rPr>
            </w:pPr>
            <w:r w:rsidRPr="002611F8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985" w:type="dxa"/>
            <w:noWrap/>
            <w:vAlign w:val="bottom"/>
          </w:tcPr>
          <w:p w:rsidR="006B4175" w:rsidRPr="00BD3C1C" w:rsidRDefault="006B4175" w:rsidP="007E3E09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PT Astra Serif" w:eastAsia="Calibri" w:hAnsi="PT Astra Serif"/>
                <w:color w:val="000000"/>
                <w:sz w:val="28"/>
                <w:szCs w:val="28"/>
              </w:rPr>
            </w:pPr>
            <w:r w:rsidRPr="00BD3C1C">
              <w:rPr>
                <w:rFonts w:ascii="PT Astra Serif" w:eastAsia="Calibri" w:hAnsi="PT Astra Serif"/>
                <w:color w:val="000000"/>
                <w:sz w:val="28"/>
                <w:szCs w:val="28"/>
              </w:rPr>
              <w:t>6163,65915</w:t>
            </w:r>
          </w:p>
        </w:tc>
        <w:tc>
          <w:tcPr>
            <w:tcW w:w="1899" w:type="dxa"/>
            <w:vAlign w:val="bottom"/>
          </w:tcPr>
          <w:p w:rsidR="006B4175" w:rsidRDefault="006B4175" w:rsidP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6163,65915</w:t>
            </w:r>
          </w:p>
        </w:tc>
        <w:tc>
          <w:tcPr>
            <w:tcW w:w="1503" w:type="dxa"/>
            <w:vAlign w:val="bottom"/>
          </w:tcPr>
          <w:p w:rsidR="006B4175" w:rsidRDefault="006B417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6B4175" w:rsidRPr="006B4175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6B4175" w:rsidRDefault="006B4175" w:rsidP="007E3E09">
            <w:pPr>
              <w:spacing w:line="221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98" w:type="dxa"/>
            <w:noWrap/>
            <w:vAlign w:val="bottom"/>
          </w:tcPr>
          <w:p w:rsidR="006B4175" w:rsidRPr="006B4175" w:rsidRDefault="006B4175" w:rsidP="007E3E09">
            <w:pPr>
              <w:spacing w:line="221" w:lineRule="auto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B4175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985" w:type="dxa"/>
            <w:noWrap/>
            <w:vAlign w:val="bottom"/>
          </w:tcPr>
          <w:p w:rsidR="006B4175" w:rsidRPr="006B4175" w:rsidRDefault="006B4175" w:rsidP="007E3E09">
            <w:pPr>
              <w:spacing w:line="221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B417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9338,7918</w:t>
            </w:r>
          </w:p>
        </w:tc>
        <w:tc>
          <w:tcPr>
            <w:tcW w:w="1899" w:type="dxa"/>
            <w:vAlign w:val="bottom"/>
          </w:tcPr>
          <w:p w:rsidR="006B4175" w:rsidRPr="006B4175" w:rsidRDefault="006B4175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  <w:lang w:eastAsia="en-US"/>
              </w:rPr>
            </w:pPr>
            <w:r>
              <w:rPr>
                <w:b/>
                <w:sz w:val="27"/>
                <w:szCs w:val="27"/>
              </w:rPr>
              <w:t>9338,7918</w:t>
            </w:r>
          </w:p>
        </w:tc>
        <w:tc>
          <w:tcPr>
            <w:tcW w:w="1503" w:type="dxa"/>
            <w:vAlign w:val="bottom"/>
          </w:tcPr>
          <w:p w:rsidR="006B4175" w:rsidRPr="006B4175" w:rsidRDefault="006B4175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  <w:lang w:eastAsia="en-US"/>
              </w:rPr>
            </w:pPr>
            <w:r w:rsidRPr="006B4175">
              <w:rPr>
                <w:b/>
                <w:sz w:val="27"/>
                <w:szCs w:val="27"/>
              </w:rPr>
              <w:t>100</w:t>
            </w:r>
            <w:r>
              <w:rPr>
                <w:b/>
                <w:sz w:val="27"/>
                <w:szCs w:val="27"/>
              </w:rPr>
              <w:t>,0</w:t>
            </w:r>
          </w:p>
        </w:tc>
      </w:tr>
      <w:tr w:rsidR="006B4175" w:rsidRPr="006B4175" w:rsidTr="00E77A67">
        <w:trPr>
          <w:trHeight w:val="374"/>
        </w:trPr>
        <w:tc>
          <w:tcPr>
            <w:tcW w:w="653" w:type="dxa"/>
            <w:noWrap/>
            <w:vAlign w:val="bottom"/>
          </w:tcPr>
          <w:p w:rsidR="006B4175" w:rsidRPr="006B4175" w:rsidRDefault="006B4175" w:rsidP="007E3E09">
            <w:pPr>
              <w:spacing w:line="221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98" w:type="dxa"/>
            <w:noWrap/>
            <w:vAlign w:val="bottom"/>
          </w:tcPr>
          <w:p w:rsidR="006B4175" w:rsidRPr="006B4175" w:rsidRDefault="006B4175" w:rsidP="007E3E09">
            <w:pPr>
              <w:spacing w:line="221" w:lineRule="auto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B4175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noWrap/>
            <w:vAlign w:val="bottom"/>
          </w:tcPr>
          <w:p w:rsidR="006B4175" w:rsidRPr="006B4175" w:rsidRDefault="006B4175" w:rsidP="006B4175">
            <w:pPr>
              <w:spacing w:line="221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B417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15036,93033</w:t>
            </w:r>
          </w:p>
        </w:tc>
        <w:tc>
          <w:tcPr>
            <w:tcW w:w="1899" w:type="dxa"/>
            <w:vAlign w:val="bottom"/>
          </w:tcPr>
          <w:p w:rsidR="006B4175" w:rsidRPr="006B4175" w:rsidRDefault="006B4175" w:rsidP="006B4175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  <w:lang w:eastAsia="en-US"/>
              </w:rPr>
            </w:pPr>
            <w:r w:rsidRPr="006B4175">
              <w:rPr>
                <w:b/>
                <w:sz w:val="27"/>
                <w:szCs w:val="27"/>
              </w:rPr>
              <w:t>15036,93033</w:t>
            </w:r>
          </w:p>
        </w:tc>
        <w:tc>
          <w:tcPr>
            <w:tcW w:w="1503" w:type="dxa"/>
            <w:vAlign w:val="bottom"/>
          </w:tcPr>
          <w:p w:rsidR="006B4175" w:rsidRPr="006B4175" w:rsidRDefault="006B4175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  <w:lang w:eastAsia="en-US"/>
              </w:rPr>
            </w:pPr>
            <w:r w:rsidRPr="006B4175">
              <w:rPr>
                <w:b/>
                <w:sz w:val="27"/>
                <w:szCs w:val="27"/>
              </w:rPr>
              <w:t>100</w:t>
            </w:r>
            <w:r>
              <w:rPr>
                <w:b/>
                <w:sz w:val="27"/>
                <w:szCs w:val="27"/>
              </w:rPr>
              <w:t>,0</w:t>
            </w:r>
          </w:p>
        </w:tc>
      </w:tr>
    </w:tbl>
    <w:p w:rsidR="00723D44" w:rsidRPr="008E44F7" w:rsidRDefault="00723D44">
      <w:pPr>
        <w:rPr>
          <w:rFonts w:ascii="PT Astra Serif" w:hAnsi="PT Astra Serif"/>
          <w:highlight w:val="yellow"/>
        </w:rPr>
      </w:pPr>
    </w:p>
    <w:p w:rsidR="00AC2056" w:rsidRDefault="00AC2056">
      <w:pPr>
        <w:rPr>
          <w:rFonts w:ascii="PT Astra Serif" w:hAnsi="PT Astra Serif"/>
          <w:highlight w:val="yellow"/>
        </w:rPr>
        <w:sectPr w:rsidR="00AC2056" w:rsidSect="0019559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5026" w:type="dxa"/>
        <w:tblInd w:w="108" w:type="dxa"/>
        <w:tblLook w:val="04A0"/>
      </w:tblPr>
      <w:tblGrid>
        <w:gridCol w:w="639"/>
        <w:gridCol w:w="2332"/>
        <w:gridCol w:w="12055"/>
      </w:tblGrid>
      <w:tr w:rsidR="00AC2056" w:rsidRPr="00FE051F" w:rsidTr="008301CC">
        <w:tc>
          <w:tcPr>
            <w:tcW w:w="639" w:type="dxa"/>
            <w:shd w:val="clear" w:color="auto" w:fill="auto"/>
          </w:tcPr>
          <w:p w:rsidR="00AC2056" w:rsidRPr="00FE051F" w:rsidRDefault="00AC2056" w:rsidP="00CF0A2F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</w:p>
        </w:tc>
        <w:tc>
          <w:tcPr>
            <w:tcW w:w="2332" w:type="dxa"/>
            <w:shd w:val="clear" w:color="auto" w:fill="auto"/>
          </w:tcPr>
          <w:p w:rsidR="00AC2056" w:rsidRPr="00FE051F" w:rsidRDefault="00AC2056" w:rsidP="00CF0A2F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</w:p>
        </w:tc>
        <w:tc>
          <w:tcPr>
            <w:tcW w:w="12055" w:type="dxa"/>
            <w:shd w:val="clear" w:color="auto" w:fill="auto"/>
          </w:tcPr>
          <w:p w:rsidR="00AC2056" w:rsidRPr="00FE051F" w:rsidRDefault="00AC2056" w:rsidP="00CF0A2F">
            <w:pPr>
              <w:pStyle w:val="ad"/>
              <w:spacing w:line="221" w:lineRule="auto"/>
              <w:jc w:val="right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Таблица 53</w:t>
            </w:r>
          </w:p>
          <w:p w:rsidR="00AC2056" w:rsidRPr="00FE051F" w:rsidRDefault="00AC2056" w:rsidP="00CF0A2F">
            <w:pPr>
              <w:pStyle w:val="ad"/>
              <w:spacing w:line="221" w:lineRule="auto"/>
              <w:jc w:val="right"/>
              <w:rPr>
                <w:rFonts w:ascii="PT Astra Serif" w:eastAsia="Calibri" w:hAnsi="PT Astra Serif"/>
                <w:sz w:val="28"/>
                <w:szCs w:val="28"/>
              </w:rPr>
            </w:pPr>
          </w:p>
        </w:tc>
      </w:tr>
      <w:tr w:rsidR="00AC2056" w:rsidRPr="00FE051F" w:rsidTr="008301CC">
        <w:tc>
          <w:tcPr>
            <w:tcW w:w="15026" w:type="dxa"/>
            <w:gridSpan w:val="3"/>
            <w:shd w:val="clear" w:color="auto" w:fill="auto"/>
          </w:tcPr>
          <w:p w:rsidR="00AC2056" w:rsidRPr="00FE051F" w:rsidRDefault="00AC2056" w:rsidP="008301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  <w:highlight w:val="yellow"/>
              </w:rPr>
            </w:pPr>
            <w:proofErr w:type="gramStart"/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Распределение субсидий бюджетам поселений и городских округов</w:t>
            </w:r>
            <w:r w:rsidR="008301CC"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 </w:t>
            </w: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Ульяновской области</w:t>
            </w:r>
            <w:r w:rsidR="008301CC">
              <w:rPr>
                <w:rFonts w:ascii="PT Astra Serif" w:eastAsia="Calibri" w:hAnsi="PT Astra Serif"/>
                <w:b/>
                <w:sz w:val="28"/>
                <w:szCs w:val="28"/>
              </w:rPr>
              <w:br/>
            </w: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на обеспечение мероприятий по переселению граждан из аварийного жилищного фонда,</w:t>
            </w:r>
            <w:r w:rsidR="008301CC">
              <w:rPr>
                <w:rFonts w:ascii="PT Astra Serif" w:eastAsia="Calibri" w:hAnsi="PT Astra Serif"/>
                <w:b/>
                <w:sz w:val="28"/>
                <w:szCs w:val="28"/>
              </w:rPr>
              <w:br/>
            </w: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в том числе переселению граждан из аварийного жилищного фонда с учётом необходимости</w:t>
            </w:r>
            <w:r w:rsidR="008301CC"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 </w:t>
            </w: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развития</w:t>
            </w:r>
            <w:r w:rsidR="008301CC">
              <w:rPr>
                <w:rFonts w:ascii="PT Astra Serif" w:eastAsia="Calibri" w:hAnsi="PT Astra Serif"/>
                <w:b/>
                <w:sz w:val="28"/>
                <w:szCs w:val="28"/>
              </w:rPr>
              <w:br/>
            </w: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малоэтажного жилищного строительства, в рамках</w:t>
            </w:r>
            <w:r w:rsidR="008301CC"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 </w:t>
            </w: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государственной программы Ульяновской области</w:t>
            </w: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br/>
            </w:r>
            <w:r>
              <w:rPr>
                <w:rFonts w:ascii="PT Astra Serif" w:eastAsia="Calibri" w:hAnsi="PT Astra Serif"/>
                <w:b/>
                <w:sz w:val="28"/>
                <w:szCs w:val="28"/>
              </w:rPr>
              <w:t>«</w:t>
            </w: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rFonts w:ascii="PT Astra Serif" w:eastAsia="Calibri" w:hAnsi="PT Astra Serif"/>
                <w:b/>
                <w:sz w:val="28"/>
                <w:szCs w:val="28"/>
              </w:rPr>
              <w:t>»</w:t>
            </w:r>
            <w:r w:rsidR="008301CC"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 </w:t>
            </w: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на 2014-2021 годы на 2019 год</w:t>
            </w:r>
            <w:proofErr w:type="gramEnd"/>
          </w:p>
        </w:tc>
      </w:tr>
      <w:tr w:rsidR="00AC2056" w:rsidRPr="00FE051F" w:rsidTr="008301CC">
        <w:trPr>
          <w:trHeight w:val="374"/>
        </w:trPr>
        <w:tc>
          <w:tcPr>
            <w:tcW w:w="639" w:type="dxa"/>
            <w:shd w:val="clear" w:color="auto" w:fill="auto"/>
          </w:tcPr>
          <w:p w:rsidR="00AC2056" w:rsidRPr="00FE051F" w:rsidRDefault="00AC2056" w:rsidP="00CF0A2F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</w:p>
        </w:tc>
        <w:tc>
          <w:tcPr>
            <w:tcW w:w="2332" w:type="dxa"/>
            <w:shd w:val="clear" w:color="auto" w:fill="auto"/>
          </w:tcPr>
          <w:p w:rsidR="00AC2056" w:rsidRPr="00FE051F" w:rsidRDefault="00AC2056" w:rsidP="00CF0A2F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</w:p>
        </w:tc>
        <w:tc>
          <w:tcPr>
            <w:tcW w:w="12055" w:type="dxa"/>
            <w:shd w:val="clear" w:color="auto" w:fill="auto"/>
            <w:vAlign w:val="bottom"/>
          </w:tcPr>
          <w:p w:rsidR="00AC2056" w:rsidRPr="00FE051F" w:rsidRDefault="00AC2056" w:rsidP="00CF0A2F">
            <w:pPr>
              <w:pStyle w:val="ad"/>
              <w:spacing w:line="221" w:lineRule="auto"/>
              <w:jc w:val="right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тыс. руб.</w:t>
            </w:r>
          </w:p>
        </w:tc>
      </w:tr>
    </w:tbl>
    <w:p w:rsidR="00AC2056" w:rsidRPr="00FE051F" w:rsidRDefault="00AC2056" w:rsidP="00AC2056">
      <w:pPr>
        <w:spacing w:line="221" w:lineRule="auto"/>
        <w:rPr>
          <w:rFonts w:ascii="PT Astra Serif" w:hAnsi="PT Astra Serif"/>
          <w:sz w:val="2"/>
          <w:szCs w:val="2"/>
          <w:highlight w:val="yellow"/>
        </w:rPr>
      </w:pPr>
    </w:p>
    <w:tbl>
      <w:tblPr>
        <w:tblW w:w="15005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76"/>
        <w:gridCol w:w="4486"/>
        <w:gridCol w:w="2155"/>
        <w:gridCol w:w="1868"/>
        <w:gridCol w:w="1255"/>
        <w:gridCol w:w="1776"/>
        <w:gridCol w:w="1730"/>
        <w:gridCol w:w="1259"/>
      </w:tblGrid>
      <w:tr w:rsidR="00AC2056" w:rsidRPr="00FE051F" w:rsidTr="00B637FA">
        <w:trPr>
          <w:tblHeader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56" w:rsidRPr="00FE051F" w:rsidRDefault="00AC2056" w:rsidP="00CF0A2F">
            <w:pPr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  <w:lang w:eastAsia="ar-SA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№ п/п</w:t>
            </w:r>
          </w:p>
        </w:tc>
        <w:tc>
          <w:tcPr>
            <w:tcW w:w="4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56" w:rsidRPr="00FE051F" w:rsidRDefault="00AC2056" w:rsidP="001F11DB">
            <w:pPr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  <w:lang w:eastAsia="ar-SA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Наименование</w:t>
            </w:r>
            <w:r w:rsidR="001F11DB">
              <w:rPr>
                <w:rFonts w:ascii="PT Astra Serif" w:eastAsia="Calibri" w:hAnsi="PT Astra Serif"/>
                <w:sz w:val="28"/>
                <w:szCs w:val="28"/>
              </w:rPr>
              <w:br/>
            </w:r>
            <w:r w:rsidRPr="00FE051F">
              <w:rPr>
                <w:rFonts w:ascii="PT Astra Serif" w:eastAsia="Calibri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5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56" w:rsidRPr="00FE051F" w:rsidRDefault="00AC2056" w:rsidP="0077268B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Средства государственной корпорации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 – </w:t>
            </w:r>
            <w:r w:rsidRPr="00FE051F">
              <w:rPr>
                <w:rFonts w:ascii="PT Astra Serif" w:eastAsia="Calibri" w:hAnsi="PT Astra Serif"/>
                <w:sz w:val="28"/>
                <w:szCs w:val="28"/>
              </w:rPr>
              <w:t>Фонда содействия реформированию</w:t>
            </w:r>
            <w:r w:rsidR="0077268B">
              <w:rPr>
                <w:rFonts w:ascii="PT Astra Serif" w:eastAsia="Calibri" w:hAnsi="PT Astra Serif"/>
                <w:sz w:val="28"/>
                <w:szCs w:val="28"/>
              </w:rPr>
              <w:br/>
            </w:r>
            <w:r w:rsidRPr="00FE051F">
              <w:rPr>
                <w:rFonts w:ascii="PT Astra Serif" w:eastAsia="Calibri" w:hAnsi="PT Astra Serif"/>
                <w:sz w:val="28"/>
                <w:szCs w:val="28"/>
              </w:rPr>
              <w:t>жилищно-коммунального хозяйства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56" w:rsidRPr="00FE051F" w:rsidRDefault="00AC2056" w:rsidP="0077268B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Средства</w:t>
            </w:r>
            <w:r w:rsidR="0077268B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FE051F">
              <w:rPr>
                <w:rFonts w:ascii="PT Astra Serif" w:eastAsia="Calibri" w:hAnsi="PT Astra Serif"/>
                <w:sz w:val="28"/>
                <w:szCs w:val="28"/>
              </w:rPr>
              <w:t>областного</w:t>
            </w:r>
            <w:r w:rsidR="0077268B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FE051F">
              <w:rPr>
                <w:rFonts w:ascii="PT Astra Serif" w:eastAsia="Calibri" w:hAnsi="PT Astra Serif"/>
                <w:sz w:val="28"/>
                <w:szCs w:val="28"/>
              </w:rPr>
              <w:t>бюджета</w:t>
            </w:r>
          </w:p>
        </w:tc>
      </w:tr>
      <w:tr w:rsidR="00AC2056" w:rsidRPr="00FE051F" w:rsidTr="00B637FA">
        <w:trPr>
          <w:tblHeader/>
        </w:trPr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56" w:rsidRPr="00FE051F" w:rsidRDefault="00AC2056" w:rsidP="00CF0A2F">
            <w:pPr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  <w:lang w:eastAsia="ar-SA"/>
              </w:rPr>
            </w:pPr>
          </w:p>
        </w:tc>
        <w:tc>
          <w:tcPr>
            <w:tcW w:w="4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56" w:rsidRPr="00FE051F" w:rsidRDefault="00AC2056" w:rsidP="008301CC">
            <w:pPr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  <w:lang w:eastAsia="ar-SA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56" w:rsidRPr="00FE051F" w:rsidRDefault="00AC2056" w:rsidP="008301CC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56" w:rsidRPr="00FE051F" w:rsidRDefault="00AC2056" w:rsidP="008301CC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Исполнено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56" w:rsidRPr="00FE051F" w:rsidRDefault="00AC2056" w:rsidP="008301CC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 xml:space="preserve">% </w:t>
            </w:r>
            <w:proofErr w:type="gramStart"/>
            <w:r>
              <w:rPr>
                <w:rFonts w:ascii="PT Astra Serif" w:eastAsia="Calibri" w:hAnsi="PT Astra Serif"/>
                <w:sz w:val="28"/>
                <w:szCs w:val="28"/>
              </w:rPr>
              <w:t>испол</w:t>
            </w:r>
            <w:r w:rsidR="00B637FA">
              <w:rPr>
                <w:rFonts w:ascii="PT Astra Serif" w:eastAsia="Calibri" w:hAnsi="PT Astra Serif"/>
                <w:sz w:val="28"/>
                <w:szCs w:val="28"/>
              </w:rPr>
              <w:t>-</w:t>
            </w:r>
            <w:r>
              <w:rPr>
                <w:rFonts w:ascii="PT Astra Serif" w:eastAsia="Calibri" w:hAnsi="PT Astra Serif"/>
                <w:sz w:val="28"/>
                <w:szCs w:val="28"/>
              </w:rPr>
              <w:t>нения</w:t>
            </w:r>
            <w:proofErr w:type="gramEnd"/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56" w:rsidRPr="00FE051F" w:rsidRDefault="00AC2056" w:rsidP="008301CC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56" w:rsidRPr="00FE051F" w:rsidRDefault="00AC2056" w:rsidP="008301CC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Исполнено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56" w:rsidRPr="00FE051F" w:rsidRDefault="00AC2056" w:rsidP="008301CC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 xml:space="preserve">% </w:t>
            </w:r>
            <w:proofErr w:type="gramStart"/>
            <w:r>
              <w:rPr>
                <w:rFonts w:ascii="PT Astra Serif" w:eastAsia="Calibri" w:hAnsi="PT Astra Serif"/>
                <w:sz w:val="28"/>
                <w:szCs w:val="28"/>
              </w:rPr>
              <w:t>испол</w:t>
            </w:r>
            <w:r w:rsidR="00B637FA">
              <w:rPr>
                <w:rFonts w:ascii="PT Astra Serif" w:eastAsia="Calibri" w:hAnsi="PT Astra Serif"/>
                <w:sz w:val="28"/>
                <w:szCs w:val="28"/>
              </w:rPr>
              <w:t>-</w:t>
            </w:r>
            <w:r>
              <w:rPr>
                <w:rFonts w:ascii="PT Astra Serif" w:eastAsia="Calibri" w:hAnsi="PT Astra Serif"/>
                <w:sz w:val="28"/>
                <w:szCs w:val="28"/>
              </w:rPr>
              <w:t>нения</w:t>
            </w:r>
            <w:proofErr w:type="gramEnd"/>
          </w:p>
        </w:tc>
      </w:tr>
      <w:tr w:rsidR="00AC2056" w:rsidRPr="00FE051F" w:rsidTr="00B637FA">
        <w:trPr>
          <w:tblHeader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56" w:rsidRPr="00FE051F" w:rsidRDefault="00AC2056" w:rsidP="00CF0A2F">
            <w:pPr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  <w:lang w:eastAsia="ar-SA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56" w:rsidRPr="00FE051F" w:rsidRDefault="00AC2056" w:rsidP="008301CC">
            <w:pPr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  <w:lang w:eastAsia="ar-SA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56" w:rsidRPr="00FE051F" w:rsidRDefault="00AC2056" w:rsidP="008301CC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56" w:rsidRPr="00FE051F" w:rsidRDefault="00AC2056" w:rsidP="008301CC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56" w:rsidRPr="00FE051F" w:rsidRDefault="00AC2056" w:rsidP="008301CC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56" w:rsidRPr="00FE051F" w:rsidRDefault="00AC2056" w:rsidP="008301CC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56" w:rsidRPr="00FE051F" w:rsidRDefault="00AC2056" w:rsidP="008301CC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56" w:rsidRPr="00FE051F" w:rsidRDefault="00AC2056" w:rsidP="008301CC">
            <w:pPr>
              <w:pStyle w:val="ad"/>
              <w:spacing w:line="221" w:lineRule="auto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8</w:t>
            </w:r>
          </w:p>
        </w:tc>
      </w:tr>
      <w:tr w:rsidR="00AC2056" w:rsidRPr="00FE051F" w:rsidTr="00B637FA">
        <w:trPr>
          <w:trHeight w:val="374"/>
        </w:trPr>
        <w:tc>
          <w:tcPr>
            <w:tcW w:w="476" w:type="dxa"/>
            <w:shd w:val="clear" w:color="auto" w:fill="auto"/>
          </w:tcPr>
          <w:p w:rsidR="00AC2056" w:rsidRPr="00FE051F" w:rsidRDefault="0077268B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1</w:t>
            </w:r>
            <w:r w:rsidR="00AC2056" w:rsidRPr="00FE051F">
              <w:rPr>
                <w:rFonts w:ascii="PT Astra Serif" w:eastAsia="Calibri" w:hAnsi="PT Astra Serif"/>
                <w:sz w:val="28"/>
                <w:szCs w:val="28"/>
              </w:rPr>
              <w:t>.</w:t>
            </w:r>
          </w:p>
        </w:tc>
        <w:tc>
          <w:tcPr>
            <w:tcW w:w="4486" w:type="dxa"/>
            <w:shd w:val="clear" w:color="auto" w:fill="auto"/>
            <w:hideMark/>
          </w:tcPr>
          <w:p w:rsidR="00AC2056" w:rsidRPr="00FE051F" w:rsidRDefault="00AC2056" w:rsidP="00CF0A2F">
            <w:pPr>
              <w:pStyle w:val="ad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AC2056" w:rsidRPr="00FE051F" w:rsidRDefault="00AC2056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47385,95604</w:t>
            </w:r>
          </w:p>
        </w:tc>
        <w:tc>
          <w:tcPr>
            <w:tcW w:w="1868" w:type="dxa"/>
            <w:vAlign w:val="bottom"/>
          </w:tcPr>
          <w:p w:rsidR="00AC2056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47383,95604</w:t>
            </w:r>
          </w:p>
        </w:tc>
        <w:tc>
          <w:tcPr>
            <w:tcW w:w="1255" w:type="dxa"/>
            <w:vAlign w:val="bottom"/>
          </w:tcPr>
          <w:p w:rsidR="00AC2056" w:rsidRPr="00FE051F" w:rsidRDefault="004768FE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100,0</w:t>
            </w:r>
          </w:p>
        </w:tc>
        <w:tc>
          <w:tcPr>
            <w:tcW w:w="1776" w:type="dxa"/>
            <w:shd w:val="clear" w:color="auto" w:fill="auto"/>
            <w:vAlign w:val="bottom"/>
          </w:tcPr>
          <w:p w:rsidR="00AC2056" w:rsidRPr="00FE051F" w:rsidRDefault="00AC2056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12109,62518</w:t>
            </w:r>
          </w:p>
        </w:tc>
        <w:tc>
          <w:tcPr>
            <w:tcW w:w="1730" w:type="dxa"/>
            <w:vAlign w:val="bottom"/>
          </w:tcPr>
          <w:p w:rsidR="00AC2056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12109,62518</w:t>
            </w:r>
          </w:p>
        </w:tc>
        <w:tc>
          <w:tcPr>
            <w:tcW w:w="1259" w:type="dxa"/>
            <w:shd w:val="clear" w:color="auto" w:fill="auto"/>
            <w:vAlign w:val="bottom"/>
          </w:tcPr>
          <w:p w:rsidR="00AC2056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100,0</w:t>
            </w:r>
          </w:p>
        </w:tc>
      </w:tr>
      <w:tr w:rsidR="0077268B" w:rsidRPr="00FE051F" w:rsidTr="00B637FA">
        <w:trPr>
          <w:trHeight w:val="374"/>
        </w:trPr>
        <w:tc>
          <w:tcPr>
            <w:tcW w:w="476" w:type="dxa"/>
            <w:shd w:val="clear" w:color="auto" w:fill="auto"/>
          </w:tcPr>
          <w:p w:rsidR="0077268B" w:rsidRPr="00FE051F" w:rsidRDefault="0077268B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1</w:t>
            </w:r>
            <w:r w:rsidRPr="00FE051F">
              <w:rPr>
                <w:rFonts w:ascii="PT Astra Serif" w:eastAsia="Calibri" w:hAnsi="PT Astra Serif"/>
                <w:sz w:val="28"/>
                <w:szCs w:val="28"/>
              </w:rPr>
              <w:t>.1.</w:t>
            </w:r>
          </w:p>
        </w:tc>
        <w:tc>
          <w:tcPr>
            <w:tcW w:w="4486" w:type="dxa"/>
            <w:shd w:val="clear" w:color="auto" w:fill="auto"/>
            <w:hideMark/>
          </w:tcPr>
          <w:p w:rsidR="0077268B" w:rsidRPr="00FE051F" w:rsidRDefault="0077268B" w:rsidP="00B637FA">
            <w:pPr>
              <w:pStyle w:val="ad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Инзенское</w:t>
            </w:r>
            <w:r w:rsidR="00B637FA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FE051F">
              <w:rPr>
                <w:rFonts w:ascii="PT Astra Serif" w:eastAsia="Calibri" w:hAnsi="PT Astra Serif"/>
                <w:sz w:val="28"/>
                <w:szCs w:val="28"/>
              </w:rPr>
              <w:t>городское</w:t>
            </w:r>
            <w:r w:rsidR="00B637FA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FE051F">
              <w:rPr>
                <w:rFonts w:ascii="PT Astra Serif" w:eastAsia="Calibri" w:hAnsi="PT Astra Serif"/>
                <w:sz w:val="28"/>
                <w:szCs w:val="28"/>
              </w:rPr>
              <w:t>поселение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47385,95604</w:t>
            </w:r>
          </w:p>
        </w:tc>
        <w:tc>
          <w:tcPr>
            <w:tcW w:w="1868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47383,95604</w:t>
            </w:r>
          </w:p>
        </w:tc>
        <w:tc>
          <w:tcPr>
            <w:tcW w:w="1255" w:type="dxa"/>
            <w:vAlign w:val="bottom"/>
          </w:tcPr>
          <w:p w:rsidR="0077268B" w:rsidRPr="00FE051F" w:rsidRDefault="004768FE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100,0</w:t>
            </w:r>
          </w:p>
        </w:tc>
        <w:tc>
          <w:tcPr>
            <w:tcW w:w="1776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12109,62518</w:t>
            </w:r>
          </w:p>
        </w:tc>
        <w:tc>
          <w:tcPr>
            <w:tcW w:w="1730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12109,62518</w:t>
            </w:r>
          </w:p>
        </w:tc>
        <w:tc>
          <w:tcPr>
            <w:tcW w:w="1259" w:type="dxa"/>
            <w:shd w:val="clear" w:color="auto" w:fill="auto"/>
            <w:vAlign w:val="bottom"/>
          </w:tcPr>
          <w:p w:rsidR="0077268B" w:rsidRDefault="0077268B" w:rsidP="0077268B">
            <w:pPr>
              <w:jc w:val="center"/>
            </w:pPr>
            <w:r w:rsidRPr="00E351C7">
              <w:rPr>
                <w:rFonts w:ascii="PT Astra Serif" w:eastAsia="Calibri" w:hAnsi="PT Astra Serif"/>
                <w:sz w:val="28"/>
                <w:szCs w:val="28"/>
              </w:rPr>
              <w:t>100,0</w:t>
            </w:r>
          </w:p>
        </w:tc>
      </w:tr>
      <w:tr w:rsidR="0077268B" w:rsidRPr="00FE051F" w:rsidTr="00B637FA">
        <w:trPr>
          <w:trHeight w:val="374"/>
        </w:trPr>
        <w:tc>
          <w:tcPr>
            <w:tcW w:w="476" w:type="dxa"/>
            <w:shd w:val="clear" w:color="auto" w:fill="auto"/>
          </w:tcPr>
          <w:p w:rsidR="0077268B" w:rsidRPr="00FE051F" w:rsidRDefault="0077268B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2</w:t>
            </w:r>
            <w:r w:rsidRPr="00FE051F">
              <w:rPr>
                <w:rFonts w:ascii="PT Astra Serif" w:eastAsia="Calibri" w:hAnsi="PT Astra Serif"/>
                <w:sz w:val="28"/>
                <w:szCs w:val="28"/>
              </w:rPr>
              <w:t>.</w:t>
            </w:r>
          </w:p>
        </w:tc>
        <w:tc>
          <w:tcPr>
            <w:tcW w:w="4486" w:type="dxa"/>
            <w:shd w:val="clear" w:color="auto" w:fill="auto"/>
            <w:hideMark/>
          </w:tcPr>
          <w:p w:rsidR="0077268B" w:rsidRPr="00FE051F" w:rsidRDefault="0077268B" w:rsidP="00CF0A2F">
            <w:pPr>
              <w:pStyle w:val="ad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15725,78418</w:t>
            </w:r>
          </w:p>
        </w:tc>
        <w:tc>
          <w:tcPr>
            <w:tcW w:w="1868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15322,03778</w:t>
            </w:r>
          </w:p>
        </w:tc>
        <w:tc>
          <w:tcPr>
            <w:tcW w:w="1255" w:type="dxa"/>
            <w:vAlign w:val="bottom"/>
          </w:tcPr>
          <w:p w:rsidR="0077268B" w:rsidRPr="00FE051F" w:rsidRDefault="004768FE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97,4</w:t>
            </w:r>
          </w:p>
        </w:tc>
        <w:tc>
          <w:tcPr>
            <w:tcW w:w="1776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3621,31793</w:t>
            </w:r>
          </w:p>
        </w:tc>
        <w:tc>
          <w:tcPr>
            <w:tcW w:w="1730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3621,31793</w:t>
            </w:r>
          </w:p>
        </w:tc>
        <w:tc>
          <w:tcPr>
            <w:tcW w:w="1259" w:type="dxa"/>
            <w:shd w:val="clear" w:color="auto" w:fill="auto"/>
            <w:vAlign w:val="bottom"/>
          </w:tcPr>
          <w:p w:rsidR="0077268B" w:rsidRDefault="0077268B" w:rsidP="0077268B">
            <w:pPr>
              <w:jc w:val="center"/>
            </w:pPr>
            <w:r w:rsidRPr="00E351C7">
              <w:rPr>
                <w:rFonts w:ascii="PT Astra Serif" w:eastAsia="Calibri" w:hAnsi="PT Astra Serif"/>
                <w:sz w:val="28"/>
                <w:szCs w:val="28"/>
              </w:rPr>
              <w:t>100,0</w:t>
            </w:r>
          </w:p>
        </w:tc>
      </w:tr>
      <w:tr w:rsidR="0077268B" w:rsidRPr="00FE051F" w:rsidTr="00B637FA">
        <w:trPr>
          <w:trHeight w:val="374"/>
        </w:trPr>
        <w:tc>
          <w:tcPr>
            <w:tcW w:w="476" w:type="dxa"/>
            <w:shd w:val="clear" w:color="auto" w:fill="auto"/>
          </w:tcPr>
          <w:p w:rsidR="0077268B" w:rsidRPr="00FE051F" w:rsidRDefault="0077268B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2</w:t>
            </w:r>
            <w:r w:rsidRPr="00FE051F">
              <w:rPr>
                <w:rFonts w:ascii="PT Astra Serif" w:eastAsia="Calibri" w:hAnsi="PT Astra Serif"/>
                <w:sz w:val="28"/>
                <w:szCs w:val="28"/>
              </w:rPr>
              <w:t>.1.</w:t>
            </w:r>
          </w:p>
        </w:tc>
        <w:tc>
          <w:tcPr>
            <w:tcW w:w="4486" w:type="dxa"/>
            <w:shd w:val="clear" w:color="auto" w:fill="auto"/>
            <w:hideMark/>
          </w:tcPr>
          <w:p w:rsidR="0077268B" w:rsidRPr="00FE051F" w:rsidRDefault="0077268B" w:rsidP="00B637FA">
            <w:pPr>
              <w:pStyle w:val="ad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Сенгилеевское городское</w:t>
            </w:r>
            <w:r w:rsidR="00B637FA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FE051F">
              <w:rPr>
                <w:rFonts w:ascii="PT Astra Serif" w:eastAsia="Calibri" w:hAnsi="PT Astra Serif"/>
                <w:sz w:val="28"/>
                <w:szCs w:val="28"/>
              </w:rPr>
              <w:t>поселение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15725,78418</w:t>
            </w:r>
          </w:p>
        </w:tc>
        <w:tc>
          <w:tcPr>
            <w:tcW w:w="1868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15322,03778</w:t>
            </w:r>
          </w:p>
        </w:tc>
        <w:tc>
          <w:tcPr>
            <w:tcW w:w="1255" w:type="dxa"/>
            <w:vAlign w:val="bottom"/>
          </w:tcPr>
          <w:p w:rsidR="0077268B" w:rsidRPr="00FE051F" w:rsidRDefault="004768FE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97,4</w:t>
            </w:r>
          </w:p>
        </w:tc>
        <w:tc>
          <w:tcPr>
            <w:tcW w:w="1776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3621,31793</w:t>
            </w:r>
          </w:p>
        </w:tc>
        <w:tc>
          <w:tcPr>
            <w:tcW w:w="1730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3621,31793</w:t>
            </w:r>
          </w:p>
        </w:tc>
        <w:tc>
          <w:tcPr>
            <w:tcW w:w="1259" w:type="dxa"/>
            <w:shd w:val="clear" w:color="auto" w:fill="auto"/>
            <w:vAlign w:val="bottom"/>
          </w:tcPr>
          <w:p w:rsidR="0077268B" w:rsidRDefault="0077268B" w:rsidP="0077268B">
            <w:pPr>
              <w:jc w:val="center"/>
            </w:pPr>
            <w:r w:rsidRPr="00E351C7">
              <w:rPr>
                <w:rFonts w:ascii="PT Astra Serif" w:eastAsia="Calibri" w:hAnsi="PT Astra Serif"/>
                <w:sz w:val="28"/>
                <w:szCs w:val="28"/>
              </w:rPr>
              <w:t>100,0</w:t>
            </w:r>
          </w:p>
        </w:tc>
      </w:tr>
      <w:tr w:rsidR="0077268B" w:rsidRPr="00FE051F" w:rsidTr="00B637FA">
        <w:trPr>
          <w:trHeight w:val="374"/>
        </w:trPr>
        <w:tc>
          <w:tcPr>
            <w:tcW w:w="476" w:type="dxa"/>
            <w:shd w:val="clear" w:color="auto" w:fill="auto"/>
          </w:tcPr>
          <w:p w:rsidR="0077268B" w:rsidRPr="00FE051F" w:rsidRDefault="0077268B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3</w:t>
            </w:r>
            <w:r w:rsidRPr="00FE051F">
              <w:rPr>
                <w:rFonts w:ascii="PT Astra Serif" w:eastAsia="Calibri" w:hAnsi="PT Astra Serif"/>
                <w:sz w:val="28"/>
                <w:szCs w:val="28"/>
              </w:rPr>
              <w:t>.</w:t>
            </w:r>
          </w:p>
        </w:tc>
        <w:tc>
          <w:tcPr>
            <w:tcW w:w="4486" w:type="dxa"/>
            <w:shd w:val="clear" w:color="auto" w:fill="auto"/>
            <w:hideMark/>
          </w:tcPr>
          <w:p w:rsidR="0077268B" w:rsidRPr="00FE051F" w:rsidRDefault="0077268B" w:rsidP="00B637FA">
            <w:pPr>
              <w:pStyle w:val="ad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Ульяновский</w:t>
            </w:r>
            <w:r w:rsidR="00B637FA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FE051F">
              <w:rPr>
                <w:rFonts w:ascii="PT Astra Serif" w:eastAsia="Calibri" w:hAnsi="PT Astra Serif"/>
                <w:sz w:val="28"/>
                <w:szCs w:val="28"/>
              </w:rPr>
              <w:t>район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34791,09018</w:t>
            </w:r>
          </w:p>
        </w:tc>
        <w:tc>
          <w:tcPr>
            <w:tcW w:w="1868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33706,7074</w:t>
            </w:r>
          </w:p>
        </w:tc>
        <w:tc>
          <w:tcPr>
            <w:tcW w:w="1255" w:type="dxa"/>
            <w:vAlign w:val="bottom"/>
          </w:tcPr>
          <w:p w:rsidR="0077268B" w:rsidRPr="00FE051F" w:rsidRDefault="004768FE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96,9</w:t>
            </w:r>
          </w:p>
        </w:tc>
        <w:tc>
          <w:tcPr>
            <w:tcW w:w="1776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10290,49714</w:t>
            </w:r>
          </w:p>
        </w:tc>
        <w:tc>
          <w:tcPr>
            <w:tcW w:w="1730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10290,49714</w:t>
            </w:r>
          </w:p>
        </w:tc>
        <w:tc>
          <w:tcPr>
            <w:tcW w:w="1259" w:type="dxa"/>
            <w:shd w:val="clear" w:color="auto" w:fill="auto"/>
            <w:vAlign w:val="bottom"/>
          </w:tcPr>
          <w:p w:rsidR="0077268B" w:rsidRDefault="0077268B" w:rsidP="0077268B">
            <w:pPr>
              <w:jc w:val="center"/>
            </w:pPr>
            <w:r w:rsidRPr="00E351C7">
              <w:rPr>
                <w:rFonts w:ascii="PT Astra Serif" w:eastAsia="Calibri" w:hAnsi="PT Astra Serif"/>
                <w:sz w:val="28"/>
                <w:szCs w:val="28"/>
              </w:rPr>
              <w:t>100,0</w:t>
            </w:r>
          </w:p>
        </w:tc>
      </w:tr>
      <w:tr w:rsidR="0077268B" w:rsidRPr="00FE051F" w:rsidTr="00B637FA">
        <w:trPr>
          <w:trHeight w:val="374"/>
        </w:trPr>
        <w:tc>
          <w:tcPr>
            <w:tcW w:w="476" w:type="dxa"/>
            <w:shd w:val="clear" w:color="auto" w:fill="auto"/>
          </w:tcPr>
          <w:p w:rsidR="0077268B" w:rsidRPr="00FE051F" w:rsidRDefault="0077268B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3</w:t>
            </w:r>
            <w:r w:rsidRPr="00FE051F">
              <w:rPr>
                <w:rFonts w:ascii="PT Astra Serif" w:eastAsia="Calibri" w:hAnsi="PT Astra Serif"/>
                <w:sz w:val="28"/>
                <w:szCs w:val="28"/>
              </w:rPr>
              <w:t>.1.</w:t>
            </w:r>
          </w:p>
        </w:tc>
        <w:tc>
          <w:tcPr>
            <w:tcW w:w="4486" w:type="dxa"/>
            <w:shd w:val="clear" w:color="auto" w:fill="auto"/>
            <w:hideMark/>
          </w:tcPr>
          <w:p w:rsidR="0077268B" w:rsidRPr="00FE051F" w:rsidRDefault="0077268B" w:rsidP="00B637FA">
            <w:pPr>
              <w:pStyle w:val="ad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Ишеевское</w:t>
            </w:r>
            <w:r w:rsidR="00B637FA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FE051F">
              <w:rPr>
                <w:rFonts w:ascii="PT Astra Serif" w:eastAsia="Calibri" w:hAnsi="PT Astra Serif"/>
                <w:sz w:val="28"/>
                <w:szCs w:val="28"/>
              </w:rPr>
              <w:t>городское</w:t>
            </w:r>
            <w:r w:rsidR="00B637FA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FE051F">
              <w:rPr>
                <w:rFonts w:ascii="PT Astra Serif" w:eastAsia="Calibri" w:hAnsi="PT Astra Serif"/>
                <w:sz w:val="28"/>
                <w:szCs w:val="28"/>
              </w:rPr>
              <w:t>поселение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34791,09018</w:t>
            </w:r>
          </w:p>
        </w:tc>
        <w:tc>
          <w:tcPr>
            <w:tcW w:w="1868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33706,7074</w:t>
            </w:r>
          </w:p>
        </w:tc>
        <w:tc>
          <w:tcPr>
            <w:tcW w:w="1255" w:type="dxa"/>
            <w:vAlign w:val="bottom"/>
          </w:tcPr>
          <w:p w:rsidR="0077268B" w:rsidRPr="00FE051F" w:rsidRDefault="004768FE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96,9</w:t>
            </w:r>
          </w:p>
        </w:tc>
        <w:tc>
          <w:tcPr>
            <w:tcW w:w="1776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10290,49714</w:t>
            </w:r>
          </w:p>
        </w:tc>
        <w:tc>
          <w:tcPr>
            <w:tcW w:w="1730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10290,49714</w:t>
            </w:r>
          </w:p>
        </w:tc>
        <w:tc>
          <w:tcPr>
            <w:tcW w:w="1259" w:type="dxa"/>
            <w:shd w:val="clear" w:color="auto" w:fill="auto"/>
            <w:vAlign w:val="bottom"/>
          </w:tcPr>
          <w:p w:rsidR="0077268B" w:rsidRDefault="0077268B" w:rsidP="0077268B">
            <w:pPr>
              <w:jc w:val="center"/>
            </w:pPr>
            <w:r w:rsidRPr="00E351C7">
              <w:rPr>
                <w:rFonts w:ascii="PT Astra Serif" w:eastAsia="Calibri" w:hAnsi="PT Astra Serif"/>
                <w:sz w:val="28"/>
                <w:szCs w:val="28"/>
              </w:rPr>
              <w:t>100,0</w:t>
            </w:r>
          </w:p>
        </w:tc>
      </w:tr>
      <w:tr w:rsidR="0077268B" w:rsidRPr="00FE051F" w:rsidTr="00B637FA">
        <w:trPr>
          <w:trHeight w:val="374"/>
        </w:trPr>
        <w:tc>
          <w:tcPr>
            <w:tcW w:w="476" w:type="dxa"/>
            <w:shd w:val="clear" w:color="auto" w:fill="auto"/>
          </w:tcPr>
          <w:p w:rsidR="0077268B" w:rsidRPr="00FE051F" w:rsidRDefault="0077268B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</w:p>
        </w:tc>
        <w:tc>
          <w:tcPr>
            <w:tcW w:w="4486" w:type="dxa"/>
            <w:shd w:val="clear" w:color="auto" w:fill="auto"/>
            <w:hideMark/>
          </w:tcPr>
          <w:p w:rsidR="0077268B" w:rsidRPr="00FE051F" w:rsidRDefault="0077268B" w:rsidP="0077268B">
            <w:pPr>
              <w:pStyle w:val="ad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Итого</w:t>
            </w:r>
            <w:r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 </w:t>
            </w: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по поселениям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97902,8304</w:t>
            </w:r>
          </w:p>
        </w:tc>
        <w:tc>
          <w:tcPr>
            <w:tcW w:w="1868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>96412,70122</w:t>
            </w:r>
          </w:p>
        </w:tc>
        <w:tc>
          <w:tcPr>
            <w:tcW w:w="1255" w:type="dxa"/>
            <w:vAlign w:val="bottom"/>
          </w:tcPr>
          <w:p w:rsidR="0077268B" w:rsidRPr="00FE051F" w:rsidRDefault="004768FE" w:rsidP="0077268B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>98,5</w:t>
            </w:r>
          </w:p>
        </w:tc>
        <w:tc>
          <w:tcPr>
            <w:tcW w:w="1776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26021,44025</w:t>
            </w:r>
          </w:p>
        </w:tc>
        <w:tc>
          <w:tcPr>
            <w:tcW w:w="1730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>26021,44025</w:t>
            </w:r>
          </w:p>
        </w:tc>
        <w:tc>
          <w:tcPr>
            <w:tcW w:w="1259" w:type="dxa"/>
            <w:shd w:val="clear" w:color="auto" w:fill="auto"/>
            <w:vAlign w:val="bottom"/>
          </w:tcPr>
          <w:p w:rsidR="0077268B" w:rsidRPr="0077268B" w:rsidRDefault="0077268B" w:rsidP="0077268B">
            <w:pPr>
              <w:jc w:val="center"/>
              <w:rPr>
                <w:b/>
              </w:rPr>
            </w:pPr>
            <w:r w:rsidRPr="0077268B">
              <w:rPr>
                <w:rFonts w:ascii="PT Astra Serif" w:eastAsia="Calibri" w:hAnsi="PT Astra Serif"/>
                <w:b/>
                <w:sz w:val="28"/>
                <w:szCs w:val="28"/>
              </w:rPr>
              <w:t>100,0</w:t>
            </w:r>
          </w:p>
        </w:tc>
      </w:tr>
      <w:tr w:rsidR="0077268B" w:rsidRPr="00FE051F" w:rsidTr="00B637FA">
        <w:trPr>
          <w:trHeight w:val="374"/>
        </w:trPr>
        <w:tc>
          <w:tcPr>
            <w:tcW w:w="476" w:type="dxa"/>
            <w:shd w:val="clear" w:color="auto" w:fill="auto"/>
          </w:tcPr>
          <w:p w:rsidR="0077268B" w:rsidRPr="00FE051F" w:rsidRDefault="00B637FA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4</w:t>
            </w:r>
            <w:r w:rsidR="0077268B" w:rsidRPr="00FE051F">
              <w:rPr>
                <w:rFonts w:ascii="PT Astra Serif" w:eastAsia="Calibri" w:hAnsi="PT Astra Serif"/>
                <w:sz w:val="28"/>
                <w:szCs w:val="28"/>
              </w:rPr>
              <w:t>.</w:t>
            </w:r>
          </w:p>
        </w:tc>
        <w:tc>
          <w:tcPr>
            <w:tcW w:w="4486" w:type="dxa"/>
            <w:shd w:val="clear" w:color="auto" w:fill="auto"/>
            <w:hideMark/>
          </w:tcPr>
          <w:p w:rsidR="0077268B" w:rsidRPr="00FE051F" w:rsidRDefault="0077268B" w:rsidP="00CF0A2F">
            <w:pPr>
              <w:pStyle w:val="ad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 xml:space="preserve">г. Ульяновск 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44900,74494</w:t>
            </w:r>
          </w:p>
        </w:tc>
        <w:tc>
          <w:tcPr>
            <w:tcW w:w="1868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35942,60658</w:t>
            </w:r>
          </w:p>
        </w:tc>
        <w:tc>
          <w:tcPr>
            <w:tcW w:w="1255" w:type="dxa"/>
            <w:vAlign w:val="bottom"/>
          </w:tcPr>
          <w:p w:rsidR="0077268B" w:rsidRPr="00FE051F" w:rsidRDefault="004768FE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80,0</w:t>
            </w:r>
          </w:p>
        </w:tc>
        <w:tc>
          <w:tcPr>
            <w:tcW w:w="1776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sz w:val="28"/>
                <w:szCs w:val="28"/>
              </w:rPr>
              <w:t>8746,29153</w:t>
            </w:r>
          </w:p>
        </w:tc>
        <w:tc>
          <w:tcPr>
            <w:tcW w:w="1730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8746,29153</w:t>
            </w:r>
          </w:p>
        </w:tc>
        <w:tc>
          <w:tcPr>
            <w:tcW w:w="1259" w:type="dxa"/>
            <w:shd w:val="clear" w:color="auto" w:fill="auto"/>
            <w:vAlign w:val="bottom"/>
          </w:tcPr>
          <w:p w:rsidR="0077268B" w:rsidRDefault="0077268B" w:rsidP="0077268B">
            <w:pPr>
              <w:jc w:val="center"/>
            </w:pPr>
            <w:r w:rsidRPr="00E351C7">
              <w:rPr>
                <w:rFonts w:ascii="PT Astra Serif" w:eastAsia="Calibri" w:hAnsi="PT Astra Serif"/>
                <w:sz w:val="28"/>
                <w:szCs w:val="28"/>
              </w:rPr>
              <w:t>100,0</w:t>
            </w:r>
          </w:p>
        </w:tc>
      </w:tr>
      <w:tr w:rsidR="0077268B" w:rsidRPr="00FE051F" w:rsidTr="00B637FA">
        <w:trPr>
          <w:trHeight w:val="374"/>
        </w:trPr>
        <w:tc>
          <w:tcPr>
            <w:tcW w:w="476" w:type="dxa"/>
            <w:shd w:val="clear" w:color="auto" w:fill="auto"/>
          </w:tcPr>
          <w:p w:rsidR="0077268B" w:rsidRPr="00FE051F" w:rsidRDefault="0077268B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</w:p>
        </w:tc>
        <w:tc>
          <w:tcPr>
            <w:tcW w:w="4486" w:type="dxa"/>
            <w:shd w:val="clear" w:color="auto" w:fill="auto"/>
            <w:hideMark/>
          </w:tcPr>
          <w:p w:rsidR="0077268B" w:rsidRPr="00FE051F" w:rsidRDefault="0077268B" w:rsidP="0077268B">
            <w:pPr>
              <w:pStyle w:val="ad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Итого</w:t>
            </w:r>
            <w:r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 </w:t>
            </w: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по городам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44900,74494</w:t>
            </w:r>
          </w:p>
        </w:tc>
        <w:tc>
          <w:tcPr>
            <w:tcW w:w="1868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>35942,60658</w:t>
            </w:r>
          </w:p>
        </w:tc>
        <w:tc>
          <w:tcPr>
            <w:tcW w:w="1255" w:type="dxa"/>
            <w:vAlign w:val="bottom"/>
          </w:tcPr>
          <w:p w:rsidR="0077268B" w:rsidRPr="00FE051F" w:rsidRDefault="00B637FA" w:rsidP="0077268B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>80,0</w:t>
            </w:r>
          </w:p>
        </w:tc>
        <w:tc>
          <w:tcPr>
            <w:tcW w:w="1776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8746,29153</w:t>
            </w:r>
          </w:p>
        </w:tc>
        <w:tc>
          <w:tcPr>
            <w:tcW w:w="1730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>8746,29153</w:t>
            </w:r>
          </w:p>
        </w:tc>
        <w:tc>
          <w:tcPr>
            <w:tcW w:w="1259" w:type="dxa"/>
            <w:shd w:val="clear" w:color="auto" w:fill="auto"/>
            <w:vAlign w:val="bottom"/>
          </w:tcPr>
          <w:p w:rsidR="0077268B" w:rsidRPr="0077268B" w:rsidRDefault="0077268B" w:rsidP="0077268B">
            <w:pPr>
              <w:jc w:val="center"/>
              <w:rPr>
                <w:b/>
              </w:rPr>
            </w:pPr>
            <w:r w:rsidRPr="0077268B">
              <w:rPr>
                <w:rFonts w:ascii="PT Astra Serif" w:eastAsia="Calibri" w:hAnsi="PT Astra Serif"/>
                <w:b/>
                <w:sz w:val="28"/>
                <w:szCs w:val="28"/>
              </w:rPr>
              <w:t>100,0</w:t>
            </w:r>
          </w:p>
        </w:tc>
      </w:tr>
      <w:tr w:rsidR="0077268B" w:rsidRPr="00FE051F" w:rsidTr="00B637FA">
        <w:trPr>
          <w:trHeight w:val="374"/>
        </w:trPr>
        <w:tc>
          <w:tcPr>
            <w:tcW w:w="476" w:type="dxa"/>
            <w:shd w:val="clear" w:color="auto" w:fill="auto"/>
          </w:tcPr>
          <w:p w:rsidR="0077268B" w:rsidRPr="00FE051F" w:rsidRDefault="0077268B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</w:p>
        </w:tc>
        <w:tc>
          <w:tcPr>
            <w:tcW w:w="4486" w:type="dxa"/>
            <w:shd w:val="clear" w:color="auto" w:fill="auto"/>
            <w:hideMark/>
          </w:tcPr>
          <w:p w:rsidR="0077268B" w:rsidRPr="00FE051F" w:rsidRDefault="0077268B" w:rsidP="00CF0A2F">
            <w:pPr>
              <w:pStyle w:val="ad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142803,57534</w:t>
            </w:r>
          </w:p>
        </w:tc>
        <w:tc>
          <w:tcPr>
            <w:tcW w:w="1868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>132355,3078</w:t>
            </w:r>
          </w:p>
        </w:tc>
        <w:tc>
          <w:tcPr>
            <w:tcW w:w="1255" w:type="dxa"/>
            <w:vAlign w:val="bottom"/>
          </w:tcPr>
          <w:p w:rsidR="0077268B" w:rsidRPr="00FE051F" w:rsidRDefault="00B637FA" w:rsidP="0077268B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>92,7</w:t>
            </w:r>
          </w:p>
        </w:tc>
        <w:tc>
          <w:tcPr>
            <w:tcW w:w="1776" w:type="dxa"/>
            <w:shd w:val="clear" w:color="auto" w:fill="auto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FE051F">
              <w:rPr>
                <w:rFonts w:ascii="PT Astra Serif" w:eastAsia="Calibri" w:hAnsi="PT Astra Serif"/>
                <w:b/>
                <w:sz w:val="28"/>
                <w:szCs w:val="28"/>
              </w:rPr>
              <w:t>34767,73178</w:t>
            </w:r>
          </w:p>
        </w:tc>
        <w:tc>
          <w:tcPr>
            <w:tcW w:w="1730" w:type="dxa"/>
            <w:vAlign w:val="bottom"/>
          </w:tcPr>
          <w:p w:rsidR="0077268B" w:rsidRPr="00FE051F" w:rsidRDefault="0077268B" w:rsidP="0077268B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>34767,73178</w:t>
            </w:r>
          </w:p>
        </w:tc>
        <w:tc>
          <w:tcPr>
            <w:tcW w:w="1259" w:type="dxa"/>
            <w:shd w:val="clear" w:color="auto" w:fill="auto"/>
            <w:vAlign w:val="bottom"/>
          </w:tcPr>
          <w:p w:rsidR="0077268B" w:rsidRPr="0077268B" w:rsidRDefault="0077268B" w:rsidP="0077268B">
            <w:pPr>
              <w:jc w:val="center"/>
              <w:rPr>
                <w:b/>
              </w:rPr>
            </w:pPr>
            <w:r w:rsidRPr="0077268B">
              <w:rPr>
                <w:rFonts w:ascii="PT Astra Serif" w:eastAsia="Calibri" w:hAnsi="PT Astra Serif"/>
                <w:b/>
                <w:sz w:val="28"/>
                <w:szCs w:val="28"/>
              </w:rPr>
              <w:t>100,0</w:t>
            </w:r>
          </w:p>
        </w:tc>
      </w:tr>
    </w:tbl>
    <w:p w:rsidR="00AC2056" w:rsidRDefault="00AC2056">
      <w:pPr>
        <w:rPr>
          <w:rFonts w:ascii="PT Astra Serif" w:hAnsi="PT Astra Serif"/>
          <w:highlight w:val="yellow"/>
        </w:rPr>
      </w:pPr>
    </w:p>
    <w:p w:rsidR="00AC2056" w:rsidRDefault="00AC2056">
      <w:pPr>
        <w:rPr>
          <w:rFonts w:ascii="PT Astra Serif" w:hAnsi="PT Astra Serif"/>
          <w:highlight w:val="yellow"/>
        </w:rPr>
        <w:sectPr w:rsidR="00AC2056" w:rsidSect="00AC205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Style w:val="a9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</w:tblGrid>
      <w:tr w:rsidR="00056E43" w:rsidRPr="00056E43" w:rsidTr="00E77A67">
        <w:tc>
          <w:tcPr>
            <w:tcW w:w="9923" w:type="dxa"/>
          </w:tcPr>
          <w:p w:rsidR="000B4989" w:rsidRPr="00056E43" w:rsidRDefault="000B4989" w:rsidP="00056E43">
            <w:pPr>
              <w:pStyle w:val="aa"/>
              <w:spacing w:after="0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056E43">
              <w:rPr>
                <w:rFonts w:ascii="PT Astra Serif" w:hAnsi="PT Astra Serif"/>
                <w:sz w:val="28"/>
                <w:szCs w:val="28"/>
              </w:rPr>
              <w:t>Таблица 54</w:t>
            </w:r>
          </w:p>
          <w:p w:rsidR="000B4989" w:rsidRPr="00056E43" w:rsidRDefault="000B4989" w:rsidP="00056E43">
            <w:pPr>
              <w:pStyle w:val="aa"/>
              <w:spacing w:after="0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056E43" w:rsidRPr="00056E43" w:rsidTr="00E77A67">
        <w:tc>
          <w:tcPr>
            <w:tcW w:w="9923" w:type="dxa"/>
          </w:tcPr>
          <w:p w:rsidR="000B4989" w:rsidRPr="00056E43" w:rsidRDefault="000B4989" w:rsidP="00056E43">
            <w:pPr>
              <w:pStyle w:val="aa"/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t>Распределение субсидий бюджетам поселений и городских округов</w:t>
            </w: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br/>
              <w:t>Ульяновской области на реализацию мероприятий по переселению</w:t>
            </w: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br/>
              <w:t>граждан из аварийного жилищного фонда, в том числе переселению</w:t>
            </w: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br/>
              <w:t>граждан из аварийного жилищного фонда с учётом необходимости</w:t>
            </w: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br/>
              <w:t>развития малоэтажного жилищного строительства, на 2019 год</w:t>
            </w:r>
          </w:p>
        </w:tc>
      </w:tr>
      <w:tr w:rsidR="00056E43" w:rsidRPr="00056E43" w:rsidTr="00E77A67">
        <w:tc>
          <w:tcPr>
            <w:tcW w:w="9923" w:type="dxa"/>
          </w:tcPr>
          <w:p w:rsidR="000B4989" w:rsidRPr="00056E43" w:rsidRDefault="000B4989" w:rsidP="00056E43">
            <w:pPr>
              <w:pStyle w:val="aa"/>
              <w:spacing w:after="0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056E43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0B4989" w:rsidRPr="00056E43" w:rsidRDefault="000B4989" w:rsidP="000B4989">
      <w:pPr>
        <w:pStyle w:val="ad"/>
        <w:jc w:val="center"/>
        <w:rPr>
          <w:rFonts w:ascii="PT Astra Serif" w:eastAsia="Calibri" w:hAnsi="PT Astra Serif"/>
          <w:sz w:val="2"/>
          <w:szCs w:val="2"/>
        </w:rPr>
      </w:pPr>
    </w:p>
    <w:tbl>
      <w:tblPr>
        <w:tblW w:w="990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"/>
        <w:gridCol w:w="4297"/>
        <w:gridCol w:w="1730"/>
        <w:gridCol w:w="1813"/>
        <w:gridCol w:w="1403"/>
      </w:tblGrid>
      <w:tr w:rsidR="00056E43" w:rsidRPr="00056E43" w:rsidTr="00E77A67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0B4989" w:rsidRPr="00056E43" w:rsidRDefault="000B4989" w:rsidP="00CC53CC">
            <w:pPr>
              <w:jc w:val="center"/>
              <w:rPr>
                <w:rFonts w:ascii="PT Astra Serif" w:eastAsia="Calibri" w:hAnsi="PT Astra Serif"/>
                <w:sz w:val="28"/>
                <w:szCs w:val="28"/>
                <w:lang w:eastAsia="ar-SA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№ п/п</w:t>
            </w:r>
          </w:p>
        </w:tc>
        <w:tc>
          <w:tcPr>
            <w:tcW w:w="4297" w:type="dxa"/>
            <w:shd w:val="clear" w:color="auto" w:fill="auto"/>
            <w:vAlign w:val="center"/>
          </w:tcPr>
          <w:p w:rsidR="000B4989" w:rsidRPr="00056E43" w:rsidRDefault="000B4989" w:rsidP="00261CA3">
            <w:pPr>
              <w:jc w:val="center"/>
              <w:rPr>
                <w:rFonts w:ascii="PT Astra Serif" w:eastAsia="Calibri" w:hAnsi="PT Astra Serif"/>
                <w:sz w:val="28"/>
                <w:szCs w:val="28"/>
                <w:lang w:eastAsia="ar-SA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Наименование</w:t>
            </w:r>
            <w:r w:rsidRPr="00056E43">
              <w:rPr>
                <w:rFonts w:ascii="PT Astra Serif" w:eastAsia="Calibri" w:hAnsi="PT Astra Serif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0B4989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0B4989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Исполнение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0B4989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 xml:space="preserve">% </w:t>
            </w:r>
            <w:proofErr w:type="gramStart"/>
            <w:r w:rsidRPr="00056E43">
              <w:rPr>
                <w:rFonts w:ascii="PT Astra Serif" w:eastAsia="Calibri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  <w:tr w:rsidR="00056E43" w:rsidRPr="00056E43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989" w:rsidRPr="00056E43" w:rsidRDefault="000B4989" w:rsidP="00CC53CC">
            <w:pPr>
              <w:jc w:val="center"/>
              <w:rPr>
                <w:rFonts w:ascii="PT Astra Serif" w:eastAsia="Calibri" w:hAnsi="PT Astra Serif"/>
                <w:sz w:val="28"/>
                <w:szCs w:val="28"/>
                <w:lang w:eastAsia="ar-SA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989" w:rsidRPr="00056E43" w:rsidRDefault="000B4989" w:rsidP="00CC53CC">
            <w:pPr>
              <w:jc w:val="center"/>
              <w:rPr>
                <w:rFonts w:ascii="PT Astra Serif" w:eastAsia="Calibri" w:hAnsi="PT Astra Serif"/>
                <w:sz w:val="28"/>
                <w:szCs w:val="28"/>
                <w:lang w:eastAsia="ar-SA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989" w:rsidRPr="00056E43" w:rsidRDefault="000B4989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989" w:rsidRPr="00056E43" w:rsidRDefault="008C5F7D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989" w:rsidRPr="00056E43" w:rsidRDefault="008C5F7D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>5</w:t>
            </w:r>
          </w:p>
        </w:tc>
      </w:tr>
      <w:tr w:rsidR="00056E43" w:rsidRPr="00056E43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5" w:type="dxa"/>
            <w:shd w:val="clear" w:color="auto" w:fill="auto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1.</w:t>
            </w:r>
          </w:p>
        </w:tc>
        <w:tc>
          <w:tcPr>
            <w:tcW w:w="4297" w:type="dxa"/>
            <w:shd w:val="clear" w:color="auto" w:fill="auto"/>
            <w:hideMark/>
          </w:tcPr>
          <w:p w:rsidR="004F428E" w:rsidRPr="00056E43" w:rsidRDefault="004F428E" w:rsidP="00CC53CC">
            <w:pPr>
              <w:pStyle w:val="ad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5132,86664</w:t>
            </w:r>
          </w:p>
        </w:tc>
        <w:tc>
          <w:tcPr>
            <w:tcW w:w="1813" w:type="dxa"/>
            <w:shd w:val="clear" w:color="auto" w:fill="auto"/>
            <w:vAlign w:val="bottom"/>
          </w:tcPr>
          <w:p w:rsidR="004F428E" w:rsidRPr="00056E43" w:rsidRDefault="004F428E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5132,86664</w:t>
            </w:r>
          </w:p>
        </w:tc>
        <w:tc>
          <w:tcPr>
            <w:tcW w:w="1403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100,0</w:t>
            </w:r>
          </w:p>
        </w:tc>
      </w:tr>
      <w:tr w:rsidR="00056E43" w:rsidRPr="00056E43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5" w:type="dxa"/>
            <w:shd w:val="clear" w:color="auto" w:fill="auto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1.1.</w:t>
            </w:r>
          </w:p>
        </w:tc>
        <w:tc>
          <w:tcPr>
            <w:tcW w:w="4297" w:type="dxa"/>
            <w:shd w:val="clear" w:color="auto" w:fill="auto"/>
            <w:hideMark/>
          </w:tcPr>
          <w:p w:rsidR="004F428E" w:rsidRPr="00056E43" w:rsidRDefault="004F428E" w:rsidP="00056E43">
            <w:pPr>
              <w:pStyle w:val="ad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Инзенское городское</w:t>
            </w:r>
            <w:r w:rsidR="00056E43" w:rsidRPr="00056E43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056E43">
              <w:rPr>
                <w:rFonts w:ascii="PT Astra Serif" w:eastAsia="Calibri" w:hAnsi="PT Astra Serif"/>
                <w:sz w:val="28"/>
                <w:szCs w:val="28"/>
              </w:rPr>
              <w:t>поселение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5132,86664</w:t>
            </w:r>
          </w:p>
        </w:tc>
        <w:tc>
          <w:tcPr>
            <w:tcW w:w="1813" w:type="dxa"/>
            <w:shd w:val="clear" w:color="auto" w:fill="auto"/>
            <w:vAlign w:val="bottom"/>
          </w:tcPr>
          <w:p w:rsidR="004F428E" w:rsidRPr="00056E43" w:rsidRDefault="004F428E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5132,86664</w:t>
            </w:r>
          </w:p>
        </w:tc>
        <w:tc>
          <w:tcPr>
            <w:tcW w:w="1403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100,0</w:t>
            </w:r>
          </w:p>
        </w:tc>
      </w:tr>
      <w:tr w:rsidR="00056E43" w:rsidRPr="00056E43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5" w:type="dxa"/>
            <w:shd w:val="clear" w:color="auto" w:fill="auto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2.</w:t>
            </w:r>
          </w:p>
        </w:tc>
        <w:tc>
          <w:tcPr>
            <w:tcW w:w="4297" w:type="dxa"/>
            <w:shd w:val="clear" w:color="auto" w:fill="auto"/>
          </w:tcPr>
          <w:p w:rsidR="004F428E" w:rsidRPr="00056E43" w:rsidRDefault="004F428E" w:rsidP="00CC53CC">
            <w:pPr>
              <w:pStyle w:val="ad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11400,0</w:t>
            </w:r>
          </w:p>
        </w:tc>
        <w:tc>
          <w:tcPr>
            <w:tcW w:w="1813" w:type="dxa"/>
            <w:shd w:val="clear" w:color="auto" w:fill="auto"/>
            <w:vAlign w:val="bottom"/>
          </w:tcPr>
          <w:p w:rsidR="004F428E" w:rsidRPr="00056E43" w:rsidRDefault="004F428E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11400,0</w:t>
            </w:r>
          </w:p>
        </w:tc>
        <w:tc>
          <w:tcPr>
            <w:tcW w:w="1403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100,0</w:t>
            </w:r>
          </w:p>
        </w:tc>
      </w:tr>
      <w:tr w:rsidR="00056E43" w:rsidRPr="00056E43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5" w:type="dxa"/>
            <w:shd w:val="clear" w:color="auto" w:fill="auto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2.1.</w:t>
            </w:r>
          </w:p>
        </w:tc>
        <w:tc>
          <w:tcPr>
            <w:tcW w:w="4297" w:type="dxa"/>
            <w:shd w:val="clear" w:color="auto" w:fill="auto"/>
          </w:tcPr>
          <w:p w:rsidR="004F428E" w:rsidRPr="00056E43" w:rsidRDefault="004F428E" w:rsidP="00056E43">
            <w:pPr>
              <w:pStyle w:val="ad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Языковское городское</w:t>
            </w:r>
            <w:r w:rsidR="00056E43" w:rsidRPr="00056E43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056E43">
              <w:rPr>
                <w:rFonts w:ascii="PT Astra Serif" w:eastAsia="Calibri" w:hAnsi="PT Astra Serif"/>
                <w:sz w:val="28"/>
                <w:szCs w:val="28"/>
              </w:rPr>
              <w:t>поселение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11400,0</w:t>
            </w:r>
          </w:p>
        </w:tc>
        <w:tc>
          <w:tcPr>
            <w:tcW w:w="1813" w:type="dxa"/>
            <w:shd w:val="clear" w:color="auto" w:fill="auto"/>
            <w:vAlign w:val="bottom"/>
          </w:tcPr>
          <w:p w:rsidR="004F428E" w:rsidRPr="00056E43" w:rsidRDefault="004F428E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11400,0</w:t>
            </w:r>
          </w:p>
        </w:tc>
        <w:tc>
          <w:tcPr>
            <w:tcW w:w="1403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100,0</w:t>
            </w:r>
          </w:p>
        </w:tc>
      </w:tr>
      <w:tr w:rsidR="00056E43" w:rsidRPr="00056E43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5" w:type="dxa"/>
            <w:shd w:val="clear" w:color="auto" w:fill="auto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3.</w:t>
            </w:r>
          </w:p>
        </w:tc>
        <w:tc>
          <w:tcPr>
            <w:tcW w:w="4297" w:type="dxa"/>
            <w:shd w:val="clear" w:color="auto" w:fill="auto"/>
            <w:hideMark/>
          </w:tcPr>
          <w:p w:rsidR="004F428E" w:rsidRPr="00056E43" w:rsidRDefault="004F428E" w:rsidP="00CC53CC">
            <w:pPr>
              <w:pStyle w:val="ad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10562,11323</w:t>
            </w:r>
          </w:p>
        </w:tc>
        <w:tc>
          <w:tcPr>
            <w:tcW w:w="1813" w:type="dxa"/>
            <w:shd w:val="clear" w:color="auto" w:fill="auto"/>
            <w:vAlign w:val="bottom"/>
          </w:tcPr>
          <w:p w:rsidR="004F428E" w:rsidRPr="00056E43" w:rsidRDefault="004F428E" w:rsidP="004F428E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10467,02218</w:t>
            </w:r>
          </w:p>
        </w:tc>
        <w:tc>
          <w:tcPr>
            <w:tcW w:w="1403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99,1</w:t>
            </w:r>
          </w:p>
        </w:tc>
      </w:tr>
      <w:tr w:rsidR="00056E43" w:rsidRPr="00056E43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5" w:type="dxa"/>
            <w:shd w:val="clear" w:color="auto" w:fill="auto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3.1.</w:t>
            </w:r>
          </w:p>
        </w:tc>
        <w:tc>
          <w:tcPr>
            <w:tcW w:w="4297" w:type="dxa"/>
            <w:shd w:val="clear" w:color="auto" w:fill="auto"/>
            <w:hideMark/>
          </w:tcPr>
          <w:p w:rsidR="004F428E" w:rsidRPr="00056E43" w:rsidRDefault="004F428E" w:rsidP="00056E43">
            <w:pPr>
              <w:pStyle w:val="ad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Сенгилеевское городское</w:t>
            </w:r>
            <w:r w:rsidR="00056E43" w:rsidRPr="00056E43">
              <w:rPr>
                <w:rFonts w:ascii="PT Astra Serif" w:eastAsia="Calibri" w:hAnsi="PT Astra Serif"/>
                <w:sz w:val="28"/>
                <w:szCs w:val="28"/>
              </w:rPr>
              <w:br/>
            </w:r>
            <w:r w:rsidRPr="00056E43">
              <w:rPr>
                <w:rFonts w:ascii="PT Astra Serif" w:eastAsia="Calibri" w:hAnsi="PT Astra Serif"/>
                <w:sz w:val="28"/>
                <w:szCs w:val="28"/>
              </w:rPr>
              <w:t>поселение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10562,11323</w:t>
            </w:r>
          </w:p>
        </w:tc>
        <w:tc>
          <w:tcPr>
            <w:tcW w:w="1813" w:type="dxa"/>
            <w:shd w:val="clear" w:color="auto" w:fill="auto"/>
            <w:vAlign w:val="bottom"/>
          </w:tcPr>
          <w:p w:rsidR="004F428E" w:rsidRPr="00056E43" w:rsidRDefault="004F428E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10467,02218</w:t>
            </w:r>
          </w:p>
        </w:tc>
        <w:tc>
          <w:tcPr>
            <w:tcW w:w="1403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99,1</w:t>
            </w:r>
          </w:p>
        </w:tc>
      </w:tr>
      <w:tr w:rsidR="00056E43" w:rsidRPr="00056E43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5" w:type="dxa"/>
            <w:shd w:val="clear" w:color="auto" w:fill="auto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4.</w:t>
            </w:r>
          </w:p>
        </w:tc>
        <w:tc>
          <w:tcPr>
            <w:tcW w:w="4297" w:type="dxa"/>
            <w:shd w:val="clear" w:color="auto" w:fill="auto"/>
            <w:hideMark/>
          </w:tcPr>
          <w:p w:rsidR="004F428E" w:rsidRPr="00056E43" w:rsidRDefault="004F428E" w:rsidP="00CC53CC">
            <w:pPr>
              <w:pStyle w:val="ad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4634,61452</w:t>
            </w:r>
          </w:p>
        </w:tc>
        <w:tc>
          <w:tcPr>
            <w:tcW w:w="1813" w:type="dxa"/>
            <w:shd w:val="clear" w:color="auto" w:fill="auto"/>
            <w:vAlign w:val="bottom"/>
          </w:tcPr>
          <w:p w:rsidR="004F428E" w:rsidRPr="00056E43" w:rsidRDefault="004F428E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4634,61452</w:t>
            </w:r>
          </w:p>
        </w:tc>
        <w:tc>
          <w:tcPr>
            <w:tcW w:w="1403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100,0</w:t>
            </w:r>
          </w:p>
        </w:tc>
      </w:tr>
      <w:tr w:rsidR="00056E43" w:rsidRPr="00056E43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5" w:type="dxa"/>
            <w:shd w:val="clear" w:color="auto" w:fill="auto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4.1.</w:t>
            </w:r>
          </w:p>
        </w:tc>
        <w:tc>
          <w:tcPr>
            <w:tcW w:w="4297" w:type="dxa"/>
            <w:shd w:val="clear" w:color="auto" w:fill="auto"/>
            <w:hideMark/>
          </w:tcPr>
          <w:p w:rsidR="004F428E" w:rsidRPr="00056E43" w:rsidRDefault="004F428E" w:rsidP="00056E43">
            <w:pPr>
              <w:pStyle w:val="ad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Большеключищенское</w:t>
            </w:r>
            <w:r w:rsidR="00056E43" w:rsidRPr="00056E43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056E43">
              <w:rPr>
                <w:rFonts w:ascii="PT Astra Serif" w:eastAsia="Calibri" w:hAnsi="PT Astra Serif"/>
                <w:sz w:val="28"/>
                <w:szCs w:val="28"/>
              </w:rPr>
              <w:t>сельское поселение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4634,61452</w:t>
            </w:r>
          </w:p>
        </w:tc>
        <w:tc>
          <w:tcPr>
            <w:tcW w:w="1813" w:type="dxa"/>
            <w:shd w:val="clear" w:color="auto" w:fill="auto"/>
            <w:vAlign w:val="bottom"/>
          </w:tcPr>
          <w:p w:rsidR="004F428E" w:rsidRPr="00056E43" w:rsidRDefault="004F428E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4634,61452</w:t>
            </w:r>
          </w:p>
        </w:tc>
        <w:tc>
          <w:tcPr>
            <w:tcW w:w="1403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100,0</w:t>
            </w:r>
          </w:p>
        </w:tc>
      </w:tr>
      <w:tr w:rsidR="00056E43" w:rsidRPr="00056E43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5" w:type="dxa"/>
            <w:shd w:val="clear" w:color="auto" w:fill="auto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</w:p>
        </w:tc>
        <w:tc>
          <w:tcPr>
            <w:tcW w:w="4297" w:type="dxa"/>
            <w:shd w:val="clear" w:color="auto" w:fill="auto"/>
            <w:hideMark/>
          </w:tcPr>
          <w:p w:rsidR="004F428E" w:rsidRPr="00056E43" w:rsidRDefault="004F428E" w:rsidP="00CC53CC">
            <w:pPr>
              <w:pStyle w:val="ad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t>Итого по поселениям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t>31729,59439</w:t>
            </w:r>
          </w:p>
        </w:tc>
        <w:tc>
          <w:tcPr>
            <w:tcW w:w="1813" w:type="dxa"/>
            <w:shd w:val="clear" w:color="auto" w:fill="auto"/>
            <w:vAlign w:val="bottom"/>
          </w:tcPr>
          <w:p w:rsidR="004F428E" w:rsidRPr="00056E43" w:rsidRDefault="004F428E" w:rsidP="00CF0A2F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t>31634,50334</w:t>
            </w:r>
          </w:p>
        </w:tc>
        <w:tc>
          <w:tcPr>
            <w:tcW w:w="1403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t>99,7</w:t>
            </w:r>
          </w:p>
        </w:tc>
      </w:tr>
      <w:tr w:rsidR="00056E43" w:rsidRPr="00056E43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5" w:type="dxa"/>
            <w:shd w:val="clear" w:color="auto" w:fill="auto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5.</w:t>
            </w:r>
          </w:p>
        </w:tc>
        <w:tc>
          <w:tcPr>
            <w:tcW w:w="4297" w:type="dxa"/>
            <w:shd w:val="clear" w:color="auto" w:fill="auto"/>
            <w:hideMark/>
          </w:tcPr>
          <w:p w:rsidR="004F428E" w:rsidRPr="00056E43" w:rsidRDefault="004F428E" w:rsidP="00CC53CC">
            <w:pPr>
              <w:pStyle w:val="ad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 xml:space="preserve">г. Ульяновск 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56912,67383</w:t>
            </w:r>
          </w:p>
        </w:tc>
        <w:tc>
          <w:tcPr>
            <w:tcW w:w="1813" w:type="dxa"/>
            <w:shd w:val="clear" w:color="auto" w:fill="auto"/>
            <w:vAlign w:val="bottom"/>
          </w:tcPr>
          <w:p w:rsidR="004F428E" w:rsidRPr="00056E43" w:rsidRDefault="004F428E" w:rsidP="00CF0A2F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56007,83339</w:t>
            </w:r>
          </w:p>
        </w:tc>
        <w:tc>
          <w:tcPr>
            <w:tcW w:w="1403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sz w:val="28"/>
                <w:szCs w:val="28"/>
              </w:rPr>
              <w:t>98,4</w:t>
            </w:r>
          </w:p>
        </w:tc>
      </w:tr>
      <w:tr w:rsidR="00056E43" w:rsidRPr="00056E43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5" w:type="dxa"/>
            <w:shd w:val="clear" w:color="auto" w:fill="auto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</w:p>
        </w:tc>
        <w:tc>
          <w:tcPr>
            <w:tcW w:w="4297" w:type="dxa"/>
            <w:shd w:val="clear" w:color="auto" w:fill="auto"/>
            <w:hideMark/>
          </w:tcPr>
          <w:p w:rsidR="004F428E" w:rsidRPr="00056E43" w:rsidRDefault="004F428E" w:rsidP="00CC53CC">
            <w:pPr>
              <w:pStyle w:val="ad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t>56912,67383</w:t>
            </w:r>
          </w:p>
        </w:tc>
        <w:tc>
          <w:tcPr>
            <w:tcW w:w="1813" w:type="dxa"/>
            <w:shd w:val="clear" w:color="auto" w:fill="auto"/>
            <w:vAlign w:val="bottom"/>
          </w:tcPr>
          <w:p w:rsidR="004F428E" w:rsidRPr="00056E43" w:rsidRDefault="004F428E" w:rsidP="00CF0A2F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t>56007,83339</w:t>
            </w:r>
          </w:p>
        </w:tc>
        <w:tc>
          <w:tcPr>
            <w:tcW w:w="1403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t>98,4</w:t>
            </w:r>
          </w:p>
        </w:tc>
      </w:tr>
      <w:tr w:rsidR="00056E43" w:rsidRPr="00056E43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5" w:type="dxa"/>
            <w:shd w:val="clear" w:color="auto" w:fill="auto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sz w:val="28"/>
                <w:szCs w:val="28"/>
              </w:rPr>
            </w:pPr>
          </w:p>
        </w:tc>
        <w:tc>
          <w:tcPr>
            <w:tcW w:w="4297" w:type="dxa"/>
            <w:shd w:val="clear" w:color="auto" w:fill="auto"/>
            <w:hideMark/>
          </w:tcPr>
          <w:p w:rsidR="004F428E" w:rsidRPr="00056E43" w:rsidRDefault="004F428E" w:rsidP="00CC53CC">
            <w:pPr>
              <w:pStyle w:val="ad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t>88642,26822</w:t>
            </w:r>
          </w:p>
        </w:tc>
        <w:tc>
          <w:tcPr>
            <w:tcW w:w="1813" w:type="dxa"/>
            <w:shd w:val="clear" w:color="auto" w:fill="auto"/>
            <w:vAlign w:val="bottom"/>
          </w:tcPr>
          <w:p w:rsidR="004F428E" w:rsidRPr="00056E43" w:rsidRDefault="004F428E" w:rsidP="00CF0A2F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t>87642,33673</w:t>
            </w:r>
          </w:p>
        </w:tc>
        <w:tc>
          <w:tcPr>
            <w:tcW w:w="140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F428E" w:rsidRPr="00056E43" w:rsidRDefault="004F428E" w:rsidP="00CC53CC">
            <w:pPr>
              <w:pStyle w:val="ad"/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56E43">
              <w:rPr>
                <w:rFonts w:ascii="PT Astra Serif" w:eastAsia="Calibri" w:hAnsi="PT Astra Serif"/>
                <w:b/>
                <w:sz w:val="28"/>
                <w:szCs w:val="28"/>
              </w:rPr>
              <w:t>98,9</w:t>
            </w:r>
          </w:p>
        </w:tc>
      </w:tr>
    </w:tbl>
    <w:p w:rsidR="005C329A" w:rsidRDefault="005C329A">
      <w:pPr>
        <w:rPr>
          <w:rFonts w:ascii="PT Astra Serif" w:hAnsi="PT Astra Serif"/>
          <w:highlight w:val="yellow"/>
        </w:rPr>
      </w:pPr>
    </w:p>
    <w:tbl>
      <w:tblPr>
        <w:tblW w:w="9923" w:type="dxa"/>
        <w:tblInd w:w="108" w:type="dxa"/>
        <w:tblLook w:val="04A0"/>
      </w:tblPr>
      <w:tblGrid>
        <w:gridCol w:w="700"/>
        <w:gridCol w:w="4720"/>
        <w:gridCol w:w="4503"/>
      </w:tblGrid>
      <w:tr w:rsidR="00F82C0E" w:rsidRPr="00F937D5" w:rsidTr="00E77A67">
        <w:trPr>
          <w:trHeight w:val="157"/>
        </w:trPr>
        <w:tc>
          <w:tcPr>
            <w:tcW w:w="9923" w:type="dxa"/>
            <w:gridSpan w:val="3"/>
            <w:shd w:val="clear" w:color="auto" w:fill="auto"/>
            <w:vAlign w:val="center"/>
          </w:tcPr>
          <w:p w:rsidR="00F82C0E" w:rsidRPr="00F937D5" w:rsidRDefault="00F82C0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bookmarkStart w:id="0" w:name="_GoBack"/>
            <w:r w:rsidRPr="00F937D5">
              <w:rPr>
                <w:rFonts w:ascii="PT Astra Serif" w:hAnsi="PT Astra Serif"/>
                <w:bCs/>
                <w:sz w:val="28"/>
                <w:szCs w:val="28"/>
              </w:rPr>
              <w:t>Таблица 56</w:t>
            </w:r>
          </w:p>
          <w:p w:rsidR="00F82C0E" w:rsidRPr="00F937D5" w:rsidRDefault="00F82C0E" w:rsidP="00F82C0E">
            <w:pPr>
              <w:jc w:val="right"/>
              <w:rPr>
                <w:rFonts w:ascii="PT Astra Serif" w:hAnsi="PT Astra Serif"/>
                <w:bCs/>
              </w:rPr>
            </w:pPr>
          </w:p>
        </w:tc>
      </w:tr>
      <w:tr w:rsidR="00F82C0E" w:rsidRPr="00F937D5" w:rsidTr="00E77A67">
        <w:trPr>
          <w:trHeight w:val="128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F82C0E" w:rsidRPr="00F937D5" w:rsidRDefault="00F82C0E" w:rsidP="00F82C0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937D5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городских округов</w:t>
            </w:r>
            <w:r w:rsidRPr="00F937D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 на строительство (реконструкцию)</w:t>
            </w:r>
            <w:r w:rsidRPr="00F937D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автомобильных дорог в рамках реализации проектов по развитию</w:t>
            </w:r>
            <w:r w:rsidRPr="00F937D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территорий, в том числе погашение кредиторской задолженности,</w:t>
            </w:r>
            <w:r w:rsidRPr="00F937D5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на 2019 год</w:t>
            </w:r>
          </w:p>
        </w:tc>
      </w:tr>
      <w:tr w:rsidR="00F82C0E" w:rsidRPr="00F937D5" w:rsidTr="00E77A67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82C0E" w:rsidRPr="00F937D5" w:rsidRDefault="00F82C0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82C0E" w:rsidRPr="00F937D5" w:rsidRDefault="00F82C0E" w:rsidP="00F82C0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C0E" w:rsidRPr="00F937D5" w:rsidRDefault="00F82C0E" w:rsidP="00F82C0E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F937D5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F82C0E" w:rsidRPr="00F937D5" w:rsidRDefault="00F82C0E" w:rsidP="00F82C0E">
      <w:pPr>
        <w:rPr>
          <w:rFonts w:ascii="PT Astra Serif" w:hAnsi="PT Astra Serif"/>
          <w:sz w:val="2"/>
          <w:szCs w:val="2"/>
          <w:highlight w:val="cya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3969"/>
        <w:gridCol w:w="1904"/>
        <w:gridCol w:w="1906"/>
        <w:gridCol w:w="1559"/>
      </w:tblGrid>
      <w:tr w:rsidR="00F125FB" w:rsidRPr="00F937D5" w:rsidTr="00E77A67">
        <w:trPr>
          <w:tblHeader/>
        </w:trPr>
        <w:tc>
          <w:tcPr>
            <w:tcW w:w="585" w:type="dxa"/>
            <w:vAlign w:val="center"/>
          </w:tcPr>
          <w:p w:rsidR="00F125FB" w:rsidRPr="00F937D5" w:rsidRDefault="00F125FB" w:rsidP="00F125FB">
            <w:pPr>
              <w:spacing w:before="100" w:beforeAutospacing="1" w:after="100" w:afterAutospacing="1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937D5">
              <w:rPr>
                <w:rFonts w:ascii="PT Astra Serif" w:hAnsi="PT Astra Serif"/>
                <w:spacing w:val="-4"/>
                <w:sz w:val="28"/>
                <w:szCs w:val="28"/>
              </w:rPr>
              <w:t>№</w:t>
            </w:r>
            <w:r w:rsidRPr="00F937D5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3969" w:type="dxa"/>
            <w:vAlign w:val="center"/>
          </w:tcPr>
          <w:p w:rsidR="00F125FB" w:rsidRPr="00F937D5" w:rsidRDefault="00F125FB" w:rsidP="00F125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37D5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F125FB" w:rsidRPr="00F937D5" w:rsidRDefault="00F125FB" w:rsidP="00F125FB">
            <w:pPr>
              <w:ind w:right="3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37D5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904" w:type="dxa"/>
            <w:vAlign w:val="center"/>
          </w:tcPr>
          <w:p w:rsidR="00F125FB" w:rsidRPr="00F937D5" w:rsidRDefault="00F125FB" w:rsidP="00F125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37D5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906" w:type="dxa"/>
            <w:vAlign w:val="center"/>
          </w:tcPr>
          <w:p w:rsidR="00F125FB" w:rsidRPr="00F937D5" w:rsidRDefault="00F125FB" w:rsidP="00F125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37D5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vAlign w:val="center"/>
          </w:tcPr>
          <w:p w:rsidR="00F125FB" w:rsidRPr="00F937D5" w:rsidRDefault="00F125FB" w:rsidP="00F125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37D5">
              <w:rPr>
                <w:rFonts w:ascii="PT Astra Serif" w:hAnsi="PT Astra Serif"/>
                <w:sz w:val="28"/>
                <w:szCs w:val="28"/>
              </w:rPr>
              <w:t>% испо</w:t>
            </w:r>
            <w:r w:rsidRPr="00F937D5">
              <w:rPr>
                <w:rFonts w:ascii="PT Astra Serif" w:hAnsi="PT Astra Serif"/>
                <w:sz w:val="28"/>
                <w:szCs w:val="28"/>
              </w:rPr>
              <w:t>л</w:t>
            </w:r>
            <w:r w:rsidRPr="00F937D5">
              <w:rPr>
                <w:rFonts w:ascii="PT Astra Serif" w:hAnsi="PT Astra Serif"/>
                <w:sz w:val="28"/>
                <w:szCs w:val="28"/>
              </w:rPr>
              <w:t>нения</w:t>
            </w:r>
          </w:p>
        </w:tc>
      </w:tr>
      <w:tr w:rsidR="00F125FB" w:rsidRPr="00F937D5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  <w:tblHeader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FB" w:rsidRPr="00F937D5" w:rsidRDefault="00F125FB" w:rsidP="00F82C0E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37D5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FB" w:rsidRPr="00F937D5" w:rsidRDefault="00F125F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37D5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FB" w:rsidRPr="00F937D5" w:rsidRDefault="00F125F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37D5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FB" w:rsidRPr="00F937D5" w:rsidRDefault="00F125F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37D5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FB" w:rsidRPr="00F937D5" w:rsidRDefault="00F125FB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37D5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F937D5" w:rsidRPr="00F937D5" w:rsidTr="00F937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5" w:type="dxa"/>
            <w:tcBorders>
              <w:top w:val="single" w:sz="4" w:space="0" w:color="auto"/>
            </w:tcBorders>
            <w:vAlign w:val="bottom"/>
          </w:tcPr>
          <w:p w:rsidR="00F125FB" w:rsidRPr="00F937D5" w:rsidRDefault="00F125FB" w:rsidP="00F82C0E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37D5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bottom"/>
          </w:tcPr>
          <w:p w:rsidR="00F125FB" w:rsidRPr="00F937D5" w:rsidRDefault="00F125FB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F937D5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904" w:type="dxa"/>
            <w:tcBorders>
              <w:top w:val="single" w:sz="4" w:space="0" w:color="auto"/>
            </w:tcBorders>
            <w:vAlign w:val="bottom"/>
          </w:tcPr>
          <w:p w:rsidR="00F125FB" w:rsidRPr="00F937D5" w:rsidRDefault="00F125FB" w:rsidP="00F937D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37D5">
              <w:rPr>
                <w:rFonts w:ascii="PT Astra Serif" w:hAnsi="PT Astra Serif"/>
                <w:sz w:val="28"/>
                <w:szCs w:val="28"/>
              </w:rPr>
              <w:t>11754,01357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bottom"/>
          </w:tcPr>
          <w:p w:rsidR="00F125FB" w:rsidRPr="00F937D5" w:rsidRDefault="00F937D5" w:rsidP="00F937D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37D5">
              <w:rPr>
                <w:rFonts w:ascii="PT Astra Serif" w:hAnsi="PT Astra Serif"/>
                <w:sz w:val="28"/>
                <w:szCs w:val="28"/>
              </w:rPr>
              <w:t>7340,0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F125FB" w:rsidRPr="00F937D5" w:rsidRDefault="00F937D5" w:rsidP="00F937D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37D5">
              <w:rPr>
                <w:rFonts w:ascii="PT Astra Serif" w:hAnsi="PT Astra Serif"/>
                <w:sz w:val="28"/>
                <w:szCs w:val="28"/>
              </w:rPr>
              <w:t>62,4</w:t>
            </w:r>
          </w:p>
        </w:tc>
      </w:tr>
      <w:tr w:rsidR="00F937D5" w:rsidRPr="00F937D5" w:rsidTr="00F937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5" w:type="dxa"/>
            <w:vAlign w:val="bottom"/>
          </w:tcPr>
          <w:p w:rsidR="00F125FB" w:rsidRPr="00F937D5" w:rsidRDefault="00F125FB" w:rsidP="00F82C0E">
            <w:pPr>
              <w:pStyle w:val="ad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969" w:type="dxa"/>
            <w:vAlign w:val="bottom"/>
          </w:tcPr>
          <w:p w:rsidR="00F125FB" w:rsidRPr="00F937D5" w:rsidRDefault="00F125FB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F937D5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904" w:type="dxa"/>
            <w:vAlign w:val="bottom"/>
          </w:tcPr>
          <w:p w:rsidR="00F125FB" w:rsidRPr="00F937D5" w:rsidRDefault="00F125FB" w:rsidP="00F937D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937D5">
              <w:rPr>
                <w:rFonts w:ascii="PT Astra Serif" w:hAnsi="PT Astra Serif"/>
                <w:b/>
                <w:sz w:val="28"/>
                <w:szCs w:val="28"/>
              </w:rPr>
              <w:t>11754,01357</w:t>
            </w:r>
          </w:p>
        </w:tc>
        <w:tc>
          <w:tcPr>
            <w:tcW w:w="1906" w:type="dxa"/>
            <w:vAlign w:val="bottom"/>
          </w:tcPr>
          <w:p w:rsidR="00F125FB" w:rsidRPr="00F937D5" w:rsidRDefault="00F937D5" w:rsidP="00F937D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937D5">
              <w:rPr>
                <w:rFonts w:ascii="PT Astra Serif" w:hAnsi="PT Astra Serif"/>
                <w:b/>
                <w:sz w:val="28"/>
                <w:szCs w:val="28"/>
              </w:rPr>
              <w:t>7340,0</w:t>
            </w:r>
          </w:p>
        </w:tc>
        <w:tc>
          <w:tcPr>
            <w:tcW w:w="1559" w:type="dxa"/>
            <w:vAlign w:val="bottom"/>
          </w:tcPr>
          <w:p w:rsidR="00F125FB" w:rsidRPr="00F937D5" w:rsidRDefault="00F937D5" w:rsidP="00F937D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937D5">
              <w:rPr>
                <w:rFonts w:ascii="PT Astra Serif" w:hAnsi="PT Astra Serif"/>
                <w:b/>
                <w:sz w:val="28"/>
                <w:szCs w:val="28"/>
              </w:rPr>
              <w:t>62,4</w:t>
            </w:r>
          </w:p>
        </w:tc>
      </w:tr>
      <w:bookmarkEnd w:id="0"/>
    </w:tbl>
    <w:p w:rsidR="00F82C0E" w:rsidRDefault="00F82C0E" w:rsidP="008B5535">
      <w:pPr>
        <w:jc w:val="center"/>
        <w:rPr>
          <w:rFonts w:ascii="PT Astra Serif" w:hAnsi="PT Astra Serif"/>
          <w:sz w:val="28"/>
          <w:szCs w:val="28"/>
          <w:highlight w:val="yellow"/>
        </w:rPr>
      </w:pPr>
    </w:p>
    <w:p w:rsidR="00966FAC" w:rsidRDefault="00966FAC" w:rsidP="008B5535">
      <w:pPr>
        <w:jc w:val="center"/>
        <w:rPr>
          <w:rFonts w:ascii="PT Astra Serif" w:hAnsi="PT Astra Serif"/>
          <w:sz w:val="28"/>
          <w:szCs w:val="28"/>
          <w:highlight w:val="yellow"/>
        </w:rPr>
      </w:pPr>
    </w:p>
    <w:p w:rsidR="00966FAC" w:rsidRDefault="00966FAC" w:rsidP="008B5535">
      <w:pPr>
        <w:jc w:val="center"/>
        <w:rPr>
          <w:rFonts w:ascii="PT Astra Serif" w:hAnsi="PT Astra Serif"/>
          <w:sz w:val="28"/>
          <w:szCs w:val="28"/>
          <w:highlight w:val="yellow"/>
        </w:rPr>
      </w:pPr>
    </w:p>
    <w:p w:rsidR="00966FAC" w:rsidRDefault="00966FAC" w:rsidP="008B5535">
      <w:pPr>
        <w:jc w:val="center"/>
        <w:rPr>
          <w:rFonts w:ascii="PT Astra Serif" w:hAnsi="PT Astra Serif"/>
          <w:sz w:val="28"/>
          <w:szCs w:val="28"/>
          <w:highlight w:val="yellow"/>
        </w:rPr>
      </w:pPr>
    </w:p>
    <w:p w:rsidR="00966FAC" w:rsidRPr="008E44F7" w:rsidRDefault="00966FAC" w:rsidP="008B5535">
      <w:pPr>
        <w:jc w:val="center"/>
        <w:rPr>
          <w:rFonts w:ascii="PT Astra Serif" w:hAnsi="PT Astra Serif"/>
          <w:sz w:val="28"/>
          <w:szCs w:val="28"/>
          <w:highlight w:val="yellow"/>
        </w:rPr>
      </w:pPr>
    </w:p>
    <w:tbl>
      <w:tblPr>
        <w:tblStyle w:val="a9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</w:tblGrid>
      <w:tr w:rsidR="00AC0137" w:rsidTr="00E77A67">
        <w:tc>
          <w:tcPr>
            <w:tcW w:w="9923" w:type="dxa"/>
          </w:tcPr>
          <w:p w:rsidR="00AC0137" w:rsidRDefault="00AC0137" w:rsidP="00531183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Таблица 57</w:t>
            </w:r>
          </w:p>
          <w:p w:rsidR="00AC0137" w:rsidRDefault="00AC0137" w:rsidP="00531183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</w:p>
        </w:tc>
      </w:tr>
      <w:tr w:rsidR="00AC0137" w:rsidRPr="00AC0137" w:rsidTr="00E77A67">
        <w:tc>
          <w:tcPr>
            <w:tcW w:w="9923" w:type="dxa"/>
          </w:tcPr>
          <w:p w:rsidR="00AC0137" w:rsidRPr="00AC0137" w:rsidRDefault="00AC0137" w:rsidP="00AC013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proofErr w:type="gramStart"/>
            <w:r w:rsidRPr="00AC0137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городских округов</w:t>
            </w:r>
            <w:r w:rsidRPr="00AC013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 в целях софинансирования расходных</w:t>
            </w:r>
            <w:r w:rsidRPr="00AC013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обязательств, связанных с организацией выполнения работ</w:t>
            </w:r>
            <w:r w:rsidRPr="00AC013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по подготовке и утверждению проектов планировки и проектов</w:t>
            </w:r>
            <w:r w:rsidRPr="00AC013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межевания территории применительно к территориям земельных</w:t>
            </w:r>
            <w:r w:rsidRPr="00AC013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участков, находящихся в собственности Российской Федерации,</w:t>
            </w:r>
            <w:r w:rsidRPr="00AC013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полномочия по распоряжению которыми переданы Ульяновской области для последующего предоставления указанных земельных участков</w:t>
            </w:r>
            <w:r w:rsidRPr="00AC013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многодетным семьям, на 2019 год</w:t>
            </w:r>
            <w:proofErr w:type="gramEnd"/>
          </w:p>
        </w:tc>
      </w:tr>
      <w:tr w:rsidR="00AC0137" w:rsidTr="00E77A67">
        <w:tc>
          <w:tcPr>
            <w:tcW w:w="9923" w:type="dxa"/>
          </w:tcPr>
          <w:p w:rsidR="00AC0137" w:rsidRDefault="00AC0137" w:rsidP="00531183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тыс. руб.</w:t>
            </w:r>
          </w:p>
        </w:tc>
      </w:tr>
    </w:tbl>
    <w:p w:rsidR="00AC0137" w:rsidRPr="00896DBD" w:rsidRDefault="00AC0137" w:rsidP="00AC0137">
      <w:pPr>
        <w:jc w:val="center"/>
        <w:rPr>
          <w:rFonts w:ascii="PT Astra Serif" w:hAnsi="PT Astra Serif"/>
          <w:sz w:val="2"/>
          <w:szCs w:val="2"/>
          <w:highlight w:val="yellow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5"/>
        <w:gridCol w:w="3969"/>
        <w:gridCol w:w="1967"/>
        <w:gridCol w:w="1854"/>
        <w:gridCol w:w="1548"/>
      </w:tblGrid>
      <w:tr w:rsidR="00AC0137" w:rsidRPr="006D69AE" w:rsidTr="00E77A67">
        <w:trPr>
          <w:tblHeader/>
        </w:trPr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AC0137" w:rsidRPr="006D69AE" w:rsidRDefault="00AC0137" w:rsidP="00531183">
            <w:pPr>
              <w:spacing w:before="100" w:beforeAutospacing="1" w:after="100" w:afterAutospacing="1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69AE">
              <w:rPr>
                <w:rFonts w:ascii="PT Astra Serif" w:hAnsi="PT Astra Serif"/>
                <w:spacing w:val="-4"/>
                <w:sz w:val="28"/>
                <w:szCs w:val="28"/>
              </w:rPr>
              <w:t>№</w:t>
            </w:r>
            <w:r w:rsidRPr="006D69AE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AC0137" w:rsidRPr="006D69AE" w:rsidRDefault="00AC0137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AC0137" w:rsidRPr="006D69AE" w:rsidRDefault="00AC0137" w:rsidP="00531183">
            <w:pPr>
              <w:ind w:right="3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AC0137" w:rsidRPr="006D69AE" w:rsidRDefault="00AC0137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54" w:type="dxa"/>
            <w:tcBorders>
              <w:bottom w:val="single" w:sz="4" w:space="0" w:color="auto"/>
            </w:tcBorders>
            <w:vAlign w:val="center"/>
          </w:tcPr>
          <w:p w:rsidR="00AC0137" w:rsidRPr="006D69AE" w:rsidRDefault="00AC0137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AC0137" w:rsidRPr="006D69AE" w:rsidRDefault="00AC0137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6D69AE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  <w:tr w:rsidR="00AC0137" w:rsidRPr="006D69AE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137" w:rsidRPr="006D69AE" w:rsidRDefault="00AC0137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137" w:rsidRPr="006D69AE" w:rsidRDefault="00AC0137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137" w:rsidRPr="006D69AE" w:rsidRDefault="00AC0137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37" w:rsidRPr="006D69AE" w:rsidRDefault="00AC0137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37" w:rsidRPr="006D69AE" w:rsidRDefault="00AC0137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AC0137" w:rsidRPr="006D69AE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5" w:type="dxa"/>
            <w:tcBorders>
              <w:top w:val="single" w:sz="4" w:space="0" w:color="auto"/>
            </w:tcBorders>
            <w:vAlign w:val="bottom"/>
          </w:tcPr>
          <w:p w:rsidR="00AC0137" w:rsidRPr="006D69AE" w:rsidRDefault="00AC0137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bottom"/>
          </w:tcPr>
          <w:p w:rsidR="00AC0137" w:rsidRDefault="00AC0137" w:rsidP="00AC0137">
            <w:pPr>
              <w:autoSpaceDE w:val="0"/>
              <w:autoSpaceDN w:val="0"/>
              <w:adjustRightInd w:val="0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en-US"/>
              </w:rPr>
              <w:t>г. Димитровград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vAlign w:val="bottom"/>
          </w:tcPr>
          <w:p w:rsidR="00AC0137" w:rsidRDefault="00AC0137" w:rsidP="00AC013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en-US"/>
              </w:rPr>
              <w:t>403,0</w:t>
            </w:r>
          </w:p>
        </w:tc>
        <w:tc>
          <w:tcPr>
            <w:tcW w:w="1854" w:type="dxa"/>
            <w:tcBorders>
              <w:top w:val="single" w:sz="4" w:space="0" w:color="auto"/>
            </w:tcBorders>
            <w:vAlign w:val="bottom"/>
          </w:tcPr>
          <w:p w:rsidR="00AC0137" w:rsidRDefault="00AC0137" w:rsidP="00AC013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en-US"/>
              </w:rPr>
              <w:t>382,85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vAlign w:val="bottom"/>
          </w:tcPr>
          <w:p w:rsidR="00AC0137" w:rsidRDefault="00AC0137" w:rsidP="00AC013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en-US"/>
              </w:rPr>
              <w:t>95,0</w:t>
            </w:r>
          </w:p>
        </w:tc>
      </w:tr>
      <w:tr w:rsidR="00AC0137" w:rsidRPr="0098601E" w:rsidTr="00E77A6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5" w:type="dxa"/>
            <w:vAlign w:val="bottom"/>
          </w:tcPr>
          <w:p w:rsidR="00AC0137" w:rsidRPr="0098601E" w:rsidRDefault="00AC0137" w:rsidP="00531183">
            <w:pPr>
              <w:pStyle w:val="ad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969" w:type="dxa"/>
            <w:vAlign w:val="bottom"/>
          </w:tcPr>
          <w:p w:rsidR="00AC0137" w:rsidRPr="0098601E" w:rsidRDefault="00710379" w:rsidP="00531183">
            <w:pPr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967" w:type="dxa"/>
            <w:vAlign w:val="bottom"/>
          </w:tcPr>
          <w:p w:rsidR="00AC0137" w:rsidRPr="0098601E" w:rsidRDefault="00AC0137" w:rsidP="00AC013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403,0</w:t>
            </w:r>
          </w:p>
        </w:tc>
        <w:tc>
          <w:tcPr>
            <w:tcW w:w="1854" w:type="dxa"/>
            <w:vAlign w:val="bottom"/>
          </w:tcPr>
          <w:p w:rsidR="00AC0137" w:rsidRPr="0098601E" w:rsidRDefault="00AC0137" w:rsidP="00AC013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382,85</w:t>
            </w:r>
          </w:p>
        </w:tc>
        <w:tc>
          <w:tcPr>
            <w:tcW w:w="1548" w:type="dxa"/>
            <w:vAlign w:val="bottom"/>
          </w:tcPr>
          <w:p w:rsidR="00AC0137" w:rsidRPr="0098601E" w:rsidRDefault="00AC0137" w:rsidP="00AC013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95,0</w:t>
            </w:r>
          </w:p>
        </w:tc>
      </w:tr>
    </w:tbl>
    <w:p w:rsidR="00AC0137" w:rsidRDefault="00AC0137" w:rsidP="00F82C0E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tbl>
      <w:tblPr>
        <w:tblStyle w:val="a9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</w:tblGrid>
      <w:tr w:rsidR="00710379" w:rsidTr="00710379">
        <w:tc>
          <w:tcPr>
            <w:tcW w:w="9923" w:type="dxa"/>
          </w:tcPr>
          <w:p w:rsidR="00710379" w:rsidRDefault="00710379" w:rsidP="00710379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Таблица 58</w:t>
            </w:r>
          </w:p>
          <w:p w:rsidR="00710379" w:rsidRDefault="00710379" w:rsidP="00710379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</w:p>
        </w:tc>
      </w:tr>
      <w:tr w:rsidR="00710379" w:rsidRPr="00AC0137" w:rsidTr="00710379">
        <w:tc>
          <w:tcPr>
            <w:tcW w:w="9923" w:type="dxa"/>
          </w:tcPr>
          <w:p w:rsidR="00710379" w:rsidRPr="00710379" w:rsidRDefault="0071037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710379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иных межбюджетных трансфертов бюджетам</w:t>
            </w:r>
          </w:p>
          <w:p w:rsidR="00710379" w:rsidRPr="00710379" w:rsidRDefault="0071037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710379">
              <w:rPr>
                <w:rFonts w:ascii="PT Astra Serif" w:hAnsi="PT Astra Serif"/>
                <w:b/>
                <w:bCs/>
                <w:sz w:val="28"/>
                <w:szCs w:val="28"/>
              </w:rPr>
              <w:t>муниципальных районов Ульяновской области, направленных</w:t>
            </w:r>
          </w:p>
          <w:p w:rsidR="00710379" w:rsidRPr="00710379" w:rsidRDefault="0071037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710379">
              <w:rPr>
                <w:rFonts w:ascii="PT Astra Serif" w:hAnsi="PT Astra Serif"/>
                <w:b/>
                <w:bCs/>
                <w:sz w:val="28"/>
                <w:szCs w:val="28"/>
              </w:rPr>
              <w:t>на подготовку проектной документации на строительство зданий</w:t>
            </w:r>
          </w:p>
          <w:p w:rsidR="00710379" w:rsidRPr="00AC0137" w:rsidRDefault="00710379" w:rsidP="0071037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710379">
              <w:rPr>
                <w:rFonts w:ascii="PT Astra Serif" w:hAnsi="PT Astra Serif"/>
                <w:b/>
                <w:bCs/>
                <w:sz w:val="28"/>
                <w:szCs w:val="28"/>
              </w:rPr>
              <w:t>дошкольных образовательных организаций на 2019 год</w:t>
            </w:r>
          </w:p>
        </w:tc>
      </w:tr>
      <w:tr w:rsidR="00710379" w:rsidTr="00710379">
        <w:tc>
          <w:tcPr>
            <w:tcW w:w="9923" w:type="dxa"/>
          </w:tcPr>
          <w:p w:rsidR="00710379" w:rsidRDefault="00710379" w:rsidP="0071037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тыс. руб.</w:t>
            </w:r>
          </w:p>
        </w:tc>
      </w:tr>
    </w:tbl>
    <w:p w:rsidR="00710379" w:rsidRPr="00896DBD" w:rsidRDefault="00710379" w:rsidP="00710379">
      <w:pPr>
        <w:jc w:val="center"/>
        <w:rPr>
          <w:rFonts w:ascii="PT Astra Serif" w:hAnsi="PT Astra Serif"/>
          <w:sz w:val="2"/>
          <w:szCs w:val="2"/>
          <w:highlight w:val="yellow"/>
        </w:rPr>
      </w:pPr>
    </w:p>
    <w:tbl>
      <w:tblPr>
        <w:tblW w:w="9933" w:type="dxa"/>
        <w:tblInd w:w="9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"/>
        <w:gridCol w:w="567"/>
        <w:gridCol w:w="18"/>
        <w:gridCol w:w="3951"/>
        <w:gridCol w:w="18"/>
        <w:gridCol w:w="1967"/>
        <w:gridCol w:w="1843"/>
        <w:gridCol w:w="11"/>
        <w:gridCol w:w="1548"/>
      </w:tblGrid>
      <w:tr w:rsidR="00710379" w:rsidRPr="006D69AE" w:rsidTr="00710379">
        <w:trPr>
          <w:gridBefore w:val="1"/>
          <w:wBefore w:w="10" w:type="dxa"/>
          <w:tblHeader/>
        </w:trPr>
        <w:tc>
          <w:tcPr>
            <w:tcW w:w="585" w:type="dxa"/>
            <w:gridSpan w:val="2"/>
            <w:tcBorders>
              <w:bottom w:val="single" w:sz="4" w:space="0" w:color="auto"/>
            </w:tcBorders>
            <w:vAlign w:val="center"/>
          </w:tcPr>
          <w:p w:rsidR="00710379" w:rsidRPr="006D69AE" w:rsidRDefault="00710379" w:rsidP="00710379">
            <w:pPr>
              <w:spacing w:before="100" w:beforeAutospacing="1" w:after="100" w:afterAutospacing="1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69AE">
              <w:rPr>
                <w:rFonts w:ascii="PT Astra Serif" w:hAnsi="PT Astra Serif"/>
                <w:spacing w:val="-4"/>
                <w:sz w:val="28"/>
                <w:szCs w:val="28"/>
              </w:rPr>
              <w:t>№</w:t>
            </w:r>
            <w:r w:rsidRPr="006D69AE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vAlign w:val="center"/>
          </w:tcPr>
          <w:p w:rsidR="00710379" w:rsidRPr="006D69AE" w:rsidRDefault="00710379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710379" w:rsidRPr="006D69AE" w:rsidRDefault="00710379" w:rsidP="00710379">
            <w:pPr>
              <w:ind w:right="3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710379" w:rsidRPr="006D69AE" w:rsidRDefault="00710379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54" w:type="dxa"/>
            <w:gridSpan w:val="2"/>
            <w:tcBorders>
              <w:bottom w:val="single" w:sz="4" w:space="0" w:color="auto"/>
            </w:tcBorders>
            <w:vAlign w:val="center"/>
          </w:tcPr>
          <w:p w:rsidR="00710379" w:rsidRPr="006D69AE" w:rsidRDefault="00710379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710379" w:rsidRPr="006D69AE" w:rsidRDefault="00710379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spellStart"/>
            <w:proofErr w:type="gramStart"/>
            <w:r w:rsidRPr="006D69AE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spellEnd"/>
            <w:proofErr w:type="gramEnd"/>
          </w:p>
        </w:tc>
      </w:tr>
      <w:tr w:rsidR="00710379" w:rsidRPr="006D69AE" w:rsidTr="007103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tblHeader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379" w:rsidRPr="006D69AE" w:rsidRDefault="00710379" w:rsidP="00710379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379" w:rsidRPr="006D69AE" w:rsidRDefault="00710379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379" w:rsidRPr="006D69AE" w:rsidRDefault="00710379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79" w:rsidRPr="006D69AE" w:rsidRDefault="00710379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79" w:rsidRPr="006D69AE" w:rsidRDefault="00710379" w:rsidP="007103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710379" w:rsidRPr="00710379" w:rsidTr="007103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57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379" w:rsidRPr="00710379" w:rsidRDefault="00710379" w:rsidP="00710379">
            <w:pPr>
              <w:jc w:val="center"/>
              <w:rPr>
                <w:color w:val="000000"/>
                <w:sz w:val="28"/>
                <w:szCs w:val="28"/>
              </w:rPr>
            </w:pPr>
            <w:r w:rsidRPr="0071037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379" w:rsidRPr="00710379" w:rsidRDefault="00710379" w:rsidP="00710379">
            <w:pPr>
              <w:rPr>
                <w:color w:val="000000"/>
                <w:sz w:val="28"/>
                <w:szCs w:val="28"/>
              </w:rPr>
            </w:pPr>
            <w:r w:rsidRPr="00710379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710379" w:rsidRPr="00710379" w:rsidRDefault="00710379" w:rsidP="00710379">
            <w:pPr>
              <w:jc w:val="center"/>
              <w:rPr>
                <w:rFonts w:ascii="PT Astra Serif" w:hAnsi="PT Astra Serif"/>
                <w:sz w:val="28"/>
              </w:rPr>
            </w:pPr>
            <w:r w:rsidRPr="00710379">
              <w:rPr>
                <w:rFonts w:ascii="PT Astra Serif" w:hAnsi="PT Astra Serif"/>
                <w:sz w:val="28"/>
              </w:rPr>
              <w:t>3000,0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710379" w:rsidRPr="00710379" w:rsidRDefault="00710379" w:rsidP="00710379">
            <w:pPr>
              <w:jc w:val="center"/>
              <w:rPr>
                <w:rFonts w:ascii="PT Astra Serif" w:hAnsi="PT Astra Serif"/>
                <w:sz w:val="28"/>
              </w:rPr>
            </w:pPr>
            <w:r w:rsidRPr="00710379">
              <w:rPr>
                <w:rFonts w:ascii="PT Astra Serif" w:hAnsi="PT Astra Serif"/>
                <w:sz w:val="28"/>
              </w:rPr>
              <w:t>3000,0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379" w:rsidRPr="00710379" w:rsidRDefault="00710379" w:rsidP="00710379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710379">
              <w:rPr>
                <w:rFonts w:ascii="PT Astra Serif" w:hAnsi="PT Astra Serif"/>
                <w:color w:val="000000"/>
                <w:sz w:val="28"/>
              </w:rPr>
              <w:t>100,0</w:t>
            </w:r>
          </w:p>
        </w:tc>
      </w:tr>
      <w:tr w:rsidR="00710379" w:rsidRPr="00710379" w:rsidTr="007103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7"/>
        </w:trPr>
        <w:tc>
          <w:tcPr>
            <w:tcW w:w="577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10379" w:rsidRPr="00710379" w:rsidRDefault="00710379" w:rsidP="00710379">
            <w:pPr>
              <w:jc w:val="center"/>
              <w:rPr>
                <w:color w:val="000000"/>
                <w:sz w:val="28"/>
                <w:szCs w:val="28"/>
              </w:rPr>
            </w:pPr>
            <w:r w:rsidRPr="0071037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10379" w:rsidRPr="00710379" w:rsidRDefault="00710379" w:rsidP="0071037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5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710379" w:rsidRPr="00710379" w:rsidRDefault="00710379" w:rsidP="00710379">
            <w:pPr>
              <w:jc w:val="center"/>
              <w:rPr>
                <w:rFonts w:ascii="PT Astra Serif" w:hAnsi="PT Astra Serif"/>
                <w:b/>
                <w:sz w:val="28"/>
              </w:rPr>
            </w:pPr>
            <w:r w:rsidRPr="00710379">
              <w:rPr>
                <w:rFonts w:ascii="PT Astra Serif" w:hAnsi="PT Astra Serif"/>
                <w:b/>
                <w:sz w:val="28"/>
              </w:rPr>
              <w:t>3000,0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10379" w:rsidRPr="00710379" w:rsidRDefault="00710379" w:rsidP="00710379">
            <w:pPr>
              <w:jc w:val="center"/>
              <w:rPr>
                <w:rFonts w:ascii="PT Astra Serif" w:hAnsi="PT Astra Serif"/>
                <w:b/>
                <w:sz w:val="28"/>
              </w:rPr>
            </w:pPr>
            <w:r w:rsidRPr="00710379">
              <w:rPr>
                <w:rFonts w:ascii="PT Astra Serif" w:hAnsi="PT Astra Serif"/>
                <w:b/>
                <w:sz w:val="28"/>
              </w:rPr>
              <w:t>3000,0</w:t>
            </w:r>
          </w:p>
        </w:tc>
        <w:tc>
          <w:tcPr>
            <w:tcW w:w="1559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10379" w:rsidRPr="00710379" w:rsidRDefault="00710379" w:rsidP="00710379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</w:rPr>
            </w:pPr>
            <w:r w:rsidRPr="00710379">
              <w:rPr>
                <w:rFonts w:ascii="PT Astra Serif" w:hAnsi="PT Astra Serif"/>
                <w:b/>
                <w:bCs/>
                <w:color w:val="000000"/>
                <w:sz w:val="28"/>
              </w:rPr>
              <w:t>100,0</w:t>
            </w:r>
          </w:p>
        </w:tc>
      </w:tr>
    </w:tbl>
    <w:p w:rsidR="00710379" w:rsidRDefault="00710379" w:rsidP="00F82C0E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10379" w:rsidRPr="00261CA3" w:rsidRDefault="00710379" w:rsidP="00F82C0E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tbl>
      <w:tblPr>
        <w:tblStyle w:val="a9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</w:tblGrid>
      <w:tr w:rsidR="00896DBD" w:rsidTr="00896DBD">
        <w:tc>
          <w:tcPr>
            <w:tcW w:w="9923" w:type="dxa"/>
          </w:tcPr>
          <w:p w:rsidR="00896DBD" w:rsidRDefault="00896DBD" w:rsidP="00896DB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Таблица 59</w:t>
            </w:r>
          </w:p>
          <w:p w:rsidR="00896DBD" w:rsidRDefault="00896DBD" w:rsidP="008B5535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</w:p>
        </w:tc>
      </w:tr>
      <w:tr w:rsidR="00896DBD" w:rsidTr="00896DBD">
        <w:tc>
          <w:tcPr>
            <w:tcW w:w="9923" w:type="dxa"/>
          </w:tcPr>
          <w:p w:rsidR="00896DBD" w:rsidRDefault="00896DBD" w:rsidP="00896DB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alibri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 w:cs="Calibri"/>
                <w:b/>
                <w:bCs/>
                <w:sz w:val="28"/>
                <w:szCs w:val="28"/>
              </w:rPr>
              <w:t>Распределение иных межбюджетных трансфертов бюджетам</w:t>
            </w:r>
            <w:r>
              <w:rPr>
                <w:rFonts w:ascii="PT Astra Serif" w:hAnsi="PT Astra Serif" w:cs="Calibri"/>
                <w:b/>
                <w:bCs/>
                <w:sz w:val="28"/>
                <w:szCs w:val="28"/>
              </w:rPr>
              <w:br/>
              <w:t>муниципальных районов Ульяновской области в целях финансового</w:t>
            </w:r>
            <w:r>
              <w:rPr>
                <w:rFonts w:ascii="PT Astra Serif" w:hAnsi="PT Astra Serif" w:cs="Calibri"/>
                <w:b/>
                <w:bCs/>
                <w:sz w:val="28"/>
                <w:szCs w:val="28"/>
              </w:rPr>
              <w:br/>
              <w:t>обеспечения расходных обязательств, связанных с приобретением</w:t>
            </w:r>
            <w:r>
              <w:rPr>
                <w:rFonts w:ascii="PT Astra Serif" w:hAnsi="PT Astra Serif" w:cs="Calibri"/>
                <w:b/>
                <w:bCs/>
                <w:sz w:val="28"/>
                <w:szCs w:val="28"/>
              </w:rPr>
              <w:br/>
              <w:t>автомобилей для осуществления перевозки инвалидов, на 2019 год</w:t>
            </w:r>
          </w:p>
          <w:p w:rsidR="00896DBD" w:rsidRDefault="00896DBD" w:rsidP="00896DB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</w:p>
        </w:tc>
      </w:tr>
      <w:tr w:rsidR="00896DBD" w:rsidTr="00896DBD">
        <w:tc>
          <w:tcPr>
            <w:tcW w:w="9923" w:type="dxa"/>
          </w:tcPr>
          <w:p w:rsidR="00896DBD" w:rsidRDefault="00896DBD" w:rsidP="00896DBD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тыс. руб.</w:t>
            </w:r>
          </w:p>
        </w:tc>
      </w:tr>
    </w:tbl>
    <w:p w:rsidR="00F82C0E" w:rsidRPr="00896DBD" w:rsidRDefault="00F82C0E" w:rsidP="008B5535">
      <w:pPr>
        <w:jc w:val="center"/>
        <w:rPr>
          <w:rFonts w:ascii="PT Astra Serif" w:hAnsi="PT Astra Serif"/>
          <w:sz w:val="2"/>
          <w:szCs w:val="2"/>
          <w:highlight w:val="yellow"/>
        </w:rPr>
      </w:pPr>
    </w:p>
    <w:tbl>
      <w:tblPr>
        <w:tblW w:w="993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5"/>
        <w:gridCol w:w="3969"/>
        <w:gridCol w:w="1967"/>
        <w:gridCol w:w="1854"/>
        <w:gridCol w:w="1559"/>
      </w:tblGrid>
      <w:tr w:rsidR="00896DBD" w:rsidRPr="006D69AE" w:rsidTr="00896DBD">
        <w:trPr>
          <w:tblHeader/>
        </w:trPr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896DBD" w:rsidRPr="006D69AE" w:rsidRDefault="00896DBD" w:rsidP="00531183">
            <w:pPr>
              <w:spacing w:before="100" w:beforeAutospacing="1" w:after="100" w:afterAutospacing="1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69AE">
              <w:rPr>
                <w:rFonts w:ascii="PT Astra Serif" w:hAnsi="PT Astra Serif"/>
                <w:spacing w:val="-4"/>
                <w:sz w:val="28"/>
                <w:szCs w:val="28"/>
              </w:rPr>
              <w:t>№</w:t>
            </w:r>
            <w:r w:rsidRPr="006D69AE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896DBD" w:rsidRPr="006D69AE" w:rsidRDefault="00896DBD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896DBD" w:rsidRPr="006D69AE" w:rsidRDefault="00896DBD" w:rsidP="00531183">
            <w:pPr>
              <w:ind w:right="3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896DBD" w:rsidRPr="006D69AE" w:rsidRDefault="00896DBD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54" w:type="dxa"/>
            <w:tcBorders>
              <w:bottom w:val="single" w:sz="4" w:space="0" w:color="auto"/>
            </w:tcBorders>
            <w:vAlign w:val="center"/>
          </w:tcPr>
          <w:p w:rsidR="00896DBD" w:rsidRPr="006D69AE" w:rsidRDefault="00896DBD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96DBD" w:rsidRPr="006D69AE" w:rsidRDefault="00896DBD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6D69AE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  <w:tr w:rsidR="00896DBD" w:rsidRPr="006D69AE" w:rsidTr="00896DB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BD" w:rsidRPr="006D69AE" w:rsidRDefault="00896DBD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BD" w:rsidRPr="006D69AE" w:rsidRDefault="00896DBD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BD" w:rsidRPr="006D69AE" w:rsidRDefault="00896DBD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BD" w:rsidRPr="006D69AE" w:rsidRDefault="00896DBD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BD" w:rsidRPr="006D69AE" w:rsidRDefault="00896DBD" w:rsidP="005311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896DBD" w:rsidRPr="006D69AE" w:rsidTr="00896DB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5" w:type="dxa"/>
            <w:tcBorders>
              <w:top w:val="single" w:sz="4" w:space="0" w:color="auto"/>
            </w:tcBorders>
            <w:vAlign w:val="bottom"/>
          </w:tcPr>
          <w:p w:rsidR="00896DBD" w:rsidRPr="006D69AE" w:rsidRDefault="00896DBD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bottom"/>
          </w:tcPr>
          <w:p w:rsidR="00896DBD" w:rsidRDefault="00896DBD" w:rsidP="00531183">
            <w:pPr>
              <w:autoSpaceDE w:val="0"/>
              <w:autoSpaceDN w:val="0"/>
              <w:adjustRightInd w:val="0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Новоспасский район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vAlign w:val="bottom"/>
          </w:tcPr>
          <w:p w:rsidR="00896DBD" w:rsidRDefault="00896DBD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1000,0</w:t>
            </w:r>
          </w:p>
        </w:tc>
        <w:tc>
          <w:tcPr>
            <w:tcW w:w="1854" w:type="dxa"/>
            <w:tcBorders>
              <w:top w:val="single" w:sz="4" w:space="0" w:color="auto"/>
            </w:tcBorders>
            <w:vAlign w:val="bottom"/>
          </w:tcPr>
          <w:p w:rsidR="00896DBD" w:rsidRDefault="00896DBD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96DBD" w:rsidRDefault="00896DBD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100,0</w:t>
            </w:r>
          </w:p>
        </w:tc>
      </w:tr>
      <w:tr w:rsidR="00896DBD" w:rsidRPr="006D69AE" w:rsidTr="00896DB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5" w:type="dxa"/>
            <w:vAlign w:val="bottom"/>
          </w:tcPr>
          <w:p w:rsidR="00896DBD" w:rsidRPr="006D69AE" w:rsidRDefault="00896DBD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969" w:type="dxa"/>
            <w:vAlign w:val="bottom"/>
          </w:tcPr>
          <w:p w:rsidR="00896DBD" w:rsidRDefault="00896DBD" w:rsidP="00531183">
            <w:pPr>
              <w:autoSpaceDE w:val="0"/>
              <w:autoSpaceDN w:val="0"/>
              <w:adjustRightInd w:val="0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Ульяновский район</w:t>
            </w:r>
          </w:p>
        </w:tc>
        <w:tc>
          <w:tcPr>
            <w:tcW w:w="1967" w:type="dxa"/>
            <w:vAlign w:val="bottom"/>
          </w:tcPr>
          <w:p w:rsidR="00896DBD" w:rsidRDefault="00896DBD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1000,0</w:t>
            </w:r>
          </w:p>
        </w:tc>
        <w:tc>
          <w:tcPr>
            <w:tcW w:w="1854" w:type="dxa"/>
            <w:vAlign w:val="bottom"/>
          </w:tcPr>
          <w:p w:rsidR="00896DBD" w:rsidRDefault="00896DBD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896DBD" w:rsidRDefault="00896DBD" w:rsidP="0053118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100,0</w:t>
            </w:r>
          </w:p>
        </w:tc>
      </w:tr>
      <w:tr w:rsidR="00896DBD" w:rsidRPr="006D69AE" w:rsidTr="00896DB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5" w:type="dxa"/>
            <w:vAlign w:val="bottom"/>
          </w:tcPr>
          <w:p w:rsidR="00896DBD" w:rsidRPr="006D69AE" w:rsidRDefault="00896DBD" w:rsidP="00531183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969" w:type="dxa"/>
            <w:vAlign w:val="bottom"/>
          </w:tcPr>
          <w:p w:rsidR="00896DBD" w:rsidRDefault="00896DBD" w:rsidP="00531183">
            <w:pPr>
              <w:autoSpaceDE w:val="0"/>
              <w:autoSpaceDN w:val="0"/>
              <w:adjustRightInd w:val="0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Чердаклинский район</w:t>
            </w:r>
          </w:p>
        </w:tc>
        <w:tc>
          <w:tcPr>
            <w:tcW w:w="1967" w:type="dxa"/>
            <w:vAlign w:val="bottom"/>
          </w:tcPr>
          <w:p w:rsidR="00896DBD" w:rsidRDefault="00896DBD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1000,0</w:t>
            </w:r>
          </w:p>
        </w:tc>
        <w:tc>
          <w:tcPr>
            <w:tcW w:w="1854" w:type="dxa"/>
            <w:vAlign w:val="bottom"/>
          </w:tcPr>
          <w:p w:rsidR="00896DBD" w:rsidRDefault="00896DBD" w:rsidP="0053118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896DBD" w:rsidRDefault="00896DBD" w:rsidP="0053118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100,0</w:t>
            </w:r>
          </w:p>
        </w:tc>
      </w:tr>
      <w:tr w:rsidR="00896DBD" w:rsidRPr="0098601E" w:rsidTr="00896DB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5" w:type="dxa"/>
            <w:vAlign w:val="bottom"/>
          </w:tcPr>
          <w:p w:rsidR="00896DBD" w:rsidRPr="0098601E" w:rsidRDefault="00896DBD" w:rsidP="00531183">
            <w:pPr>
              <w:pStyle w:val="ad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969" w:type="dxa"/>
            <w:vAlign w:val="bottom"/>
          </w:tcPr>
          <w:p w:rsidR="00896DBD" w:rsidRPr="0098601E" w:rsidRDefault="00896DBD" w:rsidP="00531183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98601E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967" w:type="dxa"/>
            <w:vAlign w:val="bottom"/>
          </w:tcPr>
          <w:p w:rsidR="00896DBD" w:rsidRPr="0098601E" w:rsidRDefault="00896DBD" w:rsidP="00531183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8601E">
              <w:rPr>
                <w:rFonts w:ascii="PT Astra Serif" w:hAnsi="PT Astra Serif"/>
                <w:b/>
                <w:sz w:val="28"/>
                <w:szCs w:val="28"/>
              </w:rPr>
              <w:t>3000,0</w:t>
            </w:r>
          </w:p>
        </w:tc>
        <w:tc>
          <w:tcPr>
            <w:tcW w:w="1854" w:type="dxa"/>
            <w:vAlign w:val="bottom"/>
          </w:tcPr>
          <w:p w:rsidR="00896DBD" w:rsidRPr="0098601E" w:rsidRDefault="00896DBD" w:rsidP="00531183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8601E">
              <w:rPr>
                <w:rFonts w:ascii="PT Astra Serif" w:hAnsi="PT Astra Serif"/>
                <w:b/>
                <w:sz w:val="28"/>
                <w:szCs w:val="28"/>
              </w:rPr>
              <w:t>3000,0</w:t>
            </w:r>
          </w:p>
        </w:tc>
        <w:tc>
          <w:tcPr>
            <w:tcW w:w="1559" w:type="dxa"/>
            <w:vAlign w:val="bottom"/>
          </w:tcPr>
          <w:p w:rsidR="00896DBD" w:rsidRPr="0098601E" w:rsidRDefault="00896DBD" w:rsidP="00531183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8601E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</w:tbl>
    <w:p w:rsidR="00896DBD" w:rsidRDefault="00896DBD" w:rsidP="00896DBD">
      <w:pPr>
        <w:autoSpaceDE w:val="0"/>
        <w:autoSpaceDN w:val="0"/>
        <w:adjustRightInd w:val="0"/>
        <w:rPr>
          <w:rFonts w:ascii="PT Astra Serif" w:hAnsi="PT Astra Serif" w:cstheme="minorBidi"/>
          <w:sz w:val="28"/>
          <w:szCs w:val="28"/>
        </w:rPr>
      </w:pPr>
    </w:p>
    <w:tbl>
      <w:tblPr>
        <w:tblW w:w="9923" w:type="dxa"/>
        <w:tblInd w:w="108" w:type="dxa"/>
        <w:tblLook w:val="04A0"/>
      </w:tblPr>
      <w:tblGrid>
        <w:gridCol w:w="567"/>
        <w:gridCol w:w="4678"/>
        <w:gridCol w:w="4678"/>
      </w:tblGrid>
      <w:tr w:rsidR="002637B6" w:rsidRPr="00056B9C" w:rsidTr="002637B6">
        <w:trPr>
          <w:trHeight w:val="157"/>
        </w:trPr>
        <w:tc>
          <w:tcPr>
            <w:tcW w:w="9923" w:type="dxa"/>
            <w:gridSpan w:val="3"/>
            <w:shd w:val="clear" w:color="auto" w:fill="auto"/>
            <w:vAlign w:val="center"/>
          </w:tcPr>
          <w:p w:rsidR="002637B6" w:rsidRPr="007447EF" w:rsidRDefault="002637B6" w:rsidP="00216376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7447EF">
              <w:rPr>
                <w:rFonts w:ascii="PT Astra Serif" w:hAnsi="PT Astra Serif"/>
                <w:bCs/>
                <w:sz w:val="28"/>
                <w:szCs w:val="28"/>
              </w:rPr>
              <w:t>Таблица 60</w:t>
            </w:r>
          </w:p>
          <w:p w:rsidR="002637B6" w:rsidRPr="007447EF" w:rsidRDefault="002637B6" w:rsidP="00216376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2637B6" w:rsidRPr="007447EF" w:rsidTr="002637B6">
        <w:trPr>
          <w:trHeight w:val="128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2637B6" w:rsidRPr="007447EF" w:rsidRDefault="002637B6" w:rsidP="002163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7447EF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 w:rsidRPr="007447EF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 на оказание содействия муниципальным</w:t>
            </w:r>
            <w:r w:rsidRPr="007447EF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образованиям Ульяновской области в подготовке и прохождении</w:t>
            </w:r>
            <w:r w:rsidRPr="007447EF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отопительных сезонов на 2019 год</w:t>
            </w:r>
          </w:p>
        </w:tc>
      </w:tr>
      <w:tr w:rsidR="002637B6" w:rsidRPr="007447EF" w:rsidTr="002637B6">
        <w:trPr>
          <w:trHeight w:val="375"/>
        </w:trPr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637B6" w:rsidRPr="007447EF" w:rsidRDefault="002637B6" w:rsidP="00216376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637B6" w:rsidRPr="007447EF" w:rsidRDefault="002637B6" w:rsidP="00216376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7B6" w:rsidRPr="007447EF" w:rsidRDefault="002637B6" w:rsidP="00216376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7447EF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2637B6" w:rsidRPr="007447EF" w:rsidRDefault="002637B6" w:rsidP="002637B6">
      <w:pPr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"/>
        <w:gridCol w:w="3952"/>
        <w:gridCol w:w="1985"/>
        <w:gridCol w:w="1843"/>
        <w:gridCol w:w="1559"/>
      </w:tblGrid>
      <w:tr w:rsidR="002637B6" w:rsidRPr="007447EF" w:rsidTr="002637B6">
        <w:trPr>
          <w:tblHeader/>
        </w:trPr>
        <w:tc>
          <w:tcPr>
            <w:tcW w:w="584" w:type="dxa"/>
            <w:vAlign w:val="center"/>
          </w:tcPr>
          <w:p w:rsidR="002637B6" w:rsidRPr="007447EF" w:rsidRDefault="002637B6" w:rsidP="00216376">
            <w:pPr>
              <w:spacing w:before="100" w:beforeAutospacing="1" w:after="100" w:afterAutospacing="1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447EF">
              <w:rPr>
                <w:rFonts w:ascii="PT Astra Serif" w:hAnsi="PT Astra Serif"/>
                <w:spacing w:val="-4"/>
                <w:sz w:val="28"/>
                <w:szCs w:val="28"/>
              </w:rPr>
              <w:t>№</w:t>
            </w:r>
            <w:r w:rsidRPr="007447EF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3952" w:type="dxa"/>
            <w:vAlign w:val="center"/>
          </w:tcPr>
          <w:p w:rsidR="002637B6" w:rsidRPr="007447EF" w:rsidRDefault="002637B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447EF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2637B6" w:rsidRPr="007447EF" w:rsidRDefault="002637B6" w:rsidP="00216376">
            <w:pPr>
              <w:ind w:right="3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447EF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985" w:type="dxa"/>
            <w:vAlign w:val="center"/>
          </w:tcPr>
          <w:p w:rsidR="002637B6" w:rsidRPr="006D69AE" w:rsidRDefault="002637B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43" w:type="dxa"/>
            <w:vAlign w:val="center"/>
          </w:tcPr>
          <w:p w:rsidR="002637B6" w:rsidRPr="006D69AE" w:rsidRDefault="002637B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vAlign w:val="center"/>
          </w:tcPr>
          <w:p w:rsidR="002637B6" w:rsidRPr="006D69AE" w:rsidRDefault="002637B6" w:rsidP="0021637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6D69AE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  <w:tr w:rsidR="002637B6" w:rsidRPr="00056B9C" w:rsidTr="002637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B6" w:rsidRPr="007447EF" w:rsidRDefault="002637B6" w:rsidP="002637B6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447EF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B6" w:rsidRPr="007447EF" w:rsidRDefault="002637B6" w:rsidP="002637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447EF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B6" w:rsidRPr="007447EF" w:rsidRDefault="002637B6" w:rsidP="002637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47EF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B6" w:rsidRPr="007447EF" w:rsidRDefault="002637B6" w:rsidP="002637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B6" w:rsidRPr="007447EF" w:rsidRDefault="002637B6" w:rsidP="002637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2637B6" w:rsidRPr="007447EF" w:rsidTr="002637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4" w:type="dxa"/>
            <w:tcBorders>
              <w:top w:val="single" w:sz="4" w:space="0" w:color="auto"/>
            </w:tcBorders>
            <w:vAlign w:val="bottom"/>
          </w:tcPr>
          <w:p w:rsidR="002637B6" w:rsidRPr="007447EF" w:rsidRDefault="002637B6" w:rsidP="00216376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447EF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952" w:type="dxa"/>
            <w:tcBorders>
              <w:top w:val="single" w:sz="4" w:space="0" w:color="auto"/>
            </w:tcBorders>
            <w:vAlign w:val="bottom"/>
          </w:tcPr>
          <w:p w:rsidR="002637B6" w:rsidRPr="007447EF" w:rsidRDefault="002637B6" w:rsidP="00216376">
            <w:pPr>
              <w:rPr>
                <w:rFonts w:ascii="PT Astra Serif" w:hAnsi="PT Astra Serif"/>
                <w:sz w:val="28"/>
                <w:szCs w:val="28"/>
              </w:rPr>
            </w:pPr>
            <w:r w:rsidRPr="007447EF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:rsidR="002637B6" w:rsidRPr="007447EF" w:rsidRDefault="002637B6" w:rsidP="0021637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47EF">
              <w:rPr>
                <w:rFonts w:ascii="PT Astra Serif" w:hAnsi="PT Astra Serif"/>
                <w:color w:val="000000"/>
                <w:sz w:val="28"/>
                <w:szCs w:val="28"/>
              </w:rPr>
              <w:t>2000,0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2637B6" w:rsidRPr="007447EF" w:rsidRDefault="002637B6" w:rsidP="002637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2637B6" w:rsidRPr="007447EF" w:rsidRDefault="002637B6" w:rsidP="002637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2637B6" w:rsidRPr="007447EF" w:rsidTr="002637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4" w:type="dxa"/>
            <w:vAlign w:val="bottom"/>
          </w:tcPr>
          <w:p w:rsidR="002637B6" w:rsidRPr="007447EF" w:rsidRDefault="002637B6" w:rsidP="00216376">
            <w:pPr>
              <w:pStyle w:val="ad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952" w:type="dxa"/>
            <w:vAlign w:val="bottom"/>
          </w:tcPr>
          <w:p w:rsidR="002637B6" w:rsidRPr="007447EF" w:rsidRDefault="002637B6" w:rsidP="00216376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7447EF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985" w:type="dxa"/>
            <w:vAlign w:val="bottom"/>
          </w:tcPr>
          <w:p w:rsidR="002637B6" w:rsidRPr="00087302" w:rsidRDefault="002637B6" w:rsidP="002637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47EF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2000,0</w:t>
            </w:r>
          </w:p>
        </w:tc>
        <w:tc>
          <w:tcPr>
            <w:tcW w:w="1843" w:type="dxa"/>
            <w:vAlign w:val="bottom"/>
          </w:tcPr>
          <w:p w:rsidR="002637B6" w:rsidRDefault="002637B6" w:rsidP="002637B6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2637B6" w:rsidRDefault="002637B6" w:rsidP="002637B6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0,0</w:t>
            </w:r>
          </w:p>
        </w:tc>
      </w:tr>
    </w:tbl>
    <w:p w:rsidR="00CF0A2F" w:rsidRDefault="00CF0A2F" w:rsidP="00896DBD">
      <w:pPr>
        <w:autoSpaceDE w:val="0"/>
        <w:autoSpaceDN w:val="0"/>
        <w:adjustRightInd w:val="0"/>
        <w:rPr>
          <w:rFonts w:ascii="PT Astra Serif" w:hAnsi="PT Astra Serif" w:cstheme="minorBidi"/>
          <w:sz w:val="28"/>
          <w:szCs w:val="28"/>
        </w:rPr>
      </w:pPr>
    </w:p>
    <w:tbl>
      <w:tblPr>
        <w:tblW w:w="9923" w:type="dxa"/>
        <w:tblInd w:w="108" w:type="dxa"/>
        <w:tblLook w:val="04A0"/>
      </w:tblPr>
      <w:tblGrid>
        <w:gridCol w:w="567"/>
        <w:gridCol w:w="4678"/>
        <w:gridCol w:w="4678"/>
      </w:tblGrid>
      <w:tr w:rsidR="00896DBD" w:rsidRPr="006D69AE" w:rsidTr="00896DBD">
        <w:trPr>
          <w:trHeight w:val="157"/>
        </w:trPr>
        <w:tc>
          <w:tcPr>
            <w:tcW w:w="9923" w:type="dxa"/>
            <w:gridSpan w:val="3"/>
            <w:shd w:val="clear" w:color="auto" w:fill="auto"/>
            <w:vAlign w:val="center"/>
          </w:tcPr>
          <w:p w:rsidR="00386736" w:rsidRPr="006D69AE" w:rsidRDefault="00386736" w:rsidP="00CC53CC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D69AE">
              <w:rPr>
                <w:rFonts w:ascii="PT Astra Serif" w:hAnsi="PT Astra Serif"/>
                <w:bCs/>
                <w:sz w:val="28"/>
                <w:szCs w:val="28"/>
              </w:rPr>
              <w:t>Таблица 61</w:t>
            </w:r>
          </w:p>
          <w:p w:rsidR="00386736" w:rsidRPr="006D69AE" w:rsidRDefault="00386736" w:rsidP="00CC53CC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896DBD" w:rsidRPr="006D69AE" w:rsidTr="00896DBD">
        <w:trPr>
          <w:trHeight w:val="128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386736" w:rsidRPr="006D69AE" w:rsidRDefault="00386736" w:rsidP="00896DB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proofErr w:type="gramStart"/>
            <w:r w:rsidRPr="006D69AE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 w:rsidRPr="006D69AE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области, в состав которых входят монопрофильные</w:t>
            </w:r>
            <w:r w:rsidRPr="006D69AE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населённые пункты, в целях софинансирования расходных обязательств,</w:t>
            </w:r>
            <w:r w:rsidR="00896DBD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6D69AE">
              <w:rPr>
                <w:rFonts w:ascii="PT Astra Serif" w:hAnsi="PT Astra Serif"/>
                <w:b/>
                <w:bCs/>
                <w:sz w:val="28"/>
                <w:szCs w:val="28"/>
              </w:rPr>
              <w:t>возникающих в связи с реализацией органами местного самоуправления указанных муниципальных районов планов и программ комплексного</w:t>
            </w:r>
            <w:r w:rsidR="00896DBD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6D69AE">
              <w:rPr>
                <w:rFonts w:ascii="PT Astra Serif" w:hAnsi="PT Astra Serif"/>
                <w:b/>
                <w:bCs/>
                <w:sz w:val="28"/>
                <w:szCs w:val="28"/>
              </w:rPr>
              <w:t>социально-экономического развития монопрофильных населённых</w:t>
            </w:r>
            <w:r w:rsidR="00896DBD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6D69AE">
              <w:rPr>
                <w:rFonts w:ascii="PT Astra Serif" w:hAnsi="PT Astra Serif"/>
                <w:b/>
                <w:bCs/>
                <w:sz w:val="28"/>
                <w:szCs w:val="28"/>
              </w:rPr>
              <w:t>пунктов, а также организацией строительства (реконструкции) объектов социальной, транспортной и инженерной инфраструктуры, необходимых для диверсификации экономики монопрофильных населённых пунктов,</w:t>
            </w:r>
            <w:r w:rsidR="00896DBD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6D69AE">
              <w:rPr>
                <w:rFonts w:ascii="PT Astra Serif" w:hAnsi="PT Astra Serif"/>
                <w:b/>
                <w:bCs/>
                <w:sz w:val="28"/>
                <w:szCs w:val="28"/>
              </w:rPr>
              <w:t>на 2019 год</w:t>
            </w:r>
            <w:proofErr w:type="gramEnd"/>
          </w:p>
        </w:tc>
      </w:tr>
      <w:tr w:rsidR="00896DBD" w:rsidRPr="006D69AE" w:rsidTr="00896DBD">
        <w:trPr>
          <w:trHeight w:val="375"/>
        </w:trPr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86736" w:rsidRPr="006D69AE" w:rsidRDefault="00386736" w:rsidP="00CC53C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86736" w:rsidRPr="006D69AE" w:rsidRDefault="00386736" w:rsidP="00CC53C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736" w:rsidRPr="006D69AE" w:rsidRDefault="00386736" w:rsidP="00CC53C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386736" w:rsidRPr="006D69AE" w:rsidRDefault="00386736" w:rsidP="00386736">
      <w:pPr>
        <w:rPr>
          <w:rFonts w:ascii="PT Astra Serif" w:hAnsi="PT Astra Serif"/>
          <w:sz w:val="2"/>
          <w:szCs w:val="2"/>
          <w:highlight w:val="cya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5"/>
        <w:gridCol w:w="3969"/>
        <w:gridCol w:w="1967"/>
        <w:gridCol w:w="1843"/>
        <w:gridCol w:w="1559"/>
      </w:tblGrid>
      <w:tr w:rsidR="006D69AE" w:rsidRPr="006D69AE" w:rsidTr="00896DBD">
        <w:trPr>
          <w:tblHeader/>
        </w:trPr>
        <w:tc>
          <w:tcPr>
            <w:tcW w:w="585" w:type="dxa"/>
            <w:vAlign w:val="center"/>
          </w:tcPr>
          <w:p w:rsidR="006D69AE" w:rsidRPr="006D69AE" w:rsidRDefault="006D69AE" w:rsidP="00CC53CC">
            <w:pPr>
              <w:spacing w:before="100" w:beforeAutospacing="1" w:after="100" w:afterAutospacing="1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D69AE">
              <w:rPr>
                <w:rFonts w:ascii="PT Astra Serif" w:hAnsi="PT Astra Serif"/>
                <w:spacing w:val="-4"/>
                <w:sz w:val="28"/>
                <w:szCs w:val="28"/>
              </w:rPr>
              <w:t>№</w:t>
            </w:r>
            <w:r w:rsidRPr="006D69AE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3969" w:type="dxa"/>
            <w:vAlign w:val="center"/>
          </w:tcPr>
          <w:p w:rsidR="006D69AE" w:rsidRPr="006D69AE" w:rsidRDefault="006D69AE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6D69AE" w:rsidRPr="006D69AE" w:rsidRDefault="006D69AE" w:rsidP="00CC53CC">
            <w:pPr>
              <w:ind w:right="3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967" w:type="dxa"/>
            <w:vAlign w:val="center"/>
          </w:tcPr>
          <w:p w:rsidR="006D69AE" w:rsidRPr="006D69AE" w:rsidRDefault="006D69AE" w:rsidP="006D69A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43" w:type="dxa"/>
            <w:vAlign w:val="center"/>
          </w:tcPr>
          <w:p w:rsidR="006D69AE" w:rsidRPr="006D69AE" w:rsidRDefault="006D69AE" w:rsidP="006D69A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vAlign w:val="center"/>
          </w:tcPr>
          <w:p w:rsidR="006D69AE" w:rsidRPr="006D69AE" w:rsidRDefault="006D69AE" w:rsidP="006D69A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6D69AE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  <w:tr w:rsidR="006D69AE" w:rsidRPr="006D69AE" w:rsidTr="00896DB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AE" w:rsidRPr="006D69AE" w:rsidRDefault="006D69AE" w:rsidP="00CC53CC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AE" w:rsidRPr="006D69AE" w:rsidRDefault="006D69AE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AE" w:rsidRPr="006D69AE" w:rsidRDefault="006D69AE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AE" w:rsidRPr="006D69AE" w:rsidRDefault="007660A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AE" w:rsidRPr="006D69AE" w:rsidRDefault="007660A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6D69AE" w:rsidRPr="006D69AE" w:rsidTr="00896DB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5" w:type="dxa"/>
            <w:tcBorders>
              <w:top w:val="single" w:sz="4" w:space="0" w:color="auto"/>
            </w:tcBorders>
            <w:vAlign w:val="bottom"/>
          </w:tcPr>
          <w:p w:rsidR="006D69AE" w:rsidRPr="006D69AE" w:rsidRDefault="006D69AE" w:rsidP="00CC53CC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bottom"/>
          </w:tcPr>
          <w:p w:rsidR="006D69AE" w:rsidRPr="006D69AE" w:rsidRDefault="006D69AE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vAlign w:val="bottom"/>
          </w:tcPr>
          <w:p w:rsidR="006D69AE" w:rsidRPr="006D69AE" w:rsidRDefault="006D69AE" w:rsidP="006D69A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11000,0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6D69AE" w:rsidRPr="006D69AE" w:rsidRDefault="006D69AE" w:rsidP="006D69A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6D69AE" w:rsidRPr="006D69AE" w:rsidRDefault="006D69AE" w:rsidP="006D69A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6D69AE" w:rsidRPr="006D69AE" w:rsidTr="00896DB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5" w:type="dxa"/>
            <w:vAlign w:val="bottom"/>
          </w:tcPr>
          <w:p w:rsidR="006D69AE" w:rsidRPr="006D69AE" w:rsidRDefault="006D69AE" w:rsidP="00CC53CC">
            <w:pPr>
              <w:pStyle w:val="ad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969" w:type="dxa"/>
            <w:vAlign w:val="bottom"/>
          </w:tcPr>
          <w:p w:rsidR="006D69AE" w:rsidRPr="006D69AE" w:rsidRDefault="006D69AE" w:rsidP="00CC53CC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6D69AE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967" w:type="dxa"/>
            <w:vAlign w:val="bottom"/>
          </w:tcPr>
          <w:p w:rsidR="006D69AE" w:rsidRPr="006D69AE" w:rsidRDefault="006D69AE" w:rsidP="006D69A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69AE">
              <w:rPr>
                <w:rFonts w:ascii="PT Astra Serif" w:hAnsi="PT Astra Serif"/>
                <w:b/>
                <w:sz w:val="28"/>
                <w:szCs w:val="28"/>
              </w:rPr>
              <w:t>11000,0</w:t>
            </w:r>
          </w:p>
        </w:tc>
        <w:tc>
          <w:tcPr>
            <w:tcW w:w="1843" w:type="dxa"/>
            <w:vAlign w:val="bottom"/>
          </w:tcPr>
          <w:p w:rsidR="006D69AE" w:rsidRPr="006D69AE" w:rsidRDefault="006D69AE" w:rsidP="006D69A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D69AE">
              <w:rPr>
                <w:rFonts w:ascii="PT Astra Serif" w:hAnsi="PT Astra Serif"/>
                <w:b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6D69AE" w:rsidRPr="006D69AE" w:rsidRDefault="006D69AE" w:rsidP="006D69A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D69AE">
              <w:rPr>
                <w:rFonts w:ascii="PT Astra Serif" w:hAnsi="PT Astra Serif"/>
                <w:b/>
                <w:sz w:val="28"/>
                <w:szCs w:val="28"/>
              </w:rPr>
              <w:t>0,0</w:t>
            </w:r>
          </w:p>
        </w:tc>
      </w:tr>
    </w:tbl>
    <w:p w:rsidR="00386736" w:rsidRPr="008E44F7" w:rsidRDefault="00386736" w:rsidP="008B5535">
      <w:pPr>
        <w:jc w:val="center"/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938" w:type="dxa"/>
        <w:tblInd w:w="93" w:type="dxa"/>
        <w:tblLook w:val="04A0"/>
      </w:tblPr>
      <w:tblGrid>
        <w:gridCol w:w="9938"/>
      </w:tblGrid>
      <w:tr w:rsidR="00980D92" w:rsidRPr="00980D92" w:rsidTr="00980D92"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2C0E" w:rsidRPr="00980D92" w:rsidRDefault="00F82C0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80D92">
              <w:rPr>
                <w:rFonts w:ascii="PT Astra Serif" w:hAnsi="PT Astra Serif"/>
                <w:bCs/>
                <w:sz w:val="28"/>
                <w:szCs w:val="28"/>
              </w:rPr>
              <w:t>Таблица 62</w:t>
            </w:r>
          </w:p>
          <w:p w:rsidR="00F82C0E" w:rsidRPr="00980D92" w:rsidRDefault="00F82C0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980D92" w:rsidRPr="00980D92" w:rsidTr="00980D92"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C0E" w:rsidRPr="00980D92" w:rsidRDefault="00F82C0E" w:rsidP="00F82C0E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980D92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иных межбюджетных трансфертов</w:t>
            </w:r>
            <w:r w:rsidRPr="00980D92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бюджетам городских округов и поселений Ульяновской области</w:t>
            </w:r>
            <w:r w:rsidRPr="00980D92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в целях финансового обеспечения расходных обязательств,</w:t>
            </w:r>
            <w:r w:rsidRPr="00980D92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связанных с установкой малых архитектурных форм, на 2019 год</w:t>
            </w:r>
          </w:p>
        </w:tc>
      </w:tr>
      <w:tr w:rsidR="00980D92" w:rsidRPr="00980D92" w:rsidTr="00980D92"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2C0E" w:rsidRPr="00980D92" w:rsidRDefault="00F82C0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80D92">
              <w:rPr>
                <w:rFonts w:ascii="PT Astra Serif" w:hAnsi="PT Astra Serif"/>
                <w:bCs/>
                <w:sz w:val="28"/>
                <w:szCs w:val="28"/>
              </w:rPr>
              <w:t>тыс. руб.</w:t>
            </w:r>
          </w:p>
        </w:tc>
      </w:tr>
    </w:tbl>
    <w:p w:rsidR="00F82C0E" w:rsidRPr="008E44F7" w:rsidRDefault="00F82C0E" w:rsidP="00F82C0E">
      <w:pPr>
        <w:rPr>
          <w:rFonts w:ascii="PT Astra Serif" w:hAnsi="PT Astra Serif"/>
          <w:color w:val="FF0000"/>
          <w:sz w:val="2"/>
          <w:szCs w:val="2"/>
          <w:highlight w:val="cyan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"/>
        <w:gridCol w:w="4198"/>
        <w:gridCol w:w="1981"/>
        <w:gridCol w:w="1705"/>
        <w:gridCol w:w="1417"/>
      </w:tblGrid>
      <w:tr w:rsidR="00980D92" w:rsidRPr="00980D92" w:rsidTr="00980D92">
        <w:trPr>
          <w:tblHeader/>
        </w:trPr>
        <w:tc>
          <w:tcPr>
            <w:tcW w:w="637" w:type="dxa"/>
            <w:shd w:val="clear" w:color="auto" w:fill="auto"/>
            <w:noWrap/>
            <w:vAlign w:val="center"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№</w:t>
            </w:r>
            <w:r w:rsidRPr="00980D92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4198" w:type="dxa"/>
            <w:shd w:val="clear" w:color="auto" w:fill="auto"/>
            <w:noWrap/>
            <w:vAlign w:val="center"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Наименование</w:t>
            </w:r>
            <w:r w:rsidRPr="00980D92">
              <w:rPr>
                <w:rFonts w:ascii="PT Astra Serif" w:hAnsi="PT Astra Serif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981" w:type="dxa"/>
            <w:shd w:val="clear" w:color="auto" w:fill="auto"/>
            <w:noWrap/>
            <w:vAlign w:val="center"/>
          </w:tcPr>
          <w:p w:rsidR="00980D92" w:rsidRPr="00980D92" w:rsidRDefault="00980D92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05" w:type="dxa"/>
            <w:vAlign w:val="center"/>
          </w:tcPr>
          <w:p w:rsidR="00980D92" w:rsidRPr="00980D92" w:rsidRDefault="00980D92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  <w:vAlign w:val="center"/>
          </w:tcPr>
          <w:p w:rsidR="00980D92" w:rsidRPr="00980D92" w:rsidRDefault="00980D92" w:rsidP="007E3E0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980D92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980D92">
            <w:pPr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980D92">
            <w:pPr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500,77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500,77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2.1.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980D92">
            <w:pPr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500,77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500,77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980D92">
            <w:pPr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175,0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175,0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3.1.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980D92">
            <w:pPr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Кузоватовское городское</w:t>
            </w:r>
            <w:r w:rsidRPr="00980D92">
              <w:rPr>
                <w:rFonts w:ascii="PT Astra Serif" w:hAnsi="PT Astra Serif"/>
                <w:sz w:val="28"/>
                <w:szCs w:val="28"/>
              </w:rPr>
              <w:br/>
              <w:t>поселение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3.2.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980D92">
            <w:pPr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Коромысловское сельское</w:t>
            </w:r>
            <w:r w:rsidRPr="00980D92">
              <w:rPr>
                <w:rFonts w:ascii="PT Astra Serif" w:hAnsi="PT Astra Serif"/>
                <w:sz w:val="28"/>
                <w:szCs w:val="28"/>
              </w:rPr>
              <w:br/>
              <w:t>поселение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25,0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980D92">
            <w:pPr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980D92">
            <w:pPr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200,0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5.1.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980D92">
            <w:pPr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200,0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980D92">
            <w:pPr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1700,0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1700,0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6.1.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980D92">
            <w:pPr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Сурское городское поселение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1700,0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1700,0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D92" w:rsidRPr="00980D92" w:rsidRDefault="00980D92" w:rsidP="00980D92">
            <w:pPr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35,75584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35,75584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7.1.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D92" w:rsidRPr="00980D92" w:rsidRDefault="00980D92" w:rsidP="00980D92">
            <w:pPr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35,75584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35,75584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980D92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80D92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80D92">
              <w:rPr>
                <w:rFonts w:ascii="PT Astra Serif" w:hAnsi="PT Astra Serif"/>
                <w:b/>
                <w:bCs/>
                <w:sz w:val="28"/>
                <w:szCs w:val="28"/>
              </w:rPr>
              <w:t>2811,52584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80D92">
              <w:rPr>
                <w:rFonts w:ascii="PT Astra Serif" w:hAnsi="PT Astra Serif"/>
                <w:b/>
                <w:bCs/>
                <w:sz w:val="28"/>
                <w:szCs w:val="28"/>
              </w:rPr>
              <w:t>2811,52584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b/>
              </w:rPr>
            </w:pPr>
            <w:r w:rsidRPr="00980D92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980D92">
            <w:pPr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1384,27816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80D92">
              <w:rPr>
                <w:rFonts w:ascii="PT Astra Serif" w:hAnsi="PT Astra Serif"/>
                <w:sz w:val="28"/>
                <w:szCs w:val="28"/>
              </w:rPr>
              <w:t>1384,27816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</w:pPr>
            <w:r w:rsidRPr="00980D92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980D92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80D92">
              <w:rPr>
                <w:rFonts w:ascii="PT Astra Serif" w:hAnsi="PT Astra Serif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80D92">
              <w:rPr>
                <w:rFonts w:ascii="PT Astra Serif" w:hAnsi="PT Astra Serif"/>
                <w:b/>
                <w:bCs/>
                <w:sz w:val="28"/>
                <w:szCs w:val="28"/>
              </w:rPr>
              <w:t>1384,27816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80D92">
              <w:rPr>
                <w:rFonts w:ascii="PT Astra Serif" w:hAnsi="PT Astra Serif"/>
                <w:b/>
                <w:bCs/>
                <w:sz w:val="28"/>
                <w:szCs w:val="28"/>
              </w:rPr>
              <w:t>1384,27816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b/>
              </w:rPr>
            </w:pPr>
            <w:r w:rsidRPr="00980D92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  <w:tr w:rsidR="00980D92" w:rsidRPr="00980D92" w:rsidTr="00980D9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F82C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D92" w:rsidRPr="00980D92" w:rsidRDefault="00980D92" w:rsidP="00980D92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80D92">
              <w:rPr>
                <w:rFonts w:ascii="PT Astra Serif" w:hAnsi="PT Astra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80D92">
              <w:rPr>
                <w:rFonts w:ascii="PT Astra Serif" w:hAnsi="PT Astra Serif"/>
                <w:b/>
                <w:bCs/>
                <w:sz w:val="28"/>
                <w:szCs w:val="28"/>
              </w:rPr>
              <w:t>4195,804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80D92">
              <w:rPr>
                <w:rFonts w:ascii="PT Astra Serif" w:hAnsi="PT Astra Serif"/>
                <w:b/>
                <w:bCs/>
                <w:sz w:val="28"/>
                <w:szCs w:val="28"/>
              </w:rPr>
              <w:t>4195,804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D92" w:rsidRPr="00980D92" w:rsidRDefault="00980D92" w:rsidP="00980D92">
            <w:pPr>
              <w:jc w:val="center"/>
              <w:rPr>
                <w:b/>
              </w:rPr>
            </w:pPr>
            <w:r w:rsidRPr="00980D92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</w:tbl>
    <w:p w:rsidR="00F82C0E" w:rsidRPr="008E44F7" w:rsidRDefault="00F82C0E" w:rsidP="00216376">
      <w:pPr>
        <w:pStyle w:val="aa"/>
        <w:spacing w:after="0"/>
        <w:ind w:firstLine="720"/>
        <w:rPr>
          <w:rFonts w:ascii="PT Astra Serif" w:hAnsi="PT Astra Serif"/>
          <w:szCs w:val="28"/>
        </w:rPr>
      </w:pPr>
    </w:p>
    <w:tbl>
      <w:tblPr>
        <w:tblW w:w="9923" w:type="dxa"/>
        <w:tblInd w:w="108" w:type="dxa"/>
        <w:tblLook w:val="04A0"/>
      </w:tblPr>
      <w:tblGrid>
        <w:gridCol w:w="567"/>
        <w:gridCol w:w="4678"/>
        <w:gridCol w:w="4678"/>
      </w:tblGrid>
      <w:tr w:rsidR="007660A9" w:rsidRPr="007660A9" w:rsidTr="007660A9">
        <w:trPr>
          <w:trHeight w:val="157"/>
        </w:trPr>
        <w:tc>
          <w:tcPr>
            <w:tcW w:w="9923" w:type="dxa"/>
            <w:gridSpan w:val="3"/>
            <w:shd w:val="clear" w:color="auto" w:fill="auto"/>
            <w:vAlign w:val="center"/>
          </w:tcPr>
          <w:p w:rsidR="00386736" w:rsidRPr="007660A9" w:rsidRDefault="00386736" w:rsidP="00CC53CC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7660A9">
              <w:rPr>
                <w:rFonts w:ascii="PT Astra Serif" w:hAnsi="PT Astra Serif"/>
                <w:bCs/>
                <w:sz w:val="28"/>
                <w:szCs w:val="28"/>
              </w:rPr>
              <w:t>Таблица 63</w:t>
            </w:r>
          </w:p>
          <w:p w:rsidR="00386736" w:rsidRPr="007660A9" w:rsidRDefault="00386736" w:rsidP="00CC53CC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7660A9" w:rsidRPr="007660A9" w:rsidTr="007660A9">
        <w:trPr>
          <w:trHeight w:val="128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386736" w:rsidRPr="007660A9" w:rsidRDefault="00386736" w:rsidP="00CC53C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7660A9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городских округов</w:t>
            </w:r>
            <w:r w:rsidRPr="007660A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области, участвующих в реализации «пилотного»</w:t>
            </w:r>
            <w:r w:rsidRPr="007660A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проекта по цифровизации городского хозяйства «умный город»,</w:t>
            </w:r>
            <w:r w:rsidRPr="007660A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в целях софинансирования расходных обязательств, связанных</w:t>
            </w:r>
            <w:r w:rsidRPr="007660A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с внедрением передовых цифровых и инженерных решений,</w:t>
            </w:r>
            <w:r w:rsidRPr="007660A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proofErr w:type="gramStart"/>
            <w:r w:rsidRPr="007660A9">
              <w:rPr>
                <w:rFonts w:ascii="PT Astra Serif" w:hAnsi="PT Astra Serif"/>
                <w:b/>
                <w:bCs/>
                <w:sz w:val="28"/>
                <w:szCs w:val="28"/>
              </w:rPr>
              <w:t>организационного-методических</w:t>
            </w:r>
            <w:proofErr w:type="gramEnd"/>
            <w:r w:rsidRPr="007660A9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подходов и правовых моделей,</w:t>
            </w:r>
            <w:r w:rsidRPr="007660A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применяемых для цифрового преобразования в области городского</w:t>
            </w:r>
            <w:r w:rsidRPr="007660A9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хозяйства на 2019 год</w:t>
            </w:r>
          </w:p>
        </w:tc>
      </w:tr>
      <w:tr w:rsidR="007660A9" w:rsidRPr="007660A9" w:rsidTr="007660A9">
        <w:trPr>
          <w:trHeight w:val="375"/>
        </w:trPr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86736" w:rsidRPr="007660A9" w:rsidRDefault="00386736" w:rsidP="00CC53C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86736" w:rsidRPr="007660A9" w:rsidRDefault="00386736" w:rsidP="00CC53C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736" w:rsidRPr="007660A9" w:rsidRDefault="00386736" w:rsidP="00CC53C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7660A9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386736" w:rsidRPr="007660A9" w:rsidRDefault="00386736" w:rsidP="00386736">
      <w:pPr>
        <w:rPr>
          <w:rFonts w:ascii="PT Astra Serif" w:hAnsi="PT Astra Serif"/>
          <w:sz w:val="2"/>
          <w:szCs w:val="2"/>
          <w:highlight w:val="cya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"/>
        <w:gridCol w:w="3912"/>
        <w:gridCol w:w="1883"/>
        <w:gridCol w:w="1843"/>
        <w:gridCol w:w="1701"/>
      </w:tblGrid>
      <w:tr w:rsidR="007660A9" w:rsidRPr="007660A9" w:rsidTr="007660A9">
        <w:trPr>
          <w:tblHeader/>
        </w:trPr>
        <w:tc>
          <w:tcPr>
            <w:tcW w:w="584" w:type="dxa"/>
            <w:vAlign w:val="center"/>
          </w:tcPr>
          <w:p w:rsidR="007660A9" w:rsidRPr="007660A9" w:rsidRDefault="007660A9" w:rsidP="00CC53CC">
            <w:pPr>
              <w:spacing w:before="100" w:beforeAutospacing="1" w:after="100" w:afterAutospacing="1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660A9">
              <w:rPr>
                <w:rFonts w:ascii="PT Astra Serif" w:hAnsi="PT Astra Serif"/>
                <w:spacing w:val="-4"/>
                <w:sz w:val="28"/>
                <w:szCs w:val="28"/>
              </w:rPr>
              <w:t>№</w:t>
            </w:r>
            <w:r w:rsidRPr="007660A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3912" w:type="dxa"/>
            <w:vAlign w:val="center"/>
          </w:tcPr>
          <w:p w:rsidR="007660A9" w:rsidRPr="007660A9" w:rsidRDefault="007660A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60A9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7660A9" w:rsidRPr="007660A9" w:rsidRDefault="007660A9" w:rsidP="00CC53CC">
            <w:pPr>
              <w:ind w:right="3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60A9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83" w:type="dxa"/>
            <w:vAlign w:val="center"/>
          </w:tcPr>
          <w:p w:rsidR="007660A9" w:rsidRPr="007660A9" w:rsidRDefault="007660A9" w:rsidP="007660A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60A9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843" w:type="dxa"/>
            <w:vAlign w:val="center"/>
          </w:tcPr>
          <w:p w:rsidR="007660A9" w:rsidRPr="007660A9" w:rsidRDefault="007660A9" w:rsidP="007660A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60A9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7660A9" w:rsidRPr="007660A9" w:rsidRDefault="007660A9" w:rsidP="007660A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60A9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7660A9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  <w:tr w:rsidR="007660A9" w:rsidRPr="007660A9" w:rsidTr="007660A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A9" w:rsidRPr="007660A9" w:rsidRDefault="007660A9" w:rsidP="00CC53CC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60A9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A9" w:rsidRPr="007660A9" w:rsidRDefault="007660A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60A9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A9" w:rsidRPr="007660A9" w:rsidRDefault="007660A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60A9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A9" w:rsidRPr="007660A9" w:rsidRDefault="008C5F7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A9" w:rsidRPr="007660A9" w:rsidRDefault="008C5F7D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7660A9" w:rsidRPr="007660A9" w:rsidTr="0098601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4" w:type="dxa"/>
            <w:tcBorders>
              <w:top w:val="single" w:sz="4" w:space="0" w:color="auto"/>
            </w:tcBorders>
            <w:vAlign w:val="bottom"/>
          </w:tcPr>
          <w:p w:rsidR="007660A9" w:rsidRPr="007660A9" w:rsidRDefault="007660A9" w:rsidP="00CC53CC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60A9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912" w:type="dxa"/>
            <w:tcBorders>
              <w:top w:val="single" w:sz="4" w:space="0" w:color="auto"/>
            </w:tcBorders>
            <w:vAlign w:val="bottom"/>
          </w:tcPr>
          <w:p w:rsidR="007660A9" w:rsidRPr="007660A9" w:rsidRDefault="007660A9" w:rsidP="00CC53CC">
            <w:pPr>
              <w:rPr>
                <w:rFonts w:ascii="PT Astra Serif" w:hAnsi="PT Astra Serif"/>
                <w:sz w:val="28"/>
                <w:szCs w:val="28"/>
              </w:rPr>
            </w:pPr>
            <w:r w:rsidRPr="007660A9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883" w:type="dxa"/>
            <w:tcBorders>
              <w:top w:val="single" w:sz="4" w:space="0" w:color="auto"/>
            </w:tcBorders>
            <w:vAlign w:val="bottom"/>
          </w:tcPr>
          <w:p w:rsidR="007660A9" w:rsidRPr="007660A9" w:rsidRDefault="007660A9" w:rsidP="00CC53C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60A9">
              <w:rPr>
                <w:rFonts w:ascii="PT Astra Serif" w:hAnsi="PT Astra Serif"/>
                <w:sz w:val="28"/>
                <w:szCs w:val="28"/>
              </w:rPr>
              <w:t>1000,0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7660A9" w:rsidRPr="007660A9" w:rsidRDefault="007660A9" w:rsidP="0098601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60A9">
              <w:rPr>
                <w:rFonts w:ascii="PT Astra Serif" w:hAnsi="PT Astra Serif"/>
                <w:sz w:val="28"/>
                <w:szCs w:val="28"/>
              </w:rPr>
              <w:t>473,11805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7660A9" w:rsidRPr="007660A9" w:rsidRDefault="007660A9" w:rsidP="0098601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60A9">
              <w:rPr>
                <w:rFonts w:ascii="PT Astra Serif" w:hAnsi="PT Astra Serif"/>
                <w:sz w:val="28"/>
                <w:szCs w:val="28"/>
              </w:rPr>
              <w:t>47,3</w:t>
            </w:r>
          </w:p>
        </w:tc>
      </w:tr>
      <w:tr w:rsidR="007660A9" w:rsidRPr="007660A9" w:rsidTr="0098601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4" w:type="dxa"/>
            <w:vAlign w:val="bottom"/>
          </w:tcPr>
          <w:p w:rsidR="007660A9" w:rsidRPr="007660A9" w:rsidRDefault="007660A9" w:rsidP="00CC53CC">
            <w:pPr>
              <w:pStyle w:val="ad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912" w:type="dxa"/>
            <w:vAlign w:val="bottom"/>
          </w:tcPr>
          <w:p w:rsidR="007660A9" w:rsidRPr="007660A9" w:rsidRDefault="007660A9" w:rsidP="00CC53CC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7660A9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883" w:type="dxa"/>
            <w:vAlign w:val="bottom"/>
          </w:tcPr>
          <w:p w:rsidR="007660A9" w:rsidRPr="007660A9" w:rsidRDefault="007660A9" w:rsidP="007660A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60A9">
              <w:rPr>
                <w:rFonts w:ascii="PT Astra Serif" w:hAnsi="PT Astra Serif"/>
                <w:b/>
                <w:sz w:val="28"/>
                <w:szCs w:val="28"/>
              </w:rPr>
              <w:t>1000,0</w:t>
            </w:r>
          </w:p>
        </w:tc>
        <w:tc>
          <w:tcPr>
            <w:tcW w:w="1843" w:type="dxa"/>
            <w:vAlign w:val="bottom"/>
          </w:tcPr>
          <w:p w:rsidR="007660A9" w:rsidRPr="007660A9" w:rsidRDefault="007660A9" w:rsidP="0098601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660A9">
              <w:rPr>
                <w:rFonts w:ascii="PT Astra Serif" w:hAnsi="PT Astra Serif"/>
                <w:b/>
                <w:sz w:val="28"/>
                <w:szCs w:val="28"/>
              </w:rPr>
              <w:t>473,11805</w:t>
            </w:r>
          </w:p>
        </w:tc>
        <w:tc>
          <w:tcPr>
            <w:tcW w:w="1701" w:type="dxa"/>
            <w:vAlign w:val="bottom"/>
          </w:tcPr>
          <w:p w:rsidR="007660A9" w:rsidRPr="007660A9" w:rsidRDefault="007660A9" w:rsidP="0098601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660A9">
              <w:rPr>
                <w:rFonts w:ascii="PT Astra Serif" w:hAnsi="PT Astra Serif"/>
                <w:b/>
                <w:sz w:val="28"/>
                <w:szCs w:val="28"/>
              </w:rPr>
              <w:t>47,3</w:t>
            </w:r>
          </w:p>
        </w:tc>
      </w:tr>
    </w:tbl>
    <w:p w:rsidR="00386736" w:rsidRPr="008E44F7" w:rsidRDefault="00386736" w:rsidP="008D67C8">
      <w:pPr>
        <w:pStyle w:val="aa"/>
        <w:spacing w:after="0"/>
        <w:ind w:firstLine="720"/>
        <w:rPr>
          <w:rFonts w:ascii="PT Astra Serif" w:hAnsi="PT Astra Serif"/>
          <w:szCs w:val="28"/>
        </w:rPr>
      </w:pPr>
    </w:p>
    <w:tbl>
      <w:tblPr>
        <w:tblW w:w="9923" w:type="dxa"/>
        <w:tblInd w:w="108" w:type="dxa"/>
        <w:tblLook w:val="04A0"/>
      </w:tblPr>
      <w:tblGrid>
        <w:gridCol w:w="567"/>
        <w:gridCol w:w="4678"/>
        <w:gridCol w:w="4649"/>
        <w:gridCol w:w="29"/>
      </w:tblGrid>
      <w:tr w:rsidR="000B6168" w:rsidRPr="000B6168" w:rsidTr="00B174C4">
        <w:trPr>
          <w:trHeight w:val="157"/>
        </w:trPr>
        <w:tc>
          <w:tcPr>
            <w:tcW w:w="9923" w:type="dxa"/>
            <w:gridSpan w:val="4"/>
            <w:shd w:val="clear" w:color="auto" w:fill="auto"/>
            <w:vAlign w:val="center"/>
          </w:tcPr>
          <w:p w:rsidR="00F82C0E" w:rsidRPr="000B6168" w:rsidRDefault="00F82C0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0B6168">
              <w:rPr>
                <w:rFonts w:ascii="PT Astra Serif" w:hAnsi="PT Astra Serif"/>
                <w:bCs/>
                <w:sz w:val="28"/>
                <w:szCs w:val="28"/>
              </w:rPr>
              <w:t>Таблица 64</w:t>
            </w:r>
          </w:p>
          <w:p w:rsidR="00F82C0E" w:rsidRPr="000B6168" w:rsidRDefault="00F82C0E" w:rsidP="00F82C0E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0B6168" w:rsidRPr="000B6168" w:rsidTr="00B174C4">
        <w:trPr>
          <w:trHeight w:val="1280"/>
        </w:trPr>
        <w:tc>
          <w:tcPr>
            <w:tcW w:w="9923" w:type="dxa"/>
            <w:gridSpan w:val="4"/>
            <w:shd w:val="clear" w:color="auto" w:fill="auto"/>
            <w:vAlign w:val="center"/>
            <w:hideMark/>
          </w:tcPr>
          <w:p w:rsidR="00F82C0E" w:rsidRPr="000B6168" w:rsidRDefault="00F82C0E" w:rsidP="00F82C0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B6168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 w:rsidRPr="000B616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 на проведение мероприятий, связанных</w:t>
            </w:r>
            <w:r w:rsidRPr="000B616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с реализацией проекта «Новогодняя столица Ульяновской области»,</w:t>
            </w:r>
            <w:r w:rsidRPr="000B6168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на 2019 год</w:t>
            </w:r>
          </w:p>
        </w:tc>
      </w:tr>
      <w:tr w:rsidR="000B6168" w:rsidRPr="000B6168" w:rsidTr="00B174C4">
        <w:trPr>
          <w:gridAfter w:val="1"/>
          <w:wAfter w:w="29" w:type="dxa"/>
          <w:trHeight w:val="375"/>
        </w:trPr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82C0E" w:rsidRPr="000B6168" w:rsidRDefault="00F82C0E" w:rsidP="00F82C0E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82C0E" w:rsidRPr="000B6168" w:rsidRDefault="00F82C0E" w:rsidP="00F82C0E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C0E" w:rsidRPr="000B6168" w:rsidRDefault="00F82C0E" w:rsidP="00F82C0E">
            <w:pPr>
              <w:spacing w:line="23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0B6168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F82C0E" w:rsidRPr="008E44F7" w:rsidRDefault="00F82C0E" w:rsidP="00F82C0E">
      <w:pPr>
        <w:spacing w:line="235" w:lineRule="auto"/>
        <w:rPr>
          <w:rFonts w:ascii="PT Astra Serif" w:hAnsi="PT Astra Serif"/>
          <w:color w:val="FF0000"/>
          <w:sz w:val="2"/>
          <w:szCs w:val="2"/>
        </w:rPr>
      </w:pPr>
    </w:p>
    <w:tbl>
      <w:tblPr>
        <w:tblW w:w="988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"/>
        <w:gridCol w:w="4236"/>
        <w:gridCol w:w="1748"/>
        <w:gridCol w:w="1656"/>
        <w:gridCol w:w="1656"/>
      </w:tblGrid>
      <w:tr w:rsidR="00B174C4" w:rsidRPr="00B174C4" w:rsidTr="00B174C4">
        <w:trPr>
          <w:tblHeader/>
        </w:trPr>
        <w:tc>
          <w:tcPr>
            <w:tcW w:w="584" w:type="dxa"/>
            <w:vAlign w:val="center"/>
          </w:tcPr>
          <w:p w:rsidR="00B174C4" w:rsidRPr="00B174C4" w:rsidRDefault="00B174C4" w:rsidP="00F82C0E">
            <w:pPr>
              <w:spacing w:before="100" w:beforeAutospacing="1" w:after="100" w:afterAutospacing="1"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174C4">
              <w:rPr>
                <w:rFonts w:ascii="PT Astra Serif" w:hAnsi="PT Astra Serif"/>
                <w:spacing w:val="-4"/>
                <w:sz w:val="28"/>
                <w:szCs w:val="28"/>
              </w:rPr>
              <w:t>№</w:t>
            </w:r>
            <w:r w:rsidRPr="00B174C4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4236" w:type="dxa"/>
            <w:vAlign w:val="center"/>
          </w:tcPr>
          <w:p w:rsidR="00B174C4" w:rsidRPr="00B174C4" w:rsidRDefault="00B174C4" w:rsidP="00F82C0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74C4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B174C4" w:rsidRPr="00B174C4" w:rsidRDefault="00B174C4" w:rsidP="00F82C0E">
            <w:pPr>
              <w:spacing w:line="235" w:lineRule="auto"/>
              <w:ind w:right="3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74C4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174C4" w:rsidRPr="00B174C4" w:rsidRDefault="00B174C4" w:rsidP="00B174C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74C4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656" w:type="dxa"/>
            <w:vAlign w:val="center"/>
          </w:tcPr>
          <w:p w:rsidR="00B174C4" w:rsidRPr="00B174C4" w:rsidRDefault="00B174C4" w:rsidP="00B174C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74C4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656" w:type="dxa"/>
            <w:vAlign w:val="center"/>
          </w:tcPr>
          <w:p w:rsidR="00B174C4" w:rsidRPr="00B174C4" w:rsidRDefault="00B174C4" w:rsidP="00B174C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74C4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B174C4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  <w:tr w:rsidR="00B174C4" w:rsidRPr="00B174C4" w:rsidTr="00B174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C4" w:rsidRPr="00B174C4" w:rsidRDefault="00B174C4" w:rsidP="00F82C0E">
            <w:pPr>
              <w:pStyle w:val="ad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74C4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C4" w:rsidRPr="00B174C4" w:rsidRDefault="00B174C4" w:rsidP="00F82C0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74C4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C4" w:rsidRPr="00B174C4" w:rsidRDefault="00B174C4" w:rsidP="00F82C0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74C4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4C4" w:rsidRPr="00B174C4" w:rsidRDefault="00B174C4" w:rsidP="00F82C0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4C4" w:rsidRPr="00B174C4" w:rsidRDefault="00B174C4" w:rsidP="00F82C0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B174C4" w:rsidRPr="00B174C4" w:rsidTr="00B174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4" w:type="dxa"/>
            <w:tcBorders>
              <w:top w:val="single" w:sz="4" w:space="0" w:color="auto"/>
            </w:tcBorders>
            <w:vAlign w:val="bottom"/>
          </w:tcPr>
          <w:p w:rsidR="00B174C4" w:rsidRPr="00B174C4" w:rsidRDefault="00B174C4" w:rsidP="00F82C0E">
            <w:pPr>
              <w:pStyle w:val="ad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74C4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4236" w:type="dxa"/>
            <w:tcBorders>
              <w:top w:val="single" w:sz="4" w:space="0" w:color="auto"/>
            </w:tcBorders>
            <w:vAlign w:val="bottom"/>
          </w:tcPr>
          <w:p w:rsidR="00B174C4" w:rsidRPr="00B174C4" w:rsidRDefault="00B174C4" w:rsidP="00F82C0E">
            <w:pPr>
              <w:rPr>
                <w:rFonts w:ascii="PT Astra Serif" w:hAnsi="PT Astra Serif"/>
                <w:sz w:val="28"/>
                <w:szCs w:val="28"/>
              </w:rPr>
            </w:pPr>
            <w:r w:rsidRPr="00B174C4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vAlign w:val="bottom"/>
          </w:tcPr>
          <w:p w:rsidR="00B174C4" w:rsidRPr="00B174C4" w:rsidRDefault="00B174C4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74C4">
              <w:rPr>
                <w:rFonts w:ascii="PT Astra Serif" w:hAnsi="PT Astra Serif"/>
                <w:sz w:val="28"/>
                <w:szCs w:val="28"/>
              </w:rPr>
              <w:t>4000,0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:rsidR="00B174C4" w:rsidRPr="00B174C4" w:rsidRDefault="00B174C4" w:rsidP="00B174C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74C4">
              <w:rPr>
                <w:rFonts w:ascii="PT Astra Serif" w:hAnsi="PT Astra Serif"/>
                <w:sz w:val="28"/>
                <w:szCs w:val="28"/>
              </w:rPr>
              <w:t>4000,0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:rsidR="00B174C4" w:rsidRPr="00B174C4" w:rsidRDefault="00B174C4" w:rsidP="00B174C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74C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B174C4" w:rsidRPr="00B174C4" w:rsidTr="00B174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4" w:type="dxa"/>
            <w:vAlign w:val="bottom"/>
          </w:tcPr>
          <w:p w:rsidR="00B174C4" w:rsidRPr="00B174C4" w:rsidRDefault="00B174C4" w:rsidP="00F82C0E">
            <w:pPr>
              <w:pStyle w:val="ad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236" w:type="dxa"/>
            <w:vAlign w:val="bottom"/>
          </w:tcPr>
          <w:p w:rsidR="00B174C4" w:rsidRPr="00B174C4" w:rsidRDefault="00B174C4" w:rsidP="00F82C0E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B174C4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748" w:type="dxa"/>
            <w:vAlign w:val="bottom"/>
          </w:tcPr>
          <w:p w:rsidR="00B174C4" w:rsidRPr="00B174C4" w:rsidRDefault="00B174C4" w:rsidP="00F82C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74C4">
              <w:rPr>
                <w:rFonts w:ascii="PT Astra Serif" w:hAnsi="PT Astra Serif"/>
                <w:b/>
                <w:sz w:val="28"/>
                <w:szCs w:val="28"/>
              </w:rPr>
              <w:t>4000,0</w:t>
            </w:r>
          </w:p>
        </w:tc>
        <w:tc>
          <w:tcPr>
            <w:tcW w:w="1656" w:type="dxa"/>
            <w:vAlign w:val="bottom"/>
          </w:tcPr>
          <w:p w:rsidR="00B174C4" w:rsidRPr="00B174C4" w:rsidRDefault="00B174C4" w:rsidP="00B174C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174C4">
              <w:rPr>
                <w:rFonts w:ascii="PT Astra Serif" w:hAnsi="PT Astra Serif"/>
                <w:b/>
                <w:sz w:val="28"/>
                <w:szCs w:val="28"/>
              </w:rPr>
              <w:t>4000,0</w:t>
            </w:r>
          </w:p>
        </w:tc>
        <w:tc>
          <w:tcPr>
            <w:tcW w:w="1656" w:type="dxa"/>
            <w:vAlign w:val="bottom"/>
          </w:tcPr>
          <w:p w:rsidR="00B174C4" w:rsidRPr="00B174C4" w:rsidRDefault="00B174C4" w:rsidP="00B174C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174C4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</w:tbl>
    <w:p w:rsidR="00F82C0E" w:rsidRPr="0066652D" w:rsidRDefault="00F82C0E" w:rsidP="008B5535">
      <w:pPr>
        <w:jc w:val="center"/>
        <w:rPr>
          <w:rFonts w:ascii="PT Astra Serif" w:hAnsi="PT Astra Serif"/>
          <w:sz w:val="28"/>
          <w:szCs w:val="28"/>
          <w:highlight w:val="yellow"/>
        </w:rPr>
      </w:pPr>
    </w:p>
    <w:p w:rsidR="00114400" w:rsidRPr="0066652D" w:rsidRDefault="007D010D" w:rsidP="008B5535">
      <w:pPr>
        <w:jc w:val="center"/>
        <w:rPr>
          <w:rFonts w:ascii="PT Astra Serif" w:hAnsi="PT Astra Serif"/>
          <w:sz w:val="28"/>
          <w:szCs w:val="28"/>
        </w:rPr>
      </w:pPr>
      <w:r w:rsidRPr="008E44F7">
        <w:rPr>
          <w:rFonts w:ascii="PT Astra Serif" w:hAnsi="PT Astra Serif"/>
          <w:sz w:val="28"/>
          <w:szCs w:val="28"/>
        </w:rPr>
        <w:t>______________</w:t>
      </w:r>
    </w:p>
    <w:sectPr w:rsidR="00114400" w:rsidRPr="0066652D" w:rsidSect="0019559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EE2" w:rsidRDefault="009F1EE2" w:rsidP="002C1D5D">
      <w:r>
        <w:separator/>
      </w:r>
    </w:p>
  </w:endnote>
  <w:endnote w:type="continuationSeparator" w:id="0">
    <w:p w:rsidR="009F1EE2" w:rsidRDefault="009F1EE2" w:rsidP="002C1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EE2" w:rsidRPr="00C615D6" w:rsidRDefault="009F1EE2" w:rsidP="002B1BC3">
    <w:pPr>
      <w:pStyle w:val="a5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EE2" w:rsidRDefault="009F1EE2" w:rsidP="002C1D5D">
      <w:r>
        <w:separator/>
      </w:r>
    </w:p>
  </w:footnote>
  <w:footnote w:type="continuationSeparator" w:id="0">
    <w:p w:rsidR="009F1EE2" w:rsidRDefault="009F1EE2" w:rsidP="002C1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EE2" w:rsidRPr="0066652D" w:rsidRDefault="009F1EE2">
    <w:pPr>
      <w:pStyle w:val="a3"/>
      <w:jc w:val="center"/>
      <w:rPr>
        <w:rFonts w:ascii="PT Astra Serif" w:hAnsi="PT Astra Serif"/>
        <w:sz w:val="28"/>
        <w:szCs w:val="28"/>
      </w:rPr>
    </w:pPr>
    <w:r w:rsidRPr="0066652D">
      <w:rPr>
        <w:rFonts w:ascii="PT Astra Serif" w:hAnsi="PT Astra Serif"/>
        <w:sz w:val="28"/>
        <w:szCs w:val="28"/>
      </w:rPr>
      <w:fldChar w:fldCharType="begin"/>
    </w:r>
    <w:r w:rsidRPr="0066652D">
      <w:rPr>
        <w:rFonts w:ascii="PT Astra Serif" w:hAnsi="PT Astra Serif"/>
        <w:sz w:val="28"/>
        <w:szCs w:val="28"/>
      </w:rPr>
      <w:instrText>PAGE   \* MERGEFORMAT</w:instrText>
    </w:r>
    <w:r w:rsidRPr="0066652D">
      <w:rPr>
        <w:rFonts w:ascii="PT Astra Serif" w:hAnsi="PT Astra Serif"/>
        <w:sz w:val="28"/>
        <w:szCs w:val="28"/>
      </w:rPr>
      <w:fldChar w:fldCharType="separate"/>
    </w:r>
    <w:r w:rsidR="00966FAC">
      <w:rPr>
        <w:rFonts w:ascii="PT Astra Serif" w:hAnsi="PT Astra Serif"/>
        <w:noProof/>
        <w:sz w:val="28"/>
        <w:szCs w:val="28"/>
      </w:rPr>
      <w:t>711</w:t>
    </w:r>
    <w:r w:rsidRPr="0066652D">
      <w:rPr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EE2" w:rsidRDefault="009F1EE2" w:rsidP="00152F74">
    <w:pPr>
      <w:pStyle w:val="a3"/>
      <w:jc w:val="center"/>
    </w:pPr>
    <w:fldSimple w:instr=" PAGE   \* MERGEFORMAT ">
      <w:r w:rsidR="00966FAC">
        <w:rPr>
          <w:noProof/>
        </w:rPr>
        <w:t>749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972"/>
    <w:multiLevelType w:val="hybridMultilevel"/>
    <w:tmpl w:val="23CCA8DA"/>
    <w:lvl w:ilvl="0" w:tplc="7694879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3304BA0"/>
    <w:multiLevelType w:val="hybridMultilevel"/>
    <w:tmpl w:val="8C6CAB44"/>
    <w:lvl w:ilvl="0" w:tplc="CFD4753E">
      <w:start w:val="1"/>
      <w:numFmt w:val="decimal"/>
      <w:lvlText w:val="%1."/>
      <w:lvlJc w:val="left"/>
      <w:pPr>
        <w:ind w:left="831" w:hanging="40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942E24"/>
    <w:multiLevelType w:val="hybridMultilevel"/>
    <w:tmpl w:val="16122DE8"/>
    <w:lvl w:ilvl="0" w:tplc="44887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20911FE5"/>
    <w:multiLevelType w:val="hybridMultilevel"/>
    <w:tmpl w:val="2188BFEE"/>
    <w:lvl w:ilvl="0" w:tplc="C26E9F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7D2C20"/>
    <w:multiLevelType w:val="hybridMultilevel"/>
    <w:tmpl w:val="4BB275AA"/>
    <w:lvl w:ilvl="0" w:tplc="C498958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0A4CF9"/>
    <w:multiLevelType w:val="multilevel"/>
    <w:tmpl w:val="50F090C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9">
    <w:nsid w:val="2690293B"/>
    <w:multiLevelType w:val="hybridMultilevel"/>
    <w:tmpl w:val="848C590E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A78713C"/>
    <w:multiLevelType w:val="hybridMultilevel"/>
    <w:tmpl w:val="CAF4827E"/>
    <w:lvl w:ilvl="0" w:tplc="FB0E11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063C43"/>
    <w:multiLevelType w:val="hybridMultilevel"/>
    <w:tmpl w:val="E9785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2FF2DB6"/>
    <w:multiLevelType w:val="hybridMultilevel"/>
    <w:tmpl w:val="8FCC1012"/>
    <w:lvl w:ilvl="0" w:tplc="F8E40B2C">
      <w:start w:val="1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44C74A59"/>
    <w:multiLevelType w:val="hybridMultilevel"/>
    <w:tmpl w:val="3E06F61C"/>
    <w:lvl w:ilvl="0" w:tplc="7694879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48CF7DDF"/>
    <w:multiLevelType w:val="hybridMultilevel"/>
    <w:tmpl w:val="6E52B5B0"/>
    <w:lvl w:ilvl="0" w:tplc="7694879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B694B41"/>
    <w:multiLevelType w:val="hybridMultilevel"/>
    <w:tmpl w:val="32789CF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4F275E93"/>
    <w:multiLevelType w:val="hybridMultilevel"/>
    <w:tmpl w:val="FE386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375512"/>
    <w:multiLevelType w:val="hybridMultilevel"/>
    <w:tmpl w:val="B3404B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3482A32"/>
    <w:multiLevelType w:val="hybridMultilevel"/>
    <w:tmpl w:val="121AB3B6"/>
    <w:lvl w:ilvl="0" w:tplc="FD60129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45225C0"/>
    <w:multiLevelType w:val="hybridMultilevel"/>
    <w:tmpl w:val="DA42D72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58027A90"/>
    <w:multiLevelType w:val="hybridMultilevel"/>
    <w:tmpl w:val="A1908668"/>
    <w:lvl w:ilvl="0" w:tplc="C5B09B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60852142"/>
    <w:multiLevelType w:val="hybridMultilevel"/>
    <w:tmpl w:val="7A0A626A"/>
    <w:lvl w:ilvl="0" w:tplc="F49817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1AB290C"/>
    <w:multiLevelType w:val="hybridMultilevel"/>
    <w:tmpl w:val="EBC80D4A"/>
    <w:lvl w:ilvl="0" w:tplc="7694879C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65E7F01"/>
    <w:multiLevelType w:val="hybridMultilevel"/>
    <w:tmpl w:val="5ECE678C"/>
    <w:lvl w:ilvl="0" w:tplc="FD60129C">
      <w:start w:val="1"/>
      <w:numFmt w:val="decimal"/>
      <w:lvlText w:val="%1."/>
      <w:lvlJc w:val="left"/>
      <w:pPr>
        <w:ind w:left="79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1">
    <w:nsid w:val="67F4570D"/>
    <w:multiLevelType w:val="hybridMultilevel"/>
    <w:tmpl w:val="016E40B2"/>
    <w:lvl w:ilvl="0" w:tplc="564AD448">
      <w:start w:val="1"/>
      <w:numFmt w:val="decimal"/>
      <w:lvlText w:val="%1)"/>
      <w:lvlJc w:val="left"/>
      <w:pPr>
        <w:ind w:left="9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9342D4C"/>
    <w:multiLevelType w:val="hybridMultilevel"/>
    <w:tmpl w:val="078E3F5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71EF2D5C"/>
    <w:multiLevelType w:val="hybridMultilevel"/>
    <w:tmpl w:val="322AC1CE"/>
    <w:lvl w:ilvl="0" w:tplc="7694879C">
      <w:start w:val="1"/>
      <w:numFmt w:val="decimal"/>
      <w:lvlText w:val="%1)"/>
      <w:lvlJc w:val="left"/>
      <w:pPr>
        <w:ind w:left="844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77530D44"/>
    <w:multiLevelType w:val="hybridMultilevel"/>
    <w:tmpl w:val="25708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782F0265"/>
    <w:multiLevelType w:val="hybridMultilevel"/>
    <w:tmpl w:val="0BCE578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2"/>
  </w:num>
  <w:num w:numId="3">
    <w:abstractNumId w:val="36"/>
  </w:num>
  <w:num w:numId="4">
    <w:abstractNumId w:val="18"/>
  </w:num>
  <w:num w:numId="5">
    <w:abstractNumId w:val="14"/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5"/>
  </w:num>
  <w:num w:numId="11">
    <w:abstractNumId w:val="25"/>
  </w:num>
  <w:num w:numId="12">
    <w:abstractNumId w:val="38"/>
  </w:num>
  <w:num w:numId="13">
    <w:abstractNumId w:val="4"/>
  </w:num>
  <w:num w:numId="14">
    <w:abstractNumId w:val="15"/>
  </w:num>
  <w:num w:numId="15">
    <w:abstractNumId w:val="27"/>
  </w:num>
  <w:num w:numId="16">
    <w:abstractNumId w:val="35"/>
  </w:num>
  <w:num w:numId="17">
    <w:abstractNumId w:val="11"/>
  </w:num>
  <w:num w:numId="18">
    <w:abstractNumId w:val="8"/>
  </w:num>
  <w:num w:numId="19">
    <w:abstractNumId w:val="22"/>
  </w:num>
  <w:num w:numId="20">
    <w:abstractNumId w:val="1"/>
  </w:num>
  <w:num w:numId="21">
    <w:abstractNumId w:val="31"/>
  </w:num>
  <w:num w:numId="22">
    <w:abstractNumId w:val="32"/>
  </w:num>
  <w:num w:numId="23">
    <w:abstractNumId w:val="20"/>
  </w:num>
  <w:num w:numId="24">
    <w:abstractNumId w:val="21"/>
  </w:num>
  <w:num w:numId="25">
    <w:abstractNumId w:val="23"/>
  </w:num>
  <w:num w:numId="26">
    <w:abstractNumId w:val="30"/>
  </w:num>
  <w:num w:numId="27">
    <w:abstractNumId w:val="24"/>
  </w:num>
  <w:num w:numId="28">
    <w:abstractNumId w:val="28"/>
  </w:num>
  <w:num w:numId="29">
    <w:abstractNumId w:val="29"/>
  </w:num>
  <w:num w:numId="30">
    <w:abstractNumId w:val="3"/>
  </w:num>
  <w:num w:numId="31">
    <w:abstractNumId w:val="13"/>
  </w:num>
  <w:num w:numId="32">
    <w:abstractNumId w:val="37"/>
  </w:num>
  <w:num w:numId="33">
    <w:abstractNumId w:val="19"/>
  </w:num>
  <w:num w:numId="34">
    <w:abstractNumId w:val="34"/>
  </w:num>
  <w:num w:numId="35">
    <w:abstractNumId w:val="0"/>
  </w:num>
  <w:num w:numId="36">
    <w:abstractNumId w:val="17"/>
  </w:num>
  <w:num w:numId="37">
    <w:abstractNumId w:val="16"/>
  </w:num>
  <w:num w:numId="38">
    <w:abstractNumId w:val="6"/>
  </w:num>
  <w:num w:numId="39">
    <w:abstractNumId w:val="7"/>
  </w:num>
  <w:num w:numId="40">
    <w:abstractNumId w:val="9"/>
  </w:num>
  <w:num w:numId="41">
    <w:abstractNumId w:val="10"/>
  </w:num>
  <w:num w:numId="4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907EDA"/>
    <w:rsid w:val="0000128B"/>
    <w:rsid w:val="000024CA"/>
    <w:rsid w:val="000025B2"/>
    <w:rsid w:val="00003065"/>
    <w:rsid w:val="000033D8"/>
    <w:rsid w:val="000047FA"/>
    <w:rsid w:val="00004A0E"/>
    <w:rsid w:val="000068BA"/>
    <w:rsid w:val="00006C32"/>
    <w:rsid w:val="000078D8"/>
    <w:rsid w:val="00007C4C"/>
    <w:rsid w:val="00010A73"/>
    <w:rsid w:val="00011295"/>
    <w:rsid w:val="000128DC"/>
    <w:rsid w:val="000134B4"/>
    <w:rsid w:val="000146BE"/>
    <w:rsid w:val="00015517"/>
    <w:rsid w:val="000155F5"/>
    <w:rsid w:val="00016B7C"/>
    <w:rsid w:val="0001749F"/>
    <w:rsid w:val="00017DA1"/>
    <w:rsid w:val="000212D7"/>
    <w:rsid w:val="000217AC"/>
    <w:rsid w:val="000229E3"/>
    <w:rsid w:val="000234D5"/>
    <w:rsid w:val="00023A8A"/>
    <w:rsid w:val="00023B61"/>
    <w:rsid w:val="000241C0"/>
    <w:rsid w:val="000242AB"/>
    <w:rsid w:val="000243AD"/>
    <w:rsid w:val="00024778"/>
    <w:rsid w:val="00025A2C"/>
    <w:rsid w:val="000276A6"/>
    <w:rsid w:val="00027C95"/>
    <w:rsid w:val="000309BD"/>
    <w:rsid w:val="00030EE8"/>
    <w:rsid w:val="00031F19"/>
    <w:rsid w:val="00033553"/>
    <w:rsid w:val="0003424C"/>
    <w:rsid w:val="0003552C"/>
    <w:rsid w:val="0003560E"/>
    <w:rsid w:val="0003713A"/>
    <w:rsid w:val="00037F54"/>
    <w:rsid w:val="00040147"/>
    <w:rsid w:val="000401D7"/>
    <w:rsid w:val="00041DE8"/>
    <w:rsid w:val="00041F57"/>
    <w:rsid w:val="00045271"/>
    <w:rsid w:val="00051085"/>
    <w:rsid w:val="00051E13"/>
    <w:rsid w:val="00052817"/>
    <w:rsid w:val="00052B3F"/>
    <w:rsid w:val="000537C0"/>
    <w:rsid w:val="0005480B"/>
    <w:rsid w:val="00055248"/>
    <w:rsid w:val="00055420"/>
    <w:rsid w:val="00055AB8"/>
    <w:rsid w:val="00055AD8"/>
    <w:rsid w:val="00055B68"/>
    <w:rsid w:val="00056567"/>
    <w:rsid w:val="0005678C"/>
    <w:rsid w:val="00056915"/>
    <w:rsid w:val="00056E43"/>
    <w:rsid w:val="0005707E"/>
    <w:rsid w:val="00057A6E"/>
    <w:rsid w:val="00061221"/>
    <w:rsid w:val="00063B1A"/>
    <w:rsid w:val="00064846"/>
    <w:rsid w:val="000649F8"/>
    <w:rsid w:val="00066B08"/>
    <w:rsid w:val="000675D1"/>
    <w:rsid w:val="00070116"/>
    <w:rsid w:val="0007039E"/>
    <w:rsid w:val="00070A14"/>
    <w:rsid w:val="00070CE7"/>
    <w:rsid w:val="00071B2B"/>
    <w:rsid w:val="00071B4C"/>
    <w:rsid w:val="00071D4B"/>
    <w:rsid w:val="000722E4"/>
    <w:rsid w:val="00072958"/>
    <w:rsid w:val="000731DF"/>
    <w:rsid w:val="0007336B"/>
    <w:rsid w:val="00075A4A"/>
    <w:rsid w:val="00075BBD"/>
    <w:rsid w:val="0007621C"/>
    <w:rsid w:val="000771A3"/>
    <w:rsid w:val="00077306"/>
    <w:rsid w:val="00077BEF"/>
    <w:rsid w:val="00080597"/>
    <w:rsid w:val="00082C77"/>
    <w:rsid w:val="00083271"/>
    <w:rsid w:val="00083F20"/>
    <w:rsid w:val="0008413B"/>
    <w:rsid w:val="00084E0F"/>
    <w:rsid w:val="0008501F"/>
    <w:rsid w:val="00086562"/>
    <w:rsid w:val="00086DC9"/>
    <w:rsid w:val="00087A70"/>
    <w:rsid w:val="00090887"/>
    <w:rsid w:val="00090963"/>
    <w:rsid w:val="00090D6A"/>
    <w:rsid w:val="000910C0"/>
    <w:rsid w:val="00091985"/>
    <w:rsid w:val="0009281D"/>
    <w:rsid w:val="00092BDE"/>
    <w:rsid w:val="0009375F"/>
    <w:rsid w:val="00093F5D"/>
    <w:rsid w:val="0009443C"/>
    <w:rsid w:val="0009455F"/>
    <w:rsid w:val="000969B5"/>
    <w:rsid w:val="00097282"/>
    <w:rsid w:val="000A51E9"/>
    <w:rsid w:val="000A56CB"/>
    <w:rsid w:val="000A5891"/>
    <w:rsid w:val="000A77A8"/>
    <w:rsid w:val="000B005B"/>
    <w:rsid w:val="000B0093"/>
    <w:rsid w:val="000B2389"/>
    <w:rsid w:val="000B24D2"/>
    <w:rsid w:val="000B270F"/>
    <w:rsid w:val="000B367F"/>
    <w:rsid w:val="000B4989"/>
    <w:rsid w:val="000B4E6E"/>
    <w:rsid w:val="000B57A6"/>
    <w:rsid w:val="000B5D32"/>
    <w:rsid w:val="000B6168"/>
    <w:rsid w:val="000B64DB"/>
    <w:rsid w:val="000B7E0C"/>
    <w:rsid w:val="000C06FA"/>
    <w:rsid w:val="000C08D3"/>
    <w:rsid w:val="000C35B5"/>
    <w:rsid w:val="000C56B7"/>
    <w:rsid w:val="000C57AF"/>
    <w:rsid w:val="000C70DD"/>
    <w:rsid w:val="000C79BE"/>
    <w:rsid w:val="000D085A"/>
    <w:rsid w:val="000D0D2E"/>
    <w:rsid w:val="000D1CF7"/>
    <w:rsid w:val="000D2E73"/>
    <w:rsid w:val="000D3C71"/>
    <w:rsid w:val="000D753F"/>
    <w:rsid w:val="000E0D06"/>
    <w:rsid w:val="000E2DD0"/>
    <w:rsid w:val="000E3AC3"/>
    <w:rsid w:val="000E42E1"/>
    <w:rsid w:val="000E5D91"/>
    <w:rsid w:val="000E5FDB"/>
    <w:rsid w:val="000E6FD0"/>
    <w:rsid w:val="000F241C"/>
    <w:rsid w:val="000F2646"/>
    <w:rsid w:val="000F3AAE"/>
    <w:rsid w:val="000F3CD7"/>
    <w:rsid w:val="000F3FCD"/>
    <w:rsid w:val="000F45B9"/>
    <w:rsid w:val="000F5B16"/>
    <w:rsid w:val="000F6110"/>
    <w:rsid w:val="001025BB"/>
    <w:rsid w:val="00102AF7"/>
    <w:rsid w:val="0010494E"/>
    <w:rsid w:val="00104B3E"/>
    <w:rsid w:val="00104F83"/>
    <w:rsid w:val="00105158"/>
    <w:rsid w:val="00105E23"/>
    <w:rsid w:val="00111D88"/>
    <w:rsid w:val="0011330C"/>
    <w:rsid w:val="00113CED"/>
    <w:rsid w:val="00114400"/>
    <w:rsid w:val="00115136"/>
    <w:rsid w:val="00116167"/>
    <w:rsid w:val="00116697"/>
    <w:rsid w:val="001167FA"/>
    <w:rsid w:val="0012019A"/>
    <w:rsid w:val="00124323"/>
    <w:rsid w:val="00125683"/>
    <w:rsid w:val="00125B3B"/>
    <w:rsid w:val="00130607"/>
    <w:rsid w:val="001319A5"/>
    <w:rsid w:val="00131E46"/>
    <w:rsid w:val="00131F80"/>
    <w:rsid w:val="001334E5"/>
    <w:rsid w:val="00133D4D"/>
    <w:rsid w:val="00133F13"/>
    <w:rsid w:val="001349EE"/>
    <w:rsid w:val="00134BE5"/>
    <w:rsid w:val="00134F30"/>
    <w:rsid w:val="0013530C"/>
    <w:rsid w:val="00135A3E"/>
    <w:rsid w:val="00137C3D"/>
    <w:rsid w:val="00141910"/>
    <w:rsid w:val="001425D0"/>
    <w:rsid w:val="00144355"/>
    <w:rsid w:val="00145006"/>
    <w:rsid w:val="00145191"/>
    <w:rsid w:val="001451E4"/>
    <w:rsid w:val="00145504"/>
    <w:rsid w:val="001461CA"/>
    <w:rsid w:val="00146918"/>
    <w:rsid w:val="001501FC"/>
    <w:rsid w:val="001518DA"/>
    <w:rsid w:val="001523C1"/>
    <w:rsid w:val="00152D38"/>
    <w:rsid w:val="00152EF4"/>
    <w:rsid w:val="00152F74"/>
    <w:rsid w:val="00153090"/>
    <w:rsid w:val="0015559A"/>
    <w:rsid w:val="001605F2"/>
    <w:rsid w:val="00162FDF"/>
    <w:rsid w:val="001637A7"/>
    <w:rsid w:val="00163C99"/>
    <w:rsid w:val="0016447F"/>
    <w:rsid w:val="00166AC6"/>
    <w:rsid w:val="001702F5"/>
    <w:rsid w:val="00170F33"/>
    <w:rsid w:val="0017142A"/>
    <w:rsid w:val="00173445"/>
    <w:rsid w:val="001735B8"/>
    <w:rsid w:val="00175108"/>
    <w:rsid w:val="001758AD"/>
    <w:rsid w:val="001770C1"/>
    <w:rsid w:val="00177810"/>
    <w:rsid w:val="00177E38"/>
    <w:rsid w:val="00180295"/>
    <w:rsid w:val="001811BB"/>
    <w:rsid w:val="0018126A"/>
    <w:rsid w:val="00181347"/>
    <w:rsid w:val="001813E5"/>
    <w:rsid w:val="001826E9"/>
    <w:rsid w:val="00183894"/>
    <w:rsid w:val="00183DF4"/>
    <w:rsid w:val="00184FEC"/>
    <w:rsid w:val="00185709"/>
    <w:rsid w:val="00186378"/>
    <w:rsid w:val="00186E6C"/>
    <w:rsid w:val="00187ED5"/>
    <w:rsid w:val="00190EED"/>
    <w:rsid w:val="0019286E"/>
    <w:rsid w:val="00193A05"/>
    <w:rsid w:val="00193ACD"/>
    <w:rsid w:val="001942C1"/>
    <w:rsid w:val="001945AB"/>
    <w:rsid w:val="00195436"/>
    <w:rsid w:val="0019559C"/>
    <w:rsid w:val="001959DC"/>
    <w:rsid w:val="0019733A"/>
    <w:rsid w:val="00197B7A"/>
    <w:rsid w:val="001A2CF7"/>
    <w:rsid w:val="001A3410"/>
    <w:rsid w:val="001A4DFD"/>
    <w:rsid w:val="001A5E03"/>
    <w:rsid w:val="001A5FEE"/>
    <w:rsid w:val="001A643D"/>
    <w:rsid w:val="001A6DC6"/>
    <w:rsid w:val="001A7714"/>
    <w:rsid w:val="001B04A1"/>
    <w:rsid w:val="001B2390"/>
    <w:rsid w:val="001B26A5"/>
    <w:rsid w:val="001B3BA4"/>
    <w:rsid w:val="001B460E"/>
    <w:rsid w:val="001B49C1"/>
    <w:rsid w:val="001B628D"/>
    <w:rsid w:val="001B684C"/>
    <w:rsid w:val="001B6FD1"/>
    <w:rsid w:val="001C191E"/>
    <w:rsid w:val="001C2C56"/>
    <w:rsid w:val="001C2D3D"/>
    <w:rsid w:val="001C3BB7"/>
    <w:rsid w:val="001C4514"/>
    <w:rsid w:val="001C4770"/>
    <w:rsid w:val="001C479C"/>
    <w:rsid w:val="001C6EE3"/>
    <w:rsid w:val="001D1A93"/>
    <w:rsid w:val="001D36A3"/>
    <w:rsid w:val="001D3AB0"/>
    <w:rsid w:val="001D460B"/>
    <w:rsid w:val="001D66BA"/>
    <w:rsid w:val="001D7707"/>
    <w:rsid w:val="001E1E0A"/>
    <w:rsid w:val="001E31CA"/>
    <w:rsid w:val="001E513A"/>
    <w:rsid w:val="001E5695"/>
    <w:rsid w:val="001E5D25"/>
    <w:rsid w:val="001F06DC"/>
    <w:rsid w:val="001F11DB"/>
    <w:rsid w:val="001F2215"/>
    <w:rsid w:val="001F26F8"/>
    <w:rsid w:val="001F2852"/>
    <w:rsid w:val="001F3EBA"/>
    <w:rsid w:val="001F4CA6"/>
    <w:rsid w:val="001F51AE"/>
    <w:rsid w:val="001F6D87"/>
    <w:rsid w:val="001F7FD7"/>
    <w:rsid w:val="002026E0"/>
    <w:rsid w:val="002028CD"/>
    <w:rsid w:val="00204659"/>
    <w:rsid w:val="00206C87"/>
    <w:rsid w:val="00207B0C"/>
    <w:rsid w:val="00210DE4"/>
    <w:rsid w:val="002131B8"/>
    <w:rsid w:val="002134AD"/>
    <w:rsid w:val="00213869"/>
    <w:rsid w:val="00213FFD"/>
    <w:rsid w:val="00215F1E"/>
    <w:rsid w:val="00216376"/>
    <w:rsid w:val="002168B9"/>
    <w:rsid w:val="00216F6B"/>
    <w:rsid w:val="00217065"/>
    <w:rsid w:val="002175A3"/>
    <w:rsid w:val="0022149F"/>
    <w:rsid w:val="002219A1"/>
    <w:rsid w:val="00222C75"/>
    <w:rsid w:val="002236B9"/>
    <w:rsid w:val="0022375C"/>
    <w:rsid w:val="00224586"/>
    <w:rsid w:val="002253F5"/>
    <w:rsid w:val="00225408"/>
    <w:rsid w:val="00225F62"/>
    <w:rsid w:val="0022661D"/>
    <w:rsid w:val="00226CDF"/>
    <w:rsid w:val="00226D5C"/>
    <w:rsid w:val="0023276A"/>
    <w:rsid w:val="00233464"/>
    <w:rsid w:val="00234F43"/>
    <w:rsid w:val="00235F87"/>
    <w:rsid w:val="00236347"/>
    <w:rsid w:val="0023713E"/>
    <w:rsid w:val="00237316"/>
    <w:rsid w:val="00237982"/>
    <w:rsid w:val="00237A5F"/>
    <w:rsid w:val="00242FC7"/>
    <w:rsid w:val="002446D2"/>
    <w:rsid w:val="002454DD"/>
    <w:rsid w:val="0024631F"/>
    <w:rsid w:val="002463BD"/>
    <w:rsid w:val="00251682"/>
    <w:rsid w:val="00251FA2"/>
    <w:rsid w:val="00252826"/>
    <w:rsid w:val="002529FF"/>
    <w:rsid w:val="00254779"/>
    <w:rsid w:val="00255B9E"/>
    <w:rsid w:val="00255E0A"/>
    <w:rsid w:val="00256B78"/>
    <w:rsid w:val="00256F20"/>
    <w:rsid w:val="00257A56"/>
    <w:rsid w:val="00261CA3"/>
    <w:rsid w:val="002637B6"/>
    <w:rsid w:val="00263806"/>
    <w:rsid w:val="00263FB0"/>
    <w:rsid w:val="00265370"/>
    <w:rsid w:val="0026797B"/>
    <w:rsid w:val="00270094"/>
    <w:rsid w:val="00271BAB"/>
    <w:rsid w:val="002723DC"/>
    <w:rsid w:val="002730D7"/>
    <w:rsid w:val="00274345"/>
    <w:rsid w:val="002755E9"/>
    <w:rsid w:val="00275D99"/>
    <w:rsid w:val="002760DA"/>
    <w:rsid w:val="00276B08"/>
    <w:rsid w:val="0027704A"/>
    <w:rsid w:val="00282C32"/>
    <w:rsid w:val="00284AC7"/>
    <w:rsid w:val="0028619B"/>
    <w:rsid w:val="00286A3A"/>
    <w:rsid w:val="002873B8"/>
    <w:rsid w:val="002905EB"/>
    <w:rsid w:val="00290CF7"/>
    <w:rsid w:val="00293058"/>
    <w:rsid w:val="002935A7"/>
    <w:rsid w:val="00296C4C"/>
    <w:rsid w:val="00297511"/>
    <w:rsid w:val="002A062C"/>
    <w:rsid w:val="002A0686"/>
    <w:rsid w:val="002A0DD4"/>
    <w:rsid w:val="002A31BC"/>
    <w:rsid w:val="002A3E3E"/>
    <w:rsid w:val="002A4A8D"/>
    <w:rsid w:val="002A4E31"/>
    <w:rsid w:val="002A4F16"/>
    <w:rsid w:val="002A5266"/>
    <w:rsid w:val="002A599D"/>
    <w:rsid w:val="002A5C05"/>
    <w:rsid w:val="002A5D36"/>
    <w:rsid w:val="002A5F49"/>
    <w:rsid w:val="002A6A78"/>
    <w:rsid w:val="002A6FAF"/>
    <w:rsid w:val="002B04EE"/>
    <w:rsid w:val="002B0909"/>
    <w:rsid w:val="002B0D57"/>
    <w:rsid w:val="002B13A6"/>
    <w:rsid w:val="002B1BC3"/>
    <w:rsid w:val="002B4531"/>
    <w:rsid w:val="002B4B7E"/>
    <w:rsid w:val="002B5637"/>
    <w:rsid w:val="002B70B7"/>
    <w:rsid w:val="002B7828"/>
    <w:rsid w:val="002C0A89"/>
    <w:rsid w:val="002C10F4"/>
    <w:rsid w:val="002C18FB"/>
    <w:rsid w:val="002C1D5D"/>
    <w:rsid w:val="002C3CB4"/>
    <w:rsid w:val="002C405D"/>
    <w:rsid w:val="002C546A"/>
    <w:rsid w:val="002C58A9"/>
    <w:rsid w:val="002C69A2"/>
    <w:rsid w:val="002D1326"/>
    <w:rsid w:val="002D1F94"/>
    <w:rsid w:val="002D2591"/>
    <w:rsid w:val="002D2695"/>
    <w:rsid w:val="002D2B15"/>
    <w:rsid w:val="002D2E3C"/>
    <w:rsid w:val="002D5540"/>
    <w:rsid w:val="002E0772"/>
    <w:rsid w:val="002E079E"/>
    <w:rsid w:val="002E0A0A"/>
    <w:rsid w:val="002E210A"/>
    <w:rsid w:val="002E3870"/>
    <w:rsid w:val="002E4EF6"/>
    <w:rsid w:val="002E5869"/>
    <w:rsid w:val="002E6844"/>
    <w:rsid w:val="002E6DD6"/>
    <w:rsid w:val="002F09EB"/>
    <w:rsid w:val="002F1261"/>
    <w:rsid w:val="002F3BCA"/>
    <w:rsid w:val="002F4D33"/>
    <w:rsid w:val="002F4FB9"/>
    <w:rsid w:val="002F5373"/>
    <w:rsid w:val="002F5FD9"/>
    <w:rsid w:val="002F6E31"/>
    <w:rsid w:val="002F71FD"/>
    <w:rsid w:val="002F76D6"/>
    <w:rsid w:val="00301018"/>
    <w:rsid w:val="00301DC0"/>
    <w:rsid w:val="00304F28"/>
    <w:rsid w:val="00305EAF"/>
    <w:rsid w:val="003065C5"/>
    <w:rsid w:val="003068BC"/>
    <w:rsid w:val="00306BEE"/>
    <w:rsid w:val="0031009C"/>
    <w:rsid w:val="00312DDE"/>
    <w:rsid w:val="00313A5D"/>
    <w:rsid w:val="00313BEA"/>
    <w:rsid w:val="00314081"/>
    <w:rsid w:val="00314503"/>
    <w:rsid w:val="00314A9A"/>
    <w:rsid w:val="00314D51"/>
    <w:rsid w:val="00316896"/>
    <w:rsid w:val="00316B4C"/>
    <w:rsid w:val="00317133"/>
    <w:rsid w:val="003200A3"/>
    <w:rsid w:val="00320CC6"/>
    <w:rsid w:val="00321264"/>
    <w:rsid w:val="00322171"/>
    <w:rsid w:val="0032264E"/>
    <w:rsid w:val="00323AAF"/>
    <w:rsid w:val="003243D9"/>
    <w:rsid w:val="00324C00"/>
    <w:rsid w:val="003251C7"/>
    <w:rsid w:val="003251EE"/>
    <w:rsid w:val="00326665"/>
    <w:rsid w:val="00326885"/>
    <w:rsid w:val="00327294"/>
    <w:rsid w:val="00327754"/>
    <w:rsid w:val="00327A52"/>
    <w:rsid w:val="003308BB"/>
    <w:rsid w:val="003315D1"/>
    <w:rsid w:val="00332035"/>
    <w:rsid w:val="003329AB"/>
    <w:rsid w:val="003343BB"/>
    <w:rsid w:val="00334A7D"/>
    <w:rsid w:val="003358E6"/>
    <w:rsid w:val="0033597A"/>
    <w:rsid w:val="00335C18"/>
    <w:rsid w:val="00335DB5"/>
    <w:rsid w:val="003374F3"/>
    <w:rsid w:val="00337578"/>
    <w:rsid w:val="00340EBD"/>
    <w:rsid w:val="00341091"/>
    <w:rsid w:val="0034150D"/>
    <w:rsid w:val="00343359"/>
    <w:rsid w:val="003433EB"/>
    <w:rsid w:val="00345100"/>
    <w:rsid w:val="00346BA4"/>
    <w:rsid w:val="00347C83"/>
    <w:rsid w:val="00351C2A"/>
    <w:rsid w:val="00352232"/>
    <w:rsid w:val="00352895"/>
    <w:rsid w:val="00355FD8"/>
    <w:rsid w:val="00357209"/>
    <w:rsid w:val="00357563"/>
    <w:rsid w:val="00361068"/>
    <w:rsid w:val="003625EA"/>
    <w:rsid w:val="00362CE6"/>
    <w:rsid w:val="00362E6E"/>
    <w:rsid w:val="00364911"/>
    <w:rsid w:val="003656A3"/>
    <w:rsid w:val="00365C23"/>
    <w:rsid w:val="003665C0"/>
    <w:rsid w:val="00367058"/>
    <w:rsid w:val="0036768C"/>
    <w:rsid w:val="00367AB4"/>
    <w:rsid w:val="00370158"/>
    <w:rsid w:val="003708EB"/>
    <w:rsid w:val="00373769"/>
    <w:rsid w:val="00374391"/>
    <w:rsid w:val="00374624"/>
    <w:rsid w:val="003749B9"/>
    <w:rsid w:val="00375941"/>
    <w:rsid w:val="0037667D"/>
    <w:rsid w:val="00376D35"/>
    <w:rsid w:val="00376E5A"/>
    <w:rsid w:val="00376EBE"/>
    <w:rsid w:val="0038056D"/>
    <w:rsid w:val="003818D4"/>
    <w:rsid w:val="003819A7"/>
    <w:rsid w:val="00382E2F"/>
    <w:rsid w:val="00383105"/>
    <w:rsid w:val="00383F98"/>
    <w:rsid w:val="00383FCE"/>
    <w:rsid w:val="00386736"/>
    <w:rsid w:val="0038678B"/>
    <w:rsid w:val="00390119"/>
    <w:rsid w:val="003912B8"/>
    <w:rsid w:val="00392047"/>
    <w:rsid w:val="00392738"/>
    <w:rsid w:val="003928A5"/>
    <w:rsid w:val="00392EBF"/>
    <w:rsid w:val="00393809"/>
    <w:rsid w:val="00394C30"/>
    <w:rsid w:val="00394DC7"/>
    <w:rsid w:val="003957DC"/>
    <w:rsid w:val="0039620B"/>
    <w:rsid w:val="003979BF"/>
    <w:rsid w:val="00397F1E"/>
    <w:rsid w:val="00397F89"/>
    <w:rsid w:val="003A0123"/>
    <w:rsid w:val="003A0394"/>
    <w:rsid w:val="003A178F"/>
    <w:rsid w:val="003A211F"/>
    <w:rsid w:val="003A29EC"/>
    <w:rsid w:val="003A39D7"/>
    <w:rsid w:val="003A436A"/>
    <w:rsid w:val="003A4E18"/>
    <w:rsid w:val="003A5024"/>
    <w:rsid w:val="003A53C5"/>
    <w:rsid w:val="003A5490"/>
    <w:rsid w:val="003A56E1"/>
    <w:rsid w:val="003A60FC"/>
    <w:rsid w:val="003B042E"/>
    <w:rsid w:val="003B2B8C"/>
    <w:rsid w:val="003B2F67"/>
    <w:rsid w:val="003B6002"/>
    <w:rsid w:val="003B736F"/>
    <w:rsid w:val="003C0A9E"/>
    <w:rsid w:val="003C0ADF"/>
    <w:rsid w:val="003C11ED"/>
    <w:rsid w:val="003C1BA4"/>
    <w:rsid w:val="003C2362"/>
    <w:rsid w:val="003C3102"/>
    <w:rsid w:val="003C4D2E"/>
    <w:rsid w:val="003C55E4"/>
    <w:rsid w:val="003C561C"/>
    <w:rsid w:val="003C59E6"/>
    <w:rsid w:val="003C5AD5"/>
    <w:rsid w:val="003C5E30"/>
    <w:rsid w:val="003C69B8"/>
    <w:rsid w:val="003D05DE"/>
    <w:rsid w:val="003D0CA4"/>
    <w:rsid w:val="003D1C46"/>
    <w:rsid w:val="003D1C67"/>
    <w:rsid w:val="003D2EEC"/>
    <w:rsid w:val="003D5172"/>
    <w:rsid w:val="003D5C74"/>
    <w:rsid w:val="003D5F34"/>
    <w:rsid w:val="003D7690"/>
    <w:rsid w:val="003E0FB4"/>
    <w:rsid w:val="003E4701"/>
    <w:rsid w:val="003E4B17"/>
    <w:rsid w:val="003E503E"/>
    <w:rsid w:val="003E5342"/>
    <w:rsid w:val="003E6F7D"/>
    <w:rsid w:val="003E7B93"/>
    <w:rsid w:val="003F1B02"/>
    <w:rsid w:val="003F29E0"/>
    <w:rsid w:val="003F33C5"/>
    <w:rsid w:val="003F35F2"/>
    <w:rsid w:val="003F40C6"/>
    <w:rsid w:val="003F53FA"/>
    <w:rsid w:val="003F7937"/>
    <w:rsid w:val="004001B0"/>
    <w:rsid w:val="00401A42"/>
    <w:rsid w:val="00401EA0"/>
    <w:rsid w:val="004023CA"/>
    <w:rsid w:val="004061FF"/>
    <w:rsid w:val="00410BB1"/>
    <w:rsid w:val="004121C9"/>
    <w:rsid w:val="004121F3"/>
    <w:rsid w:val="0041274C"/>
    <w:rsid w:val="00412E5F"/>
    <w:rsid w:val="00414819"/>
    <w:rsid w:val="00414A70"/>
    <w:rsid w:val="00415F19"/>
    <w:rsid w:val="004160D5"/>
    <w:rsid w:val="00422D9F"/>
    <w:rsid w:val="004237EB"/>
    <w:rsid w:val="004239E4"/>
    <w:rsid w:val="00423C65"/>
    <w:rsid w:val="0042415C"/>
    <w:rsid w:val="004254F4"/>
    <w:rsid w:val="00427260"/>
    <w:rsid w:val="004278E6"/>
    <w:rsid w:val="00427F4B"/>
    <w:rsid w:val="00430538"/>
    <w:rsid w:val="004311FE"/>
    <w:rsid w:val="00433B07"/>
    <w:rsid w:val="004367A8"/>
    <w:rsid w:val="00441185"/>
    <w:rsid w:val="00441DAA"/>
    <w:rsid w:val="004433DE"/>
    <w:rsid w:val="0044430F"/>
    <w:rsid w:val="004459F1"/>
    <w:rsid w:val="00445D7C"/>
    <w:rsid w:val="00446978"/>
    <w:rsid w:val="00446E1A"/>
    <w:rsid w:val="00447388"/>
    <w:rsid w:val="00447BEF"/>
    <w:rsid w:val="004512C0"/>
    <w:rsid w:val="0045155D"/>
    <w:rsid w:val="00452B40"/>
    <w:rsid w:val="00452FBF"/>
    <w:rsid w:val="00454390"/>
    <w:rsid w:val="0045491D"/>
    <w:rsid w:val="00456039"/>
    <w:rsid w:val="00461E7F"/>
    <w:rsid w:val="00464C24"/>
    <w:rsid w:val="00464F5F"/>
    <w:rsid w:val="00472349"/>
    <w:rsid w:val="004738DF"/>
    <w:rsid w:val="0047398F"/>
    <w:rsid w:val="00474321"/>
    <w:rsid w:val="00475066"/>
    <w:rsid w:val="00475972"/>
    <w:rsid w:val="00475B3D"/>
    <w:rsid w:val="0047644C"/>
    <w:rsid w:val="004768FE"/>
    <w:rsid w:val="004770DD"/>
    <w:rsid w:val="004810D1"/>
    <w:rsid w:val="00481125"/>
    <w:rsid w:val="004827D2"/>
    <w:rsid w:val="00482D63"/>
    <w:rsid w:val="004858DB"/>
    <w:rsid w:val="004859FB"/>
    <w:rsid w:val="0048601B"/>
    <w:rsid w:val="004870DE"/>
    <w:rsid w:val="00490FD2"/>
    <w:rsid w:val="00492595"/>
    <w:rsid w:val="00492E1C"/>
    <w:rsid w:val="0049306C"/>
    <w:rsid w:val="00495DD4"/>
    <w:rsid w:val="00496A01"/>
    <w:rsid w:val="0049755F"/>
    <w:rsid w:val="004A005F"/>
    <w:rsid w:val="004A0721"/>
    <w:rsid w:val="004A0867"/>
    <w:rsid w:val="004A17B0"/>
    <w:rsid w:val="004A2A14"/>
    <w:rsid w:val="004A35D6"/>
    <w:rsid w:val="004A374B"/>
    <w:rsid w:val="004A7E8F"/>
    <w:rsid w:val="004B05C4"/>
    <w:rsid w:val="004B1513"/>
    <w:rsid w:val="004B231B"/>
    <w:rsid w:val="004B5A1D"/>
    <w:rsid w:val="004B5DC6"/>
    <w:rsid w:val="004B5E4C"/>
    <w:rsid w:val="004B6851"/>
    <w:rsid w:val="004C0CFE"/>
    <w:rsid w:val="004C1879"/>
    <w:rsid w:val="004C1DC0"/>
    <w:rsid w:val="004C1F08"/>
    <w:rsid w:val="004C29DE"/>
    <w:rsid w:val="004C3CAF"/>
    <w:rsid w:val="004C4021"/>
    <w:rsid w:val="004C5C8B"/>
    <w:rsid w:val="004C5DB7"/>
    <w:rsid w:val="004C6CCB"/>
    <w:rsid w:val="004C6F66"/>
    <w:rsid w:val="004D07E6"/>
    <w:rsid w:val="004D1A70"/>
    <w:rsid w:val="004D34F8"/>
    <w:rsid w:val="004D4F76"/>
    <w:rsid w:val="004D6C4E"/>
    <w:rsid w:val="004D7552"/>
    <w:rsid w:val="004D77EA"/>
    <w:rsid w:val="004E02CD"/>
    <w:rsid w:val="004E1904"/>
    <w:rsid w:val="004E2153"/>
    <w:rsid w:val="004E3FC6"/>
    <w:rsid w:val="004E44F2"/>
    <w:rsid w:val="004E49C2"/>
    <w:rsid w:val="004E5C44"/>
    <w:rsid w:val="004E65C5"/>
    <w:rsid w:val="004E7207"/>
    <w:rsid w:val="004F01EF"/>
    <w:rsid w:val="004F13A2"/>
    <w:rsid w:val="004F1885"/>
    <w:rsid w:val="004F259D"/>
    <w:rsid w:val="004F4184"/>
    <w:rsid w:val="004F428E"/>
    <w:rsid w:val="004F6C69"/>
    <w:rsid w:val="004F6EAA"/>
    <w:rsid w:val="005013F9"/>
    <w:rsid w:val="00501711"/>
    <w:rsid w:val="00502709"/>
    <w:rsid w:val="00502A46"/>
    <w:rsid w:val="005040E9"/>
    <w:rsid w:val="005048E4"/>
    <w:rsid w:val="005048F0"/>
    <w:rsid w:val="00505F88"/>
    <w:rsid w:val="00506016"/>
    <w:rsid w:val="00511084"/>
    <w:rsid w:val="00512127"/>
    <w:rsid w:val="00516FF1"/>
    <w:rsid w:val="00520251"/>
    <w:rsid w:val="005214B0"/>
    <w:rsid w:val="0052176E"/>
    <w:rsid w:val="00521775"/>
    <w:rsid w:val="00522FC3"/>
    <w:rsid w:val="0052366B"/>
    <w:rsid w:val="00531183"/>
    <w:rsid w:val="00531FB7"/>
    <w:rsid w:val="00532054"/>
    <w:rsid w:val="00532D8C"/>
    <w:rsid w:val="00534471"/>
    <w:rsid w:val="005344FE"/>
    <w:rsid w:val="0053482F"/>
    <w:rsid w:val="00534A57"/>
    <w:rsid w:val="0053503B"/>
    <w:rsid w:val="00535A01"/>
    <w:rsid w:val="00536847"/>
    <w:rsid w:val="00536988"/>
    <w:rsid w:val="00536D53"/>
    <w:rsid w:val="0053751E"/>
    <w:rsid w:val="005377AF"/>
    <w:rsid w:val="00540FC8"/>
    <w:rsid w:val="00541B62"/>
    <w:rsid w:val="0054283F"/>
    <w:rsid w:val="00545761"/>
    <w:rsid w:val="005471F5"/>
    <w:rsid w:val="00551EB4"/>
    <w:rsid w:val="0055440D"/>
    <w:rsid w:val="00554746"/>
    <w:rsid w:val="005547CB"/>
    <w:rsid w:val="00554CF6"/>
    <w:rsid w:val="00555CE9"/>
    <w:rsid w:val="00556831"/>
    <w:rsid w:val="00561939"/>
    <w:rsid w:val="00561E3F"/>
    <w:rsid w:val="005620FC"/>
    <w:rsid w:val="00563A63"/>
    <w:rsid w:val="00564A63"/>
    <w:rsid w:val="00564C6B"/>
    <w:rsid w:val="00565C0C"/>
    <w:rsid w:val="0056768B"/>
    <w:rsid w:val="00570E08"/>
    <w:rsid w:val="005712A4"/>
    <w:rsid w:val="005715BE"/>
    <w:rsid w:val="00572006"/>
    <w:rsid w:val="00572367"/>
    <w:rsid w:val="005733CE"/>
    <w:rsid w:val="00574A83"/>
    <w:rsid w:val="005755E7"/>
    <w:rsid w:val="005755F2"/>
    <w:rsid w:val="005758EA"/>
    <w:rsid w:val="005758EB"/>
    <w:rsid w:val="00576BEF"/>
    <w:rsid w:val="00576FFC"/>
    <w:rsid w:val="0058272D"/>
    <w:rsid w:val="00582B6D"/>
    <w:rsid w:val="00583771"/>
    <w:rsid w:val="005844B4"/>
    <w:rsid w:val="00585189"/>
    <w:rsid w:val="0058575F"/>
    <w:rsid w:val="0058613A"/>
    <w:rsid w:val="00586965"/>
    <w:rsid w:val="00586D09"/>
    <w:rsid w:val="00587E24"/>
    <w:rsid w:val="00587E68"/>
    <w:rsid w:val="00587F84"/>
    <w:rsid w:val="0059070F"/>
    <w:rsid w:val="00592203"/>
    <w:rsid w:val="005940E7"/>
    <w:rsid w:val="00594149"/>
    <w:rsid w:val="00594481"/>
    <w:rsid w:val="00594E87"/>
    <w:rsid w:val="00595D5B"/>
    <w:rsid w:val="00596C2E"/>
    <w:rsid w:val="005971FF"/>
    <w:rsid w:val="00597B24"/>
    <w:rsid w:val="00597C72"/>
    <w:rsid w:val="005A089B"/>
    <w:rsid w:val="005A08AC"/>
    <w:rsid w:val="005A1496"/>
    <w:rsid w:val="005A19D8"/>
    <w:rsid w:val="005A1A16"/>
    <w:rsid w:val="005A1A7D"/>
    <w:rsid w:val="005A4657"/>
    <w:rsid w:val="005A4A7B"/>
    <w:rsid w:val="005A50D2"/>
    <w:rsid w:val="005A5579"/>
    <w:rsid w:val="005A573A"/>
    <w:rsid w:val="005A7C03"/>
    <w:rsid w:val="005B00AF"/>
    <w:rsid w:val="005B1064"/>
    <w:rsid w:val="005B1DE2"/>
    <w:rsid w:val="005B23F6"/>
    <w:rsid w:val="005B2C14"/>
    <w:rsid w:val="005B30C0"/>
    <w:rsid w:val="005B61A7"/>
    <w:rsid w:val="005B6F07"/>
    <w:rsid w:val="005B71DB"/>
    <w:rsid w:val="005C07ED"/>
    <w:rsid w:val="005C0B70"/>
    <w:rsid w:val="005C19E1"/>
    <w:rsid w:val="005C1AC0"/>
    <w:rsid w:val="005C1C66"/>
    <w:rsid w:val="005C1DF7"/>
    <w:rsid w:val="005C200A"/>
    <w:rsid w:val="005C329A"/>
    <w:rsid w:val="005C482F"/>
    <w:rsid w:val="005C4E55"/>
    <w:rsid w:val="005D01ED"/>
    <w:rsid w:val="005D18AB"/>
    <w:rsid w:val="005D216B"/>
    <w:rsid w:val="005D2EA0"/>
    <w:rsid w:val="005D30BC"/>
    <w:rsid w:val="005D31F1"/>
    <w:rsid w:val="005D4160"/>
    <w:rsid w:val="005D4CC0"/>
    <w:rsid w:val="005D4F65"/>
    <w:rsid w:val="005D7488"/>
    <w:rsid w:val="005D7F7D"/>
    <w:rsid w:val="005E0410"/>
    <w:rsid w:val="005E1203"/>
    <w:rsid w:val="005E26BB"/>
    <w:rsid w:val="005E463C"/>
    <w:rsid w:val="005E50B0"/>
    <w:rsid w:val="005E5235"/>
    <w:rsid w:val="005E58C3"/>
    <w:rsid w:val="005E5A6C"/>
    <w:rsid w:val="005E68D8"/>
    <w:rsid w:val="005E76D2"/>
    <w:rsid w:val="005E7AC0"/>
    <w:rsid w:val="005F0FC2"/>
    <w:rsid w:val="005F17E6"/>
    <w:rsid w:val="005F3A09"/>
    <w:rsid w:val="005F43A7"/>
    <w:rsid w:val="005F496E"/>
    <w:rsid w:val="005F62C4"/>
    <w:rsid w:val="0060188F"/>
    <w:rsid w:val="00601AEB"/>
    <w:rsid w:val="00602FF1"/>
    <w:rsid w:val="006033E3"/>
    <w:rsid w:val="00605363"/>
    <w:rsid w:val="0060604A"/>
    <w:rsid w:val="0060604B"/>
    <w:rsid w:val="00606520"/>
    <w:rsid w:val="00607E02"/>
    <w:rsid w:val="00607F2C"/>
    <w:rsid w:val="00610063"/>
    <w:rsid w:val="006120B5"/>
    <w:rsid w:val="00612F68"/>
    <w:rsid w:val="00613605"/>
    <w:rsid w:val="00613C01"/>
    <w:rsid w:val="00614E80"/>
    <w:rsid w:val="00615C64"/>
    <w:rsid w:val="00621577"/>
    <w:rsid w:val="00624CE7"/>
    <w:rsid w:val="0062689C"/>
    <w:rsid w:val="00626C43"/>
    <w:rsid w:val="00626CBE"/>
    <w:rsid w:val="00627238"/>
    <w:rsid w:val="0062723E"/>
    <w:rsid w:val="006277D4"/>
    <w:rsid w:val="0062790A"/>
    <w:rsid w:val="00627F45"/>
    <w:rsid w:val="00632864"/>
    <w:rsid w:val="00632CA6"/>
    <w:rsid w:val="00632E55"/>
    <w:rsid w:val="00635667"/>
    <w:rsid w:val="00637926"/>
    <w:rsid w:val="00640821"/>
    <w:rsid w:val="006411E7"/>
    <w:rsid w:val="00641205"/>
    <w:rsid w:val="00643933"/>
    <w:rsid w:val="00644A18"/>
    <w:rsid w:val="00647544"/>
    <w:rsid w:val="00647930"/>
    <w:rsid w:val="00651225"/>
    <w:rsid w:val="00654E59"/>
    <w:rsid w:val="006566F4"/>
    <w:rsid w:val="0065680E"/>
    <w:rsid w:val="00660377"/>
    <w:rsid w:val="00662936"/>
    <w:rsid w:val="006639E3"/>
    <w:rsid w:val="0066652D"/>
    <w:rsid w:val="006700ED"/>
    <w:rsid w:val="00670BFA"/>
    <w:rsid w:val="00671D27"/>
    <w:rsid w:val="00673F0E"/>
    <w:rsid w:val="00675700"/>
    <w:rsid w:val="00675ED2"/>
    <w:rsid w:val="00684889"/>
    <w:rsid w:val="006902A7"/>
    <w:rsid w:val="00690388"/>
    <w:rsid w:val="00693C91"/>
    <w:rsid w:val="00693DC0"/>
    <w:rsid w:val="00693EEF"/>
    <w:rsid w:val="00694A8B"/>
    <w:rsid w:val="00694FF5"/>
    <w:rsid w:val="00695D20"/>
    <w:rsid w:val="00696B14"/>
    <w:rsid w:val="00697720"/>
    <w:rsid w:val="00697EB9"/>
    <w:rsid w:val="00697F96"/>
    <w:rsid w:val="006A0664"/>
    <w:rsid w:val="006A220E"/>
    <w:rsid w:val="006A2DD4"/>
    <w:rsid w:val="006A33D2"/>
    <w:rsid w:val="006A39A1"/>
    <w:rsid w:val="006A5E9C"/>
    <w:rsid w:val="006A6D84"/>
    <w:rsid w:val="006B00C0"/>
    <w:rsid w:val="006B19E1"/>
    <w:rsid w:val="006B2D08"/>
    <w:rsid w:val="006B3B4A"/>
    <w:rsid w:val="006B4175"/>
    <w:rsid w:val="006B43C0"/>
    <w:rsid w:val="006B73E4"/>
    <w:rsid w:val="006B7E8B"/>
    <w:rsid w:val="006C0206"/>
    <w:rsid w:val="006C0A81"/>
    <w:rsid w:val="006C0AC8"/>
    <w:rsid w:val="006C4097"/>
    <w:rsid w:val="006C40D3"/>
    <w:rsid w:val="006C4AF0"/>
    <w:rsid w:val="006C67B4"/>
    <w:rsid w:val="006C7428"/>
    <w:rsid w:val="006C77F1"/>
    <w:rsid w:val="006D0625"/>
    <w:rsid w:val="006D0C68"/>
    <w:rsid w:val="006D165D"/>
    <w:rsid w:val="006D4763"/>
    <w:rsid w:val="006D5380"/>
    <w:rsid w:val="006D5459"/>
    <w:rsid w:val="006D58A5"/>
    <w:rsid w:val="006D69AE"/>
    <w:rsid w:val="006D6D6C"/>
    <w:rsid w:val="006D75B3"/>
    <w:rsid w:val="006D7E5C"/>
    <w:rsid w:val="006D7FDC"/>
    <w:rsid w:val="006E2AAE"/>
    <w:rsid w:val="006E2F36"/>
    <w:rsid w:val="006E4BC5"/>
    <w:rsid w:val="006E5B4D"/>
    <w:rsid w:val="006E6673"/>
    <w:rsid w:val="006E7C9D"/>
    <w:rsid w:val="006F0648"/>
    <w:rsid w:val="006F11B0"/>
    <w:rsid w:val="006F1F05"/>
    <w:rsid w:val="006F3F7F"/>
    <w:rsid w:val="006F4F06"/>
    <w:rsid w:val="006F5534"/>
    <w:rsid w:val="006F72CB"/>
    <w:rsid w:val="006F7F8D"/>
    <w:rsid w:val="00701C77"/>
    <w:rsid w:val="00701FD8"/>
    <w:rsid w:val="00703485"/>
    <w:rsid w:val="00703818"/>
    <w:rsid w:val="00704B12"/>
    <w:rsid w:val="0070585E"/>
    <w:rsid w:val="00705A9E"/>
    <w:rsid w:val="00710379"/>
    <w:rsid w:val="007103BC"/>
    <w:rsid w:val="00710E09"/>
    <w:rsid w:val="00712ADE"/>
    <w:rsid w:val="00713FDB"/>
    <w:rsid w:val="00715E45"/>
    <w:rsid w:val="00717686"/>
    <w:rsid w:val="007212FE"/>
    <w:rsid w:val="00723D44"/>
    <w:rsid w:val="0072573B"/>
    <w:rsid w:val="0072604B"/>
    <w:rsid w:val="007261A8"/>
    <w:rsid w:val="00726236"/>
    <w:rsid w:val="00732871"/>
    <w:rsid w:val="00735EAF"/>
    <w:rsid w:val="0073673A"/>
    <w:rsid w:val="0074027F"/>
    <w:rsid w:val="0074053A"/>
    <w:rsid w:val="007405E4"/>
    <w:rsid w:val="00741CC4"/>
    <w:rsid w:val="00741E74"/>
    <w:rsid w:val="00742F66"/>
    <w:rsid w:val="007444E4"/>
    <w:rsid w:val="007448CB"/>
    <w:rsid w:val="00744A2E"/>
    <w:rsid w:val="007454F6"/>
    <w:rsid w:val="00746BE1"/>
    <w:rsid w:val="00750728"/>
    <w:rsid w:val="007507AD"/>
    <w:rsid w:val="0075207C"/>
    <w:rsid w:val="0075236E"/>
    <w:rsid w:val="007533E7"/>
    <w:rsid w:val="007554D3"/>
    <w:rsid w:val="00756FE3"/>
    <w:rsid w:val="00761936"/>
    <w:rsid w:val="00761E02"/>
    <w:rsid w:val="00764547"/>
    <w:rsid w:val="007654F3"/>
    <w:rsid w:val="007655D4"/>
    <w:rsid w:val="007660A9"/>
    <w:rsid w:val="0077104A"/>
    <w:rsid w:val="007717ED"/>
    <w:rsid w:val="00771FD9"/>
    <w:rsid w:val="0077268B"/>
    <w:rsid w:val="0077293F"/>
    <w:rsid w:val="00772B48"/>
    <w:rsid w:val="007746E9"/>
    <w:rsid w:val="007754B5"/>
    <w:rsid w:val="007762A5"/>
    <w:rsid w:val="00776A38"/>
    <w:rsid w:val="00777172"/>
    <w:rsid w:val="00786A5C"/>
    <w:rsid w:val="00787CD3"/>
    <w:rsid w:val="00790C74"/>
    <w:rsid w:val="00791013"/>
    <w:rsid w:val="007915E0"/>
    <w:rsid w:val="00791DAA"/>
    <w:rsid w:val="00793836"/>
    <w:rsid w:val="00794569"/>
    <w:rsid w:val="007957F9"/>
    <w:rsid w:val="00796FAC"/>
    <w:rsid w:val="00797AF5"/>
    <w:rsid w:val="007A09C6"/>
    <w:rsid w:val="007A0C0B"/>
    <w:rsid w:val="007A12E1"/>
    <w:rsid w:val="007A29E5"/>
    <w:rsid w:val="007A3B1E"/>
    <w:rsid w:val="007A3E8D"/>
    <w:rsid w:val="007A57A4"/>
    <w:rsid w:val="007A6B8B"/>
    <w:rsid w:val="007A7379"/>
    <w:rsid w:val="007A7D0F"/>
    <w:rsid w:val="007B10DA"/>
    <w:rsid w:val="007B18A3"/>
    <w:rsid w:val="007B2196"/>
    <w:rsid w:val="007B2CBD"/>
    <w:rsid w:val="007B39DF"/>
    <w:rsid w:val="007B4872"/>
    <w:rsid w:val="007B4DE2"/>
    <w:rsid w:val="007B4EA1"/>
    <w:rsid w:val="007B53A4"/>
    <w:rsid w:val="007B73C9"/>
    <w:rsid w:val="007B7761"/>
    <w:rsid w:val="007C223B"/>
    <w:rsid w:val="007C3BFC"/>
    <w:rsid w:val="007C4640"/>
    <w:rsid w:val="007D010D"/>
    <w:rsid w:val="007D03AB"/>
    <w:rsid w:val="007D0CAA"/>
    <w:rsid w:val="007D149D"/>
    <w:rsid w:val="007D2398"/>
    <w:rsid w:val="007D4DCC"/>
    <w:rsid w:val="007D53A2"/>
    <w:rsid w:val="007D5F4F"/>
    <w:rsid w:val="007D6474"/>
    <w:rsid w:val="007D6927"/>
    <w:rsid w:val="007D6BF3"/>
    <w:rsid w:val="007D7D94"/>
    <w:rsid w:val="007E1652"/>
    <w:rsid w:val="007E2E5B"/>
    <w:rsid w:val="007E3670"/>
    <w:rsid w:val="007E3E09"/>
    <w:rsid w:val="007E508F"/>
    <w:rsid w:val="007E51E7"/>
    <w:rsid w:val="007E5580"/>
    <w:rsid w:val="007E5A50"/>
    <w:rsid w:val="007E6307"/>
    <w:rsid w:val="007E7561"/>
    <w:rsid w:val="007F0F7E"/>
    <w:rsid w:val="007F1E99"/>
    <w:rsid w:val="007F2592"/>
    <w:rsid w:val="007F3518"/>
    <w:rsid w:val="007F50DD"/>
    <w:rsid w:val="007F5683"/>
    <w:rsid w:val="007F5C4D"/>
    <w:rsid w:val="007F6C67"/>
    <w:rsid w:val="007F7219"/>
    <w:rsid w:val="007F75A7"/>
    <w:rsid w:val="008002F7"/>
    <w:rsid w:val="0080122C"/>
    <w:rsid w:val="00802AFB"/>
    <w:rsid w:val="00804658"/>
    <w:rsid w:val="00805FFF"/>
    <w:rsid w:val="00807E62"/>
    <w:rsid w:val="00811164"/>
    <w:rsid w:val="008117AD"/>
    <w:rsid w:val="008145ED"/>
    <w:rsid w:val="008154A0"/>
    <w:rsid w:val="008155F9"/>
    <w:rsid w:val="00816CB2"/>
    <w:rsid w:val="008176C7"/>
    <w:rsid w:val="00820811"/>
    <w:rsid w:val="00821961"/>
    <w:rsid w:val="008228A6"/>
    <w:rsid w:val="00822EF9"/>
    <w:rsid w:val="00823EFB"/>
    <w:rsid w:val="008247BB"/>
    <w:rsid w:val="0082571F"/>
    <w:rsid w:val="00826699"/>
    <w:rsid w:val="008301CC"/>
    <w:rsid w:val="008302E3"/>
    <w:rsid w:val="00830D62"/>
    <w:rsid w:val="0083101E"/>
    <w:rsid w:val="008311F4"/>
    <w:rsid w:val="0083439C"/>
    <w:rsid w:val="008354B2"/>
    <w:rsid w:val="00835CF4"/>
    <w:rsid w:val="0084228E"/>
    <w:rsid w:val="0084273A"/>
    <w:rsid w:val="00844510"/>
    <w:rsid w:val="00844CCE"/>
    <w:rsid w:val="008459DB"/>
    <w:rsid w:val="00845FAF"/>
    <w:rsid w:val="008471CB"/>
    <w:rsid w:val="0085029B"/>
    <w:rsid w:val="0085062C"/>
    <w:rsid w:val="00850690"/>
    <w:rsid w:val="008506A7"/>
    <w:rsid w:val="0085079B"/>
    <w:rsid w:val="008507DA"/>
    <w:rsid w:val="008508CF"/>
    <w:rsid w:val="0085172D"/>
    <w:rsid w:val="0085333F"/>
    <w:rsid w:val="008546AB"/>
    <w:rsid w:val="0085603F"/>
    <w:rsid w:val="0085742E"/>
    <w:rsid w:val="00857DE6"/>
    <w:rsid w:val="00860012"/>
    <w:rsid w:val="00860A71"/>
    <w:rsid w:val="00861403"/>
    <w:rsid w:val="008630CE"/>
    <w:rsid w:val="00865016"/>
    <w:rsid w:val="008663AB"/>
    <w:rsid w:val="00866BCF"/>
    <w:rsid w:val="00867B68"/>
    <w:rsid w:val="00870010"/>
    <w:rsid w:val="00873710"/>
    <w:rsid w:val="00873930"/>
    <w:rsid w:val="00873E46"/>
    <w:rsid w:val="00874DC5"/>
    <w:rsid w:val="00876017"/>
    <w:rsid w:val="0088177E"/>
    <w:rsid w:val="00881DBC"/>
    <w:rsid w:val="00882619"/>
    <w:rsid w:val="00882EC7"/>
    <w:rsid w:val="00884E9C"/>
    <w:rsid w:val="008902CB"/>
    <w:rsid w:val="00891343"/>
    <w:rsid w:val="0089191D"/>
    <w:rsid w:val="00891956"/>
    <w:rsid w:val="00894E06"/>
    <w:rsid w:val="0089506F"/>
    <w:rsid w:val="00896DBD"/>
    <w:rsid w:val="008973DC"/>
    <w:rsid w:val="0089788C"/>
    <w:rsid w:val="008A08A6"/>
    <w:rsid w:val="008A17FB"/>
    <w:rsid w:val="008A2322"/>
    <w:rsid w:val="008A273A"/>
    <w:rsid w:val="008A3B28"/>
    <w:rsid w:val="008A7927"/>
    <w:rsid w:val="008B0307"/>
    <w:rsid w:val="008B2DCD"/>
    <w:rsid w:val="008B3215"/>
    <w:rsid w:val="008B3DFA"/>
    <w:rsid w:val="008B479C"/>
    <w:rsid w:val="008B4BF9"/>
    <w:rsid w:val="008B5535"/>
    <w:rsid w:val="008B5893"/>
    <w:rsid w:val="008B5CD0"/>
    <w:rsid w:val="008B5DC7"/>
    <w:rsid w:val="008B6E36"/>
    <w:rsid w:val="008B7153"/>
    <w:rsid w:val="008B7B9E"/>
    <w:rsid w:val="008C1AB3"/>
    <w:rsid w:val="008C1F50"/>
    <w:rsid w:val="008C2311"/>
    <w:rsid w:val="008C2621"/>
    <w:rsid w:val="008C3956"/>
    <w:rsid w:val="008C5F7D"/>
    <w:rsid w:val="008C6D08"/>
    <w:rsid w:val="008C7D35"/>
    <w:rsid w:val="008D0134"/>
    <w:rsid w:val="008D2625"/>
    <w:rsid w:val="008D2ACF"/>
    <w:rsid w:val="008D2BF9"/>
    <w:rsid w:val="008D3236"/>
    <w:rsid w:val="008D6465"/>
    <w:rsid w:val="008D67C8"/>
    <w:rsid w:val="008D6C1C"/>
    <w:rsid w:val="008E2852"/>
    <w:rsid w:val="008E3666"/>
    <w:rsid w:val="008E3B94"/>
    <w:rsid w:val="008E3C19"/>
    <w:rsid w:val="008E4366"/>
    <w:rsid w:val="008E44F7"/>
    <w:rsid w:val="008E47D7"/>
    <w:rsid w:val="008E4856"/>
    <w:rsid w:val="008E4C5A"/>
    <w:rsid w:val="008F04A9"/>
    <w:rsid w:val="008F2245"/>
    <w:rsid w:val="008F2632"/>
    <w:rsid w:val="008F273D"/>
    <w:rsid w:val="008F3963"/>
    <w:rsid w:val="008F5067"/>
    <w:rsid w:val="008F5185"/>
    <w:rsid w:val="008F59D0"/>
    <w:rsid w:val="008F64CD"/>
    <w:rsid w:val="008F6684"/>
    <w:rsid w:val="008F6753"/>
    <w:rsid w:val="008F71CB"/>
    <w:rsid w:val="0090221A"/>
    <w:rsid w:val="009023FE"/>
    <w:rsid w:val="009028E4"/>
    <w:rsid w:val="00902D41"/>
    <w:rsid w:val="009031E8"/>
    <w:rsid w:val="00904863"/>
    <w:rsid w:val="00904979"/>
    <w:rsid w:val="00905617"/>
    <w:rsid w:val="00907ADC"/>
    <w:rsid w:val="00907EDA"/>
    <w:rsid w:val="00910839"/>
    <w:rsid w:val="00911A52"/>
    <w:rsid w:val="00911E38"/>
    <w:rsid w:val="009122E7"/>
    <w:rsid w:val="009144BD"/>
    <w:rsid w:val="00914811"/>
    <w:rsid w:val="00914DB8"/>
    <w:rsid w:val="00915B22"/>
    <w:rsid w:val="00916768"/>
    <w:rsid w:val="009167CD"/>
    <w:rsid w:val="0092020A"/>
    <w:rsid w:val="0092050E"/>
    <w:rsid w:val="009205D0"/>
    <w:rsid w:val="009207D7"/>
    <w:rsid w:val="00921029"/>
    <w:rsid w:val="00921543"/>
    <w:rsid w:val="00921EFC"/>
    <w:rsid w:val="0092348A"/>
    <w:rsid w:val="0092357C"/>
    <w:rsid w:val="009242C0"/>
    <w:rsid w:val="00924F69"/>
    <w:rsid w:val="00924F9B"/>
    <w:rsid w:val="009265FB"/>
    <w:rsid w:val="00926FAA"/>
    <w:rsid w:val="009277D0"/>
    <w:rsid w:val="009277F1"/>
    <w:rsid w:val="0092792A"/>
    <w:rsid w:val="009301FC"/>
    <w:rsid w:val="00930A22"/>
    <w:rsid w:val="00931869"/>
    <w:rsid w:val="00933263"/>
    <w:rsid w:val="00934255"/>
    <w:rsid w:val="00934D0B"/>
    <w:rsid w:val="00934EF5"/>
    <w:rsid w:val="00935854"/>
    <w:rsid w:val="00935F9A"/>
    <w:rsid w:val="00943971"/>
    <w:rsid w:val="00944353"/>
    <w:rsid w:val="00944470"/>
    <w:rsid w:val="009461B6"/>
    <w:rsid w:val="00950019"/>
    <w:rsid w:val="00950FD4"/>
    <w:rsid w:val="00951058"/>
    <w:rsid w:val="009513DC"/>
    <w:rsid w:val="00952C30"/>
    <w:rsid w:val="00953B33"/>
    <w:rsid w:val="00953F8D"/>
    <w:rsid w:val="00954877"/>
    <w:rsid w:val="009555EC"/>
    <w:rsid w:val="00955E00"/>
    <w:rsid w:val="00956353"/>
    <w:rsid w:val="00957555"/>
    <w:rsid w:val="0095773B"/>
    <w:rsid w:val="00957995"/>
    <w:rsid w:val="00961D24"/>
    <w:rsid w:val="0096210F"/>
    <w:rsid w:val="009633B4"/>
    <w:rsid w:val="009643DA"/>
    <w:rsid w:val="00964C57"/>
    <w:rsid w:val="00966FAC"/>
    <w:rsid w:val="00970E5D"/>
    <w:rsid w:val="00971E8B"/>
    <w:rsid w:val="00971F39"/>
    <w:rsid w:val="00972135"/>
    <w:rsid w:val="00972149"/>
    <w:rsid w:val="00972196"/>
    <w:rsid w:val="00973CDD"/>
    <w:rsid w:val="009744CC"/>
    <w:rsid w:val="0097536F"/>
    <w:rsid w:val="00976B22"/>
    <w:rsid w:val="00977C4D"/>
    <w:rsid w:val="00980D92"/>
    <w:rsid w:val="009815AE"/>
    <w:rsid w:val="0098164D"/>
    <w:rsid w:val="0098172A"/>
    <w:rsid w:val="009819C7"/>
    <w:rsid w:val="00983A9A"/>
    <w:rsid w:val="00983C09"/>
    <w:rsid w:val="00984BE5"/>
    <w:rsid w:val="009856E0"/>
    <w:rsid w:val="0098601E"/>
    <w:rsid w:val="00987E8A"/>
    <w:rsid w:val="00991286"/>
    <w:rsid w:val="00991C04"/>
    <w:rsid w:val="0099330B"/>
    <w:rsid w:val="0099378A"/>
    <w:rsid w:val="00993B2E"/>
    <w:rsid w:val="009961AF"/>
    <w:rsid w:val="00996D2A"/>
    <w:rsid w:val="009A24EB"/>
    <w:rsid w:val="009A32BB"/>
    <w:rsid w:val="009A5191"/>
    <w:rsid w:val="009A6587"/>
    <w:rsid w:val="009A6963"/>
    <w:rsid w:val="009A721A"/>
    <w:rsid w:val="009A74DC"/>
    <w:rsid w:val="009B0B37"/>
    <w:rsid w:val="009B1980"/>
    <w:rsid w:val="009B4015"/>
    <w:rsid w:val="009B4DEE"/>
    <w:rsid w:val="009B73D3"/>
    <w:rsid w:val="009C20CD"/>
    <w:rsid w:val="009C2F16"/>
    <w:rsid w:val="009C3959"/>
    <w:rsid w:val="009C3D08"/>
    <w:rsid w:val="009C42B4"/>
    <w:rsid w:val="009C4D92"/>
    <w:rsid w:val="009C5017"/>
    <w:rsid w:val="009C5A44"/>
    <w:rsid w:val="009C633D"/>
    <w:rsid w:val="009D1398"/>
    <w:rsid w:val="009D5B0F"/>
    <w:rsid w:val="009D5C32"/>
    <w:rsid w:val="009D5E52"/>
    <w:rsid w:val="009D5E91"/>
    <w:rsid w:val="009E27F4"/>
    <w:rsid w:val="009E2E2F"/>
    <w:rsid w:val="009E36D6"/>
    <w:rsid w:val="009E3C8D"/>
    <w:rsid w:val="009E4801"/>
    <w:rsid w:val="009E4BE8"/>
    <w:rsid w:val="009E6136"/>
    <w:rsid w:val="009E7901"/>
    <w:rsid w:val="009F014D"/>
    <w:rsid w:val="009F0825"/>
    <w:rsid w:val="009F140C"/>
    <w:rsid w:val="009F1EE2"/>
    <w:rsid w:val="009F3F92"/>
    <w:rsid w:val="009F5C12"/>
    <w:rsid w:val="009F5E6D"/>
    <w:rsid w:val="009F6623"/>
    <w:rsid w:val="009F688B"/>
    <w:rsid w:val="009F742B"/>
    <w:rsid w:val="009F7D7A"/>
    <w:rsid w:val="00A0236A"/>
    <w:rsid w:val="00A026A4"/>
    <w:rsid w:val="00A0277F"/>
    <w:rsid w:val="00A03454"/>
    <w:rsid w:val="00A03CDF"/>
    <w:rsid w:val="00A040D5"/>
    <w:rsid w:val="00A04CA2"/>
    <w:rsid w:val="00A062C8"/>
    <w:rsid w:val="00A065AE"/>
    <w:rsid w:val="00A07B30"/>
    <w:rsid w:val="00A105CA"/>
    <w:rsid w:val="00A1198C"/>
    <w:rsid w:val="00A11EB6"/>
    <w:rsid w:val="00A13394"/>
    <w:rsid w:val="00A13D79"/>
    <w:rsid w:val="00A140E4"/>
    <w:rsid w:val="00A15809"/>
    <w:rsid w:val="00A16502"/>
    <w:rsid w:val="00A16DEA"/>
    <w:rsid w:val="00A17465"/>
    <w:rsid w:val="00A17AD1"/>
    <w:rsid w:val="00A20CAE"/>
    <w:rsid w:val="00A227DD"/>
    <w:rsid w:val="00A2493A"/>
    <w:rsid w:val="00A25396"/>
    <w:rsid w:val="00A25636"/>
    <w:rsid w:val="00A25841"/>
    <w:rsid w:val="00A26962"/>
    <w:rsid w:val="00A26E1B"/>
    <w:rsid w:val="00A2701D"/>
    <w:rsid w:val="00A30A63"/>
    <w:rsid w:val="00A31120"/>
    <w:rsid w:val="00A32708"/>
    <w:rsid w:val="00A32FE7"/>
    <w:rsid w:val="00A33302"/>
    <w:rsid w:val="00A35AA5"/>
    <w:rsid w:val="00A369F4"/>
    <w:rsid w:val="00A40FC0"/>
    <w:rsid w:val="00A42766"/>
    <w:rsid w:val="00A42B8B"/>
    <w:rsid w:val="00A44CE0"/>
    <w:rsid w:val="00A457E4"/>
    <w:rsid w:val="00A4653E"/>
    <w:rsid w:val="00A465A3"/>
    <w:rsid w:val="00A47522"/>
    <w:rsid w:val="00A47A7E"/>
    <w:rsid w:val="00A50B95"/>
    <w:rsid w:val="00A53363"/>
    <w:rsid w:val="00A54E0B"/>
    <w:rsid w:val="00A550AB"/>
    <w:rsid w:val="00A559CB"/>
    <w:rsid w:val="00A5617A"/>
    <w:rsid w:val="00A56486"/>
    <w:rsid w:val="00A56FE4"/>
    <w:rsid w:val="00A573CB"/>
    <w:rsid w:val="00A6032B"/>
    <w:rsid w:val="00A62F4B"/>
    <w:rsid w:val="00A642FE"/>
    <w:rsid w:val="00A643DD"/>
    <w:rsid w:val="00A64FF1"/>
    <w:rsid w:val="00A65F3C"/>
    <w:rsid w:val="00A66178"/>
    <w:rsid w:val="00A7112B"/>
    <w:rsid w:val="00A72207"/>
    <w:rsid w:val="00A72735"/>
    <w:rsid w:val="00A73C7D"/>
    <w:rsid w:val="00A73D88"/>
    <w:rsid w:val="00A73E49"/>
    <w:rsid w:val="00A7410F"/>
    <w:rsid w:val="00A74B8B"/>
    <w:rsid w:val="00A75789"/>
    <w:rsid w:val="00A758E8"/>
    <w:rsid w:val="00A765AD"/>
    <w:rsid w:val="00A80B9D"/>
    <w:rsid w:val="00A80FAD"/>
    <w:rsid w:val="00A81615"/>
    <w:rsid w:val="00A8219C"/>
    <w:rsid w:val="00A821B3"/>
    <w:rsid w:val="00A82A96"/>
    <w:rsid w:val="00A83BF8"/>
    <w:rsid w:val="00A8414E"/>
    <w:rsid w:val="00A85DEF"/>
    <w:rsid w:val="00A9071C"/>
    <w:rsid w:val="00A910BD"/>
    <w:rsid w:val="00A9187C"/>
    <w:rsid w:val="00A92351"/>
    <w:rsid w:val="00A93D00"/>
    <w:rsid w:val="00A955E2"/>
    <w:rsid w:val="00A96E41"/>
    <w:rsid w:val="00A97A05"/>
    <w:rsid w:val="00AA03C2"/>
    <w:rsid w:val="00AA0A87"/>
    <w:rsid w:val="00AA139F"/>
    <w:rsid w:val="00AA1790"/>
    <w:rsid w:val="00AA1A42"/>
    <w:rsid w:val="00AA1AE7"/>
    <w:rsid w:val="00AA2E0D"/>
    <w:rsid w:val="00AA2E1C"/>
    <w:rsid w:val="00AA3696"/>
    <w:rsid w:val="00AA49D6"/>
    <w:rsid w:val="00AA54C5"/>
    <w:rsid w:val="00AA55E1"/>
    <w:rsid w:val="00AA5F65"/>
    <w:rsid w:val="00AA6D98"/>
    <w:rsid w:val="00AA7DBF"/>
    <w:rsid w:val="00AB06F2"/>
    <w:rsid w:val="00AB1DEE"/>
    <w:rsid w:val="00AB536C"/>
    <w:rsid w:val="00AB5B61"/>
    <w:rsid w:val="00AB5CB0"/>
    <w:rsid w:val="00AB6D7F"/>
    <w:rsid w:val="00AB6E9F"/>
    <w:rsid w:val="00AC0115"/>
    <w:rsid w:val="00AC0137"/>
    <w:rsid w:val="00AC2046"/>
    <w:rsid w:val="00AC2056"/>
    <w:rsid w:val="00AC2A2F"/>
    <w:rsid w:val="00AC2A6C"/>
    <w:rsid w:val="00AC2CE8"/>
    <w:rsid w:val="00AC2FE9"/>
    <w:rsid w:val="00AC6453"/>
    <w:rsid w:val="00AC6F49"/>
    <w:rsid w:val="00AC7A1A"/>
    <w:rsid w:val="00AC7A87"/>
    <w:rsid w:val="00AD04CF"/>
    <w:rsid w:val="00AD2FBC"/>
    <w:rsid w:val="00AD3127"/>
    <w:rsid w:val="00AD333B"/>
    <w:rsid w:val="00AD432A"/>
    <w:rsid w:val="00AD461F"/>
    <w:rsid w:val="00AD515E"/>
    <w:rsid w:val="00AD59FA"/>
    <w:rsid w:val="00AD7433"/>
    <w:rsid w:val="00AE01B2"/>
    <w:rsid w:val="00AE0B93"/>
    <w:rsid w:val="00AE112E"/>
    <w:rsid w:val="00AE1EDD"/>
    <w:rsid w:val="00AE23FA"/>
    <w:rsid w:val="00AE2700"/>
    <w:rsid w:val="00AE58B2"/>
    <w:rsid w:val="00AF062D"/>
    <w:rsid w:val="00AF0A34"/>
    <w:rsid w:val="00AF2BCB"/>
    <w:rsid w:val="00AF3021"/>
    <w:rsid w:val="00AF3948"/>
    <w:rsid w:val="00AF39A8"/>
    <w:rsid w:val="00AF581F"/>
    <w:rsid w:val="00AF61DB"/>
    <w:rsid w:val="00B001A6"/>
    <w:rsid w:val="00B00479"/>
    <w:rsid w:val="00B006FD"/>
    <w:rsid w:val="00B01B23"/>
    <w:rsid w:val="00B02E17"/>
    <w:rsid w:val="00B107A2"/>
    <w:rsid w:val="00B11340"/>
    <w:rsid w:val="00B116AF"/>
    <w:rsid w:val="00B1282C"/>
    <w:rsid w:val="00B12AD7"/>
    <w:rsid w:val="00B13363"/>
    <w:rsid w:val="00B14102"/>
    <w:rsid w:val="00B14795"/>
    <w:rsid w:val="00B15CBF"/>
    <w:rsid w:val="00B174C4"/>
    <w:rsid w:val="00B20256"/>
    <w:rsid w:val="00B20DA6"/>
    <w:rsid w:val="00B215CA"/>
    <w:rsid w:val="00B21F96"/>
    <w:rsid w:val="00B22C34"/>
    <w:rsid w:val="00B232FC"/>
    <w:rsid w:val="00B2440E"/>
    <w:rsid w:val="00B24725"/>
    <w:rsid w:val="00B254D0"/>
    <w:rsid w:val="00B261A2"/>
    <w:rsid w:val="00B31906"/>
    <w:rsid w:val="00B33146"/>
    <w:rsid w:val="00B33C91"/>
    <w:rsid w:val="00B33F3C"/>
    <w:rsid w:val="00B3603E"/>
    <w:rsid w:val="00B40511"/>
    <w:rsid w:val="00B4239C"/>
    <w:rsid w:val="00B43097"/>
    <w:rsid w:val="00B43146"/>
    <w:rsid w:val="00B43A3A"/>
    <w:rsid w:val="00B4467B"/>
    <w:rsid w:val="00B47BB2"/>
    <w:rsid w:val="00B50665"/>
    <w:rsid w:val="00B50725"/>
    <w:rsid w:val="00B52E60"/>
    <w:rsid w:val="00B52F3C"/>
    <w:rsid w:val="00B53E14"/>
    <w:rsid w:val="00B54266"/>
    <w:rsid w:val="00B54318"/>
    <w:rsid w:val="00B558FC"/>
    <w:rsid w:val="00B56A01"/>
    <w:rsid w:val="00B60825"/>
    <w:rsid w:val="00B61B81"/>
    <w:rsid w:val="00B635B4"/>
    <w:rsid w:val="00B637FA"/>
    <w:rsid w:val="00B6399A"/>
    <w:rsid w:val="00B63B2F"/>
    <w:rsid w:val="00B64E58"/>
    <w:rsid w:val="00B64F4F"/>
    <w:rsid w:val="00B65442"/>
    <w:rsid w:val="00B67CA9"/>
    <w:rsid w:val="00B7054F"/>
    <w:rsid w:val="00B70730"/>
    <w:rsid w:val="00B70A3F"/>
    <w:rsid w:val="00B7116D"/>
    <w:rsid w:val="00B72655"/>
    <w:rsid w:val="00B76581"/>
    <w:rsid w:val="00B765D1"/>
    <w:rsid w:val="00B7722A"/>
    <w:rsid w:val="00B81B54"/>
    <w:rsid w:val="00B81D4E"/>
    <w:rsid w:val="00B8243D"/>
    <w:rsid w:val="00B82E3A"/>
    <w:rsid w:val="00B83424"/>
    <w:rsid w:val="00B853D6"/>
    <w:rsid w:val="00B86458"/>
    <w:rsid w:val="00B864A6"/>
    <w:rsid w:val="00B86569"/>
    <w:rsid w:val="00B86F7E"/>
    <w:rsid w:val="00B875A3"/>
    <w:rsid w:val="00B918DA"/>
    <w:rsid w:val="00B93298"/>
    <w:rsid w:val="00B93941"/>
    <w:rsid w:val="00B93B9A"/>
    <w:rsid w:val="00B948E2"/>
    <w:rsid w:val="00B94E33"/>
    <w:rsid w:val="00B95381"/>
    <w:rsid w:val="00B9617C"/>
    <w:rsid w:val="00B96AEB"/>
    <w:rsid w:val="00B97168"/>
    <w:rsid w:val="00BA0643"/>
    <w:rsid w:val="00BA06E4"/>
    <w:rsid w:val="00BA0F69"/>
    <w:rsid w:val="00BA21B0"/>
    <w:rsid w:val="00BA22C6"/>
    <w:rsid w:val="00BA2E01"/>
    <w:rsid w:val="00BA47FF"/>
    <w:rsid w:val="00BA5935"/>
    <w:rsid w:val="00BB0631"/>
    <w:rsid w:val="00BB0C2D"/>
    <w:rsid w:val="00BB1991"/>
    <w:rsid w:val="00BB355E"/>
    <w:rsid w:val="00BB42A1"/>
    <w:rsid w:val="00BB4715"/>
    <w:rsid w:val="00BB4AB8"/>
    <w:rsid w:val="00BB50E1"/>
    <w:rsid w:val="00BB5803"/>
    <w:rsid w:val="00BB6911"/>
    <w:rsid w:val="00BC13B9"/>
    <w:rsid w:val="00BC16DC"/>
    <w:rsid w:val="00BC33FF"/>
    <w:rsid w:val="00BC47F1"/>
    <w:rsid w:val="00BC577D"/>
    <w:rsid w:val="00BC7288"/>
    <w:rsid w:val="00BD01AA"/>
    <w:rsid w:val="00BD102D"/>
    <w:rsid w:val="00BD1108"/>
    <w:rsid w:val="00BD2575"/>
    <w:rsid w:val="00BD2AD7"/>
    <w:rsid w:val="00BD30F1"/>
    <w:rsid w:val="00BD61BF"/>
    <w:rsid w:val="00BD7155"/>
    <w:rsid w:val="00BD76DC"/>
    <w:rsid w:val="00BE0571"/>
    <w:rsid w:val="00BE10A8"/>
    <w:rsid w:val="00BE1F90"/>
    <w:rsid w:val="00BE2E85"/>
    <w:rsid w:val="00BE35E4"/>
    <w:rsid w:val="00BE62CE"/>
    <w:rsid w:val="00BE7E5E"/>
    <w:rsid w:val="00BF3054"/>
    <w:rsid w:val="00BF3F69"/>
    <w:rsid w:val="00BF3F8F"/>
    <w:rsid w:val="00BF602D"/>
    <w:rsid w:val="00BF6718"/>
    <w:rsid w:val="00BF69A0"/>
    <w:rsid w:val="00C0123A"/>
    <w:rsid w:val="00C015E4"/>
    <w:rsid w:val="00C01DC2"/>
    <w:rsid w:val="00C020A3"/>
    <w:rsid w:val="00C0592C"/>
    <w:rsid w:val="00C069F1"/>
    <w:rsid w:val="00C11B48"/>
    <w:rsid w:val="00C11DDF"/>
    <w:rsid w:val="00C129EB"/>
    <w:rsid w:val="00C14A09"/>
    <w:rsid w:val="00C153EA"/>
    <w:rsid w:val="00C15586"/>
    <w:rsid w:val="00C15803"/>
    <w:rsid w:val="00C17468"/>
    <w:rsid w:val="00C20C3E"/>
    <w:rsid w:val="00C21983"/>
    <w:rsid w:val="00C2225F"/>
    <w:rsid w:val="00C23D77"/>
    <w:rsid w:val="00C267DC"/>
    <w:rsid w:val="00C27D18"/>
    <w:rsid w:val="00C30E8A"/>
    <w:rsid w:val="00C313EA"/>
    <w:rsid w:val="00C31E0F"/>
    <w:rsid w:val="00C33DA3"/>
    <w:rsid w:val="00C34B8F"/>
    <w:rsid w:val="00C36960"/>
    <w:rsid w:val="00C3786D"/>
    <w:rsid w:val="00C407D1"/>
    <w:rsid w:val="00C40FF0"/>
    <w:rsid w:val="00C4108F"/>
    <w:rsid w:val="00C41718"/>
    <w:rsid w:val="00C42624"/>
    <w:rsid w:val="00C437E2"/>
    <w:rsid w:val="00C4393C"/>
    <w:rsid w:val="00C43948"/>
    <w:rsid w:val="00C4454F"/>
    <w:rsid w:val="00C44A48"/>
    <w:rsid w:val="00C46A9C"/>
    <w:rsid w:val="00C46BC8"/>
    <w:rsid w:val="00C50EC5"/>
    <w:rsid w:val="00C515F8"/>
    <w:rsid w:val="00C51BAC"/>
    <w:rsid w:val="00C52972"/>
    <w:rsid w:val="00C52B5F"/>
    <w:rsid w:val="00C53889"/>
    <w:rsid w:val="00C53A07"/>
    <w:rsid w:val="00C53EA5"/>
    <w:rsid w:val="00C5540A"/>
    <w:rsid w:val="00C56D59"/>
    <w:rsid w:val="00C56E1D"/>
    <w:rsid w:val="00C572DA"/>
    <w:rsid w:val="00C573FE"/>
    <w:rsid w:val="00C60EAB"/>
    <w:rsid w:val="00C6108E"/>
    <w:rsid w:val="00C6155A"/>
    <w:rsid w:val="00C615CB"/>
    <w:rsid w:val="00C620F0"/>
    <w:rsid w:val="00C63FC8"/>
    <w:rsid w:val="00C65183"/>
    <w:rsid w:val="00C6641E"/>
    <w:rsid w:val="00C66BB9"/>
    <w:rsid w:val="00C67247"/>
    <w:rsid w:val="00C674FF"/>
    <w:rsid w:val="00C67757"/>
    <w:rsid w:val="00C7062B"/>
    <w:rsid w:val="00C709E7"/>
    <w:rsid w:val="00C70B75"/>
    <w:rsid w:val="00C749A7"/>
    <w:rsid w:val="00C75A76"/>
    <w:rsid w:val="00C764B8"/>
    <w:rsid w:val="00C765EA"/>
    <w:rsid w:val="00C77115"/>
    <w:rsid w:val="00C77877"/>
    <w:rsid w:val="00C81CAA"/>
    <w:rsid w:val="00C82138"/>
    <w:rsid w:val="00C83175"/>
    <w:rsid w:val="00C844F1"/>
    <w:rsid w:val="00C849E0"/>
    <w:rsid w:val="00C85357"/>
    <w:rsid w:val="00C85592"/>
    <w:rsid w:val="00C86F8B"/>
    <w:rsid w:val="00C92CBD"/>
    <w:rsid w:val="00C93A93"/>
    <w:rsid w:val="00C941AF"/>
    <w:rsid w:val="00C94EA6"/>
    <w:rsid w:val="00C95382"/>
    <w:rsid w:val="00C971E4"/>
    <w:rsid w:val="00C976A5"/>
    <w:rsid w:val="00CA03EF"/>
    <w:rsid w:val="00CA0F04"/>
    <w:rsid w:val="00CA0FB7"/>
    <w:rsid w:val="00CA15A6"/>
    <w:rsid w:val="00CA16EC"/>
    <w:rsid w:val="00CA29E9"/>
    <w:rsid w:val="00CA3130"/>
    <w:rsid w:val="00CA5D5D"/>
    <w:rsid w:val="00CA5EA8"/>
    <w:rsid w:val="00CA616F"/>
    <w:rsid w:val="00CA6D95"/>
    <w:rsid w:val="00CA7A79"/>
    <w:rsid w:val="00CA7B8F"/>
    <w:rsid w:val="00CB03D0"/>
    <w:rsid w:val="00CB0913"/>
    <w:rsid w:val="00CB0A04"/>
    <w:rsid w:val="00CB0A6B"/>
    <w:rsid w:val="00CB25D5"/>
    <w:rsid w:val="00CB286D"/>
    <w:rsid w:val="00CB5316"/>
    <w:rsid w:val="00CB6B52"/>
    <w:rsid w:val="00CB7213"/>
    <w:rsid w:val="00CB77F9"/>
    <w:rsid w:val="00CC07CB"/>
    <w:rsid w:val="00CC19A8"/>
    <w:rsid w:val="00CC2885"/>
    <w:rsid w:val="00CC53CC"/>
    <w:rsid w:val="00CC797F"/>
    <w:rsid w:val="00CC79D1"/>
    <w:rsid w:val="00CD13A9"/>
    <w:rsid w:val="00CD187A"/>
    <w:rsid w:val="00CD2392"/>
    <w:rsid w:val="00CD4BE6"/>
    <w:rsid w:val="00CD4FF0"/>
    <w:rsid w:val="00CD59F9"/>
    <w:rsid w:val="00CD625F"/>
    <w:rsid w:val="00CD68AB"/>
    <w:rsid w:val="00CD69CB"/>
    <w:rsid w:val="00CD7E9B"/>
    <w:rsid w:val="00CE0649"/>
    <w:rsid w:val="00CE0D08"/>
    <w:rsid w:val="00CE22A2"/>
    <w:rsid w:val="00CE2C79"/>
    <w:rsid w:val="00CE3605"/>
    <w:rsid w:val="00CE4662"/>
    <w:rsid w:val="00CE49A3"/>
    <w:rsid w:val="00CE59ED"/>
    <w:rsid w:val="00CE5A48"/>
    <w:rsid w:val="00CE6396"/>
    <w:rsid w:val="00CE7988"/>
    <w:rsid w:val="00CE7BD1"/>
    <w:rsid w:val="00CF0A2F"/>
    <w:rsid w:val="00CF0F99"/>
    <w:rsid w:val="00CF1306"/>
    <w:rsid w:val="00CF2836"/>
    <w:rsid w:val="00CF32AE"/>
    <w:rsid w:val="00CF3786"/>
    <w:rsid w:val="00CF58DB"/>
    <w:rsid w:val="00CF7154"/>
    <w:rsid w:val="00CF74BB"/>
    <w:rsid w:val="00D005CC"/>
    <w:rsid w:val="00D00947"/>
    <w:rsid w:val="00D00BC5"/>
    <w:rsid w:val="00D0128A"/>
    <w:rsid w:val="00D0318F"/>
    <w:rsid w:val="00D034B1"/>
    <w:rsid w:val="00D03A6A"/>
    <w:rsid w:val="00D0615C"/>
    <w:rsid w:val="00D067F6"/>
    <w:rsid w:val="00D06B86"/>
    <w:rsid w:val="00D1208C"/>
    <w:rsid w:val="00D12B44"/>
    <w:rsid w:val="00D12FED"/>
    <w:rsid w:val="00D14528"/>
    <w:rsid w:val="00D14875"/>
    <w:rsid w:val="00D14B3D"/>
    <w:rsid w:val="00D1512C"/>
    <w:rsid w:val="00D151B8"/>
    <w:rsid w:val="00D15243"/>
    <w:rsid w:val="00D1550E"/>
    <w:rsid w:val="00D1562A"/>
    <w:rsid w:val="00D17CBC"/>
    <w:rsid w:val="00D20EBE"/>
    <w:rsid w:val="00D2108B"/>
    <w:rsid w:val="00D21215"/>
    <w:rsid w:val="00D21AE3"/>
    <w:rsid w:val="00D21C49"/>
    <w:rsid w:val="00D21E16"/>
    <w:rsid w:val="00D2282E"/>
    <w:rsid w:val="00D235D4"/>
    <w:rsid w:val="00D23CD8"/>
    <w:rsid w:val="00D24BEA"/>
    <w:rsid w:val="00D251CA"/>
    <w:rsid w:val="00D258B1"/>
    <w:rsid w:val="00D2732E"/>
    <w:rsid w:val="00D2777A"/>
    <w:rsid w:val="00D27C48"/>
    <w:rsid w:val="00D306AA"/>
    <w:rsid w:val="00D307C5"/>
    <w:rsid w:val="00D30AC5"/>
    <w:rsid w:val="00D30BCC"/>
    <w:rsid w:val="00D32761"/>
    <w:rsid w:val="00D327F6"/>
    <w:rsid w:val="00D33F1F"/>
    <w:rsid w:val="00D3416E"/>
    <w:rsid w:val="00D342A8"/>
    <w:rsid w:val="00D3720D"/>
    <w:rsid w:val="00D37E34"/>
    <w:rsid w:val="00D43F79"/>
    <w:rsid w:val="00D44565"/>
    <w:rsid w:val="00D44A19"/>
    <w:rsid w:val="00D44E39"/>
    <w:rsid w:val="00D4591E"/>
    <w:rsid w:val="00D45E0B"/>
    <w:rsid w:val="00D46356"/>
    <w:rsid w:val="00D4644C"/>
    <w:rsid w:val="00D51139"/>
    <w:rsid w:val="00D51714"/>
    <w:rsid w:val="00D52650"/>
    <w:rsid w:val="00D53576"/>
    <w:rsid w:val="00D5412F"/>
    <w:rsid w:val="00D548CD"/>
    <w:rsid w:val="00D551C6"/>
    <w:rsid w:val="00D5544B"/>
    <w:rsid w:val="00D6016C"/>
    <w:rsid w:val="00D6095C"/>
    <w:rsid w:val="00D612D8"/>
    <w:rsid w:val="00D6163F"/>
    <w:rsid w:val="00D6171A"/>
    <w:rsid w:val="00D62133"/>
    <w:rsid w:val="00D62435"/>
    <w:rsid w:val="00D6258D"/>
    <w:rsid w:val="00D62BBD"/>
    <w:rsid w:val="00D657CD"/>
    <w:rsid w:val="00D67404"/>
    <w:rsid w:val="00D67A29"/>
    <w:rsid w:val="00D71C75"/>
    <w:rsid w:val="00D73DE6"/>
    <w:rsid w:val="00D7423C"/>
    <w:rsid w:val="00D7594B"/>
    <w:rsid w:val="00D76C67"/>
    <w:rsid w:val="00D7799E"/>
    <w:rsid w:val="00D81D1B"/>
    <w:rsid w:val="00D823DE"/>
    <w:rsid w:val="00D835A0"/>
    <w:rsid w:val="00D8361E"/>
    <w:rsid w:val="00D83A90"/>
    <w:rsid w:val="00D84052"/>
    <w:rsid w:val="00D84B5A"/>
    <w:rsid w:val="00D858E7"/>
    <w:rsid w:val="00D85AE8"/>
    <w:rsid w:val="00D86888"/>
    <w:rsid w:val="00D879F8"/>
    <w:rsid w:val="00D9129F"/>
    <w:rsid w:val="00D91ABE"/>
    <w:rsid w:val="00D92ABB"/>
    <w:rsid w:val="00D934EE"/>
    <w:rsid w:val="00D935C1"/>
    <w:rsid w:val="00D93B64"/>
    <w:rsid w:val="00D94111"/>
    <w:rsid w:val="00D96F1B"/>
    <w:rsid w:val="00D97ECD"/>
    <w:rsid w:val="00DA0458"/>
    <w:rsid w:val="00DA1BB3"/>
    <w:rsid w:val="00DA3627"/>
    <w:rsid w:val="00DA43EA"/>
    <w:rsid w:val="00DA465F"/>
    <w:rsid w:val="00DA484C"/>
    <w:rsid w:val="00DA4F5B"/>
    <w:rsid w:val="00DA5D70"/>
    <w:rsid w:val="00DA67B1"/>
    <w:rsid w:val="00DB0BE1"/>
    <w:rsid w:val="00DB1630"/>
    <w:rsid w:val="00DB17FD"/>
    <w:rsid w:val="00DB261C"/>
    <w:rsid w:val="00DB42B9"/>
    <w:rsid w:val="00DB4F94"/>
    <w:rsid w:val="00DB4FBB"/>
    <w:rsid w:val="00DB5B07"/>
    <w:rsid w:val="00DB62E4"/>
    <w:rsid w:val="00DB699E"/>
    <w:rsid w:val="00DB7294"/>
    <w:rsid w:val="00DB7475"/>
    <w:rsid w:val="00DB766E"/>
    <w:rsid w:val="00DC087F"/>
    <w:rsid w:val="00DC0A99"/>
    <w:rsid w:val="00DC16EA"/>
    <w:rsid w:val="00DC25BB"/>
    <w:rsid w:val="00DC3279"/>
    <w:rsid w:val="00DC37C0"/>
    <w:rsid w:val="00DC4970"/>
    <w:rsid w:val="00DC4A03"/>
    <w:rsid w:val="00DD1D2F"/>
    <w:rsid w:val="00DD611E"/>
    <w:rsid w:val="00DD6969"/>
    <w:rsid w:val="00DD7C31"/>
    <w:rsid w:val="00DE00BF"/>
    <w:rsid w:val="00DE0DC9"/>
    <w:rsid w:val="00DE0E05"/>
    <w:rsid w:val="00DE21C3"/>
    <w:rsid w:val="00DE27ED"/>
    <w:rsid w:val="00DE417B"/>
    <w:rsid w:val="00DE54D1"/>
    <w:rsid w:val="00DE74F8"/>
    <w:rsid w:val="00DF160E"/>
    <w:rsid w:val="00DF1BE6"/>
    <w:rsid w:val="00DF2F16"/>
    <w:rsid w:val="00DF5222"/>
    <w:rsid w:val="00DF5AA9"/>
    <w:rsid w:val="00DF5B2C"/>
    <w:rsid w:val="00DF6386"/>
    <w:rsid w:val="00E0022B"/>
    <w:rsid w:val="00E0063A"/>
    <w:rsid w:val="00E014FC"/>
    <w:rsid w:val="00E01A20"/>
    <w:rsid w:val="00E02EEC"/>
    <w:rsid w:val="00E03C17"/>
    <w:rsid w:val="00E04332"/>
    <w:rsid w:val="00E05DC9"/>
    <w:rsid w:val="00E060CD"/>
    <w:rsid w:val="00E07F42"/>
    <w:rsid w:val="00E10D78"/>
    <w:rsid w:val="00E125A9"/>
    <w:rsid w:val="00E131CD"/>
    <w:rsid w:val="00E137E9"/>
    <w:rsid w:val="00E1381D"/>
    <w:rsid w:val="00E16399"/>
    <w:rsid w:val="00E1726E"/>
    <w:rsid w:val="00E172BF"/>
    <w:rsid w:val="00E241F6"/>
    <w:rsid w:val="00E2498F"/>
    <w:rsid w:val="00E25128"/>
    <w:rsid w:val="00E25343"/>
    <w:rsid w:val="00E259A8"/>
    <w:rsid w:val="00E262DB"/>
    <w:rsid w:val="00E264EE"/>
    <w:rsid w:val="00E267CD"/>
    <w:rsid w:val="00E3128F"/>
    <w:rsid w:val="00E312F5"/>
    <w:rsid w:val="00E32A4C"/>
    <w:rsid w:val="00E32E63"/>
    <w:rsid w:val="00E371FD"/>
    <w:rsid w:val="00E42BE1"/>
    <w:rsid w:val="00E4400E"/>
    <w:rsid w:val="00E4448F"/>
    <w:rsid w:val="00E4595B"/>
    <w:rsid w:val="00E46628"/>
    <w:rsid w:val="00E501F9"/>
    <w:rsid w:val="00E5036C"/>
    <w:rsid w:val="00E504E1"/>
    <w:rsid w:val="00E50880"/>
    <w:rsid w:val="00E50E32"/>
    <w:rsid w:val="00E511BD"/>
    <w:rsid w:val="00E56B99"/>
    <w:rsid w:val="00E61533"/>
    <w:rsid w:val="00E61C3B"/>
    <w:rsid w:val="00E623BB"/>
    <w:rsid w:val="00E64AF9"/>
    <w:rsid w:val="00E65E66"/>
    <w:rsid w:val="00E706D3"/>
    <w:rsid w:val="00E70CBF"/>
    <w:rsid w:val="00E717ED"/>
    <w:rsid w:val="00E73ECA"/>
    <w:rsid w:val="00E75F27"/>
    <w:rsid w:val="00E76677"/>
    <w:rsid w:val="00E76E65"/>
    <w:rsid w:val="00E77A67"/>
    <w:rsid w:val="00E814E5"/>
    <w:rsid w:val="00E81618"/>
    <w:rsid w:val="00E82946"/>
    <w:rsid w:val="00E830BA"/>
    <w:rsid w:val="00E85A30"/>
    <w:rsid w:val="00E87373"/>
    <w:rsid w:val="00E879B2"/>
    <w:rsid w:val="00E9045F"/>
    <w:rsid w:val="00E905D1"/>
    <w:rsid w:val="00E91517"/>
    <w:rsid w:val="00E91A25"/>
    <w:rsid w:val="00E94172"/>
    <w:rsid w:val="00E95718"/>
    <w:rsid w:val="00E96C72"/>
    <w:rsid w:val="00E97D64"/>
    <w:rsid w:val="00E97D8A"/>
    <w:rsid w:val="00EA06AC"/>
    <w:rsid w:val="00EA0DFE"/>
    <w:rsid w:val="00EA1C6C"/>
    <w:rsid w:val="00EA2934"/>
    <w:rsid w:val="00EA31D7"/>
    <w:rsid w:val="00EA45D1"/>
    <w:rsid w:val="00EA4FD8"/>
    <w:rsid w:val="00EA6014"/>
    <w:rsid w:val="00EB01E2"/>
    <w:rsid w:val="00EB23D6"/>
    <w:rsid w:val="00EB2D22"/>
    <w:rsid w:val="00EB4B1C"/>
    <w:rsid w:val="00EB5569"/>
    <w:rsid w:val="00EB64FA"/>
    <w:rsid w:val="00EB65DD"/>
    <w:rsid w:val="00EB7B61"/>
    <w:rsid w:val="00EC036A"/>
    <w:rsid w:val="00EC1C83"/>
    <w:rsid w:val="00EC230A"/>
    <w:rsid w:val="00EC2632"/>
    <w:rsid w:val="00EC2DCB"/>
    <w:rsid w:val="00EC3896"/>
    <w:rsid w:val="00EC5A95"/>
    <w:rsid w:val="00EC6479"/>
    <w:rsid w:val="00EC6552"/>
    <w:rsid w:val="00EC69A0"/>
    <w:rsid w:val="00EC72A6"/>
    <w:rsid w:val="00ED17F6"/>
    <w:rsid w:val="00ED1C22"/>
    <w:rsid w:val="00ED3200"/>
    <w:rsid w:val="00ED38B3"/>
    <w:rsid w:val="00ED460F"/>
    <w:rsid w:val="00ED696A"/>
    <w:rsid w:val="00EE22ED"/>
    <w:rsid w:val="00EE4B6E"/>
    <w:rsid w:val="00EE4E21"/>
    <w:rsid w:val="00EE5296"/>
    <w:rsid w:val="00EE6CF5"/>
    <w:rsid w:val="00EE6DC9"/>
    <w:rsid w:val="00EE726B"/>
    <w:rsid w:val="00EF1440"/>
    <w:rsid w:val="00EF1824"/>
    <w:rsid w:val="00EF3B8A"/>
    <w:rsid w:val="00EF4987"/>
    <w:rsid w:val="00EF53E8"/>
    <w:rsid w:val="00EF5FB0"/>
    <w:rsid w:val="00EF6178"/>
    <w:rsid w:val="00EF619D"/>
    <w:rsid w:val="00EF6CD9"/>
    <w:rsid w:val="00EF776F"/>
    <w:rsid w:val="00F00316"/>
    <w:rsid w:val="00F025F9"/>
    <w:rsid w:val="00F04941"/>
    <w:rsid w:val="00F05051"/>
    <w:rsid w:val="00F05359"/>
    <w:rsid w:val="00F06E81"/>
    <w:rsid w:val="00F07182"/>
    <w:rsid w:val="00F11764"/>
    <w:rsid w:val="00F11A09"/>
    <w:rsid w:val="00F125FB"/>
    <w:rsid w:val="00F12879"/>
    <w:rsid w:val="00F12F62"/>
    <w:rsid w:val="00F13088"/>
    <w:rsid w:val="00F137EE"/>
    <w:rsid w:val="00F16488"/>
    <w:rsid w:val="00F1712A"/>
    <w:rsid w:val="00F17625"/>
    <w:rsid w:val="00F201AD"/>
    <w:rsid w:val="00F20BF6"/>
    <w:rsid w:val="00F20D2C"/>
    <w:rsid w:val="00F20DA7"/>
    <w:rsid w:val="00F20DAA"/>
    <w:rsid w:val="00F20ECF"/>
    <w:rsid w:val="00F21575"/>
    <w:rsid w:val="00F21ED8"/>
    <w:rsid w:val="00F21F5D"/>
    <w:rsid w:val="00F225CD"/>
    <w:rsid w:val="00F22B26"/>
    <w:rsid w:val="00F230BD"/>
    <w:rsid w:val="00F244F9"/>
    <w:rsid w:val="00F256F2"/>
    <w:rsid w:val="00F25827"/>
    <w:rsid w:val="00F25ECF"/>
    <w:rsid w:val="00F2632C"/>
    <w:rsid w:val="00F274C8"/>
    <w:rsid w:val="00F275A4"/>
    <w:rsid w:val="00F30B60"/>
    <w:rsid w:val="00F3188F"/>
    <w:rsid w:val="00F33680"/>
    <w:rsid w:val="00F347CF"/>
    <w:rsid w:val="00F34C06"/>
    <w:rsid w:val="00F35933"/>
    <w:rsid w:val="00F35C64"/>
    <w:rsid w:val="00F40B94"/>
    <w:rsid w:val="00F418EF"/>
    <w:rsid w:val="00F41E7A"/>
    <w:rsid w:val="00F43024"/>
    <w:rsid w:val="00F4327D"/>
    <w:rsid w:val="00F4370F"/>
    <w:rsid w:val="00F43AFD"/>
    <w:rsid w:val="00F4420B"/>
    <w:rsid w:val="00F4448E"/>
    <w:rsid w:val="00F44727"/>
    <w:rsid w:val="00F44740"/>
    <w:rsid w:val="00F44770"/>
    <w:rsid w:val="00F4565A"/>
    <w:rsid w:val="00F46184"/>
    <w:rsid w:val="00F466A1"/>
    <w:rsid w:val="00F472CC"/>
    <w:rsid w:val="00F50941"/>
    <w:rsid w:val="00F5127C"/>
    <w:rsid w:val="00F513F0"/>
    <w:rsid w:val="00F5361C"/>
    <w:rsid w:val="00F53FEF"/>
    <w:rsid w:val="00F54109"/>
    <w:rsid w:val="00F54D1F"/>
    <w:rsid w:val="00F554D8"/>
    <w:rsid w:val="00F557D4"/>
    <w:rsid w:val="00F55B6A"/>
    <w:rsid w:val="00F56367"/>
    <w:rsid w:val="00F577AC"/>
    <w:rsid w:val="00F5783A"/>
    <w:rsid w:val="00F6018B"/>
    <w:rsid w:val="00F6174E"/>
    <w:rsid w:val="00F6238A"/>
    <w:rsid w:val="00F6239B"/>
    <w:rsid w:val="00F6273A"/>
    <w:rsid w:val="00F63A7D"/>
    <w:rsid w:val="00F64786"/>
    <w:rsid w:val="00F6560C"/>
    <w:rsid w:val="00F6593F"/>
    <w:rsid w:val="00F65C1E"/>
    <w:rsid w:val="00F66755"/>
    <w:rsid w:val="00F66A9A"/>
    <w:rsid w:val="00F66FF3"/>
    <w:rsid w:val="00F6767E"/>
    <w:rsid w:val="00F679E8"/>
    <w:rsid w:val="00F67A42"/>
    <w:rsid w:val="00F7166B"/>
    <w:rsid w:val="00F71D85"/>
    <w:rsid w:val="00F76C3F"/>
    <w:rsid w:val="00F77244"/>
    <w:rsid w:val="00F80AEB"/>
    <w:rsid w:val="00F812B1"/>
    <w:rsid w:val="00F816B2"/>
    <w:rsid w:val="00F81E76"/>
    <w:rsid w:val="00F82C0E"/>
    <w:rsid w:val="00F831B9"/>
    <w:rsid w:val="00F831BE"/>
    <w:rsid w:val="00F83B6B"/>
    <w:rsid w:val="00F83E42"/>
    <w:rsid w:val="00F84776"/>
    <w:rsid w:val="00F85A6B"/>
    <w:rsid w:val="00F85C9A"/>
    <w:rsid w:val="00F864AC"/>
    <w:rsid w:val="00F90BD1"/>
    <w:rsid w:val="00F9119B"/>
    <w:rsid w:val="00F91A79"/>
    <w:rsid w:val="00F9210B"/>
    <w:rsid w:val="00F9211B"/>
    <w:rsid w:val="00F9333B"/>
    <w:rsid w:val="00F937D5"/>
    <w:rsid w:val="00F94C57"/>
    <w:rsid w:val="00F94E21"/>
    <w:rsid w:val="00F95421"/>
    <w:rsid w:val="00FA1143"/>
    <w:rsid w:val="00FA1809"/>
    <w:rsid w:val="00FA1F6F"/>
    <w:rsid w:val="00FA2752"/>
    <w:rsid w:val="00FA2A4B"/>
    <w:rsid w:val="00FA3489"/>
    <w:rsid w:val="00FA429A"/>
    <w:rsid w:val="00FA4381"/>
    <w:rsid w:val="00FA44A3"/>
    <w:rsid w:val="00FA4C32"/>
    <w:rsid w:val="00FA4DC4"/>
    <w:rsid w:val="00FA551B"/>
    <w:rsid w:val="00FA58A5"/>
    <w:rsid w:val="00FA7F6D"/>
    <w:rsid w:val="00FA7FC0"/>
    <w:rsid w:val="00FB0E9F"/>
    <w:rsid w:val="00FB1861"/>
    <w:rsid w:val="00FB35DA"/>
    <w:rsid w:val="00FB4064"/>
    <w:rsid w:val="00FB464D"/>
    <w:rsid w:val="00FB47FF"/>
    <w:rsid w:val="00FB4A91"/>
    <w:rsid w:val="00FB4BE7"/>
    <w:rsid w:val="00FB4ED3"/>
    <w:rsid w:val="00FB61FF"/>
    <w:rsid w:val="00FB6C18"/>
    <w:rsid w:val="00FB6F8A"/>
    <w:rsid w:val="00FC04A3"/>
    <w:rsid w:val="00FC0D12"/>
    <w:rsid w:val="00FC1389"/>
    <w:rsid w:val="00FC1DA5"/>
    <w:rsid w:val="00FC2010"/>
    <w:rsid w:val="00FC3271"/>
    <w:rsid w:val="00FC5149"/>
    <w:rsid w:val="00FC5821"/>
    <w:rsid w:val="00FC5E75"/>
    <w:rsid w:val="00FC645C"/>
    <w:rsid w:val="00FC6E56"/>
    <w:rsid w:val="00FC70CF"/>
    <w:rsid w:val="00FC753E"/>
    <w:rsid w:val="00FC76E1"/>
    <w:rsid w:val="00FC7D6C"/>
    <w:rsid w:val="00FC7E15"/>
    <w:rsid w:val="00FD028E"/>
    <w:rsid w:val="00FD0529"/>
    <w:rsid w:val="00FD0A4E"/>
    <w:rsid w:val="00FD1F54"/>
    <w:rsid w:val="00FD26BD"/>
    <w:rsid w:val="00FD2B38"/>
    <w:rsid w:val="00FD335B"/>
    <w:rsid w:val="00FD4DCB"/>
    <w:rsid w:val="00FD54A6"/>
    <w:rsid w:val="00FD6505"/>
    <w:rsid w:val="00FD7213"/>
    <w:rsid w:val="00FD7772"/>
    <w:rsid w:val="00FE0814"/>
    <w:rsid w:val="00FE0E11"/>
    <w:rsid w:val="00FE162D"/>
    <w:rsid w:val="00FE16E4"/>
    <w:rsid w:val="00FE21B9"/>
    <w:rsid w:val="00FE344D"/>
    <w:rsid w:val="00FE380E"/>
    <w:rsid w:val="00FE615B"/>
    <w:rsid w:val="00FE78CD"/>
    <w:rsid w:val="00FF1E52"/>
    <w:rsid w:val="00FF1F0D"/>
    <w:rsid w:val="00FF3B0A"/>
    <w:rsid w:val="00FF510F"/>
    <w:rsid w:val="00FF60FF"/>
    <w:rsid w:val="00FF6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DA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A5D5D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0B4989"/>
    <w:pPr>
      <w:keepNext/>
      <w:jc w:val="both"/>
      <w:outlineLvl w:val="1"/>
    </w:pPr>
    <w:rPr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B4989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B4989"/>
    <w:pPr>
      <w:keepNext/>
      <w:spacing w:line="360" w:lineRule="auto"/>
      <w:jc w:val="both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B4989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B4989"/>
    <w:pPr>
      <w:spacing w:before="240" w:after="60"/>
      <w:outlineLvl w:val="5"/>
    </w:pPr>
    <w:rPr>
      <w:rFonts w:ascii="Calibri" w:hAnsi="Calibri"/>
      <w:b/>
      <w:sz w:val="22"/>
      <w:szCs w:val="20"/>
    </w:rPr>
  </w:style>
  <w:style w:type="paragraph" w:styleId="8">
    <w:name w:val="heading 8"/>
    <w:basedOn w:val="a"/>
    <w:next w:val="a"/>
    <w:link w:val="80"/>
    <w:uiPriority w:val="9"/>
    <w:qFormat/>
    <w:rsid w:val="000B4989"/>
    <w:pPr>
      <w:spacing w:before="240" w:after="60"/>
      <w:outlineLvl w:val="7"/>
    </w:pPr>
    <w:rPr>
      <w:rFonts w:ascii="Calibri" w:hAnsi="Calibri"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1735B8"/>
    <w:pPr>
      <w:spacing w:before="100" w:beforeAutospacing="1" w:after="100" w:afterAutospacing="1"/>
      <w:jc w:val="center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1735B8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1735B8"/>
    <w:rPr>
      <w:rFonts w:ascii="Times New Roman" w:hAnsi="Times New Roman" w:cs="Times New Roman"/>
    </w:rPr>
  </w:style>
  <w:style w:type="paragraph" w:customStyle="1" w:styleId="xl39">
    <w:name w:val="xl39"/>
    <w:basedOn w:val="a"/>
    <w:uiPriority w:val="99"/>
    <w:rsid w:val="009C2F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A29E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Indent 2"/>
    <w:basedOn w:val="a"/>
    <w:link w:val="24"/>
    <w:unhideWhenUsed/>
    <w:rsid w:val="00EE4E2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E4E21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73673A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3673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971FF"/>
    <w:rPr>
      <w:rFonts w:ascii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8002F7"/>
    <w:pPr>
      <w:spacing w:after="120"/>
    </w:pPr>
  </w:style>
  <w:style w:type="character" w:customStyle="1" w:styleId="ab">
    <w:name w:val="Основной текст Знак"/>
    <w:basedOn w:val="a0"/>
    <w:link w:val="aa"/>
    <w:rsid w:val="008002F7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002F7"/>
    <w:pPr>
      <w:ind w:left="720"/>
      <w:contextualSpacing/>
    </w:pPr>
    <w:rPr>
      <w:sz w:val="28"/>
      <w:szCs w:val="28"/>
    </w:rPr>
  </w:style>
  <w:style w:type="paragraph" w:customStyle="1" w:styleId="ConsPlusCell">
    <w:name w:val="ConsPlusCell"/>
    <w:uiPriority w:val="99"/>
    <w:rsid w:val="00612F6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B2D08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No Spacing"/>
    <w:uiPriority w:val="99"/>
    <w:qFormat/>
    <w:rsid w:val="00475066"/>
    <w:rPr>
      <w:rFonts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A5D5D"/>
    <w:rPr>
      <w:rFonts w:ascii="Times New Roman" w:hAnsi="Times New Roman" w:cs="Times New Roman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0F3F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3FCD"/>
    <w:rPr>
      <w:rFonts w:ascii="Tahoma" w:hAnsi="Tahoma" w:cs="Tahoma"/>
      <w:sz w:val="16"/>
      <w:szCs w:val="16"/>
    </w:rPr>
  </w:style>
  <w:style w:type="paragraph" w:customStyle="1" w:styleId="af0">
    <w:name w:val="Нормальный (таблица)"/>
    <w:basedOn w:val="a"/>
    <w:next w:val="a"/>
    <w:uiPriority w:val="99"/>
    <w:rsid w:val="00BA47F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BA47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rsid w:val="000B4989"/>
    <w:rPr>
      <w:rFonts w:ascii="Times New Roman" w:hAnsi="Times New Roman" w:cs="Times New Roman"/>
      <w:i/>
      <w:sz w:val="28"/>
    </w:rPr>
  </w:style>
  <w:style w:type="character" w:customStyle="1" w:styleId="30">
    <w:name w:val="Заголовок 3 Знак"/>
    <w:basedOn w:val="a0"/>
    <w:link w:val="3"/>
    <w:uiPriority w:val="99"/>
    <w:rsid w:val="000B498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0B4989"/>
    <w:rPr>
      <w:rFonts w:ascii="Times New Roman" w:hAnsi="Times New Roman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rsid w:val="000B4989"/>
    <w:rPr>
      <w:rFonts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rsid w:val="000B4989"/>
    <w:rPr>
      <w:rFonts w:cs="Times New Roman"/>
      <w:b/>
      <w:sz w:val="22"/>
    </w:rPr>
  </w:style>
  <w:style w:type="character" w:customStyle="1" w:styleId="80">
    <w:name w:val="Заголовок 8 Знак"/>
    <w:basedOn w:val="a0"/>
    <w:link w:val="8"/>
    <w:uiPriority w:val="9"/>
    <w:rsid w:val="000B4989"/>
    <w:rPr>
      <w:rFonts w:cs="Times New Roman"/>
      <w:i/>
      <w:sz w:val="24"/>
    </w:rPr>
  </w:style>
  <w:style w:type="character" w:styleId="af2">
    <w:name w:val="page number"/>
    <w:basedOn w:val="a0"/>
    <w:uiPriority w:val="99"/>
    <w:rsid w:val="000B4989"/>
    <w:rPr>
      <w:rFonts w:cs="Times New Roman"/>
    </w:rPr>
  </w:style>
  <w:style w:type="paragraph" w:styleId="af3">
    <w:name w:val="Title"/>
    <w:basedOn w:val="a"/>
    <w:link w:val="af4"/>
    <w:qFormat/>
    <w:rsid w:val="000B4989"/>
    <w:pPr>
      <w:jc w:val="center"/>
    </w:pPr>
    <w:rPr>
      <w:b/>
      <w:sz w:val="28"/>
      <w:szCs w:val="20"/>
    </w:rPr>
  </w:style>
  <w:style w:type="character" w:customStyle="1" w:styleId="af4">
    <w:name w:val="Название Знак"/>
    <w:basedOn w:val="a0"/>
    <w:link w:val="af3"/>
    <w:rsid w:val="000B4989"/>
    <w:rPr>
      <w:rFonts w:ascii="Times New Roman" w:hAnsi="Times New Roman" w:cs="Times New Roman"/>
      <w:b/>
      <w:sz w:val="28"/>
    </w:rPr>
  </w:style>
  <w:style w:type="paragraph" w:customStyle="1" w:styleId="af5">
    <w:name w:val="текст примечания"/>
    <w:basedOn w:val="a"/>
    <w:rsid w:val="000B4989"/>
    <w:rPr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0B4989"/>
    <w:pPr>
      <w:spacing w:line="360" w:lineRule="auto"/>
      <w:jc w:val="center"/>
    </w:pPr>
    <w:rPr>
      <w:rFonts w:ascii="Cambria" w:hAnsi="Cambria"/>
    </w:rPr>
  </w:style>
  <w:style w:type="character" w:customStyle="1" w:styleId="af7">
    <w:name w:val="Подзаголовок Знак"/>
    <w:basedOn w:val="a0"/>
    <w:link w:val="af6"/>
    <w:uiPriority w:val="99"/>
    <w:rsid w:val="000B4989"/>
    <w:rPr>
      <w:rFonts w:ascii="Cambria" w:hAnsi="Cambria" w:cs="Times New Roman"/>
      <w:sz w:val="24"/>
      <w:szCs w:val="24"/>
    </w:rPr>
  </w:style>
  <w:style w:type="paragraph" w:styleId="af8">
    <w:name w:val="Body Text Indent"/>
    <w:basedOn w:val="a"/>
    <w:link w:val="af9"/>
    <w:uiPriority w:val="99"/>
    <w:rsid w:val="000B4989"/>
    <w:pPr>
      <w:spacing w:after="120"/>
      <w:ind w:left="283"/>
    </w:pPr>
    <w:rPr>
      <w:sz w:val="20"/>
      <w:szCs w:val="20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0B4989"/>
    <w:rPr>
      <w:rFonts w:ascii="Times New Roman" w:hAnsi="Times New Roman" w:cs="Times New Roman"/>
    </w:rPr>
  </w:style>
  <w:style w:type="paragraph" w:styleId="31">
    <w:name w:val="Body Text 3"/>
    <w:basedOn w:val="a"/>
    <w:link w:val="32"/>
    <w:rsid w:val="000B4989"/>
    <w:pPr>
      <w:spacing w:after="120"/>
    </w:pPr>
    <w:rPr>
      <w:sz w:val="16"/>
      <w:szCs w:val="20"/>
    </w:rPr>
  </w:style>
  <w:style w:type="character" w:customStyle="1" w:styleId="32">
    <w:name w:val="Основной текст 3 Знак"/>
    <w:basedOn w:val="a0"/>
    <w:link w:val="31"/>
    <w:rsid w:val="000B4989"/>
    <w:rPr>
      <w:rFonts w:ascii="Times New Roman" w:hAnsi="Times New Roman" w:cs="Times New Roman"/>
      <w:sz w:val="16"/>
    </w:rPr>
  </w:style>
  <w:style w:type="paragraph" w:styleId="33">
    <w:name w:val="Body Text Indent 3"/>
    <w:basedOn w:val="a"/>
    <w:link w:val="34"/>
    <w:uiPriority w:val="99"/>
    <w:rsid w:val="000B4989"/>
    <w:pPr>
      <w:spacing w:after="120"/>
      <w:ind w:left="283"/>
    </w:pPr>
    <w:rPr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B4989"/>
    <w:rPr>
      <w:rFonts w:ascii="Times New Roman" w:hAnsi="Times New Roman" w:cs="Times New Roman"/>
      <w:sz w:val="16"/>
    </w:rPr>
  </w:style>
  <w:style w:type="paragraph" w:styleId="afa">
    <w:name w:val="Revision"/>
    <w:hidden/>
    <w:uiPriority w:val="99"/>
    <w:semiHidden/>
    <w:rsid w:val="000B4989"/>
    <w:rPr>
      <w:rFonts w:ascii="Times New Roman" w:hAnsi="Times New Roman" w:cs="Times New Roman"/>
    </w:rPr>
  </w:style>
  <w:style w:type="character" w:styleId="afb">
    <w:name w:val="Hyperlink"/>
    <w:basedOn w:val="a0"/>
    <w:uiPriority w:val="99"/>
    <w:semiHidden/>
    <w:rsid w:val="000B4989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0B4989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0B4989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0B4989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0B4989"/>
    <w:pPr>
      <w:spacing w:before="100" w:beforeAutospacing="1" w:after="100" w:afterAutospacing="1"/>
    </w:pPr>
    <w:rPr>
      <w:color w:val="FF0000"/>
    </w:rPr>
  </w:style>
  <w:style w:type="paragraph" w:customStyle="1" w:styleId="xl81">
    <w:name w:val="xl81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0B4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0B49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0B4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0B49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0B4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0B4989"/>
    <w:pPr>
      <w:spacing w:before="100" w:beforeAutospacing="1" w:after="100" w:afterAutospacing="1"/>
    </w:pPr>
  </w:style>
  <w:style w:type="paragraph" w:customStyle="1" w:styleId="xl99">
    <w:name w:val="xl99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0B4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0B4989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0B4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0B4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0B4989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0B4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0B4989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0B4989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0B4989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0B4989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0B4989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0B4989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0B4989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0B4989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0B4989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0B49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0B4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0B4989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0B4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0B49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0B4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0B4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0B4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0B49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0B49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0B4989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0B4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0B49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0B4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0B49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0B4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0B49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0B4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0B49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0B4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0B4989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0B4989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0B4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0B4989"/>
    <w:pPr>
      <w:spacing w:before="100" w:beforeAutospacing="1" w:after="100" w:afterAutospacing="1"/>
    </w:pPr>
    <w:rPr>
      <w:color w:val="00B050"/>
    </w:rPr>
  </w:style>
  <w:style w:type="paragraph" w:customStyle="1" w:styleId="xl184">
    <w:name w:val="xl184"/>
    <w:basedOn w:val="a"/>
    <w:uiPriority w:val="99"/>
    <w:rsid w:val="000B4989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0B4989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0B4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0B4989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0B4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0B4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0B4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0B4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0B4989"/>
    <w:pPr>
      <w:spacing w:before="100" w:beforeAutospacing="1" w:after="100" w:afterAutospacing="1"/>
      <w:jc w:val="right"/>
    </w:pPr>
  </w:style>
  <w:style w:type="paragraph" w:customStyle="1" w:styleId="xl207">
    <w:name w:val="xl207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0B4989"/>
    <w:pPr>
      <w:spacing w:before="100" w:beforeAutospacing="1" w:after="100" w:afterAutospacing="1"/>
    </w:pPr>
    <w:rPr>
      <w:color w:val="FF0000"/>
    </w:rPr>
  </w:style>
  <w:style w:type="paragraph" w:customStyle="1" w:styleId="xl222">
    <w:name w:val="xl222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0B4989"/>
    <w:pPr>
      <w:spacing w:before="100" w:beforeAutospacing="1" w:after="100" w:afterAutospacing="1"/>
    </w:pPr>
    <w:rPr>
      <w:color w:val="00B050"/>
    </w:rPr>
  </w:style>
  <w:style w:type="paragraph" w:customStyle="1" w:styleId="xl227">
    <w:name w:val="xl227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0B4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0B4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0B4989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0B4989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0B4989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0B4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B4989"/>
  </w:style>
  <w:style w:type="paragraph" w:customStyle="1" w:styleId="xl63">
    <w:name w:val="xl63"/>
    <w:basedOn w:val="a"/>
    <w:rsid w:val="000B4989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0B4989"/>
  </w:style>
  <w:style w:type="paragraph" w:customStyle="1" w:styleId="afd">
    <w:name w:val="Знак Знак Знак"/>
    <w:basedOn w:val="a"/>
    <w:rsid w:val="000B498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text1">
    <w:name w:val="text1"/>
    <w:rsid w:val="000B4989"/>
    <w:rPr>
      <w:rFonts w:ascii="Arial" w:hAnsi="Arial" w:cs="Arial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DA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A5D5D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1735B8"/>
    <w:pPr>
      <w:spacing w:before="100" w:beforeAutospacing="1" w:after="100" w:afterAutospacing="1"/>
      <w:jc w:val="center"/>
    </w:pPr>
    <w:rPr>
      <w:sz w:val="28"/>
      <w:szCs w:val="28"/>
    </w:rPr>
  </w:style>
  <w:style w:type="paragraph" w:styleId="21">
    <w:name w:val="Body Text 2"/>
    <w:basedOn w:val="a"/>
    <w:link w:val="22"/>
    <w:rsid w:val="001735B8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1735B8"/>
    <w:rPr>
      <w:rFonts w:ascii="Times New Roman" w:hAnsi="Times New Roman" w:cs="Times New Roman"/>
    </w:rPr>
  </w:style>
  <w:style w:type="paragraph" w:customStyle="1" w:styleId="xl39">
    <w:name w:val="xl39"/>
    <w:basedOn w:val="a"/>
    <w:rsid w:val="009C2F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A29E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Indent 2"/>
    <w:basedOn w:val="a"/>
    <w:link w:val="24"/>
    <w:uiPriority w:val="99"/>
    <w:semiHidden/>
    <w:unhideWhenUsed/>
    <w:rsid w:val="00EE4E2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E4E21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73673A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3673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1FF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uiPriority w:val="99"/>
    <w:unhideWhenUsed/>
    <w:rsid w:val="008002F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002F7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002F7"/>
    <w:pPr>
      <w:ind w:left="720"/>
      <w:contextualSpacing/>
    </w:pPr>
    <w:rPr>
      <w:sz w:val="28"/>
      <w:szCs w:val="28"/>
    </w:rPr>
  </w:style>
  <w:style w:type="paragraph" w:customStyle="1" w:styleId="ConsPlusCell">
    <w:name w:val="ConsPlusCell"/>
    <w:uiPriority w:val="99"/>
    <w:rsid w:val="00612F6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B2D08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No Spacing"/>
    <w:uiPriority w:val="99"/>
    <w:qFormat/>
    <w:rsid w:val="00475066"/>
    <w:rPr>
      <w:rFonts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A5D5D"/>
    <w:rPr>
      <w:rFonts w:ascii="Times New Roman" w:hAnsi="Times New Roman" w:cs="Times New Roman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0F3F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3F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6AF5C8291C1D33602786B690EA160824150771F814407737E1A069B32CB4D6ECC0C7745C3571FE8BElF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BD498-688B-4A47-99B2-6CE6A7F75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5259</TotalTime>
  <Pages>52</Pages>
  <Words>10437</Words>
  <Characters>66110</Characters>
  <Application>Microsoft Office Word</Application>
  <DocSecurity>0</DocSecurity>
  <Lines>550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Ульяновской области</Company>
  <LinksUpToDate>false</LinksUpToDate>
  <CharactersWithSpaces>76395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budget-3</dc:creator>
  <cp:lastModifiedBy>budget-3</cp:lastModifiedBy>
  <cp:revision>387</cp:revision>
  <cp:lastPrinted>2019-04-09T12:55:00Z</cp:lastPrinted>
  <dcterms:created xsi:type="dcterms:W3CDTF">2017-04-03T05:54:00Z</dcterms:created>
  <dcterms:modified xsi:type="dcterms:W3CDTF">2020-04-22T11:38:00Z</dcterms:modified>
</cp:coreProperties>
</file>